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A4E63" w14:textId="7A5E7573" w:rsidR="00E454D4" w:rsidRPr="00CE3AFF" w:rsidRDefault="00E454D4" w:rsidP="00E454D4">
      <w:pPr>
        <w:pStyle w:val="NormalWeb"/>
      </w:pPr>
      <w:r w:rsidRPr="00CE3AFF">
        <w:t xml:space="preserve">Our mission is “to reach North America and the world with the distinctive, Christ-centered Seventh-day Adventist message of hope and wholeness.” In 2027, the North American Division is highlighting the love of Jesus through the </w:t>
      </w:r>
      <w:r w:rsidRPr="00CE3AFF">
        <w:rPr>
          <w:rStyle w:val="Strong"/>
          <w:b w:val="0"/>
          <w:bCs w:val="0"/>
        </w:rPr>
        <w:t>“All Things New”</w:t>
      </w:r>
      <w:r w:rsidRPr="00CE3AFF">
        <w:rPr>
          <w:b/>
          <w:bCs/>
        </w:rPr>
        <w:t xml:space="preserve"> </w:t>
      </w:r>
      <w:r w:rsidRPr="00CE3AFF">
        <w:t xml:space="preserve">approach, inviting us to </w:t>
      </w:r>
      <w:r w:rsidRPr="00CE3AFF">
        <w:rPr>
          <w:rStyle w:val="Strong"/>
          <w:b w:val="0"/>
          <w:bCs w:val="0"/>
          <w:i/>
          <w:iCs/>
        </w:rPr>
        <w:t xml:space="preserve">Pray Like Jesus, Serve Like Jesus, Share Jesus, and Follow Jesus </w:t>
      </w:r>
      <w:r w:rsidRPr="00CE3AFF">
        <w:rPr>
          <w:rStyle w:val="Strong"/>
          <w:b w:val="0"/>
          <w:bCs w:val="0"/>
        </w:rPr>
        <w:t>(</w:t>
      </w:r>
      <w:hyperlink r:id="rId6" w:history="1">
        <w:r w:rsidRPr="00CE3AFF">
          <w:rPr>
            <w:rFonts w:eastAsia="Arial"/>
            <w:color w:val="467886"/>
            <w:u w:val="single"/>
            <w:lang w:val="en"/>
          </w:rPr>
          <w:t>www.nadadventist.org/allthingsnew</w:t>
        </w:r>
      </w:hyperlink>
      <w:r w:rsidRPr="00CE3AFF">
        <w:t>)</w:t>
      </w:r>
      <w:r w:rsidRPr="00CE3AFF">
        <w:rPr>
          <w:rStyle w:val="Strong"/>
          <w:b w:val="0"/>
          <w:bCs w:val="0"/>
          <w:i/>
          <w:iCs/>
        </w:rPr>
        <w:t>.</w:t>
      </w:r>
      <w:r w:rsidRPr="00CE3AFF">
        <w:t xml:space="preserve"> Jesus declared, “And I, if I am lifted up from the earth, will draw all peoples to Myself” (John 12:32, NKJV). We are also reminded that “more people than we think are longing to find the way to Christ” (</w:t>
      </w:r>
      <w:r w:rsidRPr="00CE3AFF">
        <w:rPr>
          <w:rStyle w:val="Emphasis"/>
        </w:rPr>
        <w:t>Gospel Workers</w:t>
      </w:r>
      <w:r w:rsidRPr="00CE3AFF">
        <w:t>, p. 158). In harmony with the NAD and the World Church’s 2027 focus on sharing Jesus with the world, these offertory readings are designed to lift up Jesus and help members see stewardship as a Christ-centered way of life.</w:t>
      </w:r>
    </w:p>
    <w:p w14:paraId="05CDF459" w14:textId="77777777" w:rsidR="00E454D4" w:rsidRPr="00CE3AFF" w:rsidRDefault="00E454D4" w:rsidP="00E454D4">
      <w:pPr>
        <w:pStyle w:val="NormalWeb"/>
      </w:pPr>
      <w:r w:rsidRPr="00CE3AFF">
        <w:t xml:space="preserve">Stewardship Ministries is dedicated to helping members catch this vision. Stewardship is far more than money; it is the faithful management of the whole life God has entrusted to us. Through the 7Ts of stewardship, we recognize that God calls us to honor Him with our </w:t>
      </w:r>
      <w:r w:rsidRPr="00CE3AFF">
        <w:rPr>
          <w:rStyle w:val="Strong"/>
          <w:b w:val="0"/>
          <w:bCs w:val="0"/>
        </w:rPr>
        <w:t>time, temple, talents, treasure, trust, theology, and testimony.</w:t>
      </w:r>
      <w:r w:rsidRPr="00CE3AFF">
        <w:t xml:space="preserve"> While stewardship embraces all of life, these readings will focus especially on the fourth T—</w:t>
      </w:r>
      <w:r w:rsidRPr="00CE3AFF">
        <w:rPr>
          <w:rStyle w:val="Strong"/>
          <w:b w:val="0"/>
          <w:bCs w:val="0"/>
        </w:rPr>
        <w:t>Treasure</w:t>
      </w:r>
      <w:r w:rsidRPr="00CE3AFF">
        <w:t>—within the larger truth that giving is not merely a financial act, but a spiritual response to the goodness, ownership, and faithfulness of God.</w:t>
      </w:r>
    </w:p>
    <w:p w14:paraId="4923BFA4" w14:textId="77777777" w:rsidR="00E454D4" w:rsidRPr="00CE3AFF" w:rsidRDefault="00E454D4" w:rsidP="00E454D4">
      <w:pPr>
        <w:pStyle w:val="NormalWeb"/>
      </w:pPr>
      <w:r w:rsidRPr="00CE3AFF">
        <w:t xml:space="preserve">Running through these offertory readings is the theme </w:t>
      </w:r>
      <w:r w:rsidRPr="00CE3AFF">
        <w:rPr>
          <w:rStyle w:val="Strong"/>
          <w:b w:val="0"/>
          <w:bCs w:val="0"/>
        </w:rPr>
        <w:t>“God Will Provide.”</w:t>
      </w:r>
      <w:r w:rsidRPr="00CE3AFF">
        <w:t xml:space="preserve"> This theme reminds us that before God asks us to give, He first reveals Himself as Provider. When we return tithe, we acknowledge that God owns everything. When we give offerings, we express gratitude for what He has done and trust in what He will continue to do. God loves a cheerful giver, and He has chosen this sacred method to support those who preach the gospel as they reach the world with His message of hope and wholeness. In every reading, the authors’ desire is joined with ours to point hearts to Jesus—the One who provides, saves, restores, and makes all things new.</w:t>
      </w:r>
    </w:p>
    <w:p w14:paraId="7B7BD117" w14:textId="77777777" w:rsidR="00E454D4" w:rsidRPr="00CE3AFF" w:rsidRDefault="00E454D4" w:rsidP="00E454D4">
      <w:pPr>
        <w:spacing w:before="100" w:beforeAutospacing="1" w:after="100" w:afterAutospacing="1" w:line="240" w:lineRule="auto"/>
        <w:rPr>
          <w:rFonts w:ascii="Times New Roman" w:hAnsi="Times New Roman" w:cs="Times New Roman"/>
          <w:sz w:val="24"/>
          <w:szCs w:val="24"/>
        </w:rPr>
      </w:pPr>
      <w:r w:rsidRPr="00CE3AFF">
        <w:rPr>
          <w:rFonts w:ascii="Times New Roman" w:hAnsi="Times New Roman" w:cs="Times New Roman"/>
          <w:sz w:val="24"/>
          <w:szCs w:val="24"/>
        </w:rPr>
        <w:t xml:space="preserve">An extensive selection of videos (Video Library) emphasizing numerous stewardship topics are located on our website at </w:t>
      </w:r>
      <w:hyperlink r:id="rId7" w:history="1">
        <w:r w:rsidRPr="00CE3AFF">
          <w:rPr>
            <w:rStyle w:val="Hyperlink"/>
            <w:rFonts w:ascii="Times New Roman" w:hAnsi="Times New Roman" w:cs="Times New Roman"/>
            <w:sz w:val="24"/>
            <w:szCs w:val="24"/>
          </w:rPr>
          <w:t>www.nadstewardship.org/videos</w:t>
        </w:r>
      </w:hyperlink>
      <w:r w:rsidRPr="00CE3AFF">
        <w:rPr>
          <w:rFonts w:ascii="Times New Roman" w:hAnsi="Times New Roman" w:cs="Times New Roman"/>
          <w:sz w:val="24"/>
          <w:szCs w:val="24"/>
        </w:rPr>
        <w:t xml:space="preserve">. Note particularly the “I am a </w:t>
      </w:r>
      <w:r w:rsidRPr="00CE3AFF">
        <w:rPr>
          <w:rFonts w:ascii="Times New Roman" w:hAnsi="Times New Roman" w:cs="Times New Roman"/>
          <w:sz w:val="24"/>
          <w:szCs w:val="24"/>
        </w:rPr>
        <w:lastRenderedPageBreak/>
        <w:t xml:space="preserve">Steward” series. Freely include and/or use them to replace the live offering appeals as needed or desired. They are between a-minute-and-a-half to three minutes in length. Mixed in with them are various tutorials to aid in stewardship education. Then, we’re excited to introduce a series of short, four-minute videos titled </w:t>
      </w:r>
      <w:r w:rsidRPr="00CE3AFF">
        <w:rPr>
          <w:rFonts w:ascii="Times New Roman" w:hAnsi="Times New Roman" w:cs="Times New Roman"/>
          <w:i/>
          <w:iCs/>
          <w:sz w:val="24"/>
          <w:szCs w:val="24"/>
        </w:rPr>
        <w:t>“Taste and See”</w:t>
      </w:r>
      <w:r w:rsidRPr="00CE3AFF">
        <w:rPr>
          <w:rFonts w:ascii="Times New Roman" w:hAnsi="Times New Roman" w:cs="Times New Roman"/>
          <w:sz w:val="24"/>
          <w:szCs w:val="24"/>
        </w:rPr>
        <w:t xml:space="preserve"> which are available in both English and Spanish. </w:t>
      </w:r>
      <w:hyperlink r:id="rId8" w:history="1">
        <w:r w:rsidRPr="00CE3AFF">
          <w:rPr>
            <w:rStyle w:val="Hyperlink"/>
            <w:rFonts w:ascii="Times New Roman" w:hAnsi="Times New Roman" w:cs="Times New Roman"/>
            <w:sz w:val="24"/>
            <w:szCs w:val="24"/>
          </w:rPr>
          <w:t>https://www.nadstewardship.org/tithes-offerings/offering-call-videos/</w:t>
        </w:r>
      </w:hyperlink>
      <w:r w:rsidRPr="00CE3AFF">
        <w:rPr>
          <w:rFonts w:ascii="Times New Roman" w:hAnsi="Times New Roman" w:cs="Times New Roman"/>
          <w:sz w:val="24"/>
          <w:szCs w:val="24"/>
        </w:rPr>
        <w:t>.</w:t>
      </w:r>
    </w:p>
    <w:p w14:paraId="58114961" w14:textId="77777777" w:rsidR="00E454D4" w:rsidRPr="00CE3AFF" w:rsidRDefault="00E454D4" w:rsidP="00E454D4">
      <w:pPr>
        <w:spacing w:before="100" w:beforeAutospacing="1" w:after="100" w:afterAutospacing="1" w:line="240" w:lineRule="auto"/>
        <w:rPr>
          <w:rFonts w:ascii="Times New Roman" w:hAnsi="Times New Roman" w:cs="Times New Roman"/>
          <w:sz w:val="24"/>
          <w:szCs w:val="24"/>
        </w:rPr>
      </w:pPr>
      <w:r w:rsidRPr="00CE3AFF">
        <w:rPr>
          <w:rFonts w:ascii="Times New Roman" w:hAnsi="Times New Roman" w:cs="Times New Roman"/>
          <w:sz w:val="24"/>
          <w:szCs w:val="24"/>
        </w:rPr>
        <w:t>Faithful stewardship is a matter of the heart. We don’t give to receive love and blessings from God. We give because:</w:t>
      </w:r>
    </w:p>
    <w:p w14:paraId="2A38E8FA" w14:textId="77777777" w:rsidR="00E454D4" w:rsidRPr="00CE3AFF" w:rsidRDefault="00E454D4" w:rsidP="00E454D4">
      <w:pPr>
        <w:pStyle w:val="ListParagraph"/>
        <w:numPr>
          <w:ilvl w:val="0"/>
          <w:numId w:val="1"/>
        </w:numPr>
        <w:spacing w:before="100" w:beforeAutospacing="1" w:after="100" w:afterAutospacing="1" w:line="240" w:lineRule="auto"/>
        <w:rPr>
          <w:rFonts w:ascii="Times New Roman" w:hAnsi="Times New Roman" w:cs="Times New Roman"/>
          <w:sz w:val="24"/>
          <w:szCs w:val="24"/>
        </w:rPr>
      </w:pPr>
      <w:r w:rsidRPr="00CE3AFF">
        <w:rPr>
          <w:rFonts w:ascii="Times New Roman" w:hAnsi="Times New Roman" w:cs="Times New Roman"/>
          <w:sz w:val="24"/>
          <w:szCs w:val="24"/>
        </w:rPr>
        <w:t xml:space="preserve">We have already received God’s love and blessings. </w:t>
      </w:r>
    </w:p>
    <w:p w14:paraId="644E9762" w14:textId="77777777" w:rsidR="00E454D4" w:rsidRPr="00CE3AFF" w:rsidRDefault="00E454D4" w:rsidP="00E454D4">
      <w:pPr>
        <w:pStyle w:val="ListParagraph"/>
        <w:numPr>
          <w:ilvl w:val="0"/>
          <w:numId w:val="1"/>
        </w:numPr>
        <w:spacing w:before="100" w:beforeAutospacing="1" w:after="100" w:afterAutospacing="1" w:line="240" w:lineRule="auto"/>
        <w:rPr>
          <w:rFonts w:ascii="Times New Roman" w:hAnsi="Times New Roman" w:cs="Times New Roman"/>
          <w:sz w:val="24"/>
          <w:szCs w:val="24"/>
        </w:rPr>
      </w:pPr>
      <w:r w:rsidRPr="00CE3AFF">
        <w:rPr>
          <w:rFonts w:ascii="Times New Roman" w:hAnsi="Times New Roman" w:cs="Times New Roman"/>
          <w:sz w:val="24"/>
          <w:szCs w:val="24"/>
        </w:rPr>
        <w:t xml:space="preserve">Our hearts and lives are full of the joy of the Lord. </w:t>
      </w:r>
    </w:p>
    <w:p w14:paraId="36127F44" w14:textId="77777777" w:rsidR="00E454D4" w:rsidRPr="00CE3AFF" w:rsidRDefault="00E454D4" w:rsidP="00E454D4">
      <w:pPr>
        <w:pStyle w:val="ListParagraph"/>
        <w:numPr>
          <w:ilvl w:val="0"/>
          <w:numId w:val="1"/>
        </w:numPr>
        <w:spacing w:before="100" w:beforeAutospacing="1" w:after="100" w:afterAutospacing="1" w:line="240" w:lineRule="auto"/>
        <w:rPr>
          <w:rFonts w:ascii="Times New Roman" w:hAnsi="Times New Roman" w:cs="Times New Roman"/>
          <w:sz w:val="24"/>
          <w:szCs w:val="24"/>
        </w:rPr>
      </w:pPr>
      <w:r w:rsidRPr="00CE3AFF">
        <w:rPr>
          <w:rFonts w:ascii="Times New Roman" w:hAnsi="Times New Roman" w:cs="Times New Roman"/>
          <w:sz w:val="24"/>
          <w:szCs w:val="24"/>
        </w:rPr>
        <w:t xml:space="preserve">We desire to live out God’s character of abundant generosity—especially as exhibited through the giving of the ultimate gift: the life of His Son. </w:t>
      </w:r>
    </w:p>
    <w:p w14:paraId="7EA9266C" w14:textId="77777777" w:rsidR="00E454D4" w:rsidRPr="00CE3AFF" w:rsidRDefault="00E454D4" w:rsidP="00E454D4">
      <w:pPr>
        <w:spacing w:before="100" w:beforeAutospacing="1" w:after="100" w:afterAutospacing="1" w:line="240" w:lineRule="auto"/>
        <w:rPr>
          <w:rFonts w:ascii="Times New Roman" w:hAnsi="Times New Roman" w:cs="Times New Roman"/>
          <w:sz w:val="24"/>
          <w:szCs w:val="24"/>
        </w:rPr>
      </w:pPr>
      <w:r w:rsidRPr="00CE3AFF">
        <w:rPr>
          <w:rFonts w:ascii="Times New Roman" w:hAnsi="Times New Roman" w:cs="Times New Roman"/>
          <w:sz w:val="24"/>
          <w:szCs w:val="24"/>
        </w:rPr>
        <w:t>Giving is a natural response for recipients of God’s goodness.</w:t>
      </w:r>
    </w:p>
    <w:p w14:paraId="3A33EB74" w14:textId="77777777" w:rsidR="00E454D4" w:rsidRPr="00CE3AFF" w:rsidRDefault="00E454D4" w:rsidP="00E454D4">
      <w:pPr>
        <w:spacing w:before="100" w:beforeAutospacing="1" w:after="100" w:afterAutospacing="1" w:line="240" w:lineRule="auto"/>
        <w:rPr>
          <w:rFonts w:ascii="Times New Roman" w:hAnsi="Times New Roman" w:cs="Times New Roman"/>
          <w:sz w:val="24"/>
          <w:szCs w:val="24"/>
        </w:rPr>
      </w:pPr>
      <w:r w:rsidRPr="00CE3AFF">
        <w:rPr>
          <w:rFonts w:ascii="Times New Roman" w:hAnsi="Times New Roman" w:cs="Times New Roman"/>
          <w:sz w:val="24"/>
          <w:szCs w:val="24"/>
        </w:rPr>
        <w:t>God’s blessings to you as you help others experience the joy of faithful generosity and wholistic stewardship.</w:t>
      </w:r>
    </w:p>
    <w:p w14:paraId="74DCA278" w14:textId="77777777" w:rsidR="00E454D4" w:rsidRPr="00CE3AFF" w:rsidRDefault="00E454D4" w:rsidP="00E454D4">
      <w:pPr>
        <w:spacing w:line="240" w:lineRule="auto"/>
        <w:rPr>
          <w:rFonts w:ascii="Times New Roman" w:hAnsi="Times New Roman" w:cs="Times New Roman"/>
          <w:sz w:val="24"/>
          <w:szCs w:val="24"/>
        </w:rPr>
      </w:pPr>
      <w:r w:rsidRPr="00CE3AFF">
        <w:rPr>
          <w:rFonts w:ascii="Times New Roman" w:hAnsi="Times New Roman" w:cs="Times New Roman"/>
          <w:sz w:val="24"/>
          <w:szCs w:val="24"/>
        </w:rPr>
        <w:t>Michael Anthony Harpe</w:t>
      </w:r>
    </w:p>
    <w:p w14:paraId="4F51D3EC" w14:textId="77777777" w:rsidR="00E454D4" w:rsidRPr="00CE3AFF" w:rsidRDefault="00E454D4" w:rsidP="00E454D4">
      <w:pPr>
        <w:spacing w:line="240" w:lineRule="auto"/>
        <w:rPr>
          <w:rFonts w:ascii="Times New Roman" w:hAnsi="Times New Roman" w:cs="Times New Roman"/>
          <w:sz w:val="24"/>
          <w:szCs w:val="24"/>
        </w:rPr>
      </w:pPr>
      <w:r w:rsidRPr="00CE3AFF">
        <w:rPr>
          <w:rFonts w:ascii="Times New Roman" w:hAnsi="Times New Roman" w:cs="Times New Roman"/>
          <w:noProof/>
          <w:sz w:val="24"/>
          <w:szCs w:val="24"/>
        </w:rPr>
        <w:drawing>
          <wp:inline distT="0" distB="0" distL="0" distR="0" wp14:anchorId="49D6052E" wp14:editId="3291868F">
            <wp:extent cx="685800" cy="297093"/>
            <wp:effectExtent l="0" t="0" r="0" b="8255"/>
            <wp:docPr id="4" name="Picture 4" descr="A picture containing ins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sect&#10;&#10;Description automatically generated"/>
                    <pic:cNvPicPr/>
                  </pic:nvPicPr>
                  <pic:blipFill>
                    <a:blip r:embed="rId9"/>
                    <a:stretch>
                      <a:fillRect/>
                    </a:stretch>
                  </pic:blipFill>
                  <pic:spPr>
                    <a:xfrm>
                      <a:off x="0" y="0"/>
                      <a:ext cx="729735" cy="316126"/>
                    </a:xfrm>
                    <a:prstGeom prst="rect">
                      <a:avLst/>
                    </a:prstGeom>
                  </pic:spPr>
                </pic:pic>
              </a:graphicData>
            </a:graphic>
          </wp:inline>
        </w:drawing>
      </w:r>
    </w:p>
    <w:p w14:paraId="113BE82B" w14:textId="77777777" w:rsidR="00E454D4" w:rsidRPr="00CE3AFF" w:rsidRDefault="00E454D4" w:rsidP="00E454D4">
      <w:pPr>
        <w:spacing w:line="240" w:lineRule="auto"/>
        <w:rPr>
          <w:rFonts w:ascii="Times New Roman" w:hAnsi="Times New Roman" w:cs="Times New Roman"/>
          <w:sz w:val="24"/>
          <w:szCs w:val="24"/>
        </w:rPr>
      </w:pPr>
      <w:r w:rsidRPr="00CE3AFF">
        <w:rPr>
          <w:rFonts w:ascii="Times New Roman" w:hAnsi="Times New Roman" w:cs="Times New Roman"/>
          <w:sz w:val="24"/>
          <w:szCs w:val="24"/>
        </w:rPr>
        <w:t>Director</w:t>
      </w:r>
      <w:r w:rsidRPr="00CE3AFF">
        <w:rPr>
          <w:rFonts w:ascii="Times New Roman" w:hAnsi="Times New Roman" w:cs="Times New Roman"/>
          <w:sz w:val="24"/>
          <w:szCs w:val="24"/>
        </w:rPr>
        <w:br/>
        <w:t xml:space="preserve">Stewardship Ministries </w:t>
      </w:r>
      <w:r w:rsidRPr="00CE3AFF">
        <w:rPr>
          <w:rFonts w:ascii="Times New Roman" w:hAnsi="Times New Roman" w:cs="Times New Roman"/>
          <w:sz w:val="24"/>
          <w:szCs w:val="24"/>
        </w:rPr>
        <w:br/>
        <w:t>North American Division of Seventh-day Adventists</w:t>
      </w:r>
    </w:p>
    <w:p w14:paraId="42466E85" w14:textId="77777777" w:rsidR="00E454D4" w:rsidRPr="00CE3AFF" w:rsidRDefault="00E454D4" w:rsidP="00E454D4">
      <w:pPr>
        <w:spacing w:before="100" w:beforeAutospacing="1" w:after="100" w:afterAutospacing="1" w:line="240" w:lineRule="auto"/>
        <w:rPr>
          <w:rFonts w:ascii="Times New Roman" w:hAnsi="Times New Roman" w:cs="Times New Roman"/>
          <w:b/>
          <w:bCs/>
          <w:sz w:val="24"/>
          <w:szCs w:val="24"/>
        </w:rPr>
      </w:pPr>
      <w:r w:rsidRPr="00CE3AFF">
        <w:rPr>
          <w:rFonts w:ascii="Times New Roman" w:hAnsi="Times New Roman" w:cs="Times New Roman"/>
          <w:sz w:val="24"/>
          <w:szCs w:val="24"/>
        </w:rPr>
        <w:br w:type="page"/>
      </w:r>
      <w:r w:rsidRPr="00CE3AFF">
        <w:rPr>
          <w:rFonts w:ascii="Times New Roman" w:hAnsi="Times New Roman" w:cs="Times New Roman"/>
          <w:b/>
          <w:bCs/>
          <w:sz w:val="24"/>
          <w:szCs w:val="24"/>
        </w:rPr>
        <w:lastRenderedPageBreak/>
        <w:t>Stewardship Directors</w:t>
      </w:r>
    </w:p>
    <w:p w14:paraId="230AC74C"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t>Marcos Bomfim, General Conference</w:t>
      </w:r>
    </w:p>
    <w:p w14:paraId="6F8C866C" w14:textId="77777777" w:rsidR="00E454D4" w:rsidRPr="00CE3AFF" w:rsidRDefault="00E454D4" w:rsidP="00E454D4">
      <w:pPr>
        <w:rPr>
          <w:rFonts w:ascii="Times New Roman" w:hAnsi="Times New Roman" w:cs="Times New Roman"/>
          <w:sz w:val="24"/>
          <w:szCs w:val="24"/>
        </w:rPr>
      </w:pPr>
    </w:p>
    <w:p w14:paraId="7D0DD8F0"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t>Michael Harpe, North American Division</w:t>
      </w:r>
    </w:p>
    <w:p w14:paraId="17486B32" w14:textId="77777777" w:rsidR="00E454D4" w:rsidRPr="00CE3AFF" w:rsidRDefault="00E454D4" w:rsidP="00E454D4">
      <w:pPr>
        <w:rPr>
          <w:rFonts w:ascii="Times New Roman" w:hAnsi="Times New Roman" w:cs="Times New Roman"/>
          <w:sz w:val="24"/>
          <w:szCs w:val="24"/>
        </w:rPr>
      </w:pPr>
    </w:p>
    <w:p w14:paraId="50452851" w14:textId="04446C88" w:rsidR="00E454D4" w:rsidRPr="00CE3AFF" w:rsidRDefault="00723286" w:rsidP="00E454D4">
      <w:pPr>
        <w:rPr>
          <w:rFonts w:ascii="Times New Roman" w:hAnsi="Times New Roman" w:cs="Times New Roman"/>
          <w:sz w:val="24"/>
          <w:szCs w:val="24"/>
        </w:rPr>
      </w:pPr>
      <w:r>
        <w:rPr>
          <w:rFonts w:ascii="Times New Roman" w:hAnsi="Times New Roman" w:cs="Times New Roman"/>
          <w:sz w:val="24"/>
          <w:szCs w:val="24"/>
        </w:rPr>
        <w:t>Tom Murray</w:t>
      </w:r>
      <w:r w:rsidR="00E454D4" w:rsidRPr="00CE3AFF">
        <w:rPr>
          <w:rFonts w:ascii="Times New Roman" w:hAnsi="Times New Roman" w:cs="Times New Roman"/>
          <w:sz w:val="24"/>
          <w:szCs w:val="24"/>
        </w:rPr>
        <w:t>, Atlantic Union</w:t>
      </w:r>
    </w:p>
    <w:p w14:paraId="08288C63" w14:textId="77777777" w:rsidR="00E454D4" w:rsidRPr="00CE3AFF" w:rsidRDefault="00E454D4" w:rsidP="00E454D4">
      <w:pPr>
        <w:rPr>
          <w:rFonts w:ascii="Times New Roman" w:hAnsi="Times New Roman" w:cs="Times New Roman"/>
          <w:sz w:val="24"/>
          <w:szCs w:val="24"/>
        </w:rPr>
      </w:pPr>
    </w:p>
    <w:p w14:paraId="169E6718"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t>Paul Musafili, Seventh-day Adventist Church in Canada</w:t>
      </w:r>
    </w:p>
    <w:p w14:paraId="55E5AEE0" w14:textId="77777777" w:rsidR="00E454D4" w:rsidRPr="00CE3AFF" w:rsidRDefault="00E454D4" w:rsidP="00E454D4">
      <w:pPr>
        <w:rPr>
          <w:rFonts w:ascii="Times New Roman" w:hAnsi="Times New Roman" w:cs="Times New Roman"/>
          <w:sz w:val="24"/>
          <w:szCs w:val="24"/>
        </w:rPr>
      </w:pPr>
    </w:p>
    <w:p w14:paraId="6772B930"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t>Emmanuel Asiedu, Columbia Union</w:t>
      </w:r>
    </w:p>
    <w:p w14:paraId="37376345" w14:textId="77777777" w:rsidR="00E454D4" w:rsidRPr="00CE3AFF" w:rsidRDefault="00E454D4" w:rsidP="00E454D4">
      <w:pPr>
        <w:rPr>
          <w:rFonts w:ascii="Times New Roman" w:hAnsi="Times New Roman" w:cs="Times New Roman"/>
          <w:sz w:val="24"/>
          <w:szCs w:val="24"/>
        </w:rPr>
      </w:pPr>
    </w:p>
    <w:p w14:paraId="62E81911"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t>Vacant, Lake Union</w:t>
      </w:r>
    </w:p>
    <w:p w14:paraId="7D169A8E" w14:textId="77777777" w:rsidR="00E454D4" w:rsidRPr="00CE3AFF" w:rsidRDefault="00E454D4" w:rsidP="00E454D4">
      <w:pPr>
        <w:rPr>
          <w:rFonts w:ascii="Times New Roman" w:hAnsi="Times New Roman" w:cs="Times New Roman"/>
          <w:sz w:val="24"/>
          <w:szCs w:val="24"/>
        </w:rPr>
      </w:pPr>
    </w:p>
    <w:p w14:paraId="673443AD"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t>Roy Simpson, Mid-America Union</w:t>
      </w:r>
    </w:p>
    <w:p w14:paraId="5B153B0F" w14:textId="77777777" w:rsidR="00E454D4" w:rsidRPr="00CE3AFF" w:rsidRDefault="00E454D4" w:rsidP="00E454D4">
      <w:pPr>
        <w:rPr>
          <w:rFonts w:ascii="Times New Roman" w:hAnsi="Times New Roman" w:cs="Times New Roman"/>
          <w:sz w:val="24"/>
          <w:szCs w:val="24"/>
        </w:rPr>
      </w:pPr>
    </w:p>
    <w:p w14:paraId="588787EA"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t>Jeff Fogelquist, North Pacific Union</w:t>
      </w:r>
    </w:p>
    <w:p w14:paraId="6275F133" w14:textId="77777777" w:rsidR="00E454D4" w:rsidRPr="00CE3AFF" w:rsidRDefault="00E454D4" w:rsidP="00E454D4">
      <w:pPr>
        <w:rPr>
          <w:rFonts w:ascii="Times New Roman" w:hAnsi="Times New Roman" w:cs="Times New Roman"/>
          <w:sz w:val="24"/>
          <w:szCs w:val="24"/>
        </w:rPr>
      </w:pPr>
    </w:p>
    <w:p w14:paraId="61B31F85"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t>Stephen Mayer, Pacific Union</w:t>
      </w:r>
    </w:p>
    <w:p w14:paraId="2FCD2408" w14:textId="77777777" w:rsidR="00E454D4" w:rsidRPr="00CE3AFF" w:rsidRDefault="00E454D4" w:rsidP="00E454D4">
      <w:pPr>
        <w:rPr>
          <w:rFonts w:ascii="Times New Roman" w:hAnsi="Times New Roman" w:cs="Times New Roman"/>
          <w:sz w:val="24"/>
          <w:szCs w:val="24"/>
        </w:rPr>
      </w:pPr>
    </w:p>
    <w:p w14:paraId="6BEC2444"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t>David Long, Southern Union</w:t>
      </w:r>
    </w:p>
    <w:p w14:paraId="5D382AFB" w14:textId="77777777" w:rsidR="00E454D4" w:rsidRPr="00CE3AFF" w:rsidRDefault="00E454D4" w:rsidP="00E454D4">
      <w:pPr>
        <w:rPr>
          <w:rFonts w:ascii="Times New Roman" w:hAnsi="Times New Roman" w:cs="Times New Roman"/>
          <w:sz w:val="24"/>
          <w:szCs w:val="24"/>
        </w:rPr>
      </w:pPr>
    </w:p>
    <w:p w14:paraId="4ED5B6C6" w14:textId="4C1BABC1" w:rsidR="00E454D4" w:rsidRPr="00CE3AFF" w:rsidRDefault="00896289" w:rsidP="00E454D4">
      <w:pPr>
        <w:rPr>
          <w:rFonts w:ascii="Times New Roman" w:hAnsi="Times New Roman" w:cs="Times New Roman"/>
          <w:sz w:val="24"/>
          <w:szCs w:val="24"/>
        </w:rPr>
      </w:pPr>
      <w:r>
        <w:rPr>
          <w:rFonts w:ascii="Times New Roman" w:hAnsi="Times New Roman" w:cs="Times New Roman"/>
          <w:sz w:val="24"/>
          <w:szCs w:val="24"/>
        </w:rPr>
        <w:t>Helvis Moody</w:t>
      </w:r>
      <w:r w:rsidR="00E454D4" w:rsidRPr="00CE3AFF">
        <w:rPr>
          <w:rFonts w:ascii="Times New Roman" w:hAnsi="Times New Roman" w:cs="Times New Roman"/>
          <w:sz w:val="24"/>
          <w:szCs w:val="24"/>
        </w:rPr>
        <w:t>, Southwestern Union</w:t>
      </w:r>
    </w:p>
    <w:p w14:paraId="77D1B0BA" w14:textId="77777777" w:rsidR="00E454D4" w:rsidRPr="00CE3AFF" w:rsidRDefault="00E454D4" w:rsidP="00E454D4">
      <w:pPr>
        <w:rPr>
          <w:rFonts w:ascii="Times New Roman" w:hAnsi="Times New Roman" w:cs="Times New Roman"/>
          <w:sz w:val="24"/>
          <w:szCs w:val="24"/>
        </w:rPr>
      </w:pPr>
    </w:p>
    <w:p w14:paraId="4275D7DD"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t>Marcey Lachance, Guam-Micronesia Mission</w:t>
      </w:r>
    </w:p>
    <w:p w14:paraId="3DE722B6"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br w:type="page"/>
      </w:r>
    </w:p>
    <w:p w14:paraId="672B6965" w14:textId="77777777" w:rsidR="00E454D4" w:rsidRPr="00CE3AFF" w:rsidRDefault="00E454D4" w:rsidP="00E454D4">
      <w:pPr>
        <w:rPr>
          <w:rFonts w:ascii="Times New Roman" w:hAnsi="Times New Roman" w:cs="Times New Roman"/>
          <w:bCs/>
          <w:noProof/>
          <w:sz w:val="24"/>
          <w:szCs w:val="24"/>
          <w:lang w:val="en-US"/>
        </w:rPr>
      </w:pPr>
      <w:r w:rsidRPr="00CE3AFF">
        <w:rPr>
          <w:rFonts w:ascii="Times New Roman" w:hAnsi="Times New Roman" w:cs="Times New Roman"/>
          <w:bCs/>
          <w:noProof/>
          <w:sz w:val="24"/>
          <w:szCs w:val="24"/>
        </w:rPr>
        <w:lastRenderedPageBreak/>
        <w:drawing>
          <wp:anchor distT="0" distB="0" distL="114300" distR="114300" simplePos="0" relativeHeight="251659264" behindDoc="0" locked="0" layoutInCell="1" allowOverlap="1" wp14:anchorId="13E3F56B" wp14:editId="2B4AB8B4">
            <wp:simplePos x="0" y="0"/>
            <wp:positionH relativeFrom="column">
              <wp:posOffset>0</wp:posOffset>
            </wp:positionH>
            <wp:positionV relativeFrom="paragraph">
              <wp:posOffset>0</wp:posOffset>
            </wp:positionV>
            <wp:extent cx="1747728" cy="1752600"/>
            <wp:effectExtent l="0" t="0" r="5080" b="0"/>
            <wp:wrapSquare wrapText="bothSides"/>
            <wp:docPr id="1590816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16218" name="Picture 1590816218"/>
                    <pic:cNvPicPr/>
                  </pic:nvPicPr>
                  <pic:blipFill rotWithShape="1">
                    <a:blip r:embed="rId10" cstate="print">
                      <a:extLst>
                        <a:ext uri="{28A0092B-C50C-407E-A947-70E740481C1C}">
                          <a14:useLocalDpi xmlns:a14="http://schemas.microsoft.com/office/drawing/2010/main" val="0"/>
                        </a:ext>
                      </a:extLst>
                    </a:blip>
                    <a:srcRect l="15510" r="18056"/>
                    <a:stretch>
                      <a:fillRect/>
                    </a:stretch>
                  </pic:blipFill>
                  <pic:spPr bwMode="auto">
                    <a:xfrm>
                      <a:off x="0" y="0"/>
                      <a:ext cx="1747728" cy="1752600"/>
                    </a:xfrm>
                    <a:prstGeom prst="rect">
                      <a:avLst/>
                    </a:prstGeom>
                    <a:ln>
                      <a:noFill/>
                    </a:ln>
                    <a:extLst>
                      <a:ext uri="{53640926-AAD7-44D8-BBD7-CCE9431645EC}">
                        <a14:shadowObscured xmlns:a14="http://schemas.microsoft.com/office/drawing/2010/main"/>
                      </a:ext>
                    </a:extLst>
                  </pic:spPr>
                </pic:pic>
              </a:graphicData>
            </a:graphic>
          </wp:anchor>
        </w:drawing>
      </w:r>
      <w:r w:rsidRPr="00CE3AFF">
        <w:rPr>
          <w:rFonts w:ascii="Times New Roman" w:hAnsi="Times New Roman" w:cs="Times New Roman"/>
          <w:bCs/>
          <w:noProof/>
          <w:sz w:val="24"/>
          <w:szCs w:val="24"/>
          <w:lang w:val="en-US"/>
        </w:rPr>
        <w:t xml:space="preserve">Stephen and Felecia Lee are a ministry couple helping young people follow Jesus wholeheartedly. </w:t>
      </w:r>
    </w:p>
    <w:p w14:paraId="07773A43" w14:textId="77777777" w:rsidR="00E454D4" w:rsidRPr="00CE3AFF" w:rsidRDefault="00E454D4" w:rsidP="00E454D4">
      <w:pPr>
        <w:rPr>
          <w:rFonts w:ascii="Times New Roman" w:hAnsi="Times New Roman" w:cs="Times New Roman"/>
          <w:bCs/>
          <w:noProof/>
          <w:sz w:val="24"/>
          <w:szCs w:val="24"/>
          <w:lang w:val="en-US"/>
        </w:rPr>
      </w:pPr>
    </w:p>
    <w:p w14:paraId="0402C568" w14:textId="77777777" w:rsidR="00E454D4" w:rsidRPr="00CE3AFF" w:rsidRDefault="00E454D4" w:rsidP="00E454D4">
      <w:pPr>
        <w:rPr>
          <w:rFonts w:ascii="Times New Roman" w:hAnsi="Times New Roman" w:cs="Times New Roman"/>
          <w:bCs/>
          <w:noProof/>
          <w:sz w:val="24"/>
          <w:szCs w:val="24"/>
          <w:lang w:val="en-US"/>
        </w:rPr>
      </w:pPr>
      <w:r w:rsidRPr="00CE3AFF">
        <w:rPr>
          <w:rFonts w:ascii="Times New Roman" w:hAnsi="Times New Roman" w:cs="Times New Roman"/>
          <w:bCs/>
          <w:noProof/>
          <w:sz w:val="24"/>
          <w:szCs w:val="24"/>
          <w:lang w:val="en-US"/>
        </w:rPr>
        <w:t xml:space="preserve">Stephen is a mission-minded entrepreneur who strengthens Gospel work through leadership, organization, and partnership. </w:t>
      </w:r>
    </w:p>
    <w:p w14:paraId="795BC892" w14:textId="77777777" w:rsidR="00E454D4" w:rsidRPr="00CE3AFF" w:rsidRDefault="00E454D4" w:rsidP="00E454D4">
      <w:pPr>
        <w:rPr>
          <w:rFonts w:ascii="Times New Roman" w:hAnsi="Times New Roman" w:cs="Times New Roman"/>
          <w:bCs/>
          <w:noProof/>
          <w:sz w:val="24"/>
          <w:szCs w:val="24"/>
          <w:lang w:val="en-US"/>
        </w:rPr>
      </w:pPr>
    </w:p>
    <w:p w14:paraId="512A862B" w14:textId="77777777" w:rsidR="00E454D4" w:rsidRPr="00CE3AFF" w:rsidRDefault="00E454D4" w:rsidP="00E454D4">
      <w:pPr>
        <w:rPr>
          <w:rFonts w:ascii="Times New Roman" w:hAnsi="Times New Roman" w:cs="Times New Roman"/>
          <w:bCs/>
          <w:noProof/>
          <w:sz w:val="24"/>
          <w:szCs w:val="24"/>
          <w:lang w:val="en-US"/>
        </w:rPr>
      </w:pPr>
      <w:r w:rsidRPr="00CE3AFF">
        <w:rPr>
          <w:rFonts w:ascii="Times New Roman" w:hAnsi="Times New Roman" w:cs="Times New Roman"/>
          <w:bCs/>
          <w:noProof/>
          <w:sz w:val="24"/>
          <w:szCs w:val="24"/>
          <w:lang w:val="en-US"/>
        </w:rPr>
        <w:t xml:space="preserve">Felecia is a homemaker, founder of the New Wives Club, and director of Women’s Ministries who equips women to grow in faith through practical, Christ-centered discipleship. </w:t>
      </w:r>
    </w:p>
    <w:p w14:paraId="676A06A5" w14:textId="77777777" w:rsidR="00E454D4" w:rsidRPr="00CE3AFF" w:rsidRDefault="00E454D4" w:rsidP="00E454D4">
      <w:pPr>
        <w:rPr>
          <w:rFonts w:ascii="Times New Roman" w:hAnsi="Times New Roman" w:cs="Times New Roman"/>
          <w:bCs/>
          <w:noProof/>
          <w:sz w:val="24"/>
          <w:szCs w:val="24"/>
          <w:lang w:val="en-US"/>
        </w:rPr>
      </w:pPr>
    </w:p>
    <w:p w14:paraId="698DDEC7" w14:textId="77777777" w:rsidR="00E454D4" w:rsidRPr="00CE3AFF" w:rsidRDefault="00E454D4" w:rsidP="00E454D4">
      <w:pPr>
        <w:rPr>
          <w:rFonts w:ascii="Times New Roman" w:hAnsi="Times New Roman" w:cs="Times New Roman"/>
          <w:bCs/>
          <w:noProof/>
          <w:sz w:val="24"/>
          <w:szCs w:val="24"/>
          <w:lang w:val="en-US"/>
        </w:rPr>
      </w:pPr>
      <w:r w:rsidRPr="00CE3AFF">
        <w:rPr>
          <w:rFonts w:ascii="Times New Roman" w:hAnsi="Times New Roman" w:cs="Times New Roman"/>
          <w:bCs/>
          <w:noProof/>
          <w:sz w:val="24"/>
          <w:szCs w:val="24"/>
          <w:lang w:val="en-US"/>
        </w:rPr>
        <w:t>Together, they speak and create content that builds healthy relationships, strengthens communication, and calls this generation to live with God-focused purpose.</w:t>
      </w:r>
    </w:p>
    <w:p w14:paraId="02A85548" w14:textId="77777777" w:rsidR="00E454D4" w:rsidRPr="00CE3AFF" w:rsidRDefault="00E454D4" w:rsidP="00E454D4">
      <w:pPr>
        <w:rPr>
          <w:rFonts w:ascii="Times New Roman" w:hAnsi="Times New Roman" w:cs="Times New Roman"/>
          <w:bCs/>
          <w:sz w:val="24"/>
          <w:szCs w:val="24"/>
        </w:rPr>
      </w:pPr>
      <w:r w:rsidRPr="00CE3AFF">
        <w:rPr>
          <w:rFonts w:ascii="Times New Roman" w:hAnsi="Times New Roman" w:cs="Times New Roman"/>
          <w:bCs/>
          <w:sz w:val="24"/>
          <w:szCs w:val="24"/>
        </w:rPr>
        <w:br w:type="page"/>
      </w:r>
    </w:p>
    <w:p w14:paraId="0EDC6E98"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lastRenderedPageBreak/>
        <w:t xml:space="preserve">About the Readings </w:t>
      </w:r>
    </w:p>
    <w:p w14:paraId="398B82FB"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t>This material can be translated, printed, or photocopied by Seventh-day Adventist entities without securing further permission. Republished documents should include the following credit line: North American Division Stewardship Ministries.</w:t>
      </w:r>
    </w:p>
    <w:p w14:paraId="382CA5C9" w14:textId="77777777" w:rsidR="00E454D4" w:rsidRPr="00CE3AFF" w:rsidRDefault="00E454D4" w:rsidP="00E454D4">
      <w:pPr>
        <w:rPr>
          <w:rFonts w:ascii="Times New Roman" w:hAnsi="Times New Roman" w:cs="Times New Roman"/>
          <w:sz w:val="24"/>
          <w:szCs w:val="24"/>
        </w:rPr>
      </w:pPr>
    </w:p>
    <w:p w14:paraId="23E0D841" w14:textId="77777777" w:rsidR="00E454D4" w:rsidRPr="00CE3AFF" w:rsidRDefault="00E454D4" w:rsidP="00E454D4">
      <w:pPr>
        <w:rPr>
          <w:rFonts w:ascii="Times New Roman" w:hAnsi="Times New Roman" w:cs="Times New Roman"/>
          <w:i/>
          <w:iCs/>
          <w:color w:val="000000" w:themeColor="text1"/>
          <w:sz w:val="24"/>
          <w:szCs w:val="24"/>
        </w:rPr>
      </w:pPr>
      <w:r w:rsidRPr="00CE3AFF">
        <w:rPr>
          <w:rFonts w:ascii="Times New Roman" w:hAnsi="Times New Roman" w:cs="Times New Roman"/>
          <w:i/>
          <w:iCs/>
          <w:color w:val="000000" w:themeColor="text1"/>
          <w:sz w:val="24"/>
          <w:szCs w:val="24"/>
        </w:rPr>
        <w:t>Unless otherwise noted, all Scripture is from the New International Version (NIV) Holy Bible, New International Version®, NIV® Copyright ©1973, 1978, 1984, 2011 by Biblica, Inc.® Used by permission. All rights reserved worldwide.</w:t>
      </w:r>
    </w:p>
    <w:p w14:paraId="03D4ECFD" w14:textId="77777777" w:rsidR="00E454D4" w:rsidRPr="00CE3AFF" w:rsidRDefault="00E454D4" w:rsidP="00E454D4">
      <w:pPr>
        <w:rPr>
          <w:rFonts w:ascii="Times New Roman" w:hAnsi="Times New Roman" w:cs="Times New Roman"/>
          <w:i/>
          <w:iCs/>
          <w:sz w:val="24"/>
          <w:szCs w:val="24"/>
        </w:rPr>
      </w:pPr>
    </w:p>
    <w:p w14:paraId="1A94624E" w14:textId="77777777" w:rsidR="00E454D4" w:rsidRPr="00CE3AFF" w:rsidRDefault="00E454D4" w:rsidP="00E454D4">
      <w:pPr>
        <w:rPr>
          <w:rFonts w:ascii="Times New Roman" w:hAnsi="Times New Roman" w:cs="Times New Roman"/>
          <w:i/>
          <w:iCs/>
          <w:sz w:val="24"/>
          <w:szCs w:val="24"/>
        </w:rPr>
      </w:pPr>
    </w:p>
    <w:p w14:paraId="498C0D3F" w14:textId="77777777" w:rsidR="00E454D4" w:rsidRPr="00CE3AFF" w:rsidRDefault="00E454D4" w:rsidP="00E454D4">
      <w:pPr>
        <w:rPr>
          <w:rFonts w:ascii="Times New Roman" w:hAnsi="Times New Roman" w:cs="Times New Roman"/>
          <w:i/>
          <w:iCs/>
          <w:sz w:val="24"/>
          <w:szCs w:val="24"/>
        </w:rPr>
      </w:pPr>
    </w:p>
    <w:p w14:paraId="1CE50B98" w14:textId="77777777" w:rsidR="00E454D4" w:rsidRPr="00CE3AFF" w:rsidRDefault="00E454D4" w:rsidP="00E454D4">
      <w:pPr>
        <w:rPr>
          <w:rFonts w:ascii="Times New Roman" w:hAnsi="Times New Roman" w:cs="Times New Roman"/>
          <w:i/>
          <w:iCs/>
          <w:sz w:val="24"/>
          <w:szCs w:val="24"/>
        </w:rPr>
      </w:pPr>
    </w:p>
    <w:p w14:paraId="19FA9AAA" w14:textId="77777777" w:rsidR="00E454D4" w:rsidRPr="00CE3AFF" w:rsidRDefault="00E454D4" w:rsidP="00E454D4">
      <w:pPr>
        <w:rPr>
          <w:rFonts w:ascii="Times New Roman" w:hAnsi="Times New Roman" w:cs="Times New Roman"/>
          <w:i/>
          <w:iCs/>
          <w:sz w:val="24"/>
          <w:szCs w:val="24"/>
        </w:rPr>
      </w:pPr>
    </w:p>
    <w:p w14:paraId="3E0C3A6F" w14:textId="77777777" w:rsidR="00E454D4" w:rsidRPr="00CE3AFF" w:rsidRDefault="00E454D4" w:rsidP="00E454D4">
      <w:pPr>
        <w:rPr>
          <w:rFonts w:ascii="Times New Roman" w:hAnsi="Times New Roman" w:cs="Times New Roman"/>
          <w:i/>
          <w:iCs/>
          <w:sz w:val="24"/>
          <w:szCs w:val="24"/>
        </w:rPr>
      </w:pPr>
    </w:p>
    <w:p w14:paraId="5804854B" w14:textId="77777777" w:rsidR="00E454D4" w:rsidRPr="00CE3AFF" w:rsidRDefault="00E454D4" w:rsidP="00E454D4">
      <w:pPr>
        <w:rPr>
          <w:rFonts w:ascii="Times New Roman" w:hAnsi="Times New Roman" w:cs="Times New Roman"/>
          <w:i/>
          <w:iCs/>
          <w:sz w:val="24"/>
          <w:szCs w:val="24"/>
        </w:rPr>
      </w:pPr>
    </w:p>
    <w:p w14:paraId="407A7160" w14:textId="77777777" w:rsidR="00E454D4" w:rsidRPr="00CE3AFF" w:rsidRDefault="00E454D4" w:rsidP="00E454D4">
      <w:pPr>
        <w:rPr>
          <w:rFonts w:ascii="Times New Roman" w:hAnsi="Times New Roman" w:cs="Times New Roman"/>
          <w:i/>
          <w:iCs/>
          <w:sz w:val="24"/>
          <w:szCs w:val="24"/>
        </w:rPr>
      </w:pPr>
    </w:p>
    <w:p w14:paraId="345C55A1" w14:textId="77777777" w:rsidR="00E454D4" w:rsidRPr="00CE3AFF" w:rsidRDefault="00E454D4" w:rsidP="00E454D4">
      <w:pPr>
        <w:rPr>
          <w:rFonts w:ascii="Times New Roman" w:hAnsi="Times New Roman" w:cs="Times New Roman"/>
          <w:i/>
          <w:iCs/>
          <w:sz w:val="24"/>
          <w:szCs w:val="24"/>
        </w:rPr>
      </w:pPr>
    </w:p>
    <w:p w14:paraId="554DCE97" w14:textId="77777777" w:rsidR="00E454D4" w:rsidRPr="00CE3AFF" w:rsidRDefault="00E454D4" w:rsidP="00E454D4">
      <w:pPr>
        <w:rPr>
          <w:rFonts w:ascii="Times New Roman" w:hAnsi="Times New Roman" w:cs="Times New Roman"/>
          <w:i/>
          <w:iCs/>
          <w:sz w:val="24"/>
          <w:szCs w:val="24"/>
        </w:rPr>
      </w:pPr>
    </w:p>
    <w:p w14:paraId="24FB4D2D" w14:textId="77777777" w:rsidR="00E454D4" w:rsidRPr="00CE3AFF" w:rsidRDefault="00E454D4" w:rsidP="00E454D4">
      <w:pPr>
        <w:rPr>
          <w:rFonts w:ascii="Times New Roman" w:hAnsi="Times New Roman" w:cs="Times New Roman"/>
          <w:i/>
          <w:iCs/>
          <w:sz w:val="24"/>
          <w:szCs w:val="24"/>
        </w:rPr>
      </w:pPr>
    </w:p>
    <w:p w14:paraId="57CC746A" w14:textId="77777777" w:rsidR="00E454D4" w:rsidRPr="00CE3AFF" w:rsidRDefault="00E454D4" w:rsidP="00E454D4">
      <w:pPr>
        <w:rPr>
          <w:rFonts w:ascii="Times New Roman" w:hAnsi="Times New Roman" w:cs="Times New Roman"/>
          <w:i/>
          <w:iCs/>
          <w:sz w:val="24"/>
          <w:szCs w:val="24"/>
        </w:rPr>
      </w:pPr>
    </w:p>
    <w:p w14:paraId="599AE1C5" w14:textId="77777777" w:rsidR="00E454D4" w:rsidRPr="00CE3AFF" w:rsidRDefault="00E454D4" w:rsidP="00E454D4">
      <w:pPr>
        <w:rPr>
          <w:rFonts w:ascii="Times New Roman" w:hAnsi="Times New Roman" w:cs="Times New Roman"/>
          <w:i/>
          <w:iCs/>
          <w:sz w:val="24"/>
          <w:szCs w:val="24"/>
        </w:rPr>
      </w:pPr>
    </w:p>
    <w:p w14:paraId="25D4258C" w14:textId="77777777" w:rsidR="00E454D4" w:rsidRPr="00CE3AFF" w:rsidRDefault="00E454D4" w:rsidP="00E454D4">
      <w:pPr>
        <w:rPr>
          <w:rFonts w:ascii="Times New Roman" w:hAnsi="Times New Roman" w:cs="Times New Roman"/>
          <w:i/>
          <w:iCs/>
          <w:sz w:val="24"/>
          <w:szCs w:val="24"/>
        </w:rPr>
      </w:pPr>
    </w:p>
    <w:p w14:paraId="56B143AD" w14:textId="77777777" w:rsidR="00E454D4" w:rsidRPr="00CE3AFF" w:rsidRDefault="00E454D4" w:rsidP="00E454D4">
      <w:pPr>
        <w:rPr>
          <w:rFonts w:ascii="Times New Roman" w:hAnsi="Times New Roman" w:cs="Times New Roman"/>
          <w:i/>
          <w:iCs/>
          <w:sz w:val="24"/>
          <w:szCs w:val="24"/>
        </w:rPr>
      </w:pPr>
    </w:p>
    <w:p w14:paraId="697E1930" w14:textId="77777777" w:rsidR="00E454D4" w:rsidRPr="00CE3AFF" w:rsidRDefault="00E454D4" w:rsidP="00E454D4">
      <w:pPr>
        <w:rPr>
          <w:rFonts w:ascii="Times New Roman" w:hAnsi="Times New Roman" w:cs="Times New Roman"/>
          <w:i/>
          <w:iCs/>
          <w:sz w:val="24"/>
          <w:szCs w:val="24"/>
        </w:rPr>
      </w:pPr>
    </w:p>
    <w:p w14:paraId="2599425F" w14:textId="77777777" w:rsidR="00E454D4" w:rsidRPr="00CE3AFF" w:rsidRDefault="00E454D4" w:rsidP="00E454D4">
      <w:pPr>
        <w:rPr>
          <w:rFonts w:ascii="Times New Roman" w:hAnsi="Times New Roman" w:cs="Times New Roman"/>
          <w:i/>
          <w:iCs/>
          <w:sz w:val="24"/>
          <w:szCs w:val="24"/>
        </w:rPr>
      </w:pPr>
    </w:p>
    <w:p w14:paraId="0393FAA0" w14:textId="77777777" w:rsidR="00E454D4" w:rsidRPr="00CE3AFF" w:rsidRDefault="00E454D4" w:rsidP="00E454D4">
      <w:pPr>
        <w:rPr>
          <w:rFonts w:ascii="Times New Roman" w:hAnsi="Times New Roman" w:cs="Times New Roman"/>
          <w:i/>
          <w:iCs/>
          <w:sz w:val="24"/>
          <w:szCs w:val="24"/>
        </w:rPr>
      </w:pPr>
    </w:p>
    <w:p w14:paraId="5F0283DF" w14:textId="77777777" w:rsidR="00E454D4" w:rsidRPr="00CE3AFF" w:rsidRDefault="00E454D4" w:rsidP="00E454D4">
      <w:pPr>
        <w:rPr>
          <w:rFonts w:ascii="Times New Roman" w:hAnsi="Times New Roman" w:cs="Times New Roman"/>
          <w:sz w:val="24"/>
          <w:szCs w:val="24"/>
        </w:rPr>
      </w:pPr>
    </w:p>
    <w:p w14:paraId="7E89E13E"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t>Primary Authors: Stephen and Felecia Lee</w:t>
      </w:r>
    </w:p>
    <w:p w14:paraId="0A93028F"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t>Editors: Michael Harpe, Rudy Salazar, &amp; Lisa Rasmussen</w:t>
      </w:r>
    </w:p>
    <w:p w14:paraId="44D5E551" w14:textId="77777777" w:rsidR="00E454D4" w:rsidRPr="00CE3AFF" w:rsidRDefault="00E454D4" w:rsidP="00E454D4">
      <w:pPr>
        <w:rPr>
          <w:rFonts w:ascii="Times New Roman" w:hAnsi="Times New Roman" w:cs="Times New Roman"/>
          <w:sz w:val="24"/>
          <w:szCs w:val="24"/>
        </w:rPr>
      </w:pPr>
    </w:p>
    <w:p w14:paraId="5CCB2532" w14:textId="77777777" w:rsidR="00E454D4" w:rsidRPr="00CE3AFF" w:rsidRDefault="00E454D4" w:rsidP="00E454D4">
      <w:pPr>
        <w:rPr>
          <w:rFonts w:ascii="Times New Roman" w:hAnsi="Times New Roman" w:cs="Times New Roman"/>
          <w:sz w:val="24"/>
          <w:szCs w:val="24"/>
        </w:rPr>
      </w:pPr>
    </w:p>
    <w:p w14:paraId="25445A65" w14:textId="0A8758C1" w:rsidR="00E454D4" w:rsidRPr="00CE3AFF" w:rsidRDefault="00E454D4" w:rsidP="00E454D4">
      <w:pPr>
        <w:rPr>
          <w:rFonts w:ascii="Times New Roman" w:hAnsi="Times New Roman" w:cs="Times New Roman"/>
          <w:b/>
          <w:sz w:val="24"/>
          <w:szCs w:val="24"/>
        </w:rPr>
      </w:pPr>
      <w:r w:rsidRPr="00CE3AFF">
        <w:rPr>
          <w:rFonts w:ascii="Times New Roman" w:hAnsi="Times New Roman" w:cs="Times New Roman"/>
          <w:sz w:val="24"/>
          <w:szCs w:val="24"/>
        </w:rPr>
        <w:t>North American Division Stewardship Ministries © 2027</w:t>
      </w:r>
      <w:r w:rsidRPr="00CE3AFF">
        <w:rPr>
          <w:rFonts w:ascii="Times New Roman" w:hAnsi="Times New Roman" w:cs="Times New Roman"/>
          <w:sz w:val="24"/>
          <w:szCs w:val="24"/>
        </w:rPr>
        <w:br w:type="page"/>
      </w:r>
    </w:p>
    <w:p w14:paraId="4A4CA4A4" w14:textId="77777777" w:rsidR="00E454D4" w:rsidRPr="00CE3AFF" w:rsidRDefault="00E454D4" w:rsidP="00E454D4">
      <w:pPr>
        <w:pStyle w:val="IntroHeading"/>
        <w:rPr>
          <w:rFonts w:ascii="Times New Roman" w:hAnsi="Times New Roman" w:cs="Times New Roman"/>
          <w:sz w:val="24"/>
          <w:szCs w:val="24"/>
        </w:rPr>
      </w:pPr>
      <w:r w:rsidRPr="00CE3AFF">
        <w:rPr>
          <w:rFonts w:ascii="Times New Roman" w:hAnsi="Times New Roman" w:cs="Times New Roman"/>
          <w:sz w:val="24"/>
          <w:szCs w:val="24"/>
        </w:rPr>
        <w:lastRenderedPageBreak/>
        <w:t>About My Personal Giving Plan</w:t>
      </w:r>
    </w:p>
    <w:p w14:paraId="7B25DACE" w14:textId="77777777" w:rsidR="001B09DC" w:rsidRPr="001B09DC" w:rsidRDefault="001B09DC" w:rsidP="001B09DC">
      <w:pPr>
        <w:rPr>
          <w:rFonts w:ascii="Times New Roman" w:hAnsi="Times New Roman" w:cs="Times New Roman"/>
          <w:sz w:val="24"/>
          <w:szCs w:val="24"/>
        </w:rPr>
      </w:pPr>
      <w:r w:rsidRPr="001B09DC">
        <w:rPr>
          <w:rFonts w:ascii="Times New Roman" w:hAnsi="Times New Roman" w:cs="Times New Roman"/>
          <w:sz w:val="24"/>
          <w:szCs w:val="24"/>
        </w:rPr>
        <w:t>The North American Division encourages the use of the “My Personal Giving Plan.” This plan was developed as a guideline to assist members in systematic giving. The plan suggests that, in addition to returning 10 percent of a member’s personal income as tithe, certain percentages may be dedicated as offerings to three main categories:</w:t>
      </w:r>
    </w:p>
    <w:p w14:paraId="764801FA" w14:textId="77777777" w:rsidR="001B09DC" w:rsidRPr="001B09DC" w:rsidRDefault="001B09DC" w:rsidP="001B09DC">
      <w:pPr>
        <w:ind w:left="360"/>
        <w:rPr>
          <w:rFonts w:ascii="Times New Roman" w:hAnsi="Times New Roman" w:cs="Times New Roman"/>
          <w:sz w:val="24"/>
          <w:szCs w:val="24"/>
        </w:rPr>
      </w:pPr>
      <w:r w:rsidRPr="001B09DC">
        <w:rPr>
          <w:rFonts w:ascii="Times New Roman" w:hAnsi="Times New Roman" w:cs="Times New Roman"/>
          <w:sz w:val="24"/>
          <w:szCs w:val="24"/>
        </w:rPr>
        <w:t>• Local Church Budget: 3–5 percent</w:t>
      </w:r>
      <w:r w:rsidRPr="001B09DC">
        <w:rPr>
          <w:rFonts w:ascii="Times New Roman" w:hAnsi="Times New Roman" w:cs="Times New Roman"/>
          <w:sz w:val="24"/>
          <w:szCs w:val="24"/>
        </w:rPr>
        <w:br/>
        <w:t xml:space="preserve">• Conference Advance: 1–2 percent </w:t>
      </w:r>
      <w:r w:rsidRPr="001B09DC">
        <w:rPr>
          <w:rFonts w:ascii="Times New Roman" w:hAnsi="Times New Roman" w:cs="Times New Roman"/>
          <w:sz w:val="24"/>
          <w:szCs w:val="24"/>
        </w:rPr>
        <w:br/>
        <w:t>(education, evangelism, VBS, summer camps, and Union magazines)</w:t>
      </w:r>
      <w:r w:rsidRPr="001B09DC">
        <w:rPr>
          <w:rFonts w:ascii="Times New Roman" w:hAnsi="Times New Roman" w:cs="Times New Roman"/>
          <w:sz w:val="24"/>
          <w:szCs w:val="24"/>
        </w:rPr>
        <w:br/>
        <w:t>• World Budget: 1–3 percent</w:t>
      </w:r>
    </w:p>
    <w:p w14:paraId="4380B873" w14:textId="77777777" w:rsidR="001B09DC" w:rsidRPr="001B09DC" w:rsidRDefault="001B09DC" w:rsidP="001B09DC">
      <w:pPr>
        <w:rPr>
          <w:rFonts w:ascii="Times New Roman" w:hAnsi="Times New Roman" w:cs="Times New Roman"/>
          <w:sz w:val="24"/>
          <w:szCs w:val="24"/>
        </w:rPr>
      </w:pPr>
    </w:p>
    <w:p w14:paraId="3C30EB85" w14:textId="77777777" w:rsidR="001B09DC" w:rsidRPr="001B09DC" w:rsidRDefault="001B09DC" w:rsidP="001B09DC">
      <w:pPr>
        <w:rPr>
          <w:rFonts w:ascii="Times New Roman" w:hAnsi="Times New Roman" w:cs="Times New Roman"/>
          <w:sz w:val="24"/>
          <w:szCs w:val="24"/>
        </w:rPr>
      </w:pPr>
      <w:r w:rsidRPr="001B09DC">
        <w:rPr>
          <w:rFonts w:ascii="Times New Roman" w:hAnsi="Times New Roman" w:cs="Times New Roman"/>
          <w:sz w:val="24"/>
          <w:szCs w:val="24"/>
        </w:rPr>
        <w:t xml:space="preserve">Visit </w:t>
      </w:r>
      <w:hyperlink r:id="rId11" w:history="1">
        <w:r w:rsidRPr="001B09DC">
          <w:rPr>
            <w:rStyle w:val="Hyperlink"/>
            <w:rFonts w:ascii="Times New Roman" w:eastAsiaTheme="majorEastAsia" w:hAnsi="Times New Roman" w:cs="Times New Roman"/>
            <w:sz w:val="24"/>
            <w:szCs w:val="24"/>
          </w:rPr>
          <w:t>https://www.personalgivingplan.com</w:t>
        </w:r>
      </w:hyperlink>
      <w:r w:rsidRPr="001B09DC">
        <w:rPr>
          <w:rFonts w:ascii="Times New Roman" w:hAnsi="Times New Roman" w:cs="Times New Roman"/>
          <w:sz w:val="24"/>
          <w:szCs w:val="24"/>
        </w:rPr>
        <w:t xml:space="preserve"> to see a more extensive breakdown for each category.</w:t>
      </w:r>
    </w:p>
    <w:p w14:paraId="3BC81BB1" w14:textId="77777777" w:rsidR="001B09DC" w:rsidRPr="001B09DC" w:rsidRDefault="001B09DC" w:rsidP="001B09DC">
      <w:pPr>
        <w:rPr>
          <w:rFonts w:ascii="Times New Roman" w:hAnsi="Times New Roman" w:cs="Times New Roman"/>
          <w:sz w:val="24"/>
          <w:szCs w:val="24"/>
        </w:rPr>
      </w:pPr>
    </w:p>
    <w:p w14:paraId="06DB2EFE" w14:textId="77777777" w:rsidR="001B09DC" w:rsidRPr="001B09DC" w:rsidRDefault="001B09DC" w:rsidP="001B09DC">
      <w:pPr>
        <w:rPr>
          <w:rFonts w:ascii="Times New Roman" w:hAnsi="Times New Roman" w:cs="Times New Roman"/>
          <w:sz w:val="24"/>
          <w:szCs w:val="24"/>
        </w:rPr>
      </w:pPr>
      <w:r w:rsidRPr="001B09DC">
        <w:rPr>
          <w:rFonts w:ascii="Times New Roman" w:hAnsi="Times New Roman" w:cs="Times New Roman"/>
          <w:sz w:val="24"/>
          <w:szCs w:val="24"/>
        </w:rPr>
        <w:t xml:space="preserve">The My Personal Giving Plan encourages each of us to renew our commitment to the principles of Christian stewardship. While it blesses the church as a whole, its real impact is on us as individuals in our faith-based covenant with God. </w:t>
      </w:r>
    </w:p>
    <w:p w14:paraId="21A68A03" w14:textId="77777777" w:rsidR="001B09DC" w:rsidRPr="001B09DC" w:rsidRDefault="001B09DC" w:rsidP="001B09DC">
      <w:pPr>
        <w:rPr>
          <w:rFonts w:ascii="Times New Roman" w:hAnsi="Times New Roman" w:cs="Times New Roman"/>
          <w:sz w:val="24"/>
          <w:szCs w:val="24"/>
        </w:rPr>
      </w:pPr>
    </w:p>
    <w:p w14:paraId="0D09505D" w14:textId="77777777" w:rsidR="001B09DC" w:rsidRPr="001B09DC" w:rsidRDefault="001B09DC" w:rsidP="001B09DC">
      <w:pPr>
        <w:rPr>
          <w:rFonts w:ascii="Times New Roman" w:hAnsi="Times New Roman" w:cs="Times New Roman"/>
          <w:sz w:val="24"/>
          <w:szCs w:val="24"/>
        </w:rPr>
      </w:pPr>
      <w:r w:rsidRPr="001B09DC">
        <w:rPr>
          <w:rFonts w:ascii="Times New Roman" w:hAnsi="Times New Roman" w:cs="Times New Roman"/>
          <w:sz w:val="24"/>
          <w:szCs w:val="24"/>
        </w:rPr>
        <w:t>Everything in God’s creation is orderly and purposeful. The same can be said of the My Personal Giving Plan. Like all plans, it requires thought and consideration. No great work can be built upon emotional or sporadic giving.</w:t>
      </w:r>
    </w:p>
    <w:p w14:paraId="63499CEC"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br w:type="page"/>
      </w:r>
    </w:p>
    <w:p w14:paraId="66361380" w14:textId="77777777" w:rsidR="00E454D4" w:rsidRPr="00CE3AFF" w:rsidRDefault="00E454D4" w:rsidP="00E454D4">
      <w:pPr>
        <w:rPr>
          <w:rFonts w:ascii="Times New Roman" w:hAnsi="Times New Roman" w:cs="Times New Roman"/>
          <w:b/>
          <w:sz w:val="24"/>
          <w:szCs w:val="24"/>
        </w:rPr>
      </w:pPr>
      <w:r w:rsidRPr="00CE3AFF">
        <w:rPr>
          <w:rFonts w:ascii="Times New Roman" w:hAnsi="Times New Roman" w:cs="Times New Roman"/>
          <w:b/>
          <w:sz w:val="24"/>
          <w:szCs w:val="24"/>
        </w:rPr>
        <w:lastRenderedPageBreak/>
        <w:t>Calendar of Offerings – NAD 2027</w:t>
      </w:r>
    </w:p>
    <w:p w14:paraId="4396F82E" w14:textId="77777777" w:rsidR="00E454D4" w:rsidRPr="00CE3AFF" w:rsidRDefault="00E454D4" w:rsidP="00E454D4">
      <w:pPr>
        <w:rPr>
          <w:rFonts w:ascii="Times New Roman" w:hAnsi="Times New Roman" w:cs="Times New Roman"/>
          <w:i/>
          <w:iCs/>
          <w:sz w:val="24"/>
          <w:szCs w:val="24"/>
        </w:rPr>
      </w:pPr>
    </w:p>
    <w:p w14:paraId="11BBDF05" w14:textId="77777777" w:rsidR="00E454D4" w:rsidRPr="00CE3AFF" w:rsidRDefault="00E454D4" w:rsidP="00E454D4">
      <w:pPr>
        <w:rPr>
          <w:rFonts w:ascii="Times New Roman" w:hAnsi="Times New Roman" w:cs="Times New Roman"/>
          <w:i/>
          <w:iCs/>
          <w:sz w:val="24"/>
          <w:szCs w:val="24"/>
        </w:rPr>
      </w:pPr>
      <w:r w:rsidRPr="00CE3AFF">
        <w:rPr>
          <w:rFonts w:ascii="Times New Roman" w:hAnsi="Times New Roman" w:cs="Times New Roman"/>
          <w:i/>
          <w:iCs/>
          <w:sz w:val="24"/>
          <w:szCs w:val="24"/>
        </w:rPr>
        <w:t>Special Offerings</w:t>
      </w:r>
    </w:p>
    <w:p w14:paraId="6F678247"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t>January 9</w:t>
      </w:r>
      <w:r w:rsidRPr="00CE3AFF">
        <w:rPr>
          <w:rFonts w:ascii="Times New Roman" w:hAnsi="Times New Roman" w:cs="Times New Roman"/>
          <w:sz w:val="24"/>
          <w:szCs w:val="24"/>
        </w:rPr>
        <w:tab/>
        <w:t>Religious Liberty (NAD)</w:t>
      </w:r>
      <w:r w:rsidRPr="00CE3AFF">
        <w:rPr>
          <w:rFonts w:ascii="Times New Roman" w:hAnsi="Times New Roman" w:cs="Times New Roman"/>
          <w:sz w:val="24"/>
          <w:szCs w:val="24"/>
        </w:rPr>
        <w:br/>
        <w:t>February 13</w:t>
      </w:r>
      <w:r w:rsidRPr="00CE3AFF">
        <w:rPr>
          <w:rFonts w:ascii="Times New Roman" w:hAnsi="Times New Roman" w:cs="Times New Roman"/>
          <w:sz w:val="24"/>
          <w:szCs w:val="24"/>
        </w:rPr>
        <w:tab/>
        <w:t>Adventist Television Ministries Evangelism (NAD)</w:t>
      </w:r>
      <w:r w:rsidRPr="00CE3AFF">
        <w:rPr>
          <w:rFonts w:ascii="Times New Roman" w:hAnsi="Times New Roman" w:cs="Times New Roman"/>
          <w:sz w:val="24"/>
          <w:szCs w:val="24"/>
        </w:rPr>
        <w:br/>
        <w:t>March 13</w:t>
      </w:r>
      <w:r w:rsidRPr="00CE3AFF">
        <w:rPr>
          <w:rFonts w:ascii="Times New Roman" w:hAnsi="Times New Roman" w:cs="Times New Roman"/>
          <w:sz w:val="24"/>
          <w:szCs w:val="24"/>
        </w:rPr>
        <w:tab/>
        <w:t>Adventist World Radio (GC)</w:t>
      </w:r>
      <w:r w:rsidRPr="00CE3AFF">
        <w:rPr>
          <w:rFonts w:ascii="Times New Roman" w:hAnsi="Times New Roman" w:cs="Times New Roman"/>
          <w:sz w:val="24"/>
          <w:szCs w:val="24"/>
        </w:rPr>
        <w:br/>
        <w:t>April 10</w:t>
      </w:r>
      <w:r w:rsidRPr="00CE3AFF">
        <w:rPr>
          <w:rFonts w:ascii="Times New Roman" w:hAnsi="Times New Roman" w:cs="Times New Roman"/>
          <w:sz w:val="24"/>
          <w:szCs w:val="24"/>
        </w:rPr>
        <w:tab/>
        <w:t>Hope Channel International, Inc. (GC)</w:t>
      </w:r>
      <w:r w:rsidRPr="00CE3AFF">
        <w:rPr>
          <w:rFonts w:ascii="Times New Roman" w:hAnsi="Times New Roman" w:cs="Times New Roman"/>
          <w:sz w:val="24"/>
          <w:szCs w:val="24"/>
        </w:rPr>
        <w:br/>
        <w:t>May 8</w:t>
      </w:r>
      <w:r w:rsidRPr="00CE3AFF">
        <w:rPr>
          <w:rFonts w:ascii="Times New Roman" w:hAnsi="Times New Roman" w:cs="Times New Roman"/>
          <w:sz w:val="24"/>
          <w:szCs w:val="24"/>
        </w:rPr>
        <w:tab/>
      </w:r>
      <w:r w:rsidRPr="00CE3AFF">
        <w:rPr>
          <w:rFonts w:ascii="Times New Roman" w:hAnsi="Times New Roman" w:cs="Times New Roman"/>
          <w:sz w:val="24"/>
          <w:szCs w:val="24"/>
        </w:rPr>
        <w:tab/>
        <w:t>Disaster and Famine Relief (GC and NAD)</w:t>
      </w:r>
      <w:r w:rsidRPr="00CE3AFF">
        <w:rPr>
          <w:rFonts w:ascii="Times New Roman" w:hAnsi="Times New Roman" w:cs="Times New Roman"/>
          <w:sz w:val="24"/>
          <w:szCs w:val="24"/>
        </w:rPr>
        <w:br/>
        <w:t>June 12</w:t>
      </w:r>
      <w:r w:rsidRPr="00CE3AFF">
        <w:rPr>
          <w:rFonts w:ascii="Times New Roman" w:hAnsi="Times New Roman" w:cs="Times New Roman"/>
          <w:sz w:val="24"/>
          <w:szCs w:val="24"/>
        </w:rPr>
        <w:tab/>
        <w:t>Women’s Ministries (NAD)</w:t>
      </w:r>
      <w:r w:rsidRPr="00CE3AFF">
        <w:rPr>
          <w:rFonts w:ascii="Times New Roman" w:hAnsi="Times New Roman" w:cs="Times New Roman"/>
          <w:sz w:val="24"/>
          <w:szCs w:val="24"/>
        </w:rPr>
        <w:br/>
        <w:t xml:space="preserve">July 10 </w:t>
      </w:r>
      <w:r w:rsidRPr="00CE3AFF">
        <w:rPr>
          <w:rFonts w:ascii="Times New Roman" w:hAnsi="Times New Roman" w:cs="Times New Roman"/>
          <w:sz w:val="24"/>
          <w:szCs w:val="24"/>
        </w:rPr>
        <w:tab/>
        <w:t>World Budget (GC)</w:t>
      </w:r>
      <w:r w:rsidRPr="00CE3AFF">
        <w:rPr>
          <w:rFonts w:ascii="Times New Roman" w:hAnsi="Times New Roman" w:cs="Times New Roman"/>
          <w:sz w:val="24"/>
          <w:szCs w:val="24"/>
        </w:rPr>
        <w:br/>
        <w:t>August 14</w:t>
      </w:r>
      <w:r w:rsidRPr="00CE3AFF">
        <w:rPr>
          <w:rFonts w:ascii="Times New Roman" w:hAnsi="Times New Roman" w:cs="Times New Roman"/>
          <w:sz w:val="24"/>
          <w:szCs w:val="24"/>
        </w:rPr>
        <w:tab/>
        <w:t>Christian Record Services (NAD)</w:t>
      </w:r>
      <w:r w:rsidRPr="00CE3AFF">
        <w:rPr>
          <w:rFonts w:ascii="Times New Roman" w:hAnsi="Times New Roman" w:cs="Times New Roman"/>
          <w:sz w:val="24"/>
          <w:szCs w:val="24"/>
        </w:rPr>
        <w:br/>
        <w:t>September 11</w:t>
      </w:r>
      <w:r w:rsidRPr="00CE3AFF">
        <w:rPr>
          <w:rFonts w:ascii="Times New Roman" w:hAnsi="Times New Roman" w:cs="Times New Roman"/>
          <w:sz w:val="24"/>
          <w:szCs w:val="24"/>
        </w:rPr>
        <w:tab/>
        <w:t>World Budget (Emphasis: Radio Ministries) (GC)</w:t>
      </w:r>
      <w:r w:rsidRPr="00CE3AFF">
        <w:rPr>
          <w:rFonts w:ascii="Times New Roman" w:hAnsi="Times New Roman" w:cs="Times New Roman"/>
          <w:sz w:val="24"/>
          <w:szCs w:val="24"/>
        </w:rPr>
        <w:br/>
        <w:t xml:space="preserve">November 13 </w:t>
      </w:r>
      <w:r w:rsidRPr="00CE3AFF">
        <w:rPr>
          <w:rFonts w:ascii="Times New Roman" w:hAnsi="Times New Roman" w:cs="Times New Roman"/>
          <w:sz w:val="24"/>
          <w:szCs w:val="24"/>
        </w:rPr>
        <w:tab/>
        <w:t>Annual Sacrifice for Global Mission (GC)</w:t>
      </w:r>
      <w:r w:rsidRPr="00CE3AFF">
        <w:rPr>
          <w:rFonts w:ascii="Times New Roman" w:hAnsi="Times New Roman" w:cs="Times New Roman"/>
          <w:sz w:val="24"/>
          <w:szCs w:val="24"/>
        </w:rPr>
        <w:br/>
        <w:t>December 11</w:t>
      </w:r>
      <w:r w:rsidRPr="00CE3AFF">
        <w:rPr>
          <w:rFonts w:ascii="Times New Roman" w:hAnsi="Times New Roman" w:cs="Times New Roman"/>
          <w:sz w:val="24"/>
          <w:szCs w:val="24"/>
        </w:rPr>
        <w:tab/>
        <w:t>Adventist Community Services (NAD)</w:t>
      </w:r>
    </w:p>
    <w:p w14:paraId="70FDD839" w14:textId="77777777" w:rsidR="00E454D4" w:rsidRPr="00CE3AFF" w:rsidRDefault="00E454D4" w:rsidP="00E454D4">
      <w:pPr>
        <w:rPr>
          <w:rFonts w:ascii="Times New Roman" w:hAnsi="Times New Roman" w:cs="Times New Roman"/>
          <w:sz w:val="24"/>
          <w:szCs w:val="24"/>
        </w:rPr>
      </w:pPr>
    </w:p>
    <w:p w14:paraId="555CFB6A" w14:textId="77777777" w:rsidR="00E454D4" w:rsidRPr="00CE3AFF" w:rsidRDefault="00E454D4" w:rsidP="00E454D4">
      <w:pPr>
        <w:pStyle w:val="Intro-offeringheading"/>
        <w:spacing w:after="0"/>
        <w:rPr>
          <w:rFonts w:ascii="Times New Roman" w:hAnsi="Times New Roman" w:cs="Times New Roman"/>
          <w:sz w:val="24"/>
          <w:szCs w:val="24"/>
        </w:rPr>
      </w:pPr>
      <w:r w:rsidRPr="00CE3AFF">
        <w:rPr>
          <w:rFonts w:ascii="Times New Roman" w:hAnsi="Times New Roman" w:cs="Times New Roman"/>
          <w:sz w:val="24"/>
          <w:szCs w:val="24"/>
        </w:rPr>
        <w:t>Thirteenth-Sabbath Offerings for 2027</w:t>
      </w:r>
    </w:p>
    <w:p w14:paraId="6B260352"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t>First Quarter:</w:t>
      </w:r>
      <w:r w:rsidRPr="00CE3AFF">
        <w:rPr>
          <w:rFonts w:ascii="Times New Roman" w:hAnsi="Times New Roman" w:cs="Times New Roman"/>
          <w:sz w:val="24"/>
          <w:szCs w:val="24"/>
        </w:rPr>
        <w:tab/>
        <w:t xml:space="preserve">       West-Central Africa Division (WAD)</w:t>
      </w:r>
      <w:r w:rsidRPr="00CE3AFF">
        <w:rPr>
          <w:rFonts w:ascii="Times New Roman" w:hAnsi="Times New Roman" w:cs="Times New Roman"/>
          <w:sz w:val="24"/>
          <w:szCs w:val="24"/>
        </w:rPr>
        <w:br/>
        <w:t>Second Quarter:    Southern Asia Division (SUD)</w:t>
      </w:r>
      <w:r w:rsidRPr="00CE3AFF">
        <w:rPr>
          <w:rFonts w:ascii="Times New Roman" w:hAnsi="Times New Roman" w:cs="Times New Roman"/>
          <w:sz w:val="24"/>
          <w:szCs w:val="24"/>
        </w:rPr>
        <w:br/>
        <w:t>Third Quarter:</w:t>
      </w:r>
      <w:r w:rsidRPr="00CE3AFF">
        <w:rPr>
          <w:rFonts w:ascii="Times New Roman" w:hAnsi="Times New Roman" w:cs="Times New Roman"/>
          <w:sz w:val="24"/>
          <w:szCs w:val="24"/>
        </w:rPr>
        <w:tab/>
        <w:t xml:space="preserve">       Euro-Asia Division (ESD)</w:t>
      </w:r>
      <w:r w:rsidRPr="00CE3AFF">
        <w:rPr>
          <w:rFonts w:ascii="Times New Roman" w:hAnsi="Times New Roman" w:cs="Times New Roman"/>
          <w:sz w:val="24"/>
          <w:szCs w:val="24"/>
        </w:rPr>
        <w:br/>
        <w:t>Fourth Quarter:      Inter-America Division (IAD)</w:t>
      </w:r>
    </w:p>
    <w:p w14:paraId="2C5A5D9F" w14:textId="77777777" w:rsidR="00E454D4" w:rsidRPr="00CE3AFF" w:rsidRDefault="00E454D4" w:rsidP="00E454D4">
      <w:pPr>
        <w:tabs>
          <w:tab w:val="left" w:pos="2520"/>
        </w:tabs>
        <w:rPr>
          <w:rFonts w:ascii="Times New Roman" w:hAnsi="Times New Roman" w:cs="Times New Roman"/>
          <w:i/>
          <w:iCs/>
          <w:sz w:val="24"/>
          <w:szCs w:val="24"/>
        </w:rPr>
      </w:pPr>
    </w:p>
    <w:p w14:paraId="21C667EB" w14:textId="77777777" w:rsidR="00E454D4" w:rsidRPr="00CE3AFF" w:rsidRDefault="00E454D4" w:rsidP="00E454D4">
      <w:pPr>
        <w:tabs>
          <w:tab w:val="left" w:pos="2520"/>
        </w:tabs>
        <w:rPr>
          <w:rFonts w:ascii="Times New Roman" w:hAnsi="Times New Roman" w:cs="Times New Roman"/>
          <w:i/>
          <w:iCs/>
          <w:sz w:val="24"/>
          <w:szCs w:val="24"/>
        </w:rPr>
      </w:pPr>
      <w:r w:rsidRPr="00CE3AFF">
        <w:rPr>
          <w:rFonts w:ascii="Times New Roman" w:hAnsi="Times New Roman" w:cs="Times New Roman"/>
          <w:i/>
          <w:iCs/>
          <w:sz w:val="24"/>
          <w:szCs w:val="24"/>
        </w:rPr>
        <w:t>Summary of Offerings</w:t>
      </w:r>
    </w:p>
    <w:p w14:paraId="538D5CF7" w14:textId="77777777" w:rsidR="00E454D4" w:rsidRPr="00CE3AFF" w:rsidRDefault="00E454D4" w:rsidP="00E454D4">
      <w:pPr>
        <w:tabs>
          <w:tab w:val="left" w:pos="2520"/>
        </w:tabs>
        <w:ind w:left="720"/>
        <w:rPr>
          <w:rFonts w:ascii="Times New Roman" w:hAnsi="Times New Roman" w:cs="Times New Roman"/>
          <w:sz w:val="24"/>
          <w:szCs w:val="24"/>
        </w:rPr>
      </w:pPr>
      <w:r w:rsidRPr="00CE3AFF">
        <w:rPr>
          <w:rFonts w:ascii="Times New Roman" w:hAnsi="Times New Roman" w:cs="Times New Roman"/>
          <w:sz w:val="24"/>
          <w:szCs w:val="24"/>
        </w:rPr>
        <w:t>Local Church Budget</w:t>
      </w:r>
      <w:r w:rsidRPr="00CE3AFF">
        <w:rPr>
          <w:rFonts w:ascii="Times New Roman" w:hAnsi="Times New Roman" w:cs="Times New Roman"/>
          <w:sz w:val="24"/>
          <w:szCs w:val="24"/>
        </w:rPr>
        <w:tab/>
        <w:t>27</w:t>
      </w:r>
    </w:p>
    <w:p w14:paraId="71344B37" w14:textId="77777777" w:rsidR="00E454D4" w:rsidRPr="00CE3AFF" w:rsidRDefault="00E454D4" w:rsidP="00E454D4">
      <w:pPr>
        <w:tabs>
          <w:tab w:val="left" w:pos="2520"/>
        </w:tabs>
        <w:ind w:left="720"/>
        <w:rPr>
          <w:rFonts w:ascii="Times New Roman" w:hAnsi="Times New Roman" w:cs="Times New Roman"/>
          <w:sz w:val="24"/>
          <w:szCs w:val="24"/>
        </w:rPr>
      </w:pPr>
      <w:r w:rsidRPr="00CE3AFF">
        <w:rPr>
          <w:rFonts w:ascii="Times New Roman" w:hAnsi="Times New Roman" w:cs="Times New Roman"/>
          <w:sz w:val="24"/>
          <w:szCs w:val="24"/>
        </w:rPr>
        <w:t>Conference Advance</w:t>
      </w:r>
      <w:r w:rsidRPr="00CE3AFF">
        <w:rPr>
          <w:rFonts w:ascii="Times New Roman" w:hAnsi="Times New Roman" w:cs="Times New Roman"/>
          <w:sz w:val="24"/>
          <w:szCs w:val="24"/>
        </w:rPr>
        <w:tab/>
        <w:t>12</w:t>
      </w:r>
    </w:p>
    <w:p w14:paraId="7E3674DD" w14:textId="77777777" w:rsidR="00E454D4" w:rsidRPr="00CE3AFF" w:rsidRDefault="00E454D4" w:rsidP="00E454D4">
      <w:pPr>
        <w:tabs>
          <w:tab w:val="left" w:pos="2520"/>
        </w:tabs>
        <w:ind w:left="720"/>
        <w:rPr>
          <w:rFonts w:ascii="Times New Roman" w:hAnsi="Times New Roman" w:cs="Times New Roman"/>
          <w:sz w:val="24"/>
          <w:szCs w:val="24"/>
        </w:rPr>
      </w:pPr>
      <w:r w:rsidRPr="00CE3AFF">
        <w:rPr>
          <w:rFonts w:ascii="Times New Roman" w:hAnsi="Times New Roman" w:cs="Times New Roman"/>
          <w:sz w:val="24"/>
          <w:szCs w:val="24"/>
        </w:rPr>
        <w:t>Union Designated</w:t>
      </w:r>
      <w:r w:rsidRPr="00CE3AFF">
        <w:rPr>
          <w:rFonts w:ascii="Times New Roman" w:hAnsi="Times New Roman" w:cs="Times New Roman"/>
          <w:sz w:val="24"/>
          <w:szCs w:val="24"/>
        </w:rPr>
        <w:tab/>
      </w:r>
      <w:r w:rsidRPr="00CE3AFF">
        <w:rPr>
          <w:rFonts w:ascii="Times New Roman" w:hAnsi="Times New Roman" w:cs="Times New Roman"/>
          <w:sz w:val="24"/>
          <w:szCs w:val="24"/>
        </w:rPr>
        <w:tab/>
        <w:t>2</w:t>
      </w:r>
    </w:p>
    <w:p w14:paraId="0A2E341B" w14:textId="77777777" w:rsidR="00E454D4" w:rsidRPr="00CE3AFF" w:rsidRDefault="00E454D4" w:rsidP="00E454D4">
      <w:pPr>
        <w:tabs>
          <w:tab w:val="left" w:pos="2520"/>
        </w:tabs>
        <w:ind w:left="720"/>
        <w:rPr>
          <w:rFonts w:ascii="Times New Roman" w:hAnsi="Times New Roman" w:cs="Times New Roman"/>
          <w:sz w:val="24"/>
          <w:szCs w:val="24"/>
        </w:rPr>
      </w:pPr>
      <w:r w:rsidRPr="00CE3AFF">
        <w:rPr>
          <w:rFonts w:ascii="Times New Roman" w:hAnsi="Times New Roman" w:cs="Times New Roman"/>
          <w:sz w:val="24"/>
          <w:szCs w:val="24"/>
        </w:rPr>
        <w:t>NAD</w:t>
      </w:r>
      <w:r w:rsidRPr="00CE3AFF">
        <w:rPr>
          <w:rFonts w:ascii="Times New Roman" w:hAnsi="Times New Roman" w:cs="Times New Roman"/>
          <w:sz w:val="24"/>
          <w:szCs w:val="24"/>
        </w:rPr>
        <w:tab/>
      </w:r>
      <w:r w:rsidRPr="00CE3AFF">
        <w:rPr>
          <w:rFonts w:ascii="Times New Roman" w:hAnsi="Times New Roman" w:cs="Times New Roman"/>
          <w:sz w:val="24"/>
          <w:szCs w:val="24"/>
        </w:rPr>
        <w:tab/>
        <w:t>5</w:t>
      </w:r>
    </w:p>
    <w:p w14:paraId="29919FFD" w14:textId="77777777" w:rsidR="00E454D4" w:rsidRPr="00CE3AFF" w:rsidRDefault="00E454D4" w:rsidP="00E454D4">
      <w:pPr>
        <w:tabs>
          <w:tab w:val="left" w:pos="2520"/>
        </w:tabs>
        <w:ind w:left="720"/>
        <w:rPr>
          <w:rFonts w:ascii="Times New Roman" w:hAnsi="Times New Roman" w:cs="Times New Roman"/>
          <w:sz w:val="24"/>
          <w:szCs w:val="24"/>
        </w:rPr>
      </w:pPr>
      <w:r w:rsidRPr="00CE3AFF">
        <w:rPr>
          <w:rFonts w:ascii="Times New Roman" w:hAnsi="Times New Roman" w:cs="Times New Roman"/>
          <w:sz w:val="24"/>
          <w:szCs w:val="24"/>
        </w:rPr>
        <w:t>World Budget</w:t>
      </w:r>
      <w:r w:rsidRPr="00CE3AFF">
        <w:rPr>
          <w:rFonts w:ascii="Times New Roman" w:hAnsi="Times New Roman" w:cs="Times New Roman"/>
          <w:sz w:val="24"/>
          <w:szCs w:val="24"/>
        </w:rPr>
        <w:tab/>
      </w:r>
      <w:r w:rsidRPr="00CE3AFF">
        <w:rPr>
          <w:rFonts w:ascii="Times New Roman" w:hAnsi="Times New Roman" w:cs="Times New Roman"/>
          <w:sz w:val="24"/>
          <w:szCs w:val="24"/>
        </w:rPr>
        <w:tab/>
        <w:t>6</w:t>
      </w:r>
    </w:p>
    <w:p w14:paraId="52B37EE2" w14:textId="77777777" w:rsidR="00E454D4" w:rsidRPr="00CE3AFF" w:rsidRDefault="00E454D4" w:rsidP="00E454D4">
      <w:pPr>
        <w:rPr>
          <w:rFonts w:ascii="Times New Roman" w:hAnsi="Times New Roman" w:cs="Times New Roman"/>
          <w:sz w:val="24"/>
          <w:szCs w:val="24"/>
        </w:rPr>
      </w:pPr>
      <w:r w:rsidRPr="00CE3AFF">
        <w:rPr>
          <w:rFonts w:ascii="Times New Roman" w:hAnsi="Times New Roman" w:cs="Times New Roman"/>
          <w:sz w:val="24"/>
          <w:szCs w:val="24"/>
        </w:rPr>
        <w:br w:type="page"/>
      </w:r>
    </w:p>
    <w:p w14:paraId="4B177300" w14:textId="77777777" w:rsidR="00E454D4" w:rsidRPr="00CE3AFF" w:rsidRDefault="00E454D4" w:rsidP="00E454D4">
      <w:pPr>
        <w:pStyle w:val="Intro-offeringheading"/>
        <w:rPr>
          <w:rFonts w:ascii="Times New Roman" w:hAnsi="Times New Roman" w:cs="Times New Roman"/>
          <w:b/>
          <w:sz w:val="24"/>
          <w:szCs w:val="24"/>
        </w:rPr>
      </w:pPr>
      <w:r w:rsidRPr="00CE3AFF">
        <w:rPr>
          <w:rFonts w:ascii="Times New Roman" w:hAnsi="Times New Roman" w:cs="Times New Roman"/>
          <w:b/>
          <w:sz w:val="24"/>
          <w:szCs w:val="24"/>
        </w:rPr>
        <w:lastRenderedPageBreak/>
        <w:t>Where Do My Offerings Go?</w:t>
      </w:r>
    </w:p>
    <w:p w14:paraId="5DA3AB1A" w14:textId="77777777" w:rsidR="00E454D4" w:rsidRPr="00CE3AFF" w:rsidRDefault="00E454D4" w:rsidP="00E454D4">
      <w:pPr>
        <w:pStyle w:val="intro-paragraphs"/>
        <w:rPr>
          <w:rFonts w:ascii="Times New Roman" w:hAnsi="Times New Roman" w:cs="Times New Roman"/>
          <w:i/>
          <w:iCs w:val="0"/>
          <w:sz w:val="24"/>
          <w:szCs w:val="24"/>
        </w:rPr>
      </w:pPr>
      <w:r w:rsidRPr="00CE3AFF">
        <w:rPr>
          <w:rFonts w:ascii="Times New Roman" w:hAnsi="Times New Roman" w:cs="Times New Roman"/>
          <w:i/>
          <w:iCs w:val="0"/>
          <w:sz w:val="24"/>
          <w:szCs w:val="24"/>
        </w:rPr>
        <w:t>Local Church Budget</w:t>
      </w:r>
    </w:p>
    <w:p w14:paraId="6AE7F80F"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sz w:val="24"/>
          <w:szCs w:val="24"/>
        </w:rPr>
        <w:t>Perhaps the most obvious need addressed in the My Personal Giving Plan is the local church. Like every family, the local church family has financial obligations. Some are easy to see, like utilities and heat, but many are not as obvious: children’s magazines, Sabbath School Bible study guides, teaching supplies, staff salaries, cleaning services, church school operating expenses, property insurance, worthy student fund, and community outreach. These are but a few of the costs that must be met month after month as the local church seeks to be a light in the community. Because these expenses are constant, My Personal Giving Plan recommends setting aside 3 to 5 percent of one’s income for the local church budget. This systematic giving ensures that all share in both the blessings and the responsibilities of the local congregation.</w:t>
      </w:r>
    </w:p>
    <w:p w14:paraId="60243BB4" w14:textId="77777777" w:rsidR="00E454D4" w:rsidRPr="00CE3AFF" w:rsidRDefault="00E454D4" w:rsidP="00E454D4">
      <w:pPr>
        <w:pStyle w:val="Intro-offeringheading"/>
        <w:rPr>
          <w:rFonts w:ascii="Times New Roman" w:hAnsi="Times New Roman" w:cs="Times New Roman"/>
          <w:sz w:val="24"/>
          <w:szCs w:val="24"/>
        </w:rPr>
      </w:pPr>
      <w:r w:rsidRPr="00CE3AFF">
        <w:rPr>
          <w:rFonts w:ascii="Times New Roman" w:hAnsi="Times New Roman" w:cs="Times New Roman"/>
          <w:sz w:val="24"/>
          <w:szCs w:val="24"/>
        </w:rPr>
        <w:t>13th Sabbath Offering</w:t>
      </w:r>
    </w:p>
    <w:p w14:paraId="691343BA" w14:textId="77777777" w:rsidR="00E454D4" w:rsidRPr="00CE3AFF" w:rsidRDefault="00E454D4" w:rsidP="00E454D4">
      <w:pPr>
        <w:pStyle w:val="intro-paragraphs"/>
        <w:rPr>
          <w:rFonts w:ascii="Times New Roman" w:hAnsi="Times New Roman" w:cs="Times New Roman"/>
          <w:i/>
          <w:sz w:val="24"/>
          <w:szCs w:val="24"/>
        </w:rPr>
      </w:pPr>
      <w:r w:rsidRPr="00CE3AFF">
        <w:rPr>
          <w:rFonts w:ascii="Times New Roman" w:hAnsi="Times New Roman" w:cs="Times New Roman"/>
          <w:sz w:val="24"/>
          <w:szCs w:val="24"/>
        </w:rPr>
        <w:t>You’ve heard how everyone in an Amish community comes together for a barn raising. Well, Seventh-day Adventists also have projects where we all pitch in to accomplish a goal. That is the purpose of the 13th Sabbath offering. Every 13</w:t>
      </w:r>
      <w:r w:rsidRPr="00CE3AFF">
        <w:rPr>
          <w:rFonts w:ascii="Times New Roman" w:hAnsi="Times New Roman" w:cs="Times New Roman"/>
          <w:sz w:val="24"/>
          <w:szCs w:val="24"/>
          <w:vertAlign w:val="superscript"/>
        </w:rPr>
        <w:t>th</w:t>
      </w:r>
      <w:r w:rsidRPr="00CE3AFF">
        <w:rPr>
          <w:rFonts w:ascii="Times New Roman" w:hAnsi="Times New Roman" w:cs="Times New Roman"/>
          <w:sz w:val="24"/>
          <w:szCs w:val="24"/>
        </w:rPr>
        <w:t xml:space="preserve"> Sabbath, the church focuses on one of its world Divisions to accomplish a mission goal. The offering often goes toward building facilities for education, evangelism, or media outreach. The 13th Sabbath offerings have been used to establish schools such as Central Philippine Adventist College. A recent offering made a youth camp possible in Belize. All the church members around the world join hands in these projects through sacrificial giving. In 1913, the 13th Sabbath overflow amounted to $474. Now, it exceeds a quarter of a million dollars. We call it an overflow offering—it encourages extra giving beyond the usual mission offering. In practice, 25 percent of the 13th Sabbath offering is considered overflow. The rest is more broadly distributed to continue mission work around the globe. A 13th Sabbath offering can be given at </w:t>
      </w:r>
      <w:r w:rsidRPr="00CE3AFF">
        <w:rPr>
          <w:rFonts w:ascii="Times New Roman" w:hAnsi="Times New Roman" w:cs="Times New Roman"/>
          <w:sz w:val="24"/>
          <w:szCs w:val="24"/>
        </w:rPr>
        <w:lastRenderedPageBreak/>
        <w:t>any time by marking it on your tithe envelope. Want to be part of something big? You’ll be part of a worldwide community expanding Adventist mission work when you give to the 13th Sabbath offering. Remember: Our giving funds the mission to finish the work.</w:t>
      </w:r>
    </w:p>
    <w:p w14:paraId="231A2085" w14:textId="77777777" w:rsidR="00E454D4" w:rsidRPr="00CE3AFF" w:rsidRDefault="00E454D4" w:rsidP="00E454D4">
      <w:pPr>
        <w:pStyle w:val="Intro-offeringheading"/>
        <w:rPr>
          <w:rFonts w:ascii="Times New Roman" w:hAnsi="Times New Roman" w:cs="Times New Roman"/>
          <w:sz w:val="24"/>
          <w:szCs w:val="24"/>
        </w:rPr>
      </w:pPr>
      <w:r w:rsidRPr="00CE3AFF">
        <w:rPr>
          <w:rFonts w:ascii="Times New Roman" w:hAnsi="Times New Roman" w:cs="Times New Roman"/>
          <w:sz w:val="24"/>
          <w:szCs w:val="24"/>
        </w:rPr>
        <w:t>Birthday Thank Offering</w:t>
      </w:r>
    </w:p>
    <w:p w14:paraId="3C5E6203"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sz w:val="24"/>
          <w:szCs w:val="24"/>
        </w:rPr>
        <w:t xml:space="preserve">On your birthday, you usually get a present. However, in church, many people give a gift on their special day. It is called a Birthday Thank Offering. Have you ever given someone a thank-you gift? Maybe they watched your cat for a weekend or sang a song at your wedding, and you just wanted to show how grateful you felt. Well, church members sometimes offer a gift of pure gratitude to God. It might be on the occasion of a birthday, thanking God for the blessings of the past year. Or maybe thanking Him for a particular blessing, such as a promotion at work. Or a new grandbaby. They mark it on their tithe envelope as a Birthday Thank Offering. </w:t>
      </w:r>
    </w:p>
    <w:p w14:paraId="0BE2E2D0"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sz w:val="24"/>
          <w:szCs w:val="24"/>
        </w:rPr>
        <w:t>So, what happens to the Birthday Thank Offering? This gift is directed to church Divisions outside North America to do mission work. Much of it is used in evangelistic activities, but some also goes to clinics, hospitals, and educational institutions. A portion of your gift supports the General Conference mission program, helping place missionaries in new fields and advance the Adventist message. Thus, your gift of gratitude goes to missionaries and church institutions around the world who, in turn, will accept it with gratitude. It shows that being thankful can be contagious, doesn’t it?</w:t>
      </w:r>
    </w:p>
    <w:p w14:paraId="1A23F140" w14:textId="77777777" w:rsidR="00E454D4" w:rsidRPr="00CE3AFF" w:rsidRDefault="00E454D4" w:rsidP="00E454D4">
      <w:pPr>
        <w:pStyle w:val="Intro-offeringheading"/>
        <w:rPr>
          <w:rFonts w:ascii="Times New Roman" w:hAnsi="Times New Roman" w:cs="Times New Roman"/>
          <w:sz w:val="24"/>
          <w:szCs w:val="24"/>
        </w:rPr>
      </w:pPr>
      <w:r w:rsidRPr="00CE3AFF">
        <w:rPr>
          <w:rFonts w:ascii="Times New Roman" w:hAnsi="Times New Roman" w:cs="Times New Roman"/>
          <w:sz w:val="24"/>
          <w:szCs w:val="24"/>
        </w:rPr>
        <w:t>Conference Advance</w:t>
      </w:r>
    </w:p>
    <w:p w14:paraId="6FEAD3C0"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sz w:val="24"/>
          <w:szCs w:val="24"/>
        </w:rPr>
        <w:t xml:space="preserve">Your local Conference is a sisterhood of local churches that helps each congregation within its boundaries accomplish important objectives beyond the reach of any one church alone. A Conference Advance offering addresses these specific needs as well as a variety of special projects. Some conferences use other names to describe this offering. One of the largest portions goes to </w:t>
      </w:r>
      <w:r w:rsidRPr="00CE3AFF">
        <w:rPr>
          <w:rFonts w:ascii="Times New Roman" w:hAnsi="Times New Roman" w:cs="Times New Roman"/>
          <w:sz w:val="24"/>
          <w:szCs w:val="24"/>
        </w:rPr>
        <w:lastRenderedPageBreak/>
        <w:t>fund Christian education. Another substantial part of the Conference Advance offering is set aside for evangelism in the local community. It is also used to finance programs and advertising that most local churches cannot shoulder alone. Child evangelism, inner-city evangelism, Vacation Bible School, summer camps, and youth evangelism are also areas supported by the Conference Advance offering. Another benefit of the Conference Advance offering is the popular Union papers and magazines that are shipped free of charge to church members. These informative publications help unite believers across a large area and foster a sense of community. All of these educational and life-changing programs are possible because individual members choose to contribute a suggested amount of 1 to 2 percent of their income to Conference Advance.</w:t>
      </w:r>
    </w:p>
    <w:p w14:paraId="1ECA7319" w14:textId="77777777" w:rsidR="00E454D4" w:rsidRPr="00CE3AFF" w:rsidRDefault="00E454D4" w:rsidP="00E454D4">
      <w:pPr>
        <w:pStyle w:val="Intro-offeringheading"/>
        <w:rPr>
          <w:rFonts w:ascii="Times New Roman" w:hAnsi="Times New Roman" w:cs="Times New Roman"/>
          <w:sz w:val="24"/>
          <w:szCs w:val="24"/>
        </w:rPr>
      </w:pPr>
      <w:r w:rsidRPr="00CE3AFF">
        <w:rPr>
          <w:rFonts w:ascii="Times New Roman" w:hAnsi="Times New Roman" w:cs="Times New Roman"/>
          <w:sz w:val="24"/>
          <w:szCs w:val="24"/>
        </w:rPr>
        <w:t>Mission Investment Offering</w:t>
      </w:r>
    </w:p>
    <w:p w14:paraId="57AE53C8"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sz w:val="24"/>
          <w:szCs w:val="24"/>
        </w:rPr>
        <w:t xml:space="preserve">The Mission Investment Offering is a partnership between you and God. You pick a project and dedicate the income to the Mission Investment Offering. </w:t>
      </w:r>
    </w:p>
    <w:p w14:paraId="55D1075B"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sz w:val="24"/>
          <w:szCs w:val="24"/>
        </w:rPr>
        <w:t>Here’s an example involving chickens! When Kelly Rose Bishop was a teenager, she decided to commit 10 percent of her egg business to investment. She sold eggs to regular customers and to people who just stopped by her house. After two months, she noticed her sales had increased by 50 percent. That’s how the partnership worked. She promised to give 10 percent of her income (that was her part). She believes that God blessed her little business because the 10 percent grew due to a new, larger income. That was God’s part.</w:t>
      </w:r>
    </w:p>
    <w:p w14:paraId="4F1416E2" w14:textId="77777777" w:rsidR="00E454D4" w:rsidRPr="00CE3AFF" w:rsidRDefault="00E454D4" w:rsidP="00E454D4">
      <w:pPr>
        <w:pStyle w:val="intro-paragraphs"/>
        <w:rPr>
          <w:rFonts w:ascii="Times New Roman" w:hAnsi="Times New Roman" w:cs="Times New Roman"/>
          <w:b/>
          <w:bCs/>
          <w:sz w:val="24"/>
          <w:szCs w:val="24"/>
        </w:rPr>
      </w:pPr>
      <w:r w:rsidRPr="00CE3AFF">
        <w:rPr>
          <w:rFonts w:ascii="Times New Roman" w:hAnsi="Times New Roman" w:cs="Times New Roman"/>
          <w:sz w:val="24"/>
          <w:szCs w:val="24"/>
        </w:rPr>
        <w:t xml:space="preserve">There are many ways to enter into partnership with God. For example, you might dedicate the money you save using coupons at the grocery store, or you can dedicate the money you save by skipping dessert when eating out. One person picked up aluminum cans that she found on her morning run and gave the proceeds to investment. Every dollar you raise goes to advance Adventist </w:t>
      </w:r>
      <w:r w:rsidRPr="00CE3AFF">
        <w:rPr>
          <w:rFonts w:ascii="Times New Roman" w:hAnsi="Times New Roman" w:cs="Times New Roman"/>
          <w:sz w:val="24"/>
          <w:szCs w:val="24"/>
        </w:rPr>
        <w:lastRenderedPageBreak/>
        <w:t>missions overseas. Come up with your mission investment idea today.</w:t>
      </w:r>
      <w:bookmarkStart w:id="0" w:name="_Hlk23262120"/>
    </w:p>
    <w:bookmarkEnd w:id="0"/>
    <w:p w14:paraId="50BEBA5C" w14:textId="77777777" w:rsidR="00E454D4" w:rsidRPr="00CE3AFF" w:rsidRDefault="00E454D4" w:rsidP="00E454D4">
      <w:pPr>
        <w:pStyle w:val="Intro-offeringheading"/>
        <w:rPr>
          <w:rFonts w:ascii="Times New Roman" w:hAnsi="Times New Roman" w:cs="Times New Roman"/>
          <w:sz w:val="24"/>
          <w:szCs w:val="24"/>
        </w:rPr>
      </w:pPr>
      <w:r w:rsidRPr="00CE3AFF">
        <w:rPr>
          <w:rFonts w:ascii="Times New Roman" w:hAnsi="Times New Roman" w:cs="Times New Roman"/>
          <w:sz w:val="24"/>
          <w:szCs w:val="24"/>
        </w:rPr>
        <w:t>Sabbath School Mission Offering</w:t>
      </w:r>
    </w:p>
    <w:p w14:paraId="40004898"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sz w:val="24"/>
          <w:szCs w:val="24"/>
        </w:rPr>
        <w:t xml:space="preserve">When the Sabbath School Mission Offering envelope comes around, it is easy to slip in a dollar or two. But when you find out where it goes, you might want to give more! </w:t>
      </w:r>
    </w:p>
    <w:p w14:paraId="65EDBBA5"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sz w:val="24"/>
          <w:szCs w:val="24"/>
        </w:rPr>
        <w:t xml:space="preserve">The mission offering travels to church Divisions outside North America, where the needs are great. Much of it is used in evangelistic activities, but some funds also aid clinics, hospitals, and educational institutions. Adventist World Radio receives support from this offering, and a portion of your gift helps administer the General Conference’s mission program, which trains and sends missionaries into new fields to advance the Adventist message. The offering that you give in your Sabbath School room literally goes a long way as it aids mission work around the globe. </w:t>
      </w:r>
    </w:p>
    <w:p w14:paraId="6C448D45" w14:textId="77777777" w:rsidR="00E454D4" w:rsidRPr="00CE3AFF" w:rsidRDefault="00E454D4" w:rsidP="00E454D4">
      <w:pPr>
        <w:pStyle w:val="Intro-offeringheading"/>
        <w:rPr>
          <w:rFonts w:ascii="Times New Roman" w:hAnsi="Times New Roman" w:cs="Times New Roman"/>
          <w:sz w:val="24"/>
          <w:szCs w:val="24"/>
        </w:rPr>
      </w:pPr>
      <w:r w:rsidRPr="00CE3AFF">
        <w:rPr>
          <w:rFonts w:ascii="Times New Roman" w:hAnsi="Times New Roman" w:cs="Times New Roman"/>
          <w:sz w:val="24"/>
          <w:szCs w:val="24"/>
        </w:rPr>
        <w:t>World Budget Offering</w:t>
      </w:r>
    </w:p>
    <w:p w14:paraId="1CEC723A"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sz w:val="24"/>
          <w:szCs w:val="24"/>
        </w:rPr>
        <w:t xml:space="preserve">The Seventh-day Adventist Church is a worldwide church, and the world budget is our contribution to this global mission. </w:t>
      </w:r>
    </w:p>
    <w:p w14:paraId="35E6CCC0"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sz w:val="24"/>
          <w:szCs w:val="24"/>
        </w:rPr>
        <w:t>From the earliest days of the Adventist Church, men and women have responded to Christ’s Great Commission by looking beyond their own shores. Today, Seventh-day Adventists make up one of the fastest growing Christian churches in the world, with more than 3,000 people being baptized every day! In more than 200 countries and 600+ languages, the message of Jesus’s soon return can be heard.</w:t>
      </w:r>
    </w:p>
    <w:p w14:paraId="7249A5A2"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sz w:val="24"/>
          <w:szCs w:val="24"/>
        </w:rPr>
        <w:t>Historically, it has been the privilege and duty of materially blessed members in developed nations to plant seeds of growth in poorer regions of the world. New evangelistic strategies that address ever-changing global realities are constantly being developed, and our offerings give life to these new programs.</w:t>
      </w:r>
    </w:p>
    <w:p w14:paraId="0E64276C" w14:textId="77777777" w:rsidR="00E454D4" w:rsidRPr="00CE3AFF" w:rsidRDefault="00E454D4" w:rsidP="00E454D4">
      <w:pPr>
        <w:pStyle w:val="intro-paragraphs"/>
        <w:rPr>
          <w:rFonts w:ascii="Times New Roman" w:hAnsi="Times New Roman" w:cs="Times New Roman"/>
          <w:i/>
          <w:sz w:val="24"/>
          <w:szCs w:val="24"/>
        </w:rPr>
      </w:pPr>
      <w:r w:rsidRPr="00CE3AFF">
        <w:rPr>
          <w:rFonts w:ascii="Times New Roman" w:hAnsi="Times New Roman" w:cs="Times New Roman"/>
          <w:sz w:val="24"/>
          <w:szCs w:val="24"/>
        </w:rPr>
        <w:lastRenderedPageBreak/>
        <w:t>My Personal Giving Plan recommends that 1 to 3 percent of our income be set aside for this global outreach. Working together, we can make sure the Adventist message continues to grow worldwide.</w:t>
      </w:r>
    </w:p>
    <w:p w14:paraId="33491F8B" w14:textId="77777777" w:rsidR="00E454D4" w:rsidRPr="00CE3AFF" w:rsidRDefault="00E454D4" w:rsidP="00E454D4">
      <w:pPr>
        <w:pStyle w:val="Intro-offeringheading"/>
        <w:rPr>
          <w:rFonts w:ascii="Times New Roman" w:hAnsi="Times New Roman" w:cs="Times New Roman"/>
          <w:sz w:val="24"/>
          <w:szCs w:val="24"/>
        </w:rPr>
      </w:pPr>
      <w:r w:rsidRPr="00CE3AFF">
        <w:rPr>
          <w:rFonts w:ascii="Times New Roman" w:hAnsi="Times New Roman" w:cs="Times New Roman"/>
          <w:sz w:val="24"/>
          <w:szCs w:val="24"/>
        </w:rPr>
        <w:t xml:space="preserve">Special Projects Offerings </w:t>
      </w:r>
    </w:p>
    <w:p w14:paraId="174BF203"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sz w:val="24"/>
          <w:szCs w:val="24"/>
        </w:rPr>
        <w:t xml:space="preserve">These offerings include ministries such as Women’s Ministries and Christian Record Services. My Personal Giving Plan doesn’t recommend a specific percentage for these since the need and scope will vary from project to project. For example, these offerings support undertaking local church building initiatives or a mission trip. The special projects also include requests for help from denominational entities such as ADRA and Adventist World Radio, as well as other Adventist supporting ministries that you may wish to assist. </w:t>
      </w:r>
    </w:p>
    <w:p w14:paraId="579020C0" w14:textId="77777777" w:rsidR="00E454D4" w:rsidRPr="00CE3AFF" w:rsidRDefault="00E454D4" w:rsidP="00E454D4">
      <w:pPr>
        <w:rPr>
          <w:rFonts w:ascii="Times New Roman" w:hAnsi="Times New Roman" w:cs="Times New Roman"/>
          <w:b/>
          <w:bCs/>
          <w:sz w:val="24"/>
          <w:szCs w:val="24"/>
        </w:rPr>
      </w:pPr>
      <w:r w:rsidRPr="00CE3AFF">
        <w:rPr>
          <w:rFonts w:ascii="Times New Roman" w:hAnsi="Times New Roman" w:cs="Times New Roman"/>
          <w:b/>
          <w:bCs/>
          <w:sz w:val="24"/>
          <w:szCs w:val="24"/>
        </w:rPr>
        <w:br w:type="page"/>
      </w:r>
    </w:p>
    <w:p w14:paraId="4F45406A" w14:textId="77777777" w:rsidR="00E454D4" w:rsidRPr="00CE3AFF" w:rsidRDefault="00E454D4" w:rsidP="00E454D4">
      <w:pPr>
        <w:rPr>
          <w:rFonts w:ascii="Times New Roman" w:hAnsi="Times New Roman" w:cs="Times New Roman"/>
          <w:b/>
          <w:bCs/>
          <w:sz w:val="24"/>
          <w:szCs w:val="24"/>
        </w:rPr>
      </w:pPr>
      <w:r w:rsidRPr="00CE3AFF">
        <w:rPr>
          <w:rFonts w:ascii="Times New Roman" w:hAnsi="Times New Roman" w:cs="Times New Roman"/>
          <w:b/>
          <w:bCs/>
          <w:sz w:val="24"/>
          <w:szCs w:val="24"/>
        </w:rPr>
        <w:lastRenderedPageBreak/>
        <w:t>2027 North American Division Sabbath School Mission Investment Projects</w:t>
      </w:r>
    </w:p>
    <w:p w14:paraId="2EC4F41B" w14:textId="77777777" w:rsidR="00E454D4" w:rsidRPr="00CE3AFF" w:rsidRDefault="00E454D4" w:rsidP="00E454D4">
      <w:pPr>
        <w:rPr>
          <w:rFonts w:ascii="Times New Roman" w:hAnsi="Times New Roman" w:cs="Times New Roman"/>
          <w:b/>
          <w:bCs/>
          <w:sz w:val="24"/>
          <w:szCs w:val="24"/>
        </w:rPr>
      </w:pPr>
    </w:p>
    <w:p w14:paraId="54D5823B" w14:textId="77777777" w:rsidR="00E454D4" w:rsidRPr="00CE3AFF" w:rsidRDefault="00E454D4" w:rsidP="00E454D4">
      <w:pPr>
        <w:rPr>
          <w:rFonts w:ascii="Times New Roman" w:hAnsi="Times New Roman" w:cs="Times New Roman"/>
          <w:b/>
          <w:bCs/>
          <w:sz w:val="24"/>
          <w:szCs w:val="24"/>
        </w:rPr>
      </w:pPr>
      <w:bookmarkStart w:id="1" w:name="_Hlk23320911"/>
      <w:bookmarkStart w:id="2" w:name="_Hlk176362874"/>
      <w:r w:rsidRPr="00CE3AFF">
        <w:rPr>
          <w:rFonts w:ascii="Times New Roman" w:hAnsi="Times New Roman" w:cs="Times New Roman"/>
          <w:b/>
          <w:bCs/>
          <w:sz w:val="24"/>
          <w:szCs w:val="24"/>
        </w:rPr>
        <w:t>ATLANTIC UNION</w:t>
      </w:r>
    </w:p>
    <w:bookmarkEnd w:id="1"/>
    <w:p w14:paraId="1DF1E3C8" w14:textId="77777777" w:rsidR="00E454D4" w:rsidRPr="00CE3AFF" w:rsidRDefault="00E454D4" w:rsidP="00E454D4">
      <w:pPr>
        <w:pStyle w:val="intro-paragraphs"/>
        <w:spacing w:after="0"/>
        <w:rPr>
          <w:rFonts w:ascii="Times New Roman" w:hAnsi="Times New Roman" w:cs="Times New Roman"/>
          <w:sz w:val="24"/>
          <w:szCs w:val="24"/>
        </w:rPr>
      </w:pPr>
    </w:p>
    <w:p w14:paraId="7EC9024D" w14:textId="64743F43" w:rsidR="00922312" w:rsidRPr="00CE3AFF" w:rsidRDefault="00922312" w:rsidP="00E454D4">
      <w:pPr>
        <w:pStyle w:val="intro-paragraphs"/>
        <w:spacing w:after="0"/>
        <w:rPr>
          <w:rFonts w:ascii="Times New Roman" w:hAnsi="Times New Roman" w:cs="Times New Roman"/>
          <w:sz w:val="24"/>
          <w:szCs w:val="24"/>
        </w:rPr>
      </w:pPr>
      <w:r w:rsidRPr="00CE3AFF">
        <w:rPr>
          <w:rFonts w:ascii="Times New Roman" w:hAnsi="Times New Roman" w:cs="Times New Roman"/>
          <w:sz w:val="24"/>
          <w:szCs w:val="24"/>
        </w:rPr>
        <w:t>The first Franco-Haitian Church in the New York Conference is working to build a church building of its own where they can express their faith in their native tongue and culture. The new facility will provide a dedicated hub for youth programs.</w:t>
      </w:r>
    </w:p>
    <w:p w14:paraId="63BC3B08" w14:textId="77777777" w:rsidR="00E454D4" w:rsidRPr="00CE3AFF" w:rsidRDefault="00E454D4" w:rsidP="00E454D4">
      <w:pPr>
        <w:pStyle w:val="intro-paragraphs"/>
        <w:spacing w:after="0"/>
        <w:rPr>
          <w:rFonts w:ascii="Times New Roman" w:hAnsi="Times New Roman" w:cs="Times New Roman"/>
          <w:sz w:val="24"/>
          <w:szCs w:val="24"/>
        </w:rPr>
      </w:pPr>
    </w:p>
    <w:p w14:paraId="473197C5" w14:textId="77777777" w:rsidR="00E454D4" w:rsidRPr="00CE3AFF" w:rsidRDefault="00E454D4" w:rsidP="00E454D4">
      <w:pPr>
        <w:pStyle w:val="intro-paragraphs"/>
        <w:spacing w:after="0" w:line="240" w:lineRule="auto"/>
        <w:rPr>
          <w:rFonts w:ascii="Times New Roman" w:hAnsi="Times New Roman" w:cs="Times New Roman"/>
          <w:sz w:val="24"/>
          <w:szCs w:val="24"/>
        </w:rPr>
      </w:pPr>
      <w:r w:rsidRPr="00CE3AFF">
        <w:rPr>
          <w:rFonts w:ascii="Times New Roman" w:hAnsi="Times New Roman" w:cs="Times New Roman"/>
          <w:b/>
          <w:bCs/>
          <w:sz w:val="24"/>
          <w:szCs w:val="24"/>
        </w:rPr>
        <w:t>CANADIAN UNION</w:t>
      </w:r>
    </w:p>
    <w:p w14:paraId="54982FB1" w14:textId="77777777" w:rsidR="00E454D4" w:rsidRPr="00CE3AFF" w:rsidRDefault="00E454D4" w:rsidP="00E454D4">
      <w:pPr>
        <w:pStyle w:val="intro-paragraphs"/>
        <w:spacing w:after="0" w:line="240" w:lineRule="auto"/>
        <w:rPr>
          <w:rFonts w:ascii="Times New Roman" w:hAnsi="Times New Roman" w:cs="Times New Roman"/>
          <w:b/>
          <w:bCs/>
          <w:sz w:val="24"/>
          <w:szCs w:val="24"/>
        </w:rPr>
      </w:pPr>
    </w:p>
    <w:p w14:paraId="0ED6556A" w14:textId="3073424C" w:rsidR="00922312" w:rsidRPr="00CE3AFF" w:rsidRDefault="00D95A31" w:rsidP="00E454D4">
      <w:pPr>
        <w:pStyle w:val="intro-paragraphs"/>
        <w:spacing w:after="0" w:line="240" w:lineRule="auto"/>
        <w:rPr>
          <w:rFonts w:ascii="Times New Roman" w:hAnsi="Times New Roman" w:cs="Times New Roman"/>
          <w:sz w:val="24"/>
          <w:szCs w:val="24"/>
        </w:rPr>
      </w:pPr>
      <w:r w:rsidRPr="00CE3AFF">
        <w:rPr>
          <w:rFonts w:ascii="Times New Roman" w:hAnsi="Times New Roman" w:cs="Times New Roman"/>
          <w:sz w:val="24"/>
          <w:szCs w:val="24"/>
        </w:rPr>
        <w:t>Meadow Lake, Saskatchewan, needs a church planter to cultivate expressed interest in the area. An informal Adventist group has met in the area for 13 years and ministers to the community as they are able, but a dedicated worker is needed to follow up on interests and plant an official church.</w:t>
      </w:r>
    </w:p>
    <w:p w14:paraId="6D6A6BF2" w14:textId="77777777" w:rsidR="00E454D4" w:rsidRPr="00CE3AFF" w:rsidRDefault="00E454D4" w:rsidP="00E454D4">
      <w:pPr>
        <w:pStyle w:val="intro-paragraphs"/>
        <w:spacing w:after="0" w:line="240" w:lineRule="auto"/>
        <w:rPr>
          <w:rFonts w:ascii="Times New Roman" w:hAnsi="Times New Roman" w:cs="Times New Roman"/>
          <w:b/>
          <w:bCs/>
          <w:sz w:val="24"/>
          <w:szCs w:val="24"/>
        </w:rPr>
      </w:pPr>
    </w:p>
    <w:p w14:paraId="26BC0A2B" w14:textId="77777777" w:rsidR="00E454D4" w:rsidRPr="00CE3AFF" w:rsidRDefault="00E454D4" w:rsidP="00E454D4">
      <w:pPr>
        <w:pStyle w:val="intro-paragraphs"/>
        <w:spacing w:after="0" w:line="240" w:lineRule="auto"/>
        <w:rPr>
          <w:rFonts w:ascii="Times New Roman" w:hAnsi="Times New Roman" w:cs="Times New Roman"/>
          <w:b/>
          <w:bCs/>
          <w:sz w:val="24"/>
          <w:szCs w:val="24"/>
        </w:rPr>
      </w:pPr>
      <w:r w:rsidRPr="00CE3AFF">
        <w:rPr>
          <w:rFonts w:ascii="Times New Roman" w:hAnsi="Times New Roman" w:cs="Times New Roman"/>
          <w:b/>
          <w:bCs/>
          <w:sz w:val="24"/>
          <w:szCs w:val="24"/>
        </w:rPr>
        <w:t>SOUTHWESTERN UNION</w:t>
      </w:r>
      <w:bookmarkEnd w:id="2"/>
    </w:p>
    <w:p w14:paraId="581FB3E8" w14:textId="77777777" w:rsidR="00D95A31" w:rsidRPr="00CE3AFF" w:rsidRDefault="00D95A31" w:rsidP="00E454D4">
      <w:pPr>
        <w:rPr>
          <w:rFonts w:ascii="Times New Roman" w:hAnsi="Times New Roman" w:cs="Times New Roman"/>
          <w:sz w:val="24"/>
          <w:szCs w:val="24"/>
        </w:rPr>
      </w:pPr>
    </w:p>
    <w:p w14:paraId="16DED2CA" w14:textId="084AA14D" w:rsidR="00E454D4" w:rsidRPr="00CE3AFF" w:rsidRDefault="00D95A31" w:rsidP="00D95A31">
      <w:pPr>
        <w:rPr>
          <w:rFonts w:ascii="Times New Roman" w:hAnsi="Times New Roman" w:cs="Times New Roman"/>
          <w:sz w:val="24"/>
          <w:szCs w:val="24"/>
        </w:rPr>
      </w:pPr>
      <w:r w:rsidRPr="00CE3AFF">
        <w:rPr>
          <w:rFonts w:ascii="Times New Roman" w:hAnsi="Times New Roman" w:cs="Times New Roman"/>
          <w:sz w:val="24"/>
          <w:szCs w:val="24"/>
          <w:lang w:val="en-US"/>
        </w:rPr>
        <w:t>Zomi Seventh-day Adventist Church in Tulsa, Oklahoma, is seeking support to establish a new mission and community outreach center serving the growing Zomi immigrant and refugee population from Burma (Myanmar) as well as our surrounding English-speaking community. Tulsa is home to an estimated 10,000–15,000 Zomi people, while the Seventh-day Adventist presence within this population remains very small.</w:t>
      </w:r>
      <w:r w:rsidR="00E454D4" w:rsidRPr="00CE3AFF">
        <w:rPr>
          <w:rFonts w:ascii="Times New Roman" w:hAnsi="Times New Roman" w:cs="Times New Roman"/>
          <w:sz w:val="24"/>
          <w:szCs w:val="24"/>
        </w:rPr>
        <w:br w:type="page"/>
      </w:r>
    </w:p>
    <w:p w14:paraId="7D494793" w14:textId="77777777" w:rsidR="00E454D4" w:rsidRPr="00CE3AFF" w:rsidRDefault="00E454D4" w:rsidP="00E454D4">
      <w:pPr>
        <w:rPr>
          <w:rFonts w:ascii="Times New Roman" w:hAnsi="Times New Roman" w:cs="Times New Roman"/>
          <w:i/>
          <w:iCs/>
          <w:sz w:val="24"/>
          <w:szCs w:val="24"/>
        </w:rPr>
      </w:pPr>
      <w:r w:rsidRPr="00CE3AFF">
        <w:rPr>
          <w:rFonts w:ascii="Times New Roman" w:hAnsi="Times New Roman" w:cs="Times New Roman"/>
          <w:i/>
          <w:iCs/>
          <w:sz w:val="24"/>
          <w:szCs w:val="24"/>
        </w:rPr>
        <w:lastRenderedPageBreak/>
        <w:t>Greetings, Presenter or Facilitator,</w:t>
      </w:r>
    </w:p>
    <w:p w14:paraId="7F4BDB71" w14:textId="77777777" w:rsidR="00E454D4" w:rsidRPr="00CE3AFF" w:rsidRDefault="00E454D4" w:rsidP="00E454D4">
      <w:pPr>
        <w:pStyle w:val="intro-paragraphs"/>
        <w:spacing w:after="0" w:line="240" w:lineRule="auto"/>
        <w:rPr>
          <w:rFonts w:ascii="Times New Roman" w:hAnsi="Times New Roman" w:cs="Times New Roman"/>
          <w:sz w:val="24"/>
          <w:szCs w:val="24"/>
        </w:rPr>
      </w:pPr>
    </w:p>
    <w:p w14:paraId="1C2E86CC"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sz w:val="24"/>
          <w:szCs w:val="24"/>
        </w:rPr>
        <w:t>Thank you for your willingness to share the offering appeals with your local congregation. It is a wonderful and gratifying responsibility. How you present these readings will determine how effective they are. Here are some suggestions to consider before you share:</w:t>
      </w:r>
    </w:p>
    <w:p w14:paraId="3FF6069E"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b/>
          <w:sz w:val="24"/>
          <w:szCs w:val="24"/>
        </w:rPr>
        <w:t>Pray:</w:t>
      </w:r>
      <w:r w:rsidRPr="00CE3AFF">
        <w:rPr>
          <w:rFonts w:ascii="Times New Roman" w:hAnsi="Times New Roman" w:cs="Times New Roman"/>
          <w:sz w:val="24"/>
          <w:szCs w:val="24"/>
        </w:rPr>
        <w:t xml:space="preserve"> Pray for the power of the Holy Spirit. Pray that God will use your words to speak to the hearts in the congregation.</w:t>
      </w:r>
    </w:p>
    <w:p w14:paraId="5C68B250"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b/>
          <w:sz w:val="24"/>
          <w:szCs w:val="24"/>
        </w:rPr>
        <w:t>Practice:</w:t>
      </w:r>
      <w:r w:rsidRPr="00CE3AFF">
        <w:rPr>
          <w:rFonts w:ascii="Times New Roman" w:hAnsi="Times New Roman" w:cs="Times New Roman"/>
          <w:sz w:val="24"/>
          <w:szCs w:val="24"/>
        </w:rPr>
        <w:t xml:space="preserve"> Read over the appeal at least three times to familiarize yourself with it. Read slowly and clearly. Underline or highlight key words to emphasize during the reading. Strive to share these readings with excellence. </w:t>
      </w:r>
    </w:p>
    <w:p w14:paraId="378D9BE0"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b/>
          <w:sz w:val="24"/>
          <w:szCs w:val="24"/>
        </w:rPr>
        <w:t>Prepare:</w:t>
      </w:r>
      <w:r w:rsidRPr="00CE3AFF">
        <w:rPr>
          <w:rFonts w:ascii="Times New Roman" w:hAnsi="Times New Roman" w:cs="Times New Roman"/>
          <w:sz w:val="24"/>
          <w:szCs w:val="24"/>
        </w:rPr>
        <w:t xml:space="preserve"> Sometimes materials for special days are sent to your local church to distribute or present along with the appeal. Determine how they can be used most effectively.</w:t>
      </w:r>
    </w:p>
    <w:p w14:paraId="4EA1C108" w14:textId="77777777" w:rsidR="00E454D4" w:rsidRPr="00CE3AFF" w:rsidRDefault="00E454D4" w:rsidP="00E454D4">
      <w:pPr>
        <w:pStyle w:val="intro-paragraphs"/>
        <w:rPr>
          <w:rFonts w:ascii="Times New Roman" w:hAnsi="Times New Roman" w:cs="Times New Roman"/>
          <w:i/>
          <w:iCs w:val="0"/>
          <w:sz w:val="24"/>
          <w:szCs w:val="24"/>
        </w:rPr>
      </w:pPr>
      <w:r w:rsidRPr="00CE3AFF">
        <w:rPr>
          <w:rFonts w:ascii="Times New Roman" w:hAnsi="Times New Roman" w:cs="Times New Roman"/>
          <w:b/>
          <w:sz w:val="24"/>
          <w:szCs w:val="24"/>
        </w:rPr>
        <w:t>Personalize:</w:t>
      </w:r>
      <w:r w:rsidRPr="00CE3AFF">
        <w:rPr>
          <w:rFonts w:ascii="Times New Roman" w:hAnsi="Times New Roman" w:cs="Times New Roman"/>
          <w:sz w:val="24"/>
          <w:szCs w:val="24"/>
        </w:rPr>
        <w:t xml:space="preserve"> If you have a personal experience that you think will strengthen the appeal, please share it. People connect with others through stories. (</w:t>
      </w:r>
      <w:r w:rsidRPr="00CE3AFF">
        <w:rPr>
          <w:rFonts w:ascii="Times New Roman" w:hAnsi="Times New Roman" w:cs="Times New Roman"/>
          <w:i/>
          <w:iCs w:val="0"/>
          <w:sz w:val="24"/>
          <w:szCs w:val="24"/>
        </w:rPr>
        <w:t>What comes from the heart goes to the heart.)</w:t>
      </w:r>
    </w:p>
    <w:p w14:paraId="2E7735E3"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b/>
          <w:color w:val="000000" w:themeColor="text1"/>
          <w:sz w:val="24"/>
          <w:szCs w:val="24"/>
        </w:rPr>
        <w:t xml:space="preserve">Present with </w:t>
      </w:r>
      <w:r w:rsidRPr="00CE3AFF">
        <w:rPr>
          <w:rFonts w:ascii="Times New Roman" w:hAnsi="Times New Roman" w:cs="Times New Roman"/>
          <w:b/>
          <w:sz w:val="24"/>
          <w:szCs w:val="24"/>
        </w:rPr>
        <w:t>Passion:</w:t>
      </w:r>
      <w:r w:rsidRPr="00CE3AFF">
        <w:rPr>
          <w:rFonts w:ascii="Times New Roman" w:hAnsi="Times New Roman" w:cs="Times New Roman"/>
          <w:sz w:val="24"/>
          <w:szCs w:val="24"/>
        </w:rPr>
        <w:t xml:space="preserve"> A presentation can have all the above elements, but without passion, it may not stir the hearts of the hearers. Ask God to fill your heart with His Spirit so that you can present the appeal with spirit and truth.</w:t>
      </w:r>
    </w:p>
    <w:p w14:paraId="2E5B011C" w14:textId="77777777" w:rsidR="00E454D4" w:rsidRPr="00CE3AFF" w:rsidRDefault="00E454D4" w:rsidP="00E454D4">
      <w:pPr>
        <w:pStyle w:val="intro-paragraphs"/>
        <w:rPr>
          <w:rFonts w:ascii="Times New Roman" w:hAnsi="Times New Roman" w:cs="Times New Roman"/>
          <w:sz w:val="24"/>
          <w:szCs w:val="24"/>
        </w:rPr>
      </w:pPr>
      <w:r w:rsidRPr="00CE3AFF">
        <w:rPr>
          <w:rFonts w:ascii="Times New Roman" w:hAnsi="Times New Roman" w:cs="Times New Roman"/>
          <w:sz w:val="24"/>
          <w:szCs w:val="24"/>
        </w:rPr>
        <w:t>May God richly bless you and speak through you as we take this journey together in 2027.</w:t>
      </w:r>
    </w:p>
    <w:p w14:paraId="62580914" w14:textId="74465920" w:rsidR="00E454D4" w:rsidRDefault="00E454D4">
      <w:pPr>
        <w:rPr>
          <w:rFonts w:ascii="Times New Roman" w:eastAsia="Times New Roman" w:hAnsi="Times New Roman" w:cs="Times New Roman"/>
          <w:sz w:val="24"/>
          <w:szCs w:val="24"/>
        </w:rPr>
      </w:pPr>
    </w:p>
    <w:p w14:paraId="3C7F4A9E" w14:textId="77777777" w:rsidR="00E454D4" w:rsidRDefault="00E454D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001" w14:textId="4E58B75D"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January 2, 2027</w:t>
      </w:r>
    </w:p>
    <w:p w14:paraId="00000002"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003" w14:textId="7730F898" w:rsidR="00292613" w:rsidRPr="001E7FC5" w:rsidRDefault="00DA7461" w:rsidP="007D1042">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3D177638" w14:textId="77777777" w:rsidR="007D1042" w:rsidRPr="001E7FC5" w:rsidRDefault="007D1042" w:rsidP="007D1042">
      <w:pPr>
        <w:spacing w:line="240" w:lineRule="auto"/>
        <w:rPr>
          <w:rFonts w:ascii="Times New Roman" w:eastAsia="Times New Roman" w:hAnsi="Times New Roman" w:cs="Times New Roman"/>
          <w:sz w:val="24"/>
          <w:szCs w:val="24"/>
        </w:rPr>
      </w:pPr>
    </w:p>
    <w:p w14:paraId="251EAEAC" w14:textId="77978695" w:rsidR="00024D14" w:rsidRPr="001E7FC5" w:rsidRDefault="00024D14" w:rsidP="00024D14">
      <w:pPr>
        <w:rPr>
          <w:rFonts w:ascii="Times New Roman" w:hAnsi="Times New Roman" w:cs="Times New Roman"/>
          <w:sz w:val="24"/>
          <w:szCs w:val="24"/>
        </w:rPr>
      </w:pPr>
      <w:r w:rsidRPr="001E7FC5">
        <w:rPr>
          <w:rFonts w:ascii="Times New Roman" w:hAnsi="Times New Roman" w:cs="Times New Roman"/>
          <w:sz w:val="24"/>
          <w:szCs w:val="24"/>
        </w:rPr>
        <w:t xml:space="preserve">Seven years </w:t>
      </w:r>
      <w:r w:rsidR="003D1422" w:rsidRPr="001E7FC5">
        <w:rPr>
          <w:rFonts w:ascii="Times New Roman" w:hAnsi="Times New Roman" w:cs="Times New Roman"/>
          <w:sz w:val="24"/>
          <w:szCs w:val="24"/>
        </w:rPr>
        <w:t>ago,</w:t>
      </w:r>
      <w:r w:rsidRPr="001E7FC5">
        <w:rPr>
          <w:rFonts w:ascii="Times New Roman" w:hAnsi="Times New Roman" w:cs="Times New Roman"/>
          <w:sz w:val="24"/>
          <w:szCs w:val="24"/>
        </w:rPr>
        <w:t xml:space="preserve"> at GYC, </w:t>
      </w:r>
      <w:r w:rsidRPr="001E7FC5">
        <w:rPr>
          <w:rFonts w:ascii="Times New Roman" w:eastAsia="Times New Roman" w:hAnsi="Times New Roman" w:cs="Times New Roman"/>
          <w:sz w:val="24"/>
          <w:szCs w:val="24"/>
        </w:rPr>
        <w:t>the annual Adventist convention for young people</w:t>
      </w:r>
      <w:r w:rsidRPr="001E7FC5">
        <w:rPr>
          <w:rFonts w:ascii="Times New Roman" w:hAnsi="Times New Roman" w:cs="Times New Roman"/>
          <w:sz w:val="24"/>
          <w:szCs w:val="24"/>
        </w:rPr>
        <w:t>, a young woman named Felecia stood in a lunch line when the food ran out. Ready to leave and buy something elsewhere, she was encouraged by a stranger to wait. Though hesitant, she stayed. After some time, another young man</w:t>
      </w:r>
      <w:r w:rsidR="00A56CE2" w:rsidRPr="001E7FC5">
        <w:rPr>
          <w:rFonts w:ascii="Times New Roman" w:hAnsi="Times New Roman" w:cs="Times New Roman"/>
          <w:sz w:val="24"/>
          <w:szCs w:val="24"/>
        </w:rPr>
        <w:t>, Stephen,</w:t>
      </w:r>
      <w:r w:rsidRPr="001E7FC5">
        <w:rPr>
          <w:rFonts w:ascii="Times New Roman" w:hAnsi="Times New Roman" w:cs="Times New Roman"/>
          <w:sz w:val="24"/>
          <w:szCs w:val="24"/>
        </w:rPr>
        <w:t xml:space="preserve"> joined the line. They began talking, shared a meal when the food finally arrived</w:t>
      </w:r>
      <w:r w:rsidR="001E7FC5">
        <w:rPr>
          <w:rFonts w:ascii="Times New Roman" w:hAnsi="Times New Roman" w:cs="Times New Roman"/>
          <w:sz w:val="24"/>
          <w:szCs w:val="24"/>
        </w:rPr>
        <w:t xml:space="preserve">, </w:t>
      </w:r>
      <w:r w:rsidRPr="001E7FC5">
        <w:rPr>
          <w:rFonts w:ascii="Times New Roman" w:hAnsi="Times New Roman" w:cs="Times New Roman"/>
          <w:sz w:val="24"/>
          <w:szCs w:val="24"/>
        </w:rPr>
        <w:t>and ten months later they were married.</w:t>
      </w:r>
    </w:p>
    <w:p w14:paraId="251FB0B6" w14:textId="77777777" w:rsidR="00024D14" w:rsidRPr="001E7FC5" w:rsidRDefault="00024D14" w:rsidP="00024D14">
      <w:pPr>
        <w:rPr>
          <w:rFonts w:ascii="Times New Roman" w:hAnsi="Times New Roman" w:cs="Times New Roman"/>
          <w:sz w:val="24"/>
          <w:szCs w:val="24"/>
        </w:rPr>
      </w:pPr>
      <w:r w:rsidRPr="001E7FC5">
        <w:rPr>
          <w:rFonts w:ascii="Times New Roman" w:hAnsi="Times New Roman" w:cs="Times New Roman"/>
          <w:sz w:val="24"/>
          <w:szCs w:val="24"/>
        </w:rPr>
        <w:t>Looking back, Felecia realized how much she would have missed if she had not chosen to wait.</w:t>
      </w:r>
    </w:p>
    <w:p w14:paraId="1C3681DB" w14:textId="77777777" w:rsidR="00835213" w:rsidRPr="001E7FC5" w:rsidRDefault="00835213" w:rsidP="00024D14">
      <w:pPr>
        <w:rPr>
          <w:rFonts w:ascii="Times New Roman" w:hAnsi="Times New Roman" w:cs="Times New Roman"/>
          <w:sz w:val="24"/>
          <w:szCs w:val="24"/>
        </w:rPr>
      </w:pPr>
    </w:p>
    <w:p w14:paraId="4BCB00BF" w14:textId="77777777" w:rsidR="00024D14" w:rsidRPr="001E7FC5" w:rsidRDefault="00024D14" w:rsidP="00024D14">
      <w:pPr>
        <w:rPr>
          <w:rFonts w:ascii="Times New Roman" w:hAnsi="Times New Roman" w:cs="Times New Roman"/>
          <w:sz w:val="24"/>
          <w:szCs w:val="24"/>
        </w:rPr>
      </w:pPr>
      <w:r w:rsidRPr="001E7FC5">
        <w:rPr>
          <w:rFonts w:ascii="Times New Roman" w:hAnsi="Times New Roman" w:cs="Times New Roman"/>
          <w:sz w:val="24"/>
          <w:szCs w:val="24"/>
        </w:rPr>
        <w:t>As we begin this new year, many of us are waiting—for answers to prayers, for direction, for God to move in our lives. A new year brings new hopes, new plans, and new opportunities to trust Him more deeply.</w:t>
      </w:r>
    </w:p>
    <w:p w14:paraId="611E30C4" w14:textId="77777777" w:rsidR="00835213" w:rsidRPr="001E7FC5" w:rsidRDefault="00835213" w:rsidP="00024D14">
      <w:pPr>
        <w:rPr>
          <w:rFonts w:ascii="Times New Roman" w:hAnsi="Times New Roman" w:cs="Times New Roman"/>
          <w:sz w:val="24"/>
          <w:szCs w:val="24"/>
        </w:rPr>
      </w:pPr>
    </w:p>
    <w:p w14:paraId="0200FD70" w14:textId="0A1CA75D" w:rsidR="00024D14" w:rsidRPr="001E7FC5" w:rsidRDefault="00024D14" w:rsidP="00024D14">
      <w:pPr>
        <w:rPr>
          <w:rFonts w:ascii="Times New Roman" w:hAnsi="Times New Roman" w:cs="Times New Roman"/>
          <w:sz w:val="24"/>
          <w:szCs w:val="24"/>
        </w:rPr>
      </w:pPr>
      <w:r w:rsidRPr="001E7FC5">
        <w:rPr>
          <w:rFonts w:ascii="Times New Roman" w:hAnsi="Times New Roman" w:cs="Times New Roman"/>
          <w:sz w:val="24"/>
          <w:szCs w:val="24"/>
        </w:rPr>
        <w:t>But waiting is not passive—it is an act of faith.</w:t>
      </w:r>
      <w:r w:rsidR="001E7FC5">
        <w:rPr>
          <w:rFonts w:ascii="Times New Roman" w:hAnsi="Times New Roman" w:cs="Times New Roman"/>
          <w:sz w:val="24"/>
          <w:szCs w:val="24"/>
        </w:rPr>
        <w:t xml:space="preserve"> </w:t>
      </w:r>
      <w:r w:rsidRPr="001E7FC5">
        <w:rPr>
          <w:rFonts w:ascii="Times New Roman" w:hAnsi="Times New Roman" w:cs="Times New Roman"/>
          <w:sz w:val="24"/>
          <w:szCs w:val="24"/>
        </w:rPr>
        <w:t xml:space="preserve">The Bible reminds us, “They that wait upon the Lord shall renew their strength” (Isaiah 40:31). And one of the most practical ways we demonstrate that </w:t>
      </w:r>
      <w:r w:rsidR="001E7FC5">
        <w:rPr>
          <w:rFonts w:ascii="Times New Roman" w:hAnsi="Times New Roman" w:cs="Times New Roman"/>
          <w:sz w:val="24"/>
          <w:szCs w:val="24"/>
        </w:rPr>
        <w:t>faith</w:t>
      </w:r>
      <w:r w:rsidRPr="001E7FC5">
        <w:rPr>
          <w:rFonts w:ascii="Times New Roman" w:hAnsi="Times New Roman" w:cs="Times New Roman"/>
          <w:sz w:val="24"/>
          <w:szCs w:val="24"/>
        </w:rPr>
        <w:t xml:space="preserve"> is through our giving.</w:t>
      </w:r>
    </w:p>
    <w:p w14:paraId="4B4FF608" w14:textId="77777777" w:rsidR="00CC1E1C" w:rsidRPr="001E7FC5" w:rsidRDefault="00CC1E1C" w:rsidP="00024D14">
      <w:pPr>
        <w:rPr>
          <w:rFonts w:ascii="Times New Roman" w:hAnsi="Times New Roman" w:cs="Times New Roman"/>
          <w:sz w:val="24"/>
          <w:szCs w:val="24"/>
        </w:rPr>
      </w:pPr>
    </w:p>
    <w:p w14:paraId="7B075A38" w14:textId="77777777" w:rsidR="00024D14" w:rsidRDefault="00024D14" w:rsidP="00024D14">
      <w:pPr>
        <w:rPr>
          <w:rFonts w:ascii="Times New Roman" w:hAnsi="Times New Roman" w:cs="Times New Roman"/>
          <w:sz w:val="24"/>
          <w:szCs w:val="24"/>
        </w:rPr>
      </w:pPr>
      <w:r w:rsidRPr="001E7FC5">
        <w:rPr>
          <w:rFonts w:ascii="Times New Roman" w:hAnsi="Times New Roman" w:cs="Times New Roman"/>
          <w:sz w:val="24"/>
          <w:szCs w:val="24"/>
        </w:rPr>
        <w:t>At the start of a new year, giving becomes a declaration: “God, I am placing You first.” When we return our tithe and give our offerings, we are not just supporting the church—we are committing our entire year into God’s hands. We are trusting Him with our income, our plans, and our future.</w:t>
      </w:r>
    </w:p>
    <w:p w14:paraId="1B1EB6BA" w14:textId="77777777" w:rsidR="001E7FC5" w:rsidRPr="001E7FC5" w:rsidRDefault="001E7FC5" w:rsidP="00024D14">
      <w:pPr>
        <w:rPr>
          <w:rFonts w:ascii="Times New Roman" w:hAnsi="Times New Roman" w:cs="Times New Roman"/>
          <w:sz w:val="24"/>
          <w:szCs w:val="24"/>
        </w:rPr>
      </w:pPr>
    </w:p>
    <w:p w14:paraId="641D20D0" w14:textId="77777777" w:rsidR="00024D14" w:rsidRPr="001E7FC5" w:rsidRDefault="00024D14" w:rsidP="00024D14">
      <w:pPr>
        <w:rPr>
          <w:rFonts w:ascii="Times New Roman" w:hAnsi="Times New Roman" w:cs="Times New Roman"/>
          <w:sz w:val="24"/>
          <w:szCs w:val="24"/>
        </w:rPr>
      </w:pPr>
      <w:r w:rsidRPr="001E7FC5">
        <w:rPr>
          <w:rFonts w:ascii="Times New Roman" w:hAnsi="Times New Roman" w:cs="Times New Roman"/>
          <w:sz w:val="24"/>
          <w:szCs w:val="24"/>
        </w:rPr>
        <w:t xml:space="preserve">Prayer:  </w:t>
      </w:r>
    </w:p>
    <w:p w14:paraId="7FE89FFB" w14:textId="3896C079" w:rsidR="00024D14" w:rsidRPr="001E7FC5" w:rsidRDefault="00024D14" w:rsidP="00024D14">
      <w:pPr>
        <w:rPr>
          <w:rFonts w:ascii="Times New Roman" w:hAnsi="Times New Roman" w:cs="Times New Roman"/>
          <w:sz w:val="24"/>
          <w:szCs w:val="24"/>
        </w:rPr>
      </w:pPr>
      <w:r w:rsidRPr="001E7FC5">
        <w:rPr>
          <w:rFonts w:ascii="Times New Roman" w:hAnsi="Times New Roman" w:cs="Times New Roman"/>
          <w:sz w:val="24"/>
          <w:szCs w:val="24"/>
        </w:rPr>
        <w:t xml:space="preserve">Dear God, we place our future in your hands.  We pray that you will teach us to wait upon you.  In Jesus name.  </w:t>
      </w:r>
    </w:p>
    <w:p w14:paraId="1337606C" w14:textId="77777777" w:rsidR="00BE6A36" w:rsidRPr="001E7FC5" w:rsidRDefault="00BE6A36" w:rsidP="007D1042">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71D92DB" w14:textId="77777777" w:rsidR="007D1042" w:rsidRPr="001E7FC5" w:rsidRDefault="0007337F"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January 9, 2027</w:t>
      </w:r>
    </w:p>
    <w:p w14:paraId="511FE9AF" w14:textId="77777777" w:rsidR="00C40694" w:rsidRPr="001E7FC5" w:rsidRDefault="00C40694" w:rsidP="00C40694">
      <w:pPr>
        <w:rPr>
          <w:rFonts w:ascii="Times New Roman" w:hAnsi="Times New Roman" w:cs="Times New Roman"/>
          <w:b/>
          <w:sz w:val="24"/>
          <w:szCs w:val="24"/>
        </w:rPr>
      </w:pPr>
    </w:p>
    <w:p w14:paraId="28B18317" w14:textId="3F7ABE15" w:rsidR="00C40694" w:rsidRPr="001E7FC5" w:rsidRDefault="00C40694" w:rsidP="00C40694">
      <w:pPr>
        <w:jc w:val="center"/>
        <w:rPr>
          <w:rFonts w:ascii="Times New Roman" w:hAnsi="Times New Roman" w:cs="Times New Roman"/>
          <w:b/>
          <w:sz w:val="24"/>
          <w:szCs w:val="24"/>
        </w:rPr>
      </w:pPr>
      <w:r w:rsidRPr="001E7FC5">
        <w:rPr>
          <w:rFonts w:ascii="Times New Roman" w:hAnsi="Times New Roman" w:cs="Times New Roman"/>
          <w:b/>
          <w:sz w:val="24"/>
          <w:szCs w:val="24"/>
        </w:rPr>
        <w:t>Religious Liberty</w:t>
      </w:r>
    </w:p>
    <w:p w14:paraId="7AC0C844" w14:textId="77777777" w:rsidR="00C40694" w:rsidRPr="001E7FC5" w:rsidRDefault="00C40694" w:rsidP="00C40694">
      <w:pPr>
        <w:rPr>
          <w:rFonts w:ascii="Times New Roman" w:hAnsi="Times New Roman" w:cs="Times New Roman"/>
          <w:b/>
          <w:sz w:val="24"/>
          <w:szCs w:val="24"/>
        </w:rPr>
      </w:pPr>
    </w:p>
    <w:p w14:paraId="3CFED8C8" w14:textId="556AC9C0" w:rsidR="00C40694" w:rsidRPr="001E7FC5" w:rsidRDefault="00C40694" w:rsidP="00C40694">
      <w:pPr>
        <w:rPr>
          <w:rFonts w:ascii="Times New Roman" w:hAnsi="Times New Roman" w:cs="Times New Roman"/>
          <w:sz w:val="24"/>
          <w:szCs w:val="24"/>
        </w:rPr>
      </w:pPr>
      <w:r w:rsidRPr="001E7FC5">
        <w:rPr>
          <w:rFonts w:ascii="Times New Roman" w:hAnsi="Times New Roman" w:cs="Times New Roman"/>
          <w:sz w:val="24"/>
          <w:szCs w:val="24"/>
        </w:rPr>
        <w:t xml:space="preserve">Did you know that government restrictions on religious liberty are rising </w:t>
      </w:r>
      <w:r w:rsidR="001A6F58" w:rsidRPr="001E7FC5">
        <w:rPr>
          <w:rFonts w:ascii="Times New Roman" w:hAnsi="Times New Roman" w:cs="Times New Roman"/>
          <w:sz w:val="24"/>
          <w:szCs w:val="24"/>
        </w:rPr>
        <w:t>worldwide</w:t>
      </w:r>
      <w:r w:rsidRPr="001E7FC5">
        <w:rPr>
          <w:rFonts w:ascii="Times New Roman" w:hAnsi="Times New Roman" w:cs="Times New Roman"/>
          <w:sz w:val="24"/>
          <w:szCs w:val="24"/>
        </w:rPr>
        <w:t xml:space="preserve">? Today, more than 30 percent of the world’s population lives in countries—from China to Russia to Islamic-majority nations such as Pakistan and Iran—where there are strict limits on religious speech and assembly. </w:t>
      </w:r>
    </w:p>
    <w:p w14:paraId="53B7E156" w14:textId="77777777" w:rsidR="0022422E" w:rsidRPr="001E7FC5" w:rsidRDefault="0022422E" w:rsidP="00C40694">
      <w:pPr>
        <w:rPr>
          <w:rFonts w:ascii="Times New Roman" w:hAnsi="Times New Roman" w:cs="Times New Roman"/>
          <w:sz w:val="24"/>
          <w:szCs w:val="24"/>
        </w:rPr>
      </w:pPr>
    </w:p>
    <w:p w14:paraId="17CF38D1" w14:textId="77777777" w:rsidR="00C40694" w:rsidRPr="001E7FC5" w:rsidRDefault="00C40694" w:rsidP="00C40694">
      <w:pPr>
        <w:rPr>
          <w:rFonts w:ascii="Times New Roman" w:hAnsi="Times New Roman" w:cs="Times New Roman"/>
          <w:sz w:val="24"/>
          <w:szCs w:val="24"/>
        </w:rPr>
      </w:pPr>
      <w:r w:rsidRPr="001E7FC5">
        <w:rPr>
          <w:rFonts w:ascii="Times New Roman" w:hAnsi="Times New Roman" w:cs="Times New Roman"/>
          <w:sz w:val="24"/>
          <w:szCs w:val="24"/>
        </w:rPr>
        <w:t xml:space="preserve">Here in North America, we can gather freely each Sabbath to worship. We can share our faith with others without restrictions and without fear of reprisals. But these are privileges we should never take for granted. </w:t>
      </w:r>
    </w:p>
    <w:p w14:paraId="1FBAF766" w14:textId="77777777" w:rsidR="0022422E" w:rsidRPr="001E7FC5" w:rsidRDefault="0022422E" w:rsidP="00C40694">
      <w:pPr>
        <w:rPr>
          <w:rFonts w:ascii="Times New Roman" w:hAnsi="Times New Roman" w:cs="Times New Roman"/>
          <w:sz w:val="24"/>
          <w:szCs w:val="24"/>
        </w:rPr>
      </w:pPr>
    </w:p>
    <w:p w14:paraId="03C35A55" w14:textId="77777777" w:rsidR="00C40694" w:rsidRPr="001E7FC5" w:rsidRDefault="00C40694" w:rsidP="00C40694">
      <w:pPr>
        <w:rPr>
          <w:rFonts w:ascii="Times New Roman" w:hAnsi="Times New Roman" w:cs="Times New Roman"/>
          <w:sz w:val="24"/>
          <w:szCs w:val="24"/>
        </w:rPr>
      </w:pPr>
      <w:r w:rsidRPr="001E7FC5">
        <w:rPr>
          <w:rFonts w:ascii="Times New Roman" w:hAnsi="Times New Roman" w:cs="Times New Roman"/>
          <w:sz w:val="24"/>
          <w:szCs w:val="24"/>
        </w:rPr>
        <w:t xml:space="preserve">As Adventists, we’ve become known around the world as people who stand for the God-given principle of religious freedom for everyone, regardless of who they are or what they believe. </w:t>
      </w:r>
      <w:r w:rsidRPr="001E7FC5">
        <w:rPr>
          <w:rFonts w:ascii="Times New Roman" w:hAnsi="Times New Roman" w:cs="Times New Roman"/>
          <w:i/>
          <w:iCs/>
          <w:sz w:val="24"/>
          <w:szCs w:val="24"/>
        </w:rPr>
        <w:t>Liberty</w:t>
      </w:r>
      <w:r w:rsidRPr="001E7FC5">
        <w:rPr>
          <w:rFonts w:ascii="Times New Roman" w:hAnsi="Times New Roman" w:cs="Times New Roman"/>
          <w:sz w:val="24"/>
          <w:szCs w:val="24"/>
        </w:rPr>
        <w:t xml:space="preserve"> magazine, which celebrated its 120</w:t>
      </w:r>
      <w:r w:rsidRPr="001E7FC5">
        <w:rPr>
          <w:rFonts w:ascii="Times New Roman" w:hAnsi="Times New Roman" w:cs="Times New Roman"/>
          <w:sz w:val="24"/>
          <w:szCs w:val="24"/>
          <w:vertAlign w:val="superscript"/>
        </w:rPr>
        <w:t>th</w:t>
      </w:r>
      <w:r w:rsidRPr="001E7FC5">
        <w:rPr>
          <w:rFonts w:ascii="Times New Roman" w:hAnsi="Times New Roman" w:cs="Times New Roman"/>
          <w:sz w:val="24"/>
          <w:szCs w:val="24"/>
        </w:rPr>
        <w:t> anniversary last year, is the oldest religious liberty journal in the world today and it is still reaching thought leaders and lawmakers across the North American Division. And today, in courtrooms and legislatures, the Adventist Church continues to use its voice to support individual conscience and religious liberty.</w:t>
      </w:r>
    </w:p>
    <w:p w14:paraId="5ADCDFE8" w14:textId="77777777" w:rsidR="0022422E" w:rsidRPr="001E7FC5" w:rsidRDefault="0022422E" w:rsidP="00C40694">
      <w:pPr>
        <w:rPr>
          <w:rFonts w:ascii="Times New Roman" w:hAnsi="Times New Roman" w:cs="Times New Roman"/>
          <w:sz w:val="24"/>
          <w:szCs w:val="24"/>
        </w:rPr>
      </w:pPr>
    </w:p>
    <w:p w14:paraId="786D2F64" w14:textId="7A8281E9" w:rsidR="00C40694" w:rsidRPr="001E7FC5" w:rsidRDefault="00C40694" w:rsidP="00C40694">
      <w:pPr>
        <w:rPr>
          <w:rFonts w:ascii="Times New Roman" w:hAnsi="Times New Roman" w:cs="Times New Roman"/>
          <w:sz w:val="24"/>
          <w:szCs w:val="24"/>
        </w:rPr>
      </w:pPr>
      <w:r w:rsidRPr="001E7FC5">
        <w:rPr>
          <w:rFonts w:ascii="Times New Roman" w:hAnsi="Times New Roman" w:cs="Times New Roman"/>
          <w:sz w:val="24"/>
          <w:szCs w:val="24"/>
        </w:rPr>
        <w:t xml:space="preserve">Your prayers and support for this ministry are needed now, more than ever. Even here, in the land of liberty, there are increasing pressures on religious freedom, and we know that this pressure will only keep growing.  </w:t>
      </w:r>
      <w:r w:rsidR="00AD4CB4" w:rsidRPr="001E7FC5">
        <w:rPr>
          <w:rFonts w:ascii="Times New Roman" w:hAnsi="Times New Roman" w:cs="Times New Roman"/>
          <w:sz w:val="24"/>
          <w:szCs w:val="24"/>
        </w:rPr>
        <w:t>G</w:t>
      </w:r>
      <w:r w:rsidRPr="001E7FC5">
        <w:rPr>
          <w:rFonts w:ascii="Times New Roman" w:hAnsi="Times New Roman" w:cs="Times New Roman"/>
          <w:sz w:val="24"/>
          <w:szCs w:val="24"/>
        </w:rPr>
        <w:t xml:space="preserve">ive generously today as, together, we faithfully hold high the banner of truth and religious liberty in these last days. </w:t>
      </w:r>
    </w:p>
    <w:p w14:paraId="4A022D07" w14:textId="2CBDC439" w:rsidR="0007337F" w:rsidRPr="001E7FC5" w:rsidRDefault="0007337F"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br w:type="page"/>
      </w:r>
    </w:p>
    <w:p w14:paraId="00000016" w14:textId="44FA1B9D"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January 16, 2027</w:t>
      </w:r>
    </w:p>
    <w:p w14:paraId="00000017"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018" w14:textId="654140E7" w:rsidR="00292613" w:rsidRPr="001E7FC5" w:rsidRDefault="00DA7461" w:rsidP="007D1042">
      <w:pPr>
        <w:spacing w:line="240" w:lineRule="auto"/>
        <w:jc w:val="center"/>
        <w:rPr>
          <w:rFonts w:ascii="Times New Roman" w:eastAsia="Times New Roman" w:hAnsi="Times New Roman" w:cs="Times New Roman"/>
          <w:sz w:val="24"/>
          <w:szCs w:val="24"/>
        </w:rPr>
      </w:pPr>
      <w:r w:rsidRPr="001E7FC5">
        <w:rPr>
          <w:rFonts w:ascii="Times New Roman" w:eastAsia="Times New Roman" w:hAnsi="Times New Roman" w:cs="Times New Roman"/>
          <w:b/>
          <w:bCs/>
          <w:sz w:val="24"/>
          <w:szCs w:val="24"/>
        </w:rPr>
        <w:t>Local Church Budget</w:t>
      </w:r>
    </w:p>
    <w:p w14:paraId="1840ED3E" w14:textId="77777777" w:rsidR="0078340E" w:rsidRPr="001E7FC5" w:rsidRDefault="0078340E" w:rsidP="007D1042">
      <w:pPr>
        <w:spacing w:line="240" w:lineRule="auto"/>
        <w:rPr>
          <w:rFonts w:ascii="Times New Roman" w:eastAsia="Times New Roman" w:hAnsi="Times New Roman" w:cs="Times New Roman"/>
          <w:sz w:val="24"/>
          <w:szCs w:val="24"/>
        </w:rPr>
      </w:pPr>
    </w:p>
    <w:p w14:paraId="41FB14E0" w14:textId="13315A7D" w:rsidR="00452FB8" w:rsidRPr="001E7FC5" w:rsidRDefault="00DA0012"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Matthew 6</w:t>
      </w:r>
      <w:r w:rsidR="00452FB8" w:rsidRPr="001E7FC5">
        <w:rPr>
          <w:rFonts w:ascii="Times New Roman" w:eastAsia="Times New Roman" w:hAnsi="Times New Roman" w:cs="Times New Roman"/>
          <w:sz w:val="24"/>
          <w:szCs w:val="24"/>
        </w:rPr>
        <w:t>:31-32</w:t>
      </w:r>
      <w:r w:rsidR="001E7FC5">
        <w:rPr>
          <w:rFonts w:ascii="Times New Roman" w:eastAsia="Times New Roman" w:hAnsi="Times New Roman" w:cs="Times New Roman"/>
          <w:sz w:val="24"/>
          <w:szCs w:val="24"/>
        </w:rPr>
        <w:t xml:space="preserve"> says, “</w:t>
      </w:r>
      <w:r w:rsidR="00452FB8" w:rsidRPr="001E7FC5">
        <w:rPr>
          <w:rFonts w:ascii="Times New Roman" w:eastAsia="Times New Roman" w:hAnsi="Times New Roman" w:cs="Times New Roman"/>
          <w:sz w:val="24"/>
          <w:szCs w:val="24"/>
        </w:rPr>
        <w:t>So do not worry, saying, ‘What shall we eat?’ or ‘What shall we drink?’ or ‘What shall we wear?’</w:t>
      </w:r>
      <w:r w:rsidR="001E7FC5">
        <w:rPr>
          <w:rFonts w:ascii="Times New Roman" w:eastAsia="Times New Roman" w:hAnsi="Times New Roman" w:cs="Times New Roman"/>
          <w:sz w:val="24"/>
          <w:szCs w:val="24"/>
        </w:rPr>
        <w:t>”</w:t>
      </w:r>
    </w:p>
    <w:p w14:paraId="3B62EE69" w14:textId="77777777" w:rsidR="007D6FBF" w:rsidRPr="001E7FC5" w:rsidRDefault="007D6FBF" w:rsidP="007D1042">
      <w:pPr>
        <w:spacing w:line="240" w:lineRule="auto"/>
        <w:rPr>
          <w:rFonts w:ascii="Times New Roman" w:eastAsia="Times New Roman" w:hAnsi="Times New Roman" w:cs="Times New Roman"/>
          <w:sz w:val="24"/>
          <w:szCs w:val="24"/>
        </w:rPr>
      </w:pPr>
    </w:p>
    <w:p w14:paraId="5C40C560" w14:textId="4E337666" w:rsidR="00A86C81" w:rsidRPr="001E7FC5" w:rsidRDefault="00637114" w:rsidP="00A86C81">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We all struggle with things in our lives that we worry about. </w:t>
      </w:r>
      <w:r w:rsidR="00DB7268" w:rsidRPr="001E7FC5">
        <w:rPr>
          <w:rFonts w:ascii="Times New Roman" w:eastAsia="Times New Roman" w:hAnsi="Times New Roman" w:cs="Times New Roman"/>
          <w:sz w:val="24"/>
          <w:szCs w:val="24"/>
        </w:rPr>
        <w:t xml:space="preserve"> </w:t>
      </w:r>
      <w:r w:rsidR="00A86C81" w:rsidRPr="001E7FC5">
        <w:rPr>
          <w:rFonts w:ascii="Times New Roman" w:eastAsia="Times New Roman" w:hAnsi="Times New Roman" w:cs="Times New Roman"/>
          <w:sz w:val="24"/>
          <w:szCs w:val="24"/>
        </w:rPr>
        <w:t>Whether you’ve been in church for 20 years or 20 days, sooner or later you’re reminded of the biblical admonition not to worry about your daily necessities.</w:t>
      </w:r>
    </w:p>
    <w:p w14:paraId="363E9A61" w14:textId="77777777" w:rsidR="0078340E" w:rsidRPr="001E7FC5" w:rsidRDefault="0078340E" w:rsidP="007D1042">
      <w:pPr>
        <w:spacing w:line="240" w:lineRule="auto"/>
        <w:rPr>
          <w:rFonts w:ascii="Times New Roman" w:eastAsia="Times New Roman" w:hAnsi="Times New Roman" w:cs="Times New Roman"/>
          <w:sz w:val="24"/>
          <w:szCs w:val="24"/>
        </w:rPr>
      </w:pPr>
    </w:p>
    <w:p w14:paraId="0000001B" w14:textId="65BA46E5"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In the Sermon on the Mount, Jesus gave several reasons why we shouldn’t worry. First, our Heavenly Father already knows what we need. When we truly believe that He knows our situation and we keep in mind that He cares and He is able, we realize that worry is pointless. Second, striving after life’s basic necessities from a place of constant worry and anxiety is what pagans do. Unlike those who do not know the love of a Heavenly Father, believers know they have a loving God they can trust.</w:t>
      </w:r>
    </w:p>
    <w:p w14:paraId="39E10E30" w14:textId="77777777" w:rsidR="0078340E" w:rsidRPr="001E7FC5" w:rsidRDefault="0078340E" w:rsidP="007D1042">
      <w:pPr>
        <w:spacing w:line="240" w:lineRule="auto"/>
        <w:rPr>
          <w:rFonts w:ascii="Times New Roman" w:eastAsia="Times New Roman" w:hAnsi="Times New Roman" w:cs="Times New Roman"/>
          <w:sz w:val="24"/>
          <w:szCs w:val="24"/>
        </w:rPr>
      </w:pPr>
    </w:p>
    <w:p w14:paraId="0000001C" w14:textId="1AB55741"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To worry is like worshipping at an altar set up in honor of your trouble. It is a temptation from the enemy to make you believe that, even though God knows your needs, maybe He won’t provide.</w:t>
      </w:r>
    </w:p>
    <w:p w14:paraId="0000001D" w14:textId="77777777"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The act of worship through giving is one way that God puts to death worry in the believer’s life, as it teaches us to trust in Him. Giving reminds us that God is sovereign and owns everything. We no longer have to live as though our Lord is still in the tomb and not on the throne.</w:t>
      </w:r>
    </w:p>
    <w:p w14:paraId="75509ADE" w14:textId="77777777" w:rsidR="0078340E" w:rsidRPr="001E7FC5" w:rsidRDefault="0078340E" w:rsidP="007D1042">
      <w:pPr>
        <w:spacing w:line="240" w:lineRule="auto"/>
        <w:rPr>
          <w:rFonts w:ascii="Times New Roman" w:eastAsia="Times New Roman" w:hAnsi="Times New Roman" w:cs="Times New Roman"/>
          <w:sz w:val="24"/>
          <w:szCs w:val="24"/>
        </w:rPr>
      </w:pPr>
    </w:p>
    <w:p w14:paraId="0000001E" w14:textId="09EA1C69"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As you choose to give your tithes and offering today, know that God is able to help you overcome worry and anxiety.</w:t>
      </w:r>
    </w:p>
    <w:p w14:paraId="00000025" w14:textId="77777777" w:rsidR="00292613" w:rsidRPr="001E7FC5" w:rsidRDefault="00292613" w:rsidP="007D1042">
      <w:pPr>
        <w:spacing w:line="240" w:lineRule="auto"/>
        <w:rPr>
          <w:rFonts w:ascii="Times New Roman" w:eastAsia="Times New Roman" w:hAnsi="Times New Roman" w:cs="Times New Roman"/>
          <w:sz w:val="24"/>
          <w:szCs w:val="24"/>
        </w:rPr>
      </w:pPr>
    </w:p>
    <w:p w14:paraId="5A41271C" w14:textId="77777777" w:rsidR="00BE6A36" w:rsidRPr="001E7FC5" w:rsidRDefault="00BE6A36" w:rsidP="007D1042">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026" w14:textId="4E7ADB70"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January 23, 2027</w:t>
      </w:r>
    </w:p>
    <w:p w14:paraId="00000027"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028" w14:textId="1363C399" w:rsidR="00292613" w:rsidRPr="001E7FC5" w:rsidRDefault="00DA7461" w:rsidP="007D1042">
      <w:pPr>
        <w:spacing w:line="240" w:lineRule="auto"/>
        <w:jc w:val="center"/>
        <w:rPr>
          <w:rFonts w:ascii="Times New Roman" w:eastAsia="Times New Roman" w:hAnsi="Times New Roman" w:cs="Times New Roman"/>
          <w:sz w:val="24"/>
          <w:szCs w:val="24"/>
        </w:rPr>
      </w:pPr>
      <w:r w:rsidRPr="001E7FC5">
        <w:rPr>
          <w:rFonts w:ascii="Times New Roman" w:eastAsia="Times New Roman" w:hAnsi="Times New Roman" w:cs="Times New Roman"/>
          <w:b/>
          <w:bCs/>
          <w:sz w:val="24"/>
          <w:szCs w:val="24"/>
        </w:rPr>
        <w:t>Conference Advance</w:t>
      </w:r>
    </w:p>
    <w:p w14:paraId="5CE3FCCE" w14:textId="77777777" w:rsidR="0078340E" w:rsidRPr="001E7FC5" w:rsidRDefault="0078340E" w:rsidP="007D1042">
      <w:pPr>
        <w:spacing w:line="240" w:lineRule="auto"/>
        <w:rPr>
          <w:rFonts w:ascii="Times New Roman" w:eastAsia="Times New Roman" w:hAnsi="Times New Roman" w:cs="Times New Roman"/>
          <w:sz w:val="24"/>
          <w:szCs w:val="24"/>
        </w:rPr>
      </w:pPr>
    </w:p>
    <w:p w14:paraId="00000029" w14:textId="305235BA"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After the miraculous feeding of the 5,000, Jesus instructed his disciples, “Gather up the fragments that remain, so that nothing is lost” (John 6:12, NKJV).</w:t>
      </w:r>
    </w:p>
    <w:p w14:paraId="3ED7EAD1" w14:textId="77777777" w:rsidR="0078340E" w:rsidRPr="001E7FC5" w:rsidRDefault="0078340E" w:rsidP="007D1042">
      <w:pPr>
        <w:spacing w:line="240" w:lineRule="auto"/>
        <w:rPr>
          <w:rFonts w:ascii="Times New Roman" w:eastAsia="Times New Roman" w:hAnsi="Times New Roman" w:cs="Times New Roman"/>
          <w:sz w:val="24"/>
          <w:szCs w:val="24"/>
        </w:rPr>
      </w:pPr>
    </w:p>
    <w:p w14:paraId="0000002A" w14:textId="31665BAE"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When you reflect on this past week, how many fragments of your life have been lost? There are fragments of time, like standing in line at the store, stopping at a red light, waiting for water to boil on the stove, or the last three minutes before your shift is done. There are fragments of energy, such as the last bit of strength you have at the end of a long day of work, when you just want to collapse on the couch and watch Netflix.</w:t>
      </w:r>
    </w:p>
    <w:p w14:paraId="20B3B151" w14:textId="77777777" w:rsidR="0078340E" w:rsidRPr="001E7FC5" w:rsidRDefault="0078340E" w:rsidP="007D1042">
      <w:pPr>
        <w:spacing w:line="240" w:lineRule="auto"/>
        <w:rPr>
          <w:rFonts w:ascii="Times New Roman" w:eastAsia="Times New Roman" w:hAnsi="Times New Roman" w:cs="Times New Roman"/>
          <w:sz w:val="24"/>
          <w:szCs w:val="24"/>
        </w:rPr>
      </w:pPr>
    </w:p>
    <w:p w14:paraId="0000002B" w14:textId="3176414B"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Jesus wants all of your life, including the fragments we so easily throw away because we think they are insignificant. The wisdom of a steward is seen not in how they spend most of the Master’s resources, but in what they do with the pennies. Which parts of your life do you regard as insignificant in the grand scheme of your day? It may seem as though waiting two minutes for bread to toast is insignificant, so we scroll on our phones while we wait. But consider how your life could drastically change if you began to see that even those two minutes could be dedicated to the Lord? Spending $5 on your favorite snack every week may seem like nothing, but add it all up, and that $20 could sponsor a child for a month. An hour watching your favorite show every evening could be turned into an hour of prayer for revival in your home. And 10 minutes on social media could be given to your spouse to deepen your marriage.</w:t>
      </w:r>
    </w:p>
    <w:p w14:paraId="091DE232" w14:textId="77777777" w:rsidR="0078340E" w:rsidRPr="001E7FC5" w:rsidRDefault="0078340E" w:rsidP="007D1042">
      <w:pPr>
        <w:spacing w:line="240" w:lineRule="auto"/>
        <w:rPr>
          <w:rFonts w:ascii="Times New Roman" w:eastAsia="Times New Roman" w:hAnsi="Times New Roman" w:cs="Times New Roman"/>
          <w:sz w:val="24"/>
          <w:szCs w:val="24"/>
        </w:rPr>
      </w:pPr>
    </w:p>
    <w:p w14:paraId="0000002C" w14:textId="28A62673"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As you give today, prayerfully consider giving the fragments of your time, energy, and resources to the Lord by supporting the initiatives in your conference.</w:t>
      </w:r>
    </w:p>
    <w:p w14:paraId="5DEEE93A" w14:textId="77777777" w:rsidR="0078340E" w:rsidRPr="001E7FC5" w:rsidRDefault="0078340E">
      <w:pP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039" w14:textId="7C582E23"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January 30, 2027</w:t>
      </w:r>
    </w:p>
    <w:p w14:paraId="0000003A"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03B" w14:textId="2E2ACACC" w:rsidR="00292613" w:rsidRPr="001E7FC5" w:rsidRDefault="00DA7461" w:rsidP="007A1A46">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03C"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4D621D8B" w14:textId="091F1D4E" w:rsidR="003734FB" w:rsidRPr="001E7FC5" w:rsidRDefault="003734FB" w:rsidP="0021186B">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Philippians 4:12</w:t>
      </w:r>
      <w:r w:rsidR="009F273A">
        <w:rPr>
          <w:rFonts w:ascii="Times New Roman" w:eastAsia="Times New Roman" w:hAnsi="Times New Roman" w:cs="Times New Roman"/>
          <w:sz w:val="24"/>
          <w:szCs w:val="24"/>
          <w:lang w:val="en-US"/>
        </w:rPr>
        <w:t xml:space="preserve"> says, “</w:t>
      </w:r>
      <w:r w:rsidRPr="001E7FC5">
        <w:rPr>
          <w:rFonts w:ascii="Times New Roman" w:eastAsia="Times New Roman" w:hAnsi="Times New Roman" w:cs="Times New Roman"/>
          <w:sz w:val="24"/>
          <w:szCs w:val="24"/>
          <w:lang w:val="en-US"/>
        </w:rPr>
        <w:t>I know what it is to be in need, and I know what it is to have plenty. I have learned the secret of being content in any and every situation, whether well fed or hungry, whether living in plenty or in want.</w:t>
      </w:r>
      <w:r w:rsidR="009F273A">
        <w:rPr>
          <w:rFonts w:ascii="Times New Roman" w:eastAsia="Times New Roman" w:hAnsi="Times New Roman" w:cs="Times New Roman"/>
          <w:sz w:val="24"/>
          <w:szCs w:val="24"/>
          <w:lang w:val="en-US"/>
        </w:rPr>
        <w:t>”</w:t>
      </w:r>
    </w:p>
    <w:p w14:paraId="6D28D089" w14:textId="77777777" w:rsidR="0000584F" w:rsidRPr="001E7FC5" w:rsidRDefault="0000584F" w:rsidP="0021186B">
      <w:pPr>
        <w:spacing w:line="240" w:lineRule="auto"/>
        <w:rPr>
          <w:rFonts w:ascii="Times New Roman" w:eastAsia="Times New Roman" w:hAnsi="Times New Roman" w:cs="Times New Roman"/>
          <w:sz w:val="24"/>
          <w:szCs w:val="24"/>
          <w:lang w:val="en-US"/>
        </w:rPr>
      </w:pPr>
    </w:p>
    <w:p w14:paraId="0000003D" w14:textId="47F3C065" w:rsidR="00292613" w:rsidRPr="001E7FC5" w:rsidRDefault="00DA7461" w:rsidP="0021186B">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Are you content? Many times, we assume that contentment is simply being satisfied with what we have. But true contentment is even deeper. It is being completely satisfied in Jesus Christ, despite what you have or do not have.</w:t>
      </w:r>
    </w:p>
    <w:p w14:paraId="7793E075" w14:textId="77777777" w:rsidR="007A1A46" w:rsidRPr="001E7FC5" w:rsidRDefault="007A1A46" w:rsidP="0021186B">
      <w:pPr>
        <w:spacing w:line="240" w:lineRule="auto"/>
        <w:rPr>
          <w:rFonts w:ascii="Times New Roman" w:eastAsia="Times New Roman" w:hAnsi="Times New Roman" w:cs="Times New Roman"/>
          <w:sz w:val="24"/>
          <w:szCs w:val="24"/>
        </w:rPr>
      </w:pPr>
    </w:p>
    <w:p w14:paraId="2DE562CE" w14:textId="1835852E" w:rsidR="00B6131D" w:rsidRPr="001E7FC5" w:rsidRDefault="00512621" w:rsidP="0021186B">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When Paul </w:t>
      </w:r>
      <w:r w:rsidR="005966BE" w:rsidRPr="001E7FC5">
        <w:rPr>
          <w:rFonts w:ascii="Times New Roman" w:eastAsia="Times New Roman" w:hAnsi="Times New Roman" w:cs="Times New Roman"/>
          <w:sz w:val="24"/>
          <w:szCs w:val="24"/>
        </w:rPr>
        <w:t xml:space="preserve">says </w:t>
      </w:r>
      <w:r w:rsidR="005B4BC6" w:rsidRPr="001E7FC5">
        <w:rPr>
          <w:rFonts w:ascii="Times New Roman" w:eastAsia="Times New Roman" w:hAnsi="Times New Roman" w:cs="Times New Roman"/>
          <w:sz w:val="24"/>
          <w:szCs w:val="24"/>
        </w:rPr>
        <w:t xml:space="preserve">he is content whether he is well-fed or hungry, it means </w:t>
      </w:r>
      <w:r w:rsidR="008934D6" w:rsidRPr="001E7FC5">
        <w:rPr>
          <w:rFonts w:ascii="Times New Roman" w:eastAsia="Times New Roman" w:hAnsi="Times New Roman" w:cs="Times New Roman"/>
          <w:sz w:val="24"/>
          <w:szCs w:val="24"/>
        </w:rPr>
        <w:t xml:space="preserve">he can delight in both circumstances.  </w:t>
      </w:r>
      <w:r w:rsidR="00B6131D" w:rsidRPr="001E7FC5">
        <w:rPr>
          <w:rFonts w:ascii="Times New Roman" w:eastAsia="Times New Roman" w:hAnsi="Times New Roman" w:cs="Times New Roman"/>
          <w:sz w:val="24"/>
          <w:szCs w:val="24"/>
        </w:rPr>
        <w:t xml:space="preserve">The original word for “learned the secret” conveys the idea of “shutting the eyes and mouth to </w:t>
      </w:r>
      <w:r w:rsidR="00B6131D" w:rsidRPr="001E7FC5">
        <w:rPr>
          <w:rFonts w:ascii="Times New Roman" w:eastAsia="Times New Roman" w:hAnsi="Times New Roman" w:cs="Times New Roman"/>
          <w:i/>
          <w:iCs/>
          <w:sz w:val="24"/>
          <w:szCs w:val="24"/>
        </w:rPr>
        <w:t xml:space="preserve">experience </w:t>
      </w:r>
      <w:r w:rsidR="00B6131D" w:rsidRPr="009F273A">
        <w:rPr>
          <w:rFonts w:ascii="Times New Roman" w:eastAsia="Times New Roman" w:hAnsi="Times New Roman" w:cs="Times New Roman"/>
          <w:sz w:val="24"/>
          <w:szCs w:val="24"/>
        </w:rPr>
        <w:t xml:space="preserve">and </w:t>
      </w:r>
      <w:r w:rsidR="00B6131D" w:rsidRPr="001E7FC5">
        <w:rPr>
          <w:rFonts w:ascii="Times New Roman" w:eastAsia="Times New Roman" w:hAnsi="Times New Roman" w:cs="Times New Roman"/>
          <w:sz w:val="24"/>
          <w:szCs w:val="24"/>
        </w:rPr>
        <w:t xml:space="preserve">be </w:t>
      </w:r>
      <w:r w:rsidR="00B6131D" w:rsidRPr="001E7FC5">
        <w:rPr>
          <w:rFonts w:ascii="Times New Roman" w:eastAsia="Times New Roman" w:hAnsi="Times New Roman" w:cs="Times New Roman"/>
          <w:i/>
          <w:iCs/>
          <w:sz w:val="24"/>
          <w:szCs w:val="24"/>
        </w:rPr>
        <w:t>initiated into</w:t>
      </w:r>
      <w:r w:rsidR="00B6131D" w:rsidRPr="001E7FC5">
        <w:rPr>
          <w:rFonts w:ascii="Times New Roman" w:eastAsia="Times New Roman" w:hAnsi="Times New Roman" w:cs="Times New Roman"/>
          <w:sz w:val="24"/>
          <w:szCs w:val="24"/>
        </w:rPr>
        <w:t xml:space="preserve"> the wonderful ‘mystery’ of learning to </w:t>
      </w:r>
      <w:r w:rsidR="00B6131D" w:rsidRPr="001E7FC5">
        <w:rPr>
          <w:rFonts w:ascii="Times New Roman" w:eastAsia="Times New Roman" w:hAnsi="Times New Roman" w:cs="Times New Roman"/>
          <w:i/>
          <w:iCs/>
          <w:sz w:val="24"/>
          <w:szCs w:val="24"/>
        </w:rPr>
        <w:t>be content in Christ</w:t>
      </w:r>
      <w:r w:rsidR="00B6131D" w:rsidRPr="001E7FC5">
        <w:rPr>
          <w:rFonts w:ascii="Times New Roman" w:eastAsia="Times New Roman" w:hAnsi="Times New Roman" w:cs="Times New Roman"/>
          <w:sz w:val="24"/>
          <w:szCs w:val="24"/>
        </w:rPr>
        <w:t xml:space="preserve"> in every scene of life—</w:t>
      </w:r>
      <w:r w:rsidR="00B6131D" w:rsidRPr="001E7FC5">
        <w:rPr>
          <w:rFonts w:ascii="Times New Roman" w:eastAsia="Times New Roman" w:hAnsi="Times New Roman" w:cs="Times New Roman"/>
          <w:i/>
          <w:iCs/>
          <w:sz w:val="24"/>
          <w:szCs w:val="24"/>
        </w:rPr>
        <w:t>no</w:t>
      </w:r>
      <w:r w:rsidR="00B6131D" w:rsidRPr="001E7FC5">
        <w:rPr>
          <w:rFonts w:ascii="Times New Roman" w:eastAsia="Times New Roman" w:hAnsi="Times New Roman" w:cs="Times New Roman"/>
          <w:sz w:val="24"/>
          <w:szCs w:val="24"/>
        </w:rPr>
        <w:t xml:space="preserve"> exceptions.” (</w:t>
      </w:r>
      <w:hyperlink r:id="rId12">
        <w:r w:rsidR="00B6131D" w:rsidRPr="001E7FC5">
          <w:rPr>
            <w:rFonts w:ascii="Times New Roman" w:eastAsia="Times New Roman" w:hAnsi="Times New Roman" w:cs="Times New Roman"/>
            <w:color w:val="1155CC"/>
            <w:sz w:val="24"/>
            <w:szCs w:val="24"/>
            <w:u w:val="single"/>
          </w:rPr>
          <w:t>BibleHub.com</w:t>
        </w:r>
      </w:hyperlink>
      <w:r w:rsidR="00B6131D" w:rsidRPr="001E7FC5">
        <w:rPr>
          <w:rFonts w:ascii="Times New Roman" w:eastAsia="Times New Roman" w:hAnsi="Times New Roman" w:cs="Times New Roman"/>
          <w:sz w:val="24"/>
          <w:szCs w:val="24"/>
        </w:rPr>
        <w:t>)</w:t>
      </w:r>
    </w:p>
    <w:p w14:paraId="540C554C" w14:textId="77777777" w:rsidR="00B6131D" w:rsidRPr="001E7FC5" w:rsidRDefault="00B6131D" w:rsidP="0021186B">
      <w:pPr>
        <w:spacing w:line="240" w:lineRule="auto"/>
        <w:rPr>
          <w:rFonts w:ascii="Times New Roman" w:eastAsia="Times New Roman" w:hAnsi="Times New Roman" w:cs="Times New Roman"/>
          <w:sz w:val="24"/>
          <w:szCs w:val="24"/>
        </w:rPr>
      </w:pPr>
    </w:p>
    <w:p w14:paraId="0000003F" w14:textId="00FA3B1E" w:rsidR="00292613" w:rsidRPr="001E7FC5" w:rsidRDefault="00DA7461" w:rsidP="0021186B">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Contentment is not something to be found, but something to be learned. To</w:t>
      </w:r>
      <w:r w:rsidRPr="001E7FC5">
        <w:rPr>
          <w:rFonts w:ascii="Times New Roman" w:eastAsia="Times New Roman" w:hAnsi="Times New Roman" w:cs="Times New Roman"/>
          <w:i/>
          <w:iCs/>
          <w:sz w:val="24"/>
          <w:szCs w:val="24"/>
        </w:rPr>
        <w:t xml:space="preserve"> find</w:t>
      </w:r>
      <w:r w:rsidRPr="001E7FC5">
        <w:rPr>
          <w:rFonts w:ascii="Times New Roman" w:eastAsia="Times New Roman" w:hAnsi="Times New Roman" w:cs="Times New Roman"/>
          <w:sz w:val="24"/>
          <w:szCs w:val="24"/>
        </w:rPr>
        <w:t xml:space="preserve"> conveys the idea of a one-time discovery, whereas to </w:t>
      </w:r>
      <w:r w:rsidRPr="001E7FC5">
        <w:rPr>
          <w:rFonts w:ascii="Times New Roman" w:eastAsia="Times New Roman" w:hAnsi="Times New Roman" w:cs="Times New Roman"/>
          <w:i/>
          <w:iCs/>
          <w:sz w:val="24"/>
          <w:szCs w:val="24"/>
        </w:rPr>
        <w:t>learn</w:t>
      </w:r>
      <w:r w:rsidRPr="001E7FC5">
        <w:rPr>
          <w:rFonts w:ascii="Times New Roman" w:eastAsia="Times New Roman" w:hAnsi="Times New Roman" w:cs="Times New Roman"/>
          <w:sz w:val="24"/>
          <w:szCs w:val="24"/>
        </w:rPr>
        <w:t xml:space="preserve"> is connected to the idea of process and progress. This kind of contentment is not something anyone can learn by sheer exercise of the mind and willpower. It is a heaven-revealed secret. The secret to being content that Paul discovered was Jesus Christ. Contentment is not just learning to be satisfied when you do not get what you desire. It is learning to be satisfied with what God desires for you.</w:t>
      </w:r>
    </w:p>
    <w:p w14:paraId="664C4C32" w14:textId="77777777" w:rsidR="007A1A46" w:rsidRPr="001E7FC5" w:rsidRDefault="007A1A46" w:rsidP="0021186B">
      <w:pPr>
        <w:spacing w:line="240" w:lineRule="auto"/>
        <w:rPr>
          <w:rFonts w:ascii="Times New Roman" w:eastAsia="Times New Roman" w:hAnsi="Times New Roman" w:cs="Times New Roman"/>
          <w:sz w:val="24"/>
          <w:szCs w:val="24"/>
        </w:rPr>
      </w:pPr>
    </w:p>
    <w:p w14:paraId="00000040" w14:textId="036C2176" w:rsidR="00292613" w:rsidRPr="001E7FC5" w:rsidRDefault="00DA7461" w:rsidP="0021186B">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Giving that honors God flows from a heart that is content in Him. As you give, take the next few moments to prayerfully ask the Lord to teach you the secret of being content.</w:t>
      </w:r>
    </w:p>
    <w:p w14:paraId="00000041" w14:textId="77777777" w:rsidR="00292613" w:rsidRPr="001E7FC5" w:rsidRDefault="00292613" w:rsidP="0021186B">
      <w:pPr>
        <w:spacing w:line="240" w:lineRule="auto"/>
        <w:rPr>
          <w:rFonts w:ascii="Times New Roman" w:eastAsia="Times New Roman" w:hAnsi="Times New Roman" w:cs="Times New Roman"/>
          <w:sz w:val="24"/>
          <w:szCs w:val="24"/>
        </w:rPr>
      </w:pPr>
    </w:p>
    <w:p w14:paraId="6B3C5DF2" w14:textId="77777777" w:rsidR="00BE6A36" w:rsidRPr="001E7FC5" w:rsidRDefault="00BE6A36" w:rsidP="0021186B">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051" w14:textId="695E8C61" w:rsidR="00292613" w:rsidRPr="001E7FC5" w:rsidRDefault="00DA7461" w:rsidP="0021186B">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February 6, 2027</w:t>
      </w:r>
    </w:p>
    <w:p w14:paraId="00000052" w14:textId="77777777" w:rsidR="00292613" w:rsidRPr="001E7FC5" w:rsidRDefault="00292613" w:rsidP="0021186B">
      <w:pPr>
        <w:spacing w:line="240" w:lineRule="auto"/>
        <w:rPr>
          <w:rFonts w:ascii="Times New Roman" w:eastAsia="Times New Roman" w:hAnsi="Times New Roman" w:cs="Times New Roman"/>
          <w:b/>
          <w:bCs/>
          <w:sz w:val="24"/>
          <w:szCs w:val="24"/>
        </w:rPr>
      </w:pPr>
    </w:p>
    <w:p w14:paraId="00000053" w14:textId="4FCA612D" w:rsidR="00292613" w:rsidRPr="001E7FC5" w:rsidRDefault="00DA7461" w:rsidP="0021186B">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054" w14:textId="77777777" w:rsidR="00292613" w:rsidRPr="001E7FC5" w:rsidRDefault="00292613" w:rsidP="0021186B">
      <w:pPr>
        <w:spacing w:line="240" w:lineRule="auto"/>
        <w:rPr>
          <w:rFonts w:ascii="Times New Roman" w:eastAsia="Times New Roman" w:hAnsi="Times New Roman" w:cs="Times New Roman"/>
          <w:b/>
          <w:bCs/>
          <w:sz w:val="24"/>
          <w:szCs w:val="24"/>
        </w:rPr>
      </w:pPr>
    </w:p>
    <w:p w14:paraId="7036DC2B" w14:textId="7438B8DB" w:rsidR="004E3FC0" w:rsidRPr="001E7FC5" w:rsidRDefault="004E3FC0" w:rsidP="0021186B">
      <w:pPr>
        <w:spacing w:line="240" w:lineRule="auto"/>
        <w:rPr>
          <w:rFonts w:ascii="Times New Roman" w:hAnsi="Times New Roman" w:cs="Times New Roman"/>
          <w:sz w:val="24"/>
          <w:szCs w:val="24"/>
        </w:rPr>
      </w:pPr>
      <w:r w:rsidRPr="001E7FC5">
        <w:rPr>
          <w:rFonts w:ascii="Times New Roman" w:hAnsi="Times New Roman" w:cs="Times New Roman"/>
          <w:sz w:val="24"/>
          <w:szCs w:val="24"/>
        </w:rPr>
        <w:t>We love the image of Jesus searching for the lost lamb. It comforts us because we see ourselves as that lamb—helpless, innocent, simply in need of rescue.</w:t>
      </w:r>
      <w:r w:rsidR="00626A98" w:rsidRPr="001E7FC5">
        <w:rPr>
          <w:rFonts w:ascii="Times New Roman" w:hAnsi="Times New Roman" w:cs="Times New Roman"/>
          <w:sz w:val="24"/>
          <w:szCs w:val="24"/>
        </w:rPr>
        <w:t xml:space="preserve"> </w:t>
      </w:r>
      <w:r w:rsidRPr="001E7FC5">
        <w:rPr>
          <w:rFonts w:ascii="Times New Roman" w:hAnsi="Times New Roman" w:cs="Times New Roman"/>
          <w:sz w:val="24"/>
          <w:szCs w:val="24"/>
        </w:rPr>
        <w:t>But the reality is deeper than that.</w:t>
      </w:r>
    </w:p>
    <w:p w14:paraId="39F8E370" w14:textId="77777777" w:rsidR="00626A98" w:rsidRPr="001E7FC5" w:rsidRDefault="00626A98" w:rsidP="0021186B">
      <w:pPr>
        <w:spacing w:line="240" w:lineRule="auto"/>
        <w:rPr>
          <w:rFonts w:ascii="Times New Roman" w:hAnsi="Times New Roman" w:cs="Times New Roman"/>
          <w:sz w:val="24"/>
          <w:szCs w:val="24"/>
        </w:rPr>
      </w:pPr>
    </w:p>
    <w:p w14:paraId="1133F3FD" w14:textId="57A4ACD1" w:rsidR="004E3FC0" w:rsidRPr="001E7FC5" w:rsidRDefault="004E3FC0" w:rsidP="0021186B">
      <w:pPr>
        <w:spacing w:line="240" w:lineRule="auto"/>
        <w:rPr>
          <w:rFonts w:ascii="Times New Roman" w:hAnsi="Times New Roman" w:cs="Times New Roman"/>
          <w:sz w:val="24"/>
          <w:szCs w:val="24"/>
        </w:rPr>
      </w:pPr>
      <w:r w:rsidRPr="001E7FC5">
        <w:rPr>
          <w:rFonts w:ascii="Times New Roman" w:hAnsi="Times New Roman" w:cs="Times New Roman"/>
          <w:sz w:val="24"/>
          <w:szCs w:val="24"/>
        </w:rPr>
        <w:t>The sheep in the story is not always gentle or innocent. It is often stubborn, wandering by choice, resisting the very Shepherd who comes to save it. And yet, the Shepherd still goes. He pursues. He gives of Himself—at great cost—to bring the sheep back.</w:t>
      </w:r>
      <w:r w:rsidR="009F273A">
        <w:rPr>
          <w:rFonts w:ascii="Times New Roman" w:hAnsi="Times New Roman" w:cs="Times New Roman"/>
          <w:sz w:val="24"/>
          <w:szCs w:val="24"/>
        </w:rPr>
        <w:t xml:space="preserve"> </w:t>
      </w:r>
      <w:r w:rsidRPr="001E7FC5">
        <w:rPr>
          <w:rFonts w:ascii="Times New Roman" w:hAnsi="Times New Roman" w:cs="Times New Roman"/>
          <w:sz w:val="24"/>
          <w:szCs w:val="24"/>
        </w:rPr>
        <w:t>That is the kind of love God has shown to us.</w:t>
      </w:r>
    </w:p>
    <w:p w14:paraId="1CDCC742" w14:textId="77777777" w:rsidR="0001749C" w:rsidRPr="001E7FC5" w:rsidRDefault="0001749C" w:rsidP="0021186B">
      <w:pPr>
        <w:spacing w:line="240" w:lineRule="auto"/>
        <w:rPr>
          <w:rFonts w:ascii="Times New Roman" w:hAnsi="Times New Roman" w:cs="Times New Roman"/>
          <w:sz w:val="24"/>
          <w:szCs w:val="24"/>
        </w:rPr>
      </w:pPr>
    </w:p>
    <w:p w14:paraId="1123F2B3" w14:textId="77777777" w:rsidR="004E3FC0" w:rsidRPr="001E7FC5" w:rsidRDefault="004E3FC0" w:rsidP="0021186B">
      <w:pPr>
        <w:spacing w:line="240" w:lineRule="auto"/>
        <w:rPr>
          <w:rFonts w:ascii="Times New Roman" w:hAnsi="Times New Roman" w:cs="Times New Roman"/>
          <w:sz w:val="24"/>
          <w:szCs w:val="24"/>
        </w:rPr>
      </w:pPr>
      <w:r w:rsidRPr="001E7FC5">
        <w:rPr>
          <w:rFonts w:ascii="Times New Roman" w:hAnsi="Times New Roman" w:cs="Times New Roman"/>
          <w:sz w:val="24"/>
          <w:szCs w:val="24"/>
        </w:rPr>
        <w:t>The Lord did not give because we were deserving. He gave because He is love. He gave His most precious Gift—Jesus Christ—so that we could be restored, forgiven, and brought back into His fold.</w:t>
      </w:r>
    </w:p>
    <w:p w14:paraId="6EDDA3DA" w14:textId="77777777" w:rsidR="0001749C" w:rsidRPr="001E7FC5" w:rsidRDefault="0001749C" w:rsidP="0021186B">
      <w:pPr>
        <w:spacing w:line="240" w:lineRule="auto"/>
        <w:rPr>
          <w:rFonts w:ascii="Times New Roman" w:hAnsi="Times New Roman" w:cs="Times New Roman"/>
          <w:sz w:val="24"/>
          <w:szCs w:val="24"/>
        </w:rPr>
      </w:pPr>
    </w:p>
    <w:p w14:paraId="6605F6B8" w14:textId="43C16F21" w:rsidR="004E3FC0" w:rsidRPr="001E7FC5" w:rsidRDefault="004E3FC0" w:rsidP="0021186B">
      <w:pPr>
        <w:spacing w:line="240" w:lineRule="auto"/>
        <w:rPr>
          <w:rFonts w:ascii="Times New Roman" w:hAnsi="Times New Roman" w:cs="Times New Roman"/>
          <w:sz w:val="24"/>
          <w:szCs w:val="24"/>
        </w:rPr>
      </w:pPr>
      <w:r w:rsidRPr="001E7FC5">
        <w:rPr>
          <w:rFonts w:ascii="Times New Roman" w:hAnsi="Times New Roman" w:cs="Times New Roman"/>
          <w:sz w:val="24"/>
          <w:szCs w:val="24"/>
        </w:rPr>
        <w:t>And that love becomes the model for our giving.</w:t>
      </w:r>
      <w:r w:rsidR="009F273A">
        <w:rPr>
          <w:rFonts w:ascii="Times New Roman" w:hAnsi="Times New Roman" w:cs="Times New Roman"/>
          <w:sz w:val="24"/>
          <w:szCs w:val="24"/>
        </w:rPr>
        <w:t xml:space="preserve"> </w:t>
      </w:r>
      <w:r w:rsidRPr="001E7FC5">
        <w:rPr>
          <w:rFonts w:ascii="Times New Roman" w:hAnsi="Times New Roman" w:cs="Times New Roman"/>
          <w:sz w:val="24"/>
          <w:szCs w:val="24"/>
        </w:rPr>
        <w:t>Too often, we give when it is convenient, when it feels safe, or when we believe the cause is worthy enough. But biblical stewardship calls us higher. It calls us to give as God gives—sacrificially, faithfully, and generously—even when it stretches us.</w:t>
      </w:r>
    </w:p>
    <w:p w14:paraId="25C26E0C" w14:textId="77777777" w:rsidR="00934F5F" w:rsidRPr="001E7FC5" w:rsidRDefault="00934F5F" w:rsidP="0021186B">
      <w:pPr>
        <w:spacing w:line="240" w:lineRule="auto"/>
        <w:rPr>
          <w:rFonts w:ascii="Times New Roman" w:hAnsi="Times New Roman" w:cs="Times New Roman"/>
          <w:sz w:val="24"/>
          <w:szCs w:val="24"/>
        </w:rPr>
      </w:pPr>
    </w:p>
    <w:p w14:paraId="0DD6E044" w14:textId="2AB6114D" w:rsidR="004E3FC0" w:rsidRPr="001E7FC5" w:rsidRDefault="004E3FC0" w:rsidP="0021186B">
      <w:pPr>
        <w:spacing w:line="240" w:lineRule="auto"/>
        <w:rPr>
          <w:rFonts w:ascii="Times New Roman" w:hAnsi="Times New Roman" w:cs="Times New Roman"/>
          <w:sz w:val="24"/>
          <w:szCs w:val="24"/>
        </w:rPr>
      </w:pPr>
      <w:r w:rsidRPr="001E7FC5">
        <w:rPr>
          <w:rFonts w:ascii="Times New Roman" w:hAnsi="Times New Roman" w:cs="Times New Roman"/>
          <w:sz w:val="24"/>
          <w:szCs w:val="24"/>
        </w:rPr>
        <w:t>Our offerings to the Local Church Budget make real ministry possible—supporting the work of the church, reaching people who may feel far from God, and extending the same grace we have received.</w:t>
      </w:r>
    </w:p>
    <w:p w14:paraId="0AD067A2" w14:textId="77777777" w:rsidR="0001749C" w:rsidRPr="001E7FC5" w:rsidRDefault="0001749C" w:rsidP="0021186B">
      <w:pPr>
        <w:spacing w:line="240" w:lineRule="auto"/>
        <w:rPr>
          <w:rFonts w:ascii="Times New Roman" w:hAnsi="Times New Roman" w:cs="Times New Roman"/>
          <w:sz w:val="24"/>
          <w:szCs w:val="24"/>
        </w:rPr>
      </w:pPr>
    </w:p>
    <w:p w14:paraId="07664801" w14:textId="77777777" w:rsidR="004E3FC0" w:rsidRPr="001E7FC5" w:rsidRDefault="004E3FC0" w:rsidP="0021186B">
      <w:pPr>
        <w:spacing w:line="240" w:lineRule="auto"/>
        <w:rPr>
          <w:rFonts w:ascii="Times New Roman" w:hAnsi="Times New Roman" w:cs="Times New Roman"/>
          <w:sz w:val="24"/>
          <w:szCs w:val="24"/>
        </w:rPr>
      </w:pPr>
      <w:r w:rsidRPr="001E7FC5">
        <w:rPr>
          <w:rFonts w:ascii="Times New Roman" w:hAnsi="Times New Roman" w:cs="Times New Roman"/>
          <w:sz w:val="24"/>
          <w:szCs w:val="24"/>
        </w:rPr>
        <w:t>Let your offering be a response to that love—a willing, generous act that reflects the heart of the Shepherd.</w:t>
      </w:r>
    </w:p>
    <w:p w14:paraId="0000005C" w14:textId="77777777" w:rsidR="00292613" w:rsidRPr="001E7FC5" w:rsidRDefault="00292613" w:rsidP="007D1042">
      <w:pPr>
        <w:spacing w:line="240" w:lineRule="auto"/>
        <w:rPr>
          <w:rFonts w:ascii="Times New Roman" w:eastAsia="Times New Roman" w:hAnsi="Times New Roman" w:cs="Times New Roman"/>
          <w:sz w:val="24"/>
          <w:szCs w:val="24"/>
        </w:rPr>
      </w:pPr>
    </w:p>
    <w:p w14:paraId="0000005D" w14:textId="77777777" w:rsidR="00292613" w:rsidRPr="001E7FC5" w:rsidRDefault="00292613" w:rsidP="007D1042">
      <w:pPr>
        <w:spacing w:line="240" w:lineRule="auto"/>
        <w:rPr>
          <w:rFonts w:ascii="Times New Roman" w:eastAsia="Times New Roman" w:hAnsi="Times New Roman" w:cs="Times New Roman"/>
          <w:sz w:val="24"/>
          <w:szCs w:val="24"/>
        </w:rPr>
      </w:pPr>
    </w:p>
    <w:p w14:paraId="0000006D"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6FF242AD" w14:textId="77777777" w:rsidR="00BE6A36" w:rsidRPr="001E7FC5" w:rsidRDefault="00BE6A36" w:rsidP="007D1042">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2DEA7AFC" w14:textId="77777777" w:rsidR="001621C9" w:rsidRPr="001E7FC5" w:rsidRDefault="001621C9" w:rsidP="001621C9">
      <w:pPr>
        <w:rPr>
          <w:rFonts w:ascii="Times New Roman" w:hAnsi="Times New Roman" w:cs="Times New Roman"/>
          <w:bCs/>
          <w:sz w:val="24"/>
          <w:szCs w:val="24"/>
        </w:rPr>
      </w:pPr>
      <w:r w:rsidRPr="001E7FC5">
        <w:rPr>
          <w:rFonts w:ascii="Times New Roman" w:hAnsi="Times New Roman" w:cs="Times New Roman"/>
          <w:bCs/>
          <w:sz w:val="24"/>
          <w:szCs w:val="24"/>
        </w:rPr>
        <w:lastRenderedPageBreak/>
        <w:t xml:space="preserve">February 13, 2027 </w:t>
      </w:r>
    </w:p>
    <w:p w14:paraId="1755A62C" w14:textId="77777777" w:rsidR="002E6AF2" w:rsidRPr="001E7FC5" w:rsidRDefault="002E6AF2" w:rsidP="001621C9">
      <w:pPr>
        <w:rPr>
          <w:rFonts w:ascii="Times New Roman" w:hAnsi="Times New Roman" w:cs="Times New Roman"/>
          <w:b/>
          <w:sz w:val="24"/>
          <w:szCs w:val="24"/>
        </w:rPr>
      </w:pPr>
    </w:p>
    <w:p w14:paraId="177CED71" w14:textId="06097DB4" w:rsidR="001621C9" w:rsidRPr="001E7FC5" w:rsidRDefault="001621C9" w:rsidP="00F563CA">
      <w:pPr>
        <w:jc w:val="center"/>
        <w:rPr>
          <w:rFonts w:ascii="Times New Roman" w:hAnsi="Times New Roman" w:cs="Times New Roman"/>
          <w:b/>
          <w:sz w:val="24"/>
          <w:szCs w:val="24"/>
        </w:rPr>
      </w:pPr>
      <w:r w:rsidRPr="001E7FC5">
        <w:rPr>
          <w:rFonts w:ascii="Times New Roman" w:hAnsi="Times New Roman" w:cs="Times New Roman"/>
          <w:b/>
          <w:sz w:val="24"/>
          <w:szCs w:val="24"/>
        </w:rPr>
        <w:t>NAD Television Ministries</w:t>
      </w:r>
    </w:p>
    <w:p w14:paraId="2EADBE00" w14:textId="049BD17B" w:rsidR="001621C9" w:rsidRPr="001E7FC5" w:rsidRDefault="001621C9" w:rsidP="00133A50">
      <w:pPr>
        <w:pStyle w:val="NormalWeb"/>
        <w:rPr>
          <w:color w:val="000000"/>
        </w:rPr>
      </w:pPr>
      <w:r w:rsidRPr="001E7FC5">
        <w:rPr>
          <w:color w:val="000000"/>
        </w:rPr>
        <w:t xml:space="preserve">In a world filled with screens, it’s easy to miss the quiet ways God still speaks. </w:t>
      </w:r>
      <w:r w:rsidR="00DC1165" w:rsidRPr="001E7FC5">
        <w:rPr>
          <w:color w:val="000000"/>
        </w:rPr>
        <w:t>A</w:t>
      </w:r>
      <w:r w:rsidRPr="001E7FC5">
        <w:rPr>
          <w:color w:val="000000"/>
        </w:rPr>
        <w:t xml:space="preserve"> young girl named Andra struggled to connect—new language, new environment, and growing discouragement. But everything changed when she discovered an Adventist media program. As she listened, not only did her understanding grow—</w:t>
      </w:r>
      <w:r w:rsidRPr="001E7FC5">
        <w:rPr>
          <w:rStyle w:val="Emphasis"/>
          <w:rFonts w:eastAsiaTheme="majorEastAsia"/>
          <w:color w:val="000000"/>
        </w:rPr>
        <w:t>her faith grew too</w:t>
      </w:r>
      <w:r w:rsidRPr="001E7FC5">
        <w:rPr>
          <w:color w:val="000000"/>
        </w:rPr>
        <w:t>. What began as simple listening became a life anchored in Christ.</w:t>
      </w:r>
      <w:r w:rsidRPr="001E7FC5">
        <w:rPr>
          <w:rStyle w:val="apple-converted-space"/>
          <w:rFonts w:eastAsiaTheme="majorEastAsia"/>
          <w:color w:val="000000"/>
        </w:rPr>
        <w:t> </w:t>
      </w:r>
    </w:p>
    <w:p w14:paraId="5A5ED772" w14:textId="2D5C1370" w:rsidR="001621C9" w:rsidRPr="001E7FC5" w:rsidRDefault="001621C9" w:rsidP="00133A50">
      <w:pPr>
        <w:pStyle w:val="NormalWeb"/>
        <w:rPr>
          <w:color w:val="000000"/>
        </w:rPr>
      </w:pPr>
      <w:r w:rsidRPr="001E7FC5">
        <w:rPr>
          <w:color w:val="000000"/>
        </w:rPr>
        <w:t xml:space="preserve">Today, countless people—children, teens, and adults—are just like Andra. They are searching, listening, wondering </w:t>
      </w:r>
      <w:r w:rsidR="00723011" w:rsidRPr="001E7FC5">
        <w:rPr>
          <w:color w:val="000000"/>
        </w:rPr>
        <w:t>is</w:t>
      </w:r>
      <w:r w:rsidRPr="001E7FC5">
        <w:rPr>
          <w:color w:val="000000"/>
        </w:rPr>
        <w:t xml:space="preserve"> God near</w:t>
      </w:r>
      <w:r w:rsidR="009105BD" w:rsidRPr="001E7FC5">
        <w:rPr>
          <w:color w:val="000000"/>
        </w:rPr>
        <w:t>?</w:t>
      </w:r>
      <w:r w:rsidRPr="001E7FC5">
        <w:rPr>
          <w:color w:val="000000"/>
        </w:rPr>
        <w:t xml:space="preserve"> Through media ministries like Voice of Prophecy, It Is Written, Jesus 101, La Voz de la Esperanza, Breath of Life, and Faith for Today, the gospel is reaching them right where they are.</w:t>
      </w:r>
    </w:p>
    <w:p w14:paraId="037C1B44" w14:textId="77777777" w:rsidR="001621C9" w:rsidRPr="001E7FC5" w:rsidRDefault="001621C9" w:rsidP="00133A50">
      <w:pPr>
        <w:pStyle w:val="NormalWeb"/>
        <w:rPr>
          <w:color w:val="000000"/>
        </w:rPr>
      </w:pPr>
      <w:r w:rsidRPr="001E7FC5">
        <w:rPr>
          <w:color w:val="000000"/>
        </w:rPr>
        <w:t>Scripture reminds us,</w:t>
      </w:r>
      <w:r w:rsidRPr="001E7FC5">
        <w:rPr>
          <w:rStyle w:val="apple-converted-space"/>
          <w:rFonts w:eastAsiaTheme="majorEastAsia"/>
          <w:color w:val="000000"/>
        </w:rPr>
        <w:t> </w:t>
      </w:r>
      <w:r w:rsidRPr="009F273A">
        <w:rPr>
          <w:rStyle w:val="Emphasis"/>
          <w:rFonts w:eastAsiaTheme="majorEastAsia"/>
          <w:i w:val="0"/>
          <w:iCs w:val="0"/>
          <w:color w:val="000000"/>
        </w:rPr>
        <w:t>“So then faith comes by hearing, and hearing by the word of God”</w:t>
      </w:r>
      <w:r w:rsidRPr="001E7FC5">
        <w:rPr>
          <w:rStyle w:val="apple-converted-space"/>
          <w:rFonts w:eastAsiaTheme="majorEastAsia"/>
          <w:color w:val="000000"/>
        </w:rPr>
        <w:t> </w:t>
      </w:r>
      <w:r w:rsidRPr="001E7FC5">
        <w:rPr>
          <w:color w:val="000000"/>
        </w:rPr>
        <w:t>(Romans 10:17, NKJV). These ministries are planting seeds of faith through voices, stories, and truth-filled messages that cut through the noise of everyday life.</w:t>
      </w:r>
    </w:p>
    <w:p w14:paraId="4B2EB3EE" w14:textId="77777777" w:rsidR="001621C9" w:rsidRPr="001E7FC5" w:rsidRDefault="001621C9" w:rsidP="00133A50">
      <w:pPr>
        <w:pStyle w:val="NormalWeb"/>
        <w:rPr>
          <w:color w:val="000000"/>
        </w:rPr>
      </w:pPr>
      <w:r w:rsidRPr="001E7FC5">
        <w:rPr>
          <w:color w:val="000000"/>
        </w:rPr>
        <w:t>Every broadcast, every program, every message is an opportunity for someone to hear God’s voice—perhaps for the very first time.</w:t>
      </w:r>
    </w:p>
    <w:p w14:paraId="59B97C17" w14:textId="77777777" w:rsidR="001621C9" w:rsidRPr="001E7FC5" w:rsidRDefault="001621C9" w:rsidP="00133A50">
      <w:pPr>
        <w:pStyle w:val="NormalWeb"/>
        <w:rPr>
          <w:color w:val="000000"/>
        </w:rPr>
      </w:pPr>
      <w:r w:rsidRPr="001E7FC5">
        <w:rPr>
          <w:color w:val="000000"/>
        </w:rPr>
        <w:t>This morning, your offering helps plant those seeds. It helps someone hear hope instead of despair, truth instead of confusion, and Jesus instead of silence.</w:t>
      </w:r>
    </w:p>
    <w:p w14:paraId="3BDA54E6" w14:textId="77777777" w:rsidR="001621C9" w:rsidRPr="001E7FC5" w:rsidRDefault="001621C9" w:rsidP="00133A50">
      <w:pPr>
        <w:pStyle w:val="NormalWeb"/>
        <w:rPr>
          <w:color w:val="000000"/>
        </w:rPr>
      </w:pPr>
      <w:r w:rsidRPr="001E7FC5">
        <w:rPr>
          <w:color w:val="000000"/>
        </w:rPr>
        <w:t>As we give today, we are not just supporting media—we are participating in mission. We are helping hearts grow, just like Andra’s.</w:t>
      </w:r>
    </w:p>
    <w:p w14:paraId="41F7CD87" w14:textId="77777777" w:rsidR="001621C9" w:rsidRPr="001E7FC5" w:rsidRDefault="001621C9" w:rsidP="00133A50">
      <w:pPr>
        <w:pStyle w:val="NormalWeb"/>
        <w:rPr>
          <w:color w:val="000000"/>
        </w:rPr>
      </w:pPr>
      <w:r w:rsidRPr="001E7FC5">
        <w:rPr>
          <w:color w:val="000000"/>
        </w:rPr>
        <w:t>Will you help plant more seeds for God’s kingdom today?</w:t>
      </w:r>
    </w:p>
    <w:p w14:paraId="37094FBA" w14:textId="695646E4" w:rsidR="0007337F" w:rsidRPr="001E7FC5" w:rsidRDefault="0007337F" w:rsidP="00133A50">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br w:type="page"/>
      </w:r>
    </w:p>
    <w:p w14:paraId="0000006E" w14:textId="5DD10713" w:rsidR="00292613" w:rsidRPr="001E7FC5" w:rsidRDefault="00DA7461" w:rsidP="00133A50">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February 20, 2027</w:t>
      </w:r>
    </w:p>
    <w:p w14:paraId="0000006F" w14:textId="77777777" w:rsidR="00292613" w:rsidRPr="001E7FC5" w:rsidRDefault="00292613" w:rsidP="00133A50">
      <w:pPr>
        <w:spacing w:line="240" w:lineRule="auto"/>
        <w:rPr>
          <w:rFonts w:ascii="Times New Roman" w:eastAsia="Times New Roman" w:hAnsi="Times New Roman" w:cs="Times New Roman"/>
          <w:b/>
          <w:bCs/>
          <w:sz w:val="24"/>
          <w:szCs w:val="24"/>
        </w:rPr>
      </w:pPr>
    </w:p>
    <w:p w14:paraId="00000070" w14:textId="02662714" w:rsidR="00292613" w:rsidRPr="001E7FC5" w:rsidRDefault="00DA7461" w:rsidP="00133A50">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2B8A8537" w14:textId="77777777" w:rsidR="00510858" w:rsidRPr="001E7FC5" w:rsidRDefault="00510858" w:rsidP="00133A50">
      <w:pPr>
        <w:spacing w:line="240" w:lineRule="auto"/>
        <w:rPr>
          <w:rFonts w:ascii="Times New Roman" w:eastAsia="Times New Roman" w:hAnsi="Times New Roman" w:cs="Times New Roman"/>
          <w:sz w:val="24"/>
          <w:szCs w:val="24"/>
        </w:rPr>
      </w:pPr>
    </w:p>
    <w:p w14:paraId="6075373F" w14:textId="77777777" w:rsidR="002F7F84" w:rsidRPr="001E7FC5" w:rsidRDefault="002F7F84" w:rsidP="00133A50">
      <w:pPr>
        <w:spacing w:line="240" w:lineRule="auto"/>
        <w:rPr>
          <w:rFonts w:ascii="Times New Roman" w:hAnsi="Times New Roman" w:cs="Times New Roman"/>
          <w:sz w:val="24"/>
          <w:szCs w:val="24"/>
        </w:rPr>
      </w:pPr>
      <w:r w:rsidRPr="001E7FC5">
        <w:rPr>
          <w:rFonts w:ascii="Times New Roman" w:hAnsi="Times New Roman" w:cs="Times New Roman"/>
          <w:sz w:val="24"/>
          <w:szCs w:val="24"/>
        </w:rPr>
        <w:t>Did you know that humans are the only mammals that can delay sleep? Most of us need more rest, yet for many reasons we put it off. We stay up later to watch another episode, continue a conversation, or finish a task. We wake up earlier for work or to catch a flight.</w:t>
      </w:r>
    </w:p>
    <w:p w14:paraId="4F734240" w14:textId="77777777" w:rsidR="0020773E" w:rsidRPr="001E7FC5" w:rsidRDefault="0020773E" w:rsidP="00133A50">
      <w:pPr>
        <w:spacing w:line="240" w:lineRule="auto"/>
        <w:rPr>
          <w:rFonts w:ascii="Times New Roman" w:hAnsi="Times New Roman" w:cs="Times New Roman"/>
          <w:sz w:val="24"/>
          <w:szCs w:val="24"/>
        </w:rPr>
      </w:pPr>
    </w:p>
    <w:p w14:paraId="0BD54594" w14:textId="77777777" w:rsidR="002F7F84" w:rsidRPr="001E7FC5" w:rsidRDefault="002F7F84" w:rsidP="00133A50">
      <w:pPr>
        <w:spacing w:line="240" w:lineRule="auto"/>
        <w:rPr>
          <w:rFonts w:ascii="Times New Roman" w:hAnsi="Times New Roman" w:cs="Times New Roman"/>
          <w:sz w:val="24"/>
          <w:szCs w:val="24"/>
        </w:rPr>
      </w:pPr>
      <w:r w:rsidRPr="001E7FC5">
        <w:rPr>
          <w:rFonts w:ascii="Times New Roman" w:hAnsi="Times New Roman" w:cs="Times New Roman"/>
          <w:sz w:val="24"/>
          <w:szCs w:val="24"/>
        </w:rPr>
        <w:t>But how easy is it for you to give up 15 minutes of sleep to spend time with Jesus?  It is easy to believe that in moments of crisis or persecution we would give everything for Christ. Peter once said he was ready to die for Jesus—but he struggled simply to stay awake and pray. The reality is this: giving our lives for Christ tomorrow begins with surrendering the small comforts of today.</w:t>
      </w:r>
    </w:p>
    <w:p w14:paraId="0FDB0281" w14:textId="77777777" w:rsidR="002F7F84" w:rsidRPr="001E7FC5" w:rsidRDefault="002F7F84" w:rsidP="00133A50">
      <w:pPr>
        <w:spacing w:line="240" w:lineRule="auto"/>
        <w:rPr>
          <w:rFonts w:ascii="Times New Roman" w:hAnsi="Times New Roman" w:cs="Times New Roman"/>
          <w:sz w:val="24"/>
          <w:szCs w:val="24"/>
        </w:rPr>
      </w:pPr>
      <w:r w:rsidRPr="001E7FC5">
        <w:rPr>
          <w:rFonts w:ascii="Times New Roman" w:hAnsi="Times New Roman" w:cs="Times New Roman"/>
          <w:sz w:val="24"/>
          <w:szCs w:val="24"/>
        </w:rPr>
        <w:t>And this principle extends to every area of our lives—including our finances.</w:t>
      </w:r>
    </w:p>
    <w:p w14:paraId="0387B932" w14:textId="77777777" w:rsidR="002819EE" w:rsidRPr="001E7FC5" w:rsidRDefault="002819EE" w:rsidP="00133A50">
      <w:pPr>
        <w:spacing w:line="240" w:lineRule="auto"/>
        <w:rPr>
          <w:rFonts w:ascii="Times New Roman" w:hAnsi="Times New Roman" w:cs="Times New Roman"/>
          <w:sz w:val="24"/>
          <w:szCs w:val="24"/>
        </w:rPr>
      </w:pPr>
    </w:p>
    <w:p w14:paraId="5FFBCA21" w14:textId="77777777" w:rsidR="002F7F84" w:rsidRPr="001E7FC5" w:rsidRDefault="002F7F84" w:rsidP="00133A50">
      <w:pPr>
        <w:spacing w:line="240" w:lineRule="auto"/>
        <w:rPr>
          <w:rFonts w:ascii="Times New Roman" w:hAnsi="Times New Roman" w:cs="Times New Roman"/>
          <w:sz w:val="24"/>
          <w:szCs w:val="24"/>
        </w:rPr>
      </w:pPr>
      <w:r w:rsidRPr="001E7FC5">
        <w:rPr>
          <w:rFonts w:ascii="Times New Roman" w:hAnsi="Times New Roman" w:cs="Times New Roman"/>
          <w:sz w:val="24"/>
          <w:szCs w:val="24"/>
        </w:rPr>
        <w:t>Giving is, at its core, an act of surrender. It is choosing to trust God not only with our time and habits, but also with the resources He has placed in our hands. Sometimes the challenge is not in making a large sacrifice, but in letting go of what feels small yet personal—what we might otherwise spend on ourselves.</w:t>
      </w:r>
    </w:p>
    <w:p w14:paraId="1DF4CE1A" w14:textId="77777777" w:rsidR="00F97D52" w:rsidRPr="001E7FC5" w:rsidRDefault="00F97D52" w:rsidP="00133A50">
      <w:pPr>
        <w:spacing w:line="240" w:lineRule="auto"/>
        <w:rPr>
          <w:rFonts w:ascii="Times New Roman" w:hAnsi="Times New Roman" w:cs="Times New Roman"/>
          <w:sz w:val="24"/>
          <w:szCs w:val="24"/>
        </w:rPr>
      </w:pPr>
    </w:p>
    <w:p w14:paraId="598647D4" w14:textId="0E48E7E4" w:rsidR="002F7F84" w:rsidRPr="001E7FC5" w:rsidRDefault="002F7F84" w:rsidP="00133A50">
      <w:pPr>
        <w:spacing w:line="240" w:lineRule="auto"/>
        <w:rPr>
          <w:rFonts w:ascii="Times New Roman" w:hAnsi="Times New Roman" w:cs="Times New Roman"/>
          <w:sz w:val="24"/>
          <w:szCs w:val="24"/>
        </w:rPr>
      </w:pPr>
      <w:r w:rsidRPr="001E7FC5">
        <w:rPr>
          <w:rFonts w:ascii="Times New Roman" w:hAnsi="Times New Roman" w:cs="Times New Roman"/>
          <w:sz w:val="24"/>
          <w:szCs w:val="24"/>
        </w:rPr>
        <w:t>So today, ask the Holy Spirit: what do you want me to give up? A small comfort? A personal expense? Something I’ve been holding onto?</w:t>
      </w:r>
    </w:p>
    <w:p w14:paraId="1645263A" w14:textId="77777777" w:rsidR="000E542D" w:rsidRPr="001E7FC5" w:rsidRDefault="000E542D" w:rsidP="00133A50">
      <w:pPr>
        <w:spacing w:line="240" w:lineRule="auto"/>
        <w:rPr>
          <w:rFonts w:ascii="Times New Roman" w:hAnsi="Times New Roman" w:cs="Times New Roman"/>
          <w:sz w:val="24"/>
          <w:szCs w:val="24"/>
        </w:rPr>
      </w:pPr>
    </w:p>
    <w:p w14:paraId="7EA19462" w14:textId="208BA095" w:rsidR="002F7F84" w:rsidRPr="001E7FC5" w:rsidRDefault="002F7F84" w:rsidP="00133A50">
      <w:pPr>
        <w:spacing w:line="240" w:lineRule="auto"/>
        <w:rPr>
          <w:rFonts w:ascii="Times New Roman" w:hAnsi="Times New Roman" w:cs="Times New Roman"/>
          <w:sz w:val="24"/>
          <w:szCs w:val="24"/>
        </w:rPr>
      </w:pPr>
      <w:r w:rsidRPr="001E7FC5">
        <w:rPr>
          <w:rFonts w:ascii="Times New Roman" w:hAnsi="Times New Roman" w:cs="Times New Roman"/>
          <w:sz w:val="24"/>
          <w:szCs w:val="24"/>
        </w:rPr>
        <w:t>Remember, your offering is more than a transaction—it is an expression of trust, gratitude, and commitment. And the same God who calls you to give is faithful to supply all your needs.</w:t>
      </w:r>
    </w:p>
    <w:p w14:paraId="00000084"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3DCC49FC" w14:textId="77777777" w:rsidR="00BE6A36" w:rsidRPr="001E7FC5" w:rsidRDefault="00BE6A36" w:rsidP="007D1042">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085" w14:textId="3BF4EA46"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February 27, 2027</w:t>
      </w:r>
    </w:p>
    <w:p w14:paraId="00000086"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087" w14:textId="5EFB8B47" w:rsidR="00292613" w:rsidRPr="001E7FC5" w:rsidRDefault="00DA7461" w:rsidP="00510858">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Conference Advance</w:t>
      </w:r>
    </w:p>
    <w:p w14:paraId="00000088"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562F9987" w14:textId="77777777" w:rsidR="00D01461" w:rsidRPr="001E7FC5" w:rsidRDefault="00D01461" w:rsidP="00EB5FB4">
      <w:pPr>
        <w:spacing w:line="240" w:lineRule="auto"/>
        <w:rPr>
          <w:rFonts w:ascii="Times New Roman" w:hAnsi="Times New Roman" w:cs="Times New Roman"/>
          <w:sz w:val="24"/>
          <w:szCs w:val="24"/>
        </w:rPr>
      </w:pPr>
      <w:r w:rsidRPr="001E7FC5">
        <w:rPr>
          <w:rFonts w:ascii="Times New Roman" w:hAnsi="Times New Roman" w:cs="Times New Roman"/>
          <w:sz w:val="24"/>
          <w:szCs w:val="24"/>
        </w:rPr>
        <w:t>In the days of the judges, God’s people drifted further into sin. Even the priests—those entrusted with spiritual leadership—were corrupt. The sons of Eli abused their roles through greed, taking what belonged to God, and living immoral lives. Tragically, Eli honored his sons more than he honored the Lord.</w:t>
      </w:r>
    </w:p>
    <w:p w14:paraId="700885A0" w14:textId="77777777" w:rsidR="00417B34" w:rsidRPr="001E7FC5" w:rsidRDefault="00417B34" w:rsidP="00EB5FB4">
      <w:pPr>
        <w:spacing w:line="240" w:lineRule="auto"/>
        <w:rPr>
          <w:rFonts w:ascii="Times New Roman" w:hAnsi="Times New Roman" w:cs="Times New Roman"/>
          <w:sz w:val="24"/>
          <w:szCs w:val="24"/>
        </w:rPr>
      </w:pPr>
    </w:p>
    <w:p w14:paraId="57B83B2A" w14:textId="207ED74F" w:rsidR="00D01461" w:rsidRPr="001E7FC5" w:rsidRDefault="00D01461" w:rsidP="00EB5FB4">
      <w:pPr>
        <w:spacing w:line="240" w:lineRule="auto"/>
        <w:rPr>
          <w:rFonts w:ascii="Times New Roman" w:hAnsi="Times New Roman" w:cs="Times New Roman"/>
          <w:sz w:val="24"/>
          <w:szCs w:val="24"/>
        </w:rPr>
      </w:pPr>
      <w:r w:rsidRPr="001E7FC5">
        <w:rPr>
          <w:rFonts w:ascii="Times New Roman" w:hAnsi="Times New Roman" w:cs="Times New Roman"/>
          <w:sz w:val="24"/>
          <w:szCs w:val="24"/>
        </w:rPr>
        <w:t>Yet, despite this broken system, Elkanah remained faithful. Year after year, he went to Shiloh to worship and to give his offering to God.</w:t>
      </w:r>
      <w:r w:rsidR="004E0723" w:rsidRPr="001E7FC5">
        <w:rPr>
          <w:rFonts w:ascii="Times New Roman" w:hAnsi="Times New Roman" w:cs="Times New Roman"/>
          <w:sz w:val="24"/>
          <w:szCs w:val="24"/>
        </w:rPr>
        <w:t xml:space="preserve">  </w:t>
      </w:r>
      <w:r w:rsidRPr="001E7FC5">
        <w:rPr>
          <w:rFonts w:ascii="Times New Roman" w:hAnsi="Times New Roman" w:cs="Times New Roman"/>
          <w:sz w:val="24"/>
          <w:szCs w:val="24"/>
        </w:rPr>
        <w:t>And when Hannah received the son she had prayed for, she did something remarkable—she gave him back to the Lord, entrusting him to serve in the very place where corruption existed.</w:t>
      </w:r>
    </w:p>
    <w:p w14:paraId="51C2AFAB" w14:textId="40678DFD" w:rsidR="00D01461" w:rsidRPr="001E7FC5" w:rsidRDefault="00D01461" w:rsidP="00EB5FB4">
      <w:pPr>
        <w:spacing w:line="240" w:lineRule="auto"/>
        <w:rPr>
          <w:rFonts w:ascii="Times New Roman" w:hAnsi="Times New Roman" w:cs="Times New Roman"/>
          <w:sz w:val="24"/>
          <w:szCs w:val="24"/>
        </w:rPr>
      </w:pPr>
      <w:r w:rsidRPr="001E7FC5">
        <w:rPr>
          <w:rFonts w:ascii="Times New Roman" w:hAnsi="Times New Roman" w:cs="Times New Roman"/>
          <w:sz w:val="24"/>
          <w:szCs w:val="24"/>
        </w:rPr>
        <w:t xml:space="preserve">From a human perspective, it would have been easy to stop giving. It would have been understandable to withhold their offerings or walk away altogether. But Elkanah and Hannah did not base their faithfulness on the failures of people—they based it on </w:t>
      </w:r>
      <w:r w:rsidR="00A13794" w:rsidRPr="001E7FC5">
        <w:rPr>
          <w:rFonts w:ascii="Times New Roman" w:hAnsi="Times New Roman" w:cs="Times New Roman"/>
          <w:sz w:val="24"/>
          <w:szCs w:val="24"/>
        </w:rPr>
        <w:t>God's faithfulness</w:t>
      </w:r>
      <w:r w:rsidRPr="001E7FC5">
        <w:rPr>
          <w:rFonts w:ascii="Times New Roman" w:hAnsi="Times New Roman" w:cs="Times New Roman"/>
          <w:sz w:val="24"/>
          <w:szCs w:val="24"/>
        </w:rPr>
        <w:t>.</w:t>
      </w:r>
    </w:p>
    <w:p w14:paraId="353F62E8" w14:textId="77777777" w:rsidR="000F0B49" w:rsidRPr="001E7FC5" w:rsidRDefault="000F0B49" w:rsidP="00EB5FB4">
      <w:pPr>
        <w:spacing w:line="240" w:lineRule="auto"/>
        <w:rPr>
          <w:rFonts w:ascii="Times New Roman" w:hAnsi="Times New Roman" w:cs="Times New Roman"/>
          <w:sz w:val="24"/>
          <w:szCs w:val="24"/>
        </w:rPr>
      </w:pPr>
    </w:p>
    <w:p w14:paraId="6CFBF2B4" w14:textId="29093132" w:rsidR="00D01461" w:rsidRPr="001E7FC5" w:rsidRDefault="00D01461" w:rsidP="00EB5FB4">
      <w:pPr>
        <w:spacing w:line="240" w:lineRule="auto"/>
        <w:rPr>
          <w:rFonts w:ascii="Times New Roman" w:hAnsi="Times New Roman" w:cs="Times New Roman"/>
          <w:sz w:val="24"/>
          <w:szCs w:val="24"/>
        </w:rPr>
      </w:pPr>
      <w:r w:rsidRPr="001E7FC5">
        <w:rPr>
          <w:rFonts w:ascii="Times New Roman" w:hAnsi="Times New Roman" w:cs="Times New Roman"/>
          <w:sz w:val="24"/>
          <w:szCs w:val="24"/>
        </w:rPr>
        <w:t>And that is the lesson for us today.</w:t>
      </w:r>
      <w:r w:rsidR="00567800" w:rsidRPr="001E7FC5">
        <w:rPr>
          <w:rFonts w:ascii="Times New Roman" w:hAnsi="Times New Roman" w:cs="Times New Roman"/>
          <w:sz w:val="24"/>
          <w:szCs w:val="24"/>
        </w:rPr>
        <w:t xml:space="preserve"> </w:t>
      </w:r>
      <w:r w:rsidRPr="001E7FC5">
        <w:rPr>
          <w:rFonts w:ascii="Times New Roman" w:hAnsi="Times New Roman" w:cs="Times New Roman"/>
          <w:sz w:val="24"/>
          <w:szCs w:val="24"/>
        </w:rPr>
        <w:t>Our giving is not ultimately about people—it is about God. It is an act of trust. It is a declaration that, regardless of what we see around us, we believe God is still at work, still worthy, and still in control.</w:t>
      </w:r>
      <w:r w:rsidR="00D36F5A">
        <w:rPr>
          <w:rFonts w:ascii="Times New Roman" w:hAnsi="Times New Roman" w:cs="Times New Roman"/>
          <w:sz w:val="24"/>
          <w:szCs w:val="24"/>
        </w:rPr>
        <w:t xml:space="preserve"> </w:t>
      </w:r>
      <w:r w:rsidRPr="001E7FC5">
        <w:rPr>
          <w:rFonts w:ascii="Times New Roman" w:hAnsi="Times New Roman" w:cs="Times New Roman"/>
          <w:sz w:val="24"/>
          <w:szCs w:val="24"/>
        </w:rPr>
        <w:t>There may be things that trouble or discourage us. But faithful giving says, “God, I trust You anyway.”</w:t>
      </w:r>
    </w:p>
    <w:p w14:paraId="1012DD51" w14:textId="77777777" w:rsidR="000F0B49" w:rsidRPr="001E7FC5" w:rsidRDefault="000F0B49" w:rsidP="00EB5FB4">
      <w:pPr>
        <w:spacing w:line="240" w:lineRule="auto"/>
        <w:rPr>
          <w:rFonts w:ascii="Times New Roman" w:hAnsi="Times New Roman" w:cs="Times New Roman"/>
          <w:sz w:val="24"/>
          <w:szCs w:val="24"/>
        </w:rPr>
      </w:pPr>
    </w:p>
    <w:p w14:paraId="0000009F" w14:textId="139572A6" w:rsidR="00292613" w:rsidRPr="001E7FC5" w:rsidRDefault="00D01461" w:rsidP="00EB5FB4">
      <w:pPr>
        <w:spacing w:line="240" w:lineRule="auto"/>
        <w:rPr>
          <w:rFonts w:ascii="Times New Roman" w:eastAsia="Times New Roman" w:hAnsi="Times New Roman" w:cs="Times New Roman"/>
          <w:b/>
          <w:bCs/>
          <w:sz w:val="24"/>
          <w:szCs w:val="24"/>
        </w:rPr>
      </w:pPr>
      <w:r w:rsidRPr="001E7FC5">
        <w:rPr>
          <w:rFonts w:ascii="Times New Roman" w:hAnsi="Times New Roman" w:cs="Times New Roman"/>
          <w:sz w:val="24"/>
          <w:szCs w:val="24"/>
        </w:rPr>
        <w:t>As you return your tithe and offerings today, let it be an expression of your confidence in God—not in human systems, but in His unchanging character. He sees your faithfulness, and He will honor it.</w:t>
      </w:r>
    </w:p>
    <w:p w14:paraId="000000A0" w14:textId="77777777" w:rsidR="00292613" w:rsidRPr="001E7FC5" w:rsidRDefault="00292613" w:rsidP="00EB5FB4">
      <w:pPr>
        <w:spacing w:line="240" w:lineRule="auto"/>
        <w:rPr>
          <w:rFonts w:ascii="Times New Roman" w:eastAsia="Times New Roman" w:hAnsi="Times New Roman" w:cs="Times New Roman"/>
          <w:b/>
          <w:bCs/>
          <w:sz w:val="24"/>
          <w:szCs w:val="24"/>
        </w:rPr>
      </w:pPr>
    </w:p>
    <w:p w14:paraId="4C8D335B" w14:textId="77777777" w:rsidR="00BE6A36" w:rsidRPr="001E7FC5" w:rsidRDefault="00BE6A36" w:rsidP="00EB5FB4">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0A1" w14:textId="613F181E" w:rsidR="00292613" w:rsidRPr="001E7FC5" w:rsidRDefault="00DA7461" w:rsidP="00EB5FB4">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March 6, 2027</w:t>
      </w:r>
    </w:p>
    <w:p w14:paraId="000000A2" w14:textId="77777777" w:rsidR="00292613" w:rsidRPr="001E7FC5" w:rsidRDefault="00292613" w:rsidP="00EB5FB4">
      <w:pPr>
        <w:spacing w:line="240" w:lineRule="auto"/>
        <w:rPr>
          <w:rFonts w:ascii="Times New Roman" w:eastAsia="Times New Roman" w:hAnsi="Times New Roman" w:cs="Times New Roman"/>
          <w:b/>
          <w:bCs/>
          <w:sz w:val="24"/>
          <w:szCs w:val="24"/>
        </w:rPr>
      </w:pPr>
    </w:p>
    <w:p w14:paraId="000000A3" w14:textId="731B1608" w:rsidR="00292613" w:rsidRPr="001E7FC5" w:rsidRDefault="00DA7461" w:rsidP="00EB5FB4">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0A4" w14:textId="77777777" w:rsidR="00292613" w:rsidRPr="001E7FC5" w:rsidRDefault="00292613" w:rsidP="00EB5FB4">
      <w:pPr>
        <w:spacing w:line="240" w:lineRule="auto"/>
        <w:rPr>
          <w:rFonts w:ascii="Times New Roman" w:eastAsia="Times New Roman" w:hAnsi="Times New Roman" w:cs="Times New Roman"/>
          <w:sz w:val="24"/>
          <w:szCs w:val="24"/>
        </w:rPr>
      </w:pPr>
    </w:p>
    <w:p w14:paraId="000000A5" w14:textId="0916996D" w:rsidR="00292613" w:rsidRPr="001E7FC5" w:rsidRDefault="00DA7461" w:rsidP="00EB5FB4">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Many times, we think that if we could see God act </w:t>
      </w:r>
      <w:r w:rsidR="004A384E" w:rsidRPr="001E7FC5">
        <w:rPr>
          <w:rFonts w:ascii="Times New Roman" w:eastAsia="Times New Roman" w:hAnsi="Times New Roman" w:cs="Times New Roman"/>
          <w:sz w:val="24"/>
          <w:szCs w:val="24"/>
        </w:rPr>
        <w:t>on our behalf</w:t>
      </w:r>
      <w:r w:rsidRPr="001E7FC5">
        <w:rPr>
          <w:rFonts w:ascii="Times New Roman" w:eastAsia="Times New Roman" w:hAnsi="Times New Roman" w:cs="Times New Roman"/>
          <w:sz w:val="24"/>
          <w:szCs w:val="24"/>
        </w:rPr>
        <w:t xml:space="preserve">, our faith would be secure. But the Bible shows, again and again, that this is not the case. </w:t>
      </w:r>
    </w:p>
    <w:p w14:paraId="000000A6" w14:textId="77777777" w:rsidR="00292613" w:rsidRPr="001E7FC5" w:rsidRDefault="00292613" w:rsidP="00EB5FB4">
      <w:pPr>
        <w:spacing w:line="240" w:lineRule="auto"/>
        <w:rPr>
          <w:rFonts w:ascii="Times New Roman" w:eastAsia="Times New Roman" w:hAnsi="Times New Roman" w:cs="Times New Roman"/>
          <w:sz w:val="24"/>
          <w:szCs w:val="24"/>
        </w:rPr>
      </w:pPr>
    </w:p>
    <w:p w14:paraId="000000A7" w14:textId="04CD17CD" w:rsidR="00292613" w:rsidRPr="001E7FC5" w:rsidRDefault="00DA7461" w:rsidP="00EB5FB4">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The Israelites saw God’s miracles repeatedly, yet when difficulty </w:t>
      </w:r>
      <w:r w:rsidR="00C665E8" w:rsidRPr="001E7FC5">
        <w:rPr>
          <w:rFonts w:ascii="Times New Roman" w:eastAsia="Times New Roman" w:hAnsi="Times New Roman" w:cs="Times New Roman"/>
          <w:sz w:val="24"/>
          <w:szCs w:val="24"/>
        </w:rPr>
        <w:t>arose</w:t>
      </w:r>
      <w:r w:rsidRPr="001E7FC5">
        <w:rPr>
          <w:rFonts w:ascii="Times New Roman" w:eastAsia="Times New Roman" w:hAnsi="Times New Roman" w:cs="Times New Roman"/>
          <w:sz w:val="24"/>
          <w:szCs w:val="24"/>
        </w:rPr>
        <w:t xml:space="preserve">, they returned to their natural state of unbelief. Jesus resurrected Jairus’ daughter and the widow’s son at Nain. Still, when Lazarus died, the people wept as though they did not trust Christ’s power to raise the dead. </w:t>
      </w:r>
    </w:p>
    <w:p w14:paraId="000000A8" w14:textId="77777777" w:rsidR="00292613" w:rsidRPr="001E7FC5" w:rsidRDefault="00292613" w:rsidP="00EB5FB4">
      <w:pPr>
        <w:spacing w:line="240" w:lineRule="auto"/>
        <w:rPr>
          <w:rFonts w:ascii="Times New Roman" w:eastAsia="Times New Roman" w:hAnsi="Times New Roman" w:cs="Times New Roman"/>
          <w:sz w:val="24"/>
          <w:szCs w:val="24"/>
        </w:rPr>
      </w:pPr>
    </w:p>
    <w:p w14:paraId="000000A9" w14:textId="619C18A1" w:rsidR="00292613" w:rsidRPr="001E7FC5" w:rsidRDefault="00DA7461" w:rsidP="00EB5FB4">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Many of us here today are questioning whether God will come through again, even though He has sustained us up to this point. The only thing that gives rise to unshakeable faith is the Word of God. Before we see anything, we must choose to believe God’s Word. If we wait to see before we believe, we </w:t>
      </w:r>
      <w:r w:rsidR="008821DB" w:rsidRPr="001E7FC5">
        <w:rPr>
          <w:rFonts w:ascii="Times New Roman" w:eastAsia="Times New Roman" w:hAnsi="Times New Roman" w:cs="Times New Roman"/>
          <w:sz w:val="24"/>
          <w:szCs w:val="24"/>
        </w:rPr>
        <w:t>indulge in</w:t>
      </w:r>
      <w:r w:rsidRPr="001E7FC5">
        <w:rPr>
          <w:rFonts w:ascii="Times New Roman" w:eastAsia="Times New Roman" w:hAnsi="Times New Roman" w:cs="Times New Roman"/>
          <w:sz w:val="24"/>
          <w:szCs w:val="24"/>
        </w:rPr>
        <w:t xml:space="preserve"> a deceptive kind of faith. It makes us think we trust God when, in reality, we doubt Him. To doubt God’s power is to believe that what the enemy says about His character might be true. </w:t>
      </w:r>
    </w:p>
    <w:p w14:paraId="000000AA" w14:textId="77777777" w:rsidR="00292613" w:rsidRPr="001E7FC5" w:rsidRDefault="00292613" w:rsidP="00EB5FB4">
      <w:pPr>
        <w:spacing w:line="240" w:lineRule="auto"/>
        <w:rPr>
          <w:rFonts w:ascii="Times New Roman" w:eastAsia="Times New Roman" w:hAnsi="Times New Roman" w:cs="Times New Roman"/>
          <w:sz w:val="24"/>
          <w:szCs w:val="24"/>
        </w:rPr>
      </w:pPr>
    </w:p>
    <w:p w14:paraId="19FA34EF" w14:textId="213076BD" w:rsidR="00862CA3" w:rsidRPr="001E7FC5" w:rsidRDefault="004E60A5" w:rsidP="00EB5FB4">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Let us step</w:t>
      </w:r>
      <w:r w:rsidR="003925EE" w:rsidRPr="001E7FC5">
        <w:rPr>
          <w:rFonts w:ascii="Times New Roman" w:eastAsia="Times New Roman" w:hAnsi="Times New Roman" w:cs="Times New Roman"/>
          <w:sz w:val="24"/>
          <w:szCs w:val="24"/>
        </w:rPr>
        <w:t xml:space="preserve"> into the Jordan River before it parts. </w:t>
      </w:r>
      <w:r w:rsidR="005A23E2" w:rsidRPr="001E7FC5">
        <w:rPr>
          <w:rFonts w:ascii="Times New Roman" w:eastAsia="Times New Roman" w:hAnsi="Times New Roman" w:cs="Times New Roman"/>
          <w:sz w:val="24"/>
          <w:szCs w:val="24"/>
        </w:rPr>
        <w:t>When we return our tithe and give our offerings, we are, in a sense, stepping into the Jordan—trusting that God will provide, sustain, and make a way.</w:t>
      </w:r>
    </w:p>
    <w:p w14:paraId="628109AF" w14:textId="77777777" w:rsidR="005A23E2" w:rsidRPr="001E7FC5" w:rsidRDefault="005A23E2" w:rsidP="00EB5FB4">
      <w:pPr>
        <w:spacing w:line="240" w:lineRule="auto"/>
        <w:rPr>
          <w:rFonts w:ascii="Times New Roman" w:eastAsia="Times New Roman" w:hAnsi="Times New Roman" w:cs="Times New Roman"/>
          <w:sz w:val="24"/>
          <w:szCs w:val="24"/>
        </w:rPr>
      </w:pPr>
    </w:p>
    <w:p w14:paraId="000000AC" w14:textId="181DBCAD" w:rsidR="00292613" w:rsidRPr="001E7FC5" w:rsidRDefault="00285307" w:rsidP="00EB5FB4">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sz w:val="24"/>
          <w:szCs w:val="24"/>
        </w:rPr>
        <w:t>Our offerings to the Local Church Budget support the ongoing mission of th</w:t>
      </w:r>
      <w:r w:rsidR="00325AF5" w:rsidRPr="001E7FC5">
        <w:rPr>
          <w:rFonts w:ascii="Times New Roman" w:eastAsia="Times New Roman" w:hAnsi="Times New Roman" w:cs="Times New Roman"/>
          <w:sz w:val="24"/>
          <w:szCs w:val="24"/>
        </w:rPr>
        <w:t>is</w:t>
      </w:r>
      <w:r w:rsidRPr="001E7FC5">
        <w:rPr>
          <w:rFonts w:ascii="Times New Roman" w:eastAsia="Times New Roman" w:hAnsi="Times New Roman" w:cs="Times New Roman"/>
          <w:sz w:val="24"/>
          <w:szCs w:val="24"/>
        </w:rPr>
        <w:t xml:space="preserve"> church, allowing ministry to move forward even when the future is uncertain.</w:t>
      </w:r>
    </w:p>
    <w:p w14:paraId="000000BF"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470853C1" w14:textId="77777777" w:rsidR="00BE6A36" w:rsidRPr="001E7FC5" w:rsidRDefault="00BE6A36" w:rsidP="007D1042">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51FFAA58" w14:textId="77777777" w:rsidR="00B55F85" w:rsidRPr="001E7FC5" w:rsidRDefault="0007337F"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March 13, 2027</w:t>
      </w:r>
    </w:p>
    <w:p w14:paraId="3266EBAB" w14:textId="77777777" w:rsidR="00E47C59" w:rsidRPr="001E7FC5" w:rsidRDefault="00E47C59" w:rsidP="007D1042">
      <w:pPr>
        <w:spacing w:line="240" w:lineRule="auto"/>
        <w:rPr>
          <w:rFonts w:ascii="Times New Roman" w:eastAsia="Times New Roman" w:hAnsi="Times New Roman" w:cs="Times New Roman"/>
          <w:sz w:val="24"/>
          <w:szCs w:val="24"/>
        </w:rPr>
      </w:pPr>
    </w:p>
    <w:p w14:paraId="7C2DC765" w14:textId="271DAADE" w:rsidR="00B55F85" w:rsidRPr="001E7FC5" w:rsidRDefault="00680303" w:rsidP="00680303">
      <w:pPr>
        <w:spacing w:line="240" w:lineRule="auto"/>
        <w:jc w:val="center"/>
        <w:rPr>
          <w:rFonts w:ascii="Times New Roman" w:eastAsia="Times New Roman" w:hAnsi="Times New Roman" w:cs="Times New Roman"/>
          <w:b/>
          <w:bCs/>
          <w:sz w:val="24"/>
          <w:szCs w:val="24"/>
        </w:rPr>
      </w:pPr>
      <w:r w:rsidRPr="001E7FC5">
        <w:rPr>
          <w:rFonts w:ascii="Times New Roman" w:hAnsi="Times New Roman" w:cs="Times New Roman"/>
          <w:b/>
          <w:bCs/>
          <w:color w:val="000000" w:themeColor="text1"/>
          <w:sz w:val="24"/>
          <w:szCs w:val="24"/>
        </w:rPr>
        <w:t>Adventist World Radio</w:t>
      </w:r>
    </w:p>
    <w:p w14:paraId="54C25E5E" w14:textId="77777777" w:rsidR="00B55F85" w:rsidRPr="001E7FC5" w:rsidRDefault="00B55F85" w:rsidP="007D1042">
      <w:pPr>
        <w:spacing w:line="240" w:lineRule="auto"/>
        <w:rPr>
          <w:rFonts w:ascii="Times New Roman" w:eastAsia="Times New Roman" w:hAnsi="Times New Roman" w:cs="Times New Roman"/>
          <w:sz w:val="24"/>
          <w:szCs w:val="24"/>
        </w:rPr>
      </w:pPr>
    </w:p>
    <w:p w14:paraId="51731CC4" w14:textId="724D692B" w:rsidR="00A230CE" w:rsidRPr="00D36F5A" w:rsidRDefault="00B55F85" w:rsidP="007049B8">
      <w:pPr>
        <w:spacing w:after="160" w:line="240" w:lineRule="auto"/>
        <w:rPr>
          <w:rFonts w:ascii="Times New Roman" w:hAnsi="Times New Roman" w:cs="Times New Roman"/>
          <w:sz w:val="24"/>
          <w:szCs w:val="24"/>
        </w:rPr>
      </w:pPr>
      <w:r w:rsidRPr="00D36F5A">
        <w:rPr>
          <w:rFonts w:ascii="Times New Roman" w:hAnsi="Times New Roman" w:cs="Times New Roman"/>
          <w:sz w:val="24"/>
          <w:szCs w:val="24"/>
        </w:rPr>
        <w:t>The Witch Doctor’s Story</w:t>
      </w:r>
      <w:r w:rsidR="00D36F5A">
        <w:rPr>
          <w:rFonts w:ascii="Times New Roman" w:hAnsi="Times New Roman" w:cs="Times New Roman"/>
          <w:sz w:val="24"/>
          <w:szCs w:val="24"/>
        </w:rPr>
        <w:t>:</w:t>
      </w:r>
    </w:p>
    <w:p w14:paraId="77BB2C2A" w14:textId="7C165573" w:rsidR="00992C23" w:rsidRPr="001E7FC5" w:rsidRDefault="00B55F85" w:rsidP="007049B8">
      <w:pPr>
        <w:spacing w:after="160" w:line="240" w:lineRule="auto"/>
        <w:rPr>
          <w:rFonts w:ascii="Times New Roman" w:hAnsi="Times New Roman" w:cs="Times New Roman"/>
          <w:sz w:val="24"/>
          <w:szCs w:val="24"/>
        </w:rPr>
      </w:pPr>
      <w:r w:rsidRPr="001E7FC5">
        <w:rPr>
          <w:rFonts w:ascii="Times New Roman" w:hAnsi="Times New Roman" w:cs="Times New Roman"/>
          <w:sz w:val="24"/>
          <w:szCs w:val="24"/>
        </w:rPr>
        <w:t>Alphonse was a powerful witch doctor deep in the hills of southwestern Uganda. He earned significant money from the occult services he provided using demonic sorcery.  At 68 years old, after years of witchcraft and physical neglect, Alphonse appeared to those who knew him as beyond redemption. But God, who sees through the outward appearance, saw the longing in Alphonse’s heart. One night, he had a dream. He saw a man dressed in white appear before him. The shining figure directed him to a specific tree and instructed him to eat of the fruit. Without hesitation</w:t>
      </w:r>
      <w:r w:rsidR="00B91751" w:rsidRPr="001E7FC5">
        <w:rPr>
          <w:rFonts w:ascii="Times New Roman" w:hAnsi="Times New Roman" w:cs="Times New Roman"/>
          <w:sz w:val="24"/>
          <w:szCs w:val="24"/>
        </w:rPr>
        <w:t>, and still in his dream, Alphonse obeyed, and as he did, he felt a huge weight lift</w:t>
      </w:r>
      <w:r w:rsidRPr="001E7FC5">
        <w:rPr>
          <w:rFonts w:ascii="Times New Roman" w:hAnsi="Times New Roman" w:cs="Times New Roman"/>
          <w:sz w:val="24"/>
          <w:szCs w:val="24"/>
        </w:rPr>
        <w:t xml:space="preserve"> and knew he was set free. When he awoke, Alphonse understood the meaning of the dream: He needed to abandon all witchcraft. </w:t>
      </w:r>
    </w:p>
    <w:p w14:paraId="4B605CE9" w14:textId="6D4E17C8" w:rsidR="00B55F85" w:rsidRPr="001E7FC5" w:rsidRDefault="00B55F85" w:rsidP="007049B8">
      <w:pPr>
        <w:spacing w:after="160" w:line="240" w:lineRule="auto"/>
        <w:rPr>
          <w:rFonts w:ascii="Times New Roman" w:hAnsi="Times New Roman" w:cs="Times New Roman"/>
          <w:sz w:val="24"/>
          <w:szCs w:val="24"/>
        </w:rPr>
      </w:pPr>
      <w:r w:rsidRPr="001E7FC5">
        <w:rPr>
          <w:rFonts w:ascii="Times New Roman" w:hAnsi="Times New Roman" w:cs="Times New Roman"/>
          <w:sz w:val="24"/>
          <w:szCs w:val="24"/>
        </w:rPr>
        <w:t>Then Alphonse learned that the Adventist Church had a radio station that covered his area of Uganda. It was our </w:t>
      </w:r>
      <w:r w:rsidRPr="001E7FC5">
        <w:rPr>
          <w:rFonts w:ascii="Times New Roman" w:hAnsi="Times New Roman" w:cs="Times New Roman"/>
          <w:i/>
          <w:iCs/>
          <w:sz w:val="24"/>
          <w:szCs w:val="24"/>
        </w:rPr>
        <w:t>AWR Messenger 104.2 FM</w:t>
      </w:r>
      <w:r w:rsidRPr="001E7FC5">
        <w:rPr>
          <w:rFonts w:ascii="Times New Roman" w:hAnsi="Times New Roman" w:cs="Times New Roman"/>
          <w:sz w:val="24"/>
          <w:szCs w:val="24"/>
        </w:rPr>
        <w:t> station, which our engineers had personally installed in 2021. He began leaving his radio tuned to our station, and as he listened, he was convicted by the clear gospel truths that pierced his heart.  Today, Alphonse is a baptized member of the Seventh-day Adventist Church</w:t>
      </w:r>
      <w:r w:rsidR="00564C55" w:rsidRPr="001E7FC5">
        <w:rPr>
          <w:rFonts w:ascii="Times New Roman" w:hAnsi="Times New Roman" w:cs="Times New Roman"/>
          <w:sz w:val="24"/>
          <w:szCs w:val="24"/>
        </w:rPr>
        <w:t>, influenced by</w:t>
      </w:r>
      <w:r w:rsidRPr="001E7FC5">
        <w:rPr>
          <w:rFonts w:ascii="Times New Roman" w:hAnsi="Times New Roman" w:cs="Times New Roman"/>
          <w:sz w:val="24"/>
          <w:szCs w:val="24"/>
        </w:rPr>
        <w:t xml:space="preserve"> AWR.</w:t>
      </w:r>
    </w:p>
    <w:p w14:paraId="4AD93A4C" w14:textId="42DB421E" w:rsidR="00B55F85" w:rsidRPr="001E7FC5" w:rsidRDefault="00B55F85" w:rsidP="007049B8">
      <w:pPr>
        <w:spacing w:line="240" w:lineRule="auto"/>
        <w:rPr>
          <w:rFonts w:ascii="Times New Roman" w:hAnsi="Times New Roman" w:cs="Times New Roman"/>
          <w:sz w:val="24"/>
          <w:szCs w:val="24"/>
        </w:rPr>
      </w:pPr>
      <w:r w:rsidRPr="001E7FC5">
        <w:rPr>
          <w:rFonts w:ascii="Times New Roman" w:hAnsi="Times New Roman" w:cs="Times New Roman"/>
          <w:sz w:val="24"/>
          <w:szCs w:val="24"/>
        </w:rPr>
        <w:t>We invite you to help AWR's radio broadcasts reach hearts in closed countries and diverse communities. Your support will share Jesus' love in native languages and dialects</w:t>
      </w:r>
      <w:r w:rsidR="00AF03A8" w:rsidRPr="001E7FC5">
        <w:rPr>
          <w:rFonts w:ascii="Times New Roman" w:hAnsi="Times New Roman" w:cs="Times New Roman"/>
          <w:sz w:val="24"/>
          <w:szCs w:val="24"/>
        </w:rPr>
        <w:t>, making</w:t>
      </w:r>
      <w:r w:rsidRPr="001E7FC5">
        <w:rPr>
          <w:rFonts w:ascii="Times New Roman" w:hAnsi="Times New Roman" w:cs="Times New Roman"/>
          <w:sz w:val="24"/>
          <w:szCs w:val="24"/>
        </w:rPr>
        <w:t xml:space="preserve"> it possible for people to receive solar-powered Godpods and bring peace, hope, and spiritual nourishment to those in remote and troubled areas.</w:t>
      </w:r>
    </w:p>
    <w:p w14:paraId="0A9E65C8" w14:textId="77777777" w:rsidR="00B55F85" w:rsidRPr="001E7FC5" w:rsidRDefault="00B55F85" w:rsidP="007049B8">
      <w:pPr>
        <w:spacing w:after="160" w:line="240" w:lineRule="auto"/>
        <w:rPr>
          <w:rFonts w:ascii="Times New Roman" w:hAnsi="Times New Roman" w:cs="Times New Roman"/>
          <w:sz w:val="24"/>
          <w:szCs w:val="24"/>
        </w:rPr>
      </w:pPr>
    </w:p>
    <w:p w14:paraId="13D18E4C" w14:textId="443C2261" w:rsidR="0007337F" w:rsidRPr="001E7FC5" w:rsidRDefault="0007337F" w:rsidP="007049B8">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br w:type="page"/>
      </w:r>
    </w:p>
    <w:p w14:paraId="000000C0" w14:textId="158E6BFD" w:rsidR="00292613" w:rsidRPr="001E7FC5" w:rsidRDefault="00DA7461" w:rsidP="007049B8">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March 20, 2027</w:t>
      </w:r>
    </w:p>
    <w:p w14:paraId="000000C1" w14:textId="77777777" w:rsidR="00292613" w:rsidRPr="001E7FC5" w:rsidRDefault="00292613" w:rsidP="007049B8">
      <w:pPr>
        <w:spacing w:line="240" w:lineRule="auto"/>
        <w:rPr>
          <w:rFonts w:ascii="Times New Roman" w:eastAsia="Times New Roman" w:hAnsi="Times New Roman" w:cs="Times New Roman"/>
          <w:b/>
          <w:bCs/>
          <w:sz w:val="24"/>
          <w:szCs w:val="24"/>
        </w:rPr>
      </w:pPr>
    </w:p>
    <w:p w14:paraId="000000C2" w14:textId="10F61206" w:rsidR="00292613" w:rsidRPr="001E7FC5" w:rsidRDefault="00DA7461" w:rsidP="007049B8">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5D9B5D97" w14:textId="77777777" w:rsidR="00E50FFD" w:rsidRPr="001E7FC5" w:rsidRDefault="00E50FFD" w:rsidP="007049B8">
      <w:pPr>
        <w:spacing w:line="240" w:lineRule="auto"/>
        <w:rPr>
          <w:rFonts w:ascii="Times New Roman" w:eastAsia="Times New Roman" w:hAnsi="Times New Roman" w:cs="Times New Roman"/>
          <w:sz w:val="24"/>
          <w:szCs w:val="24"/>
        </w:rPr>
      </w:pPr>
    </w:p>
    <w:p w14:paraId="18123C9B" w14:textId="77777777" w:rsidR="00E34F90" w:rsidRPr="001E7FC5" w:rsidRDefault="00E34F90" w:rsidP="00E34F90">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What does it mean when the Bible says, “Where sin abounds, grace much more abounds”? Imagine this: you fall into a deep hole. Rescuers arrive and lower a rope so they can pull you out. But the sides are slippery, and you keep sliding deeper. So they let down more rope—again and again. The deeper the hole, the more rope they provide.</w:t>
      </w:r>
    </w:p>
    <w:p w14:paraId="4A491149" w14:textId="77777777" w:rsidR="00E34F90" w:rsidRPr="001E7FC5" w:rsidRDefault="00E34F90" w:rsidP="00E34F90">
      <w:pPr>
        <w:spacing w:line="240" w:lineRule="auto"/>
        <w:rPr>
          <w:rFonts w:ascii="Times New Roman" w:eastAsia="Times New Roman" w:hAnsi="Times New Roman" w:cs="Times New Roman"/>
          <w:sz w:val="24"/>
          <w:szCs w:val="24"/>
          <w:lang w:val="en-US"/>
        </w:rPr>
      </w:pPr>
    </w:p>
    <w:p w14:paraId="0EABBF1C" w14:textId="77777777" w:rsidR="00E34F90" w:rsidRPr="001E7FC5" w:rsidRDefault="00E34F90" w:rsidP="00E34F90">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Why do they keep lowering the rope? Is it to leave you there? No—it is to lift you out.</w:t>
      </w:r>
    </w:p>
    <w:p w14:paraId="713E5837" w14:textId="77777777" w:rsidR="00E34F90" w:rsidRPr="001E7FC5" w:rsidRDefault="00E34F90" w:rsidP="00E34F90">
      <w:pPr>
        <w:spacing w:line="240" w:lineRule="auto"/>
        <w:rPr>
          <w:rFonts w:ascii="Times New Roman" w:eastAsia="Times New Roman" w:hAnsi="Times New Roman" w:cs="Times New Roman"/>
          <w:sz w:val="24"/>
          <w:szCs w:val="24"/>
          <w:lang w:val="en-US"/>
        </w:rPr>
      </w:pPr>
    </w:p>
    <w:p w14:paraId="6DCF3C82" w14:textId="77777777" w:rsidR="00E34F90" w:rsidRPr="001E7FC5" w:rsidRDefault="00E34F90" w:rsidP="00E34F90">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Grace is like that rope. No matter how far we fall, God continues to reach down to us. His grace is not permission to remain in the hole, but power to rise. It is His strength, mercy, and provision—everything we need to live a new life in Jesus Christ.</w:t>
      </w:r>
    </w:p>
    <w:p w14:paraId="32ED2F2F" w14:textId="77777777" w:rsidR="00E34F90" w:rsidRPr="001E7FC5" w:rsidRDefault="00E34F90" w:rsidP="00E34F90">
      <w:pPr>
        <w:spacing w:line="240" w:lineRule="auto"/>
        <w:rPr>
          <w:rFonts w:ascii="Times New Roman" w:eastAsia="Times New Roman" w:hAnsi="Times New Roman" w:cs="Times New Roman"/>
          <w:sz w:val="24"/>
          <w:szCs w:val="24"/>
          <w:lang w:val="en-US"/>
        </w:rPr>
      </w:pPr>
    </w:p>
    <w:p w14:paraId="42512EED" w14:textId="65DF4660" w:rsidR="00E34F90" w:rsidRPr="001E7FC5" w:rsidRDefault="00E34F90" w:rsidP="00E34F90">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Perhaps today</w:t>
      </w:r>
      <w:r w:rsidR="00030109" w:rsidRPr="001E7FC5">
        <w:rPr>
          <w:rFonts w:ascii="Times New Roman" w:eastAsia="Times New Roman" w:hAnsi="Times New Roman" w:cs="Times New Roman"/>
          <w:sz w:val="24"/>
          <w:szCs w:val="24"/>
          <w:lang w:val="en-US"/>
        </w:rPr>
        <w:t>,</w:t>
      </w:r>
      <w:r w:rsidRPr="001E7FC5">
        <w:rPr>
          <w:rFonts w:ascii="Times New Roman" w:eastAsia="Times New Roman" w:hAnsi="Times New Roman" w:cs="Times New Roman"/>
          <w:sz w:val="24"/>
          <w:szCs w:val="24"/>
          <w:lang w:val="en-US"/>
        </w:rPr>
        <w:t xml:space="preserve"> someone here feels stuck in a financial hole. Maybe managing resources has been difficult, or making ends meet feels overwhelming. But God’s grace extends even into our finances. He invites us to trust Him, to place Him first, and to believe that He will provide what we need.</w:t>
      </w:r>
    </w:p>
    <w:p w14:paraId="311E712E" w14:textId="77777777" w:rsidR="00B3297A" w:rsidRPr="001E7FC5" w:rsidRDefault="00B3297A" w:rsidP="00E34F90">
      <w:pPr>
        <w:spacing w:line="240" w:lineRule="auto"/>
        <w:rPr>
          <w:rFonts w:ascii="Times New Roman" w:eastAsia="Times New Roman" w:hAnsi="Times New Roman" w:cs="Times New Roman"/>
          <w:sz w:val="24"/>
          <w:szCs w:val="24"/>
          <w:lang w:val="en-US"/>
        </w:rPr>
      </w:pPr>
    </w:p>
    <w:p w14:paraId="3F8222EC" w14:textId="77777777" w:rsidR="00E34F90" w:rsidRPr="001E7FC5" w:rsidRDefault="00E34F90" w:rsidP="00E34F90">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Faith is not always easy, especially when resources feel limited. Yet this is exactly when trust matters most.</w:t>
      </w:r>
    </w:p>
    <w:p w14:paraId="2DCCA574" w14:textId="77777777" w:rsidR="00E30C74" w:rsidRPr="001E7FC5" w:rsidRDefault="00E30C74" w:rsidP="00E34F90">
      <w:pPr>
        <w:spacing w:line="240" w:lineRule="auto"/>
        <w:rPr>
          <w:rFonts w:ascii="Times New Roman" w:eastAsia="Times New Roman" w:hAnsi="Times New Roman" w:cs="Times New Roman"/>
          <w:sz w:val="24"/>
          <w:szCs w:val="24"/>
          <w:lang w:val="en-US"/>
        </w:rPr>
      </w:pPr>
    </w:p>
    <w:p w14:paraId="7E8295FE" w14:textId="77777777" w:rsidR="00E34F90" w:rsidRPr="001E7FC5" w:rsidRDefault="00E34F90" w:rsidP="00E34F90">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Today, as we return our tithe and give our offerings, let us take hold of that rope of grace. Let us respond in faith, believing that God will lift us and guide us.</w:t>
      </w:r>
    </w:p>
    <w:p w14:paraId="162F84B9" w14:textId="77777777" w:rsidR="00E30C74" w:rsidRPr="001E7FC5" w:rsidRDefault="00E30C74" w:rsidP="00E34F90">
      <w:pPr>
        <w:spacing w:line="240" w:lineRule="auto"/>
        <w:rPr>
          <w:rFonts w:ascii="Times New Roman" w:eastAsia="Times New Roman" w:hAnsi="Times New Roman" w:cs="Times New Roman"/>
          <w:sz w:val="24"/>
          <w:szCs w:val="24"/>
          <w:lang w:val="en-US"/>
        </w:rPr>
      </w:pPr>
    </w:p>
    <w:p w14:paraId="72C11E71" w14:textId="0C12EBB1" w:rsidR="00E34F90" w:rsidRPr="001E7FC5" w:rsidRDefault="00E34F90" w:rsidP="00E34F90">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b/>
          <w:bCs/>
          <w:sz w:val="24"/>
          <w:szCs w:val="24"/>
          <w:lang w:val="en-US"/>
        </w:rPr>
        <w:t>Prayer:</w:t>
      </w:r>
      <w:r w:rsidRPr="001E7FC5">
        <w:rPr>
          <w:rFonts w:ascii="Times New Roman" w:eastAsia="Times New Roman" w:hAnsi="Times New Roman" w:cs="Times New Roman"/>
          <w:sz w:val="24"/>
          <w:szCs w:val="24"/>
          <w:lang w:val="en-US"/>
        </w:rPr>
        <w:t xml:space="preserve"> Dear God, help us to trust You fully, even in our finances. Bless these tithes and offerings today.</w:t>
      </w:r>
    </w:p>
    <w:p w14:paraId="4CE8ADE8" w14:textId="77777777" w:rsidR="00E34F90" w:rsidRPr="001E7FC5" w:rsidRDefault="00E34F90">
      <w:pPr>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br w:type="page"/>
      </w:r>
    </w:p>
    <w:p w14:paraId="27FF66AE" w14:textId="77777777" w:rsidR="00E34F90" w:rsidRPr="001E7FC5" w:rsidRDefault="00E34F90" w:rsidP="00E34F90">
      <w:pPr>
        <w:spacing w:line="240" w:lineRule="auto"/>
        <w:rPr>
          <w:rFonts w:ascii="Times New Roman" w:eastAsia="Times New Roman" w:hAnsi="Times New Roman" w:cs="Times New Roman"/>
          <w:sz w:val="24"/>
          <w:szCs w:val="24"/>
          <w:lang w:val="en-US"/>
        </w:rPr>
      </w:pPr>
    </w:p>
    <w:p w14:paraId="000000DB" w14:textId="2581F4F9"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March 27, 2027</w:t>
      </w:r>
    </w:p>
    <w:p w14:paraId="000000DC"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0DD" w14:textId="095A2F6B" w:rsidR="00292613" w:rsidRPr="001E7FC5" w:rsidRDefault="00DA7461" w:rsidP="00E50FFD">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Conference Advance</w:t>
      </w:r>
    </w:p>
    <w:p w14:paraId="345C2D5F" w14:textId="77777777" w:rsidR="00E50FFD" w:rsidRPr="001E7FC5" w:rsidRDefault="00E50FFD" w:rsidP="00E50FFD">
      <w:pPr>
        <w:spacing w:line="240" w:lineRule="auto"/>
        <w:jc w:val="center"/>
        <w:rPr>
          <w:rFonts w:ascii="Times New Roman" w:eastAsia="Times New Roman" w:hAnsi="Times New Roman" w:cs="Times New Roman"/>
          <w:b/>
          <w:bCs/>
          <w:sz w:val="24"/>
          <w:szCs w:val="24"/>
        </w:rPr>
      </w:pPr>
    </w:p>
    <w:p w14:paraId="4CCA5DF3" w14:textId="77777777" w:rsidR="00443CFA" w:rsidRPr="001E7FC5" w:rsidRDefault="00443CFA" w:rsidP="00443CFA">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The crucifixion of Jesus Christ was both the worst and the best event in human history. It revealed the depth of Satan’s hatred and, at the same time, the immeasurable love of God. Some believe it was merely the physical pain of the cross that caused Jesus to sweat great drops of blood. Yet many others were crucified before and after Him, and none experienced the same agony.</w:t>
      </w:r>
    </w:p>
    <w:p w14:paraId="4F8C4968" w14:textId="77777777" w:rsidR="00443CFA" w:rsidRPr="001E7FC5" w:rsidRDefault="00443CFA" w:rsidP="00443CFA">
      <w:pPr>
        <w:spacing w:line="240" w:lineRule="auto"/>
        <w:rPr>
          <w:rFonts w:ascii="Times New Roman" w:eastAsia="Times New Roman" w:hAnsi="Times New Roman" w:cs="Times New Roman"/>
          <w:sz w:val="24"/>
          <w:szCs w:val="24"/>
          <w:lang w:val="en-US"/>
        </w:rPr>
      </w:pPr>
    </w:p>
    <w:p w14:paraId="0A8310DE" w14:textId="77777777" w:rsidR="00443CFA" w:rsidRPr="001E7FC5" w:rsidRDefault="00443CFA" w:rsidP="00443CFA">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What weighed upon Jesus was not only the burden of sin, but the consequence of sin—the righteous judgment of God. This suffering went far beyond the lashes, the crown of thorns, or the nails driven into His hands and feet. It was deeper than the surrounding darkness and the presence of evil forces.</w:t>
      </w:r>
    </w:p>
    <w:p w14:paraId="2A31329E" w14:textId="77777777" w:rsidR="00443CFA" w:rsidRPr="001E7FC5" w:rsidRDefault="00443CFA" w:rsidP="00443CFA">
      <w:pPr>
        <w:spacing w:line="240" w:lineRule="auto"/>
        <w:rPr>
          <w:rFonts w:ascii="Times New Roman" w:eastAsia="Times New Roman" w:hAnsi="Times New Roman" w:cs="Times New Roman"/>
          <w:sz w:val="24"/>
          <w:szCs w:val="24"/>
          <w:lang w:val="en-US"/>
        </w:rPr>
      </w:pPr>
    </w:p>
    <w:p w14:paraId="612AC31A" w14:textId="77777777" w:rsidR="00443CFA" w:rsidRPr="001E7FC5" w:rsidRDefault="00443CFA" w:rsidP="00443CFA">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At its core, it was the separation from His Father—the withdrawal of God’s comforting presence. For the first time, Jesus experienced what it meant to be forsaken. Having been one with the Father for all eternity, even a moment of separation brought indescribable anguish. The weight of that separation was overwhelming.</w:t>
      </w:r>
    </w:p>
    <w:p w14:paraId="0A1EBDCF" w14:textId="77777777" w:rsidR="0075673A" w:rsidRPr="001E7FC5" w:rsidRDefault="0075673A" w:rsidP="00443CFA">
      <w:pPr>
        <w:spacing w:line="240" w:lineRule="auto"/>
        <w:rPr>
          <w:rFonts w:ascii="Times New Roman" w:eastAsia="Times New Roman" w:hAnsi="Times New Roman" w:cs="Times New Roman"/>
          <w:sz w:val="24"/>
          <w:szCs w:val="24"/>
          <w:lang w:val="en-US"/>
        </w:rPr>
      </w:pPr>
    </w:p>
    <w:p w14:paraId="408BADF6" w14:textId="77777777" w:rsidR="00443CFA" w:rsidRPr="001E7FC5" w:rsidRDefault="00443CFA" w:rsidP="00443CFA">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When we begin to grasp the cost of our redemption, it changes how we respond. We are moved to love, to surrender, and to give.</w:t>
      </w:r>
    </w:p>
    <w:p w14:paraId="1E9F348A" w14:textId="77777777" w:rsidR="0075673A" w:rsidRPr="001E7FC5" w:rsidRDefault="0075673A" w:rsidP="00443CFA">
      <w:pPr>
        <w:spacing w:line="240" w:lineRule="auto"/>
        <w:rPr>
          <w:rFonts w:ascii="Times New Roman" w:eastAsia="Times New Roman" w:hAnsi="Times New Roman" w:cs="Times New Roman"/>
          <w:sz w:val="24"/>
          <w:szCs w:val="24"/>
          <w:lang w:val="en-US"/>
        </w:rPr>
      </w:pPr>
    </w:p>
    <w:p w14:paraId="499D9753" w14:textId="77777777" w:rsidR="00443CFA" w:rsidRPr="001E7FC5" w:rsidRDefault="00443CFA" w:rsidP="00443CFA">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What we return to God today can never compare to what Christ has given for us. Yet He is pleased when we give wholeheartedly, in gratitude for His sacrifice.</w:t>
      </w:r>
    </w:p>
    <w:p w14:paraId="30D70210" w14:textId="36653DD6" w:rsidR="00BE6A36" w:rsidRPr="001E7FC5" w:rsidRDefault="00BE6A36" w:rsidP="007049B8">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0F5" w14:textId="5A41FEC0" w:rsidR="00292613" w:rsidRPr="001E7FC5" w:rsidRDefault="00DA7461" w:rsidP="007049B8">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April 3, 2027</w:t>
      </w:r>
    </w:p>
    <w:p w14:paraId="000000F6" w14:textId="77777777" w:rsidR="00292613" w:rsidRPr="001E7FC5" w:rsidRDefault="00292613" w:rsidP="007049B8">
      <w:pPr>
        <w:spacing w:line="240" w:lineRule="auto"/>
        <w:rPr>
          <w:rFonts w:ascii="Times New Roman" w:eastAsia="Times New Roman" w:hAnsi="Times New Roman" w:cs="Times New Roman"/>
          <w:b/>
          <w:bCs/>
          <w:sz w:val="24"/>
          <w:szCs w:val="24"/>
        </w:rPr>
      </w:pPr>
    </w:p>
    <w:p w14:paraId="000000F7" w14:textId="31201CA3" w:rsidR="00292613" w:rsidRPr="001E7FC5" w:rsidRDefault="00DA7461" w:rsidP="007049B8">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0F8" w14:textId="77777777" w:rsidR="00292613" w:rsidRPr="001E7FC5" w:rsidRDefault="00292613" w:rsidP="007049B8">
      <w:pPr>
        <w:spacing w:line="240" w:lineRule="auto"/>
        <w:rPr>
          <w:rFonts w:ascii="Times New Roman" w:eastAsia="Times New Roman" w:hAnsi="Times New Roman" w:cs="Times New Roman"/>
          <w:b/>
          <w:bCs/>
          <w:sz w:val="24"/>
          <w:szCs w:val="24"/>
        </w:rPr>
      </w:pPr>
    </w:p>
    <w:p w14:paraId="4EB501A1" w14:textId="4F0A18D2" w:rsidR="00F83995" w:rsidRPr="001E7FC5" w:rsidRDefault="00F83995" w:rsidP="007049B8">
      <w:pPr>
        <w:spacing w:line="240" w:lineRule="auto"/>
        <w:rPr>
          <w:rFonts w:ascii="Times New Roman" w:hAnsi="Times New Roman" w:cs="Times New Roman"/>
          <w:sz w:val="24"/>
          <w:szCs w:val="24"/>
        </w:rPr>
      </w:pPr>
      <w:r w:rsidRPr="001E7FC5">
        <w:rPr>
          <w:rFonts w:ascii="Times New Roman" w:hAnsi="Times New Roman" w:cs="Times New Roman"/>
          <w:sz w:val="24"/>
          <w:szCs w:val="24"/>
        </w:rPr>
        <w:t>Luke 3:1-2 says, "In the fifteenth year of the reign of Tiberius Caesar—when Pontius Pilate was governor of Judea, Herod tetrarch of Galilee, his brother Philip tetrarch of Iturea and Traconitis, and Lysanias tetrarch of Abilene— during the high-priesthood of Annas and Caiaphas, the word of God came to John..."</w:t>
      </w:r>
    </w:p>
    <w:p w14:paraId="110C49B2" w14:textId="77777777" w:rsidR="00F83995" w:rsidRPr="001E7FC5" w:rsidRDefault="00F83995" w:rsidP="007049B8">
      <w:pPr>
        <w:spacing w:line="240" w:lineRule="auto"/>
        <w:rPr>
          <w:rFonts w:ascii="Times New Roman" w:hAnsi="Times New Roman" w:cs="Times New Roman"/>
          <w:sz w:val="24"/>
          <w:szCs w:val="24"/>
        </w:rPr>
      </w:pPr>
    </w:p>
    <w:p w14:paraId="1F73DABA" w14:textId="77777777" w:rsidR="00F83995" w:rsidRPr="001E7FC5" w:rsidRDefault="00F83995" w:rsidP="007049B8">
      <w:pPr>
        <w:spacing w:line="240" w:lineRule="auto"/>
        <w:rPr>
          <w:rFonts w:ascii="Times New Roman" w:hAnsi="Times New Roman" w:cs="Times New Roman"/>
          <w:sz w:val="24"/>
          <w:szCs w:val="24"/>
        </w:rPr>
      </w:pPr>
      <w:r w:rsidRPr="001E7FC5">
        <w:rPr>
          <w:rFonts w:ascii="Times New Roman" w:hAnsi="Times New Roman" w:cs="Times New Roman"/>
          <w:sz w:val="24"/>
          <w:szCs w:val="24"/>
        </w:rPr>
        <w:t>Before mentioning John, seven men are listed. Seven men with position, power, prestige, and palaces. Yet, of all the men listed, the word of God was revealed to a rugged prophet living in the wilderness, dressed in camel hide and eating locusts and honey.</w:t>
      </w:r>
    </w:p>
    <w:p w14:paraId="3A9AD9BA" w14:textId="77777777" w:rsidR="00F83995" w:rsidRPr="001E7FC5" w:rsidRDefault="00F83995" w:rsidP="007049B8">
      <w:pPr>
        <w:spacing w:line="240" w:lineRule="auto"/>
        <w:rPr>
          <w:rFonts w:ascii="Times New Roman" w:hAnsi="Times New Roman" w:cs="Times New Roman"/>
          <w:sz w:val="24"/>
          <w:szCs w:val="24"/>
        </w:rPr>
      </w:pPr>
    </w:p>
    <w:p w14:paraId="619F8B56" w14:textId="77777777" w:rsidR="00F83995" w:rsidRPr="001E7FC5" w:rsidRDefault="00F83995" w:rsidP="007049B8">
      <w:pPr>
        <w:spacing w:line="240" w:lineRule="auto"/>
        <w:rPr>
          <w:rFonts w:ascii="Times New Roman" w:hAnsi="Times New Roman" w:cs="Times New Roman"/>
          <w:sz w:val="24"/>
          <w:szCs w:val="24"/>
        </w:rPr>
      </w:pPr>
      <w:r w:rsidRPr="001E7FC5">
        <w:rPr>
          <w:rFonts w:ascii="Times New Roman" w:hAnsi="Times New Roman" w:cs="Times New Roman"/>
          <w:sz w:val="24"/>
          <w:szCs w:val="24"/>
        </w:rPr>
        <w:t>James 2 reminds us not to judge by outward appearance—not to give special honor to those who are well dressed while overlooking others.</w:t>
      </w:r>
    </w:p>
    <w:p w14:paraId="68D0B958" w14:textId="77777777" w:rsidR="009F05DC" w:rsidRPr="001E7FC5" w:rsidRDefault="009F05DC" w:rsidP="007049B8">
      <w:pPr>
        <w:spacing w:line="240" w:lineRule="auto"/>
        <w:rPr>
          <w:rFonts w:ascii="Times New Roman" w:hAnsi="Times New Roman" w:cs="Times New Roman"/>
          <w:sz w:val="24"/>
          <w:szCs w:val="24"/>
        </w:rPr>
      </w:pPr>
    </w:p>
    <w:p w14:paraId="6C4EECCC" w14:textId="78A90968" w:rsidR="00F83995" w:rsidRPr="001E7FC5" w:rsidRDefault="00F83995" w:rsidP="007049B8">
      <w:pPr>
        <w:spacing w:line="240" w:lineRule="auto"/>
        <w:rPr>
          <w:rFonts w:ascii="Times New Roman" w:hAnsi="Times New Roman" w:cs="Times New Roman"/>
          <w:sz w:val="24"/>
          <w:szCs w:val="24"/>
        </w:rPr>
      </w:pPr>
      <w:r w:rsidRPr="001E7FC5">
        <w:rPr>
          <w:rFonts w:ascii="Times New Roman" w:hAnsi="Times New Roman" w:cs="Times New Roman"/>
          <w:sz w:val="24"/>
          <w:szCs w:val="24"/>
        </w:rPr>
        <w:t>This speaks directly to us today.</w:t>
      </w:r>
      <w:r w:rsidR="00D36F5A">
        <w:rPr>
          <w:rFonts w:ascii="Times New Roman" w:hAnsi="Times New Roman" w:cs="Times New Roman"/>
          <w:sz w:val="24"/>
          <w:szCs w:val="24"/>
        </w:rPr>
        <w:t xml:space="preserve"> </w:t>
      </w:r>
      <w:r w:rsidRPr="001E7FC5">
        <w:rPr>
          <w:rFonts w:ascii="Times New Roman" w:hAnsi="Times New Roman" w:cs="Times New Roman"/>
          <w:sz w:val="24"/>
          <w:szCs w:val="24"/>
        </w:rPr>
        <w:t>It is easy—even in the church—to measure value by appearance, status, or even financial ability. We may be tempted to think that what matters most is how much someone has or how much they can give. But God does not evaluate as we do—He looks at the heart.</w:t>
      </w:r>
    </w:p>
    <w:p w14:paraId="126C1012" w14:textId="77777777" w:rsidR="009F05DC" w:rsidRPr="001E7FC5" w:rsidRDefault="009F05DC" w:rsidP="007049B8">
      <w:pPr>
        <w:spacing w:line="240" w:lineRule="auto"/>
        <w:rPr>
          <w:rFonts w:ascii="Times New Roman" w:hAnsi="Times New Roman" w:cs="Times New Roman"/>
          <w:sz w:val="24"/>
          <w:szCs w:val="24"/>
        </w:rPr>
      </w:pPr>
    </w:p>
    <w:p w14:paraId="4FC1535E" w14:textId="0B7F5FC0" w:rsidR="00F83995" w:rsidRPr="001E7FC5" w:rsidRDefault="00F83995" w:rsidP="007049B8">
      <w:pPr>
        <w:spacing w:line="240" w:lineRule="auto"/>
        <w:rPr>
          <w:rFonts w:ascii="Times New Roman" w:hAnsi="Times New Roman" w:cs="Times New Roman"/>
          <w:sz w:val="24"/>
          <w:szCs w:val="24"/>
        </w:rPr>
      </w:pPr>
      <w:r w:rsidRPr="001E7FC5">
        <w:rPr>
          <w:rFonts w:ascii="Times New Roman" w:hAnsi="Times New Roman" w:cs="Times New Roman"/>
          <w:sz w:val="24"/>
          <w:szCs w:val="24"/>
        </w:rPr>
        <w:t>And that includes how we give.</w:t>
      </w:r>
      <w:r w:rsidR="00C867FC" w:rsidRPr="001E7FC5">
        <w:rPr>
          <w:rFonts w:ascii="Times New Roman" w:hAnsi="Times New Roman" w:cs="Times New Roman"/>
          <w:sz w:val="24"/>
          <w:szCs w:val="24"/>
        </w:rPr>
        <w:t xml:space="preserve"> </w:t>
      </w:r>
      <w:r w:rsidRPr="001E7FC5">
        <w:rPr>
          <w:rFonts w:ascii="Times New Roman" w:hAnsi="Times New Roman" w:cs="Times New Roman"/>
          <w:sz w:val="24"/>
          <w:szCs w:val="24"/>
        </w:rPr>
        <w:t>Giving is not about impressing others or comparing amounts. It is not about position, income, or recognition. True giving is about a heart that is surrendered to God—whether the gift is large or small.</w:t>
      </w:r>
    </w:p>
    <w:p w14:paraId="10C59FD1" w14:textId="77777777" w:rsidR="00C867FC" w:rsidRPr="001E7FC5" w:rsidRDefault="00C867FC" w:rsidP="007049B8">
      <w:pPr>
        <w:spacing w:line="240" w:lineRule="auto"/>
        <w:rPr>
          <w:rFonts w:ascii="Times New Roman" w:hAnsi="Times New Roman" w:cs="Times New Roman"/>
          <w:sz w:val="24"/>
          <w:szCs w:val="24"/>
        </w:rPr>
      </w:pPr>
    </w:p>
    <w:p w14:paraId="46A810EB" w14:textId="36D3AFBB" w:rsidR="00F83995" w:rsidRPr="001E7FC5" w:rsidRDefault="00F83995" w:rsidP="007049B8">
      <w:pPr>
        <w:spacing w:line="240" w:lineRule="auto"/>
        <w:rPr>
          <w:rFonts w:ascii="Times New Roman" w:hAnsi="Times New Roman" w:cs="Times New Roman"/>
          <w:sz w:val="24"/>
          <w:szCs w:val="24"/>
        </w:rPr>
      </w:pPr>
      <w:r w:rsidRPr="001E7FC5">
        <w:rPr>
          <w:rFonts w:ascii="Times New Roman" w:hAnsi="Times New Roman" w:cs="Times New Roman"/>
          <w:sz w:val="24"/>
          <w:szCs w:val="24"/>
        </w:rPr>
        <w:t xml:space="preserve">Jesus Himself, in the story of the widow </w:t>
      </w:r>
      <w:r w:rsidR="00690C02" w:rsidRPr="001E7FC5">
        <w:rPr>
          <w:rFonts w:ascii="Times New Roman" w:hAnsi="Times New Roman" w:cs="Times New Roman"/>
          <w:sz w:val="24"/>
          <w:szCs w:val="24"/>
        </w:rPr>
        <w:t>giving the</w:t>
      </w:r>
      <w:r w:rsidRPr="001E7FC5">
        <w:rPr>
          <w:rFonts w:ascii="Times New Roman" w:hAnsi="Times New Roman" w:cs="Times New Roman"/>
          <w:sz w:val="24"/>
          <w:szCs w:val="24"/>
        </w:rPr>
        <w:t xml:space="preserve"> two mites, reminded us that a simple offering, given with sincerity, can mean more than great wealth given without devotion.</w:t>
      </w:r>
    </w:p>
    <w:p w14:paraId="453D79E2" w14:textId="77777777" w:rsidR="00BE6A36" w:rsidRPr="001E7FC5" w:rsidRDefault="00BE6A36" w:rsidP="007049B8">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76632BF0" w14:textId="77777777" w:rsidR="00BC78E8" w:rsidRPr="001E7FC5" w:rsidRDefault="0007337F"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April 10, 2027</w:t>
      </w:r>
    </w:p>
    <w:p w14:paraId="1011C97F" w14:textId="77777777" w:rsidR="00BC78E8" w:rsidRPr="001E7FC5" w:rsidRDefault="00BC78E8" w:rsidP="00BC78E8">
      <w:pPr>
        <w:spacing w:line="240" w:lineRule="auto"/>
        <w:jc w:val="center"/>
        <w:rPr>
          <w:rFonts w:ascii="Times New Roman" w:eastAsia="Times New Roman" w:hAnsi="Times New Roman" w:cs="Times New Roman"/>
          <w:b/>
          <w:bCs/>
          <w:sz w:val="24"/>
          <w:szCs w:val="24"/>
        </w:rPr>
      </w:pPr>
    </w:p>
    <w:p w14:paraId="104C814A" w14:textId="6208B225" w:rsidR="00BC78E8" w:rsidRPr="001E7FC5" w:rsidRDefault="00BC78E8" w:rsidP="00BC78E8">
      <w:pPr>
        <w:spacing w:line="240" w:lineRule="auto"/>
        <w:jc w:val="center"/>
        <w:rPr>
          <w:rFonts w:ascii="Times New Roman" w:eastAsia="Times New Roman" w:hAnsi="Times New Roman" w:cs="Times New Roman"/>
          <w:b/>
          <w:bCs/>
          <w:sz w:val="24"/>
          <w:szCs w:val="24"/>
        </w:rPr>
      </w:pPr>
      <w:r w:rsidRPr="001E7FC5">
        <w:rPr>
          <w:rFonts w:ascii="Times New Roman" w:hAnsi="Times New Roman" w:cs="Times New Roman"/>
          <w:b/>
          <w:bCs/>
          <w:sz w:val="24"/>
          <w:szCs w:val="24"/>
        </w:rPr>
        <w:t>Hope Channel International</w:t>
      </w:r>
    </w:p>
    <w:p w14:paraId="62A66EBF" w14:textId="77777777" w:rsidR="00BC78E8" w:rsidRPr="001E7FC5" w:rsidRDefault="00BC78E8" w:rsidP="007D1042">
      <w:pPr>
        <w:spacing w:line="240" w:lineRule="auto"/>
        <w:rPr>
          <w:rFonts w:ascii="Times New Roman" w:eastAsia="Times New Roman" w:hAnsi="Times New Roman" w:cs="Times New Roman"/>
          <w:sz w:val="24"/>
          <w:szCs w:val="24"/>
        </w:rPr>
      </w:pPr>
    </w:p>
    <w:p w14:paraId="559997E3" w14:textId="77777777" w:rsidR="00BC78E8" w:rsidRPr="001E7FC5" w:rsidRDefault="00BC78E8" w:rsidP="0090686F">
      <w:pPr>
        <w:spacing w:after="160" w:line="240" w:lineRule="auto"/>
        <w:rPr>
          <w:rFonts w:ascii="Times New Roman" w:hAnsi="Times New Roman" w:cs="Times New Roman"/>
          <w:sz w:val="24"/>
          <w:szCs w:val="24"/>
        </w:rPr>
      </w:pPr>
      <w:r w:rsidRPr="001E7FC5">
        <w:rPr>
          <w:rFonts w:ascii="Times New Roman" w:hAnsi="Times New Roman" w:cs="Times New Roman"/>
          <w:sz w:val="24"/>
          <w:szCs w:val="24"/>
        </w:rPr>
        <w:t xml:space="preserve">Hope Channel International is bringing the message of Jesus to every corner of the globe through 900+ television stations, digital evangelism, mobile platforms, and Bible study tools in more than 100 languages.  </w:t>
      </w:r>
    </w:p>
    <w:p w14:paraId="0064C97E" w14:textId="7CF2F98A" w:rsidR="00BC78E8" w:rsidRPr="001E7FC5" w:rsidRDefault="00BC78E8" w:rsidP="0090686F">
      <w:pPr>
        <w:spacing w:after="160" w:line="240" w:lineRule="auto"/>
        <w:rPr>
          <w:rFonts w:ascii="Times New Roman" w:hAnsi="Times New Roman" w:cs="Times New Roman"/>
          <w:sz w:val="24"/>
          <w:szCs w:val="24"/>
        </w:rPr>
      </w:pPr>
      <w:r w:rsidRPr="001E7FC5">
        <w:rPr>
          <w:rFonts w:ascii="Times New Roman" w:hAnsi="Times New Roman" w:cs="Times New Roman"/>
          <w:sz w:val="24"/>
          <w:szCs w:val="24"/>
        </w:rPr>
        <w:t>Jennifer, a single mother living in Melbourne, Australia, was looking for truth. It was just another day scrolling through YouTube until an animated film caught her eye. Her daughter</w:t>
      </w:r>
      <w:r w:rsidR="00EE4FCF" w:rsidRPr="001E7FC5">
        <w:rPr>
          <w:rFonts w:ascii="Times New Roman" w:hAnsi="Times New Roman" w:cs="Times New Roman"/>
          <w:sz w:val="24"/>
          <w:szCs w:val="24"/>
        </w:rPr>
        <w:t>, Isabella, fresh out of high school, leaned in beside her,</w:t>
      </w:r>
      <w:r w:rsidRPr="001E7FC5">
        <w:rPr>
          <w:rFonts w:ascii="Times New Roman" w:hAnsi="Times New Roman" w:cs="Times New Roman"/>
          <w:sz w:val="24"/>
          <w:szCs w:val="24"/>
        </w:rPr>
        <w:t xml:space="preserve"> curious.</w:t>
      </w:r>
    </w:p>
    <w:p w14:paraId="35929B13" w14:textId="43C0FF73" w:rsidR="00BC78E8" w:rsidRPr="001E7FC5" w:rsidRDefault="00BC78E8" w:rsidP="0090686F">
      <w:pPr>
        <w:spacing w:line="240" w:lineRule="auto"/>
        <w:rPr>
          <w:rFonts w:ascii="Times New Roman" w:hAnsi="Times New Roman" w:cs="Times New Roman"/>
          <w:sz w:val="24"/>
          <w:szCs w:val="24"/>
        </w:rPr>
      </w:pPr>
      <w:r w:rsidRPr="001E7FC5">
        <w:rPr>
          <w:rFonts w:ascii="Times New Roman" w:hAnsi="Times New Roman" w:cs="Times New Roman"/>
          <w:sz w:val="24"/>
          <w:szCs w:val="24"/>
        </w:rPr>
        <w:t>The video was </w:t>
      </w:r>
      <w:r w:rsidRPr="001E7FC5">
        <w:rPr>
          <w:rFonts w:ascii="Times New Roman" w:hAnsi="Times New Roman" w:cs="Times New Roman"/>
          <w:i/>
          <w:iCs/>
          <w:sz w:val="24"/>
          <w:szCs w:val="24"/>
        </w:rPr>
        <w:t>The Great Controversy</w:t>
      </w:r>
      <w:r w:rsidRPr="001E7FC5">
        <w:rPr>
          <w:rFonts w:ascii="Times New Roman" w:hAnsi="Times New Roman" w:cs="Times New Roman"/>
          <w:sz w:val="24"/>
          <w:szCs w:val="24"/>
        </w:rPr>
        <w:t>, a vivid, thought-provoking depiction of the cosmic conflict between good and evil</w:t>
      </w:r>
      <w:r w:rsidR="00134B48" w:rsidRPr="001E7FC5">
        <w:rPr>
          <w:rFonts w:ascii="Times New Roman" w:hAnsi="Times New Roman" w:cs="Times New Roman"/>
          <w:sz w:val="24"/>
          <w:szCs w:val="24"/>
        </w:rPr>
        <w:t>,</w:t>
      </w:r>
      <w:r w:rsidRPr="001E7FC5">
        <w:rPr>
          <w:rFonts w:ascii="Times New Roman" w:hAnsi="Times New Roman" w:cs="Times New Roman"/>
          <w:sz w:val="24"/>
          <w:szCs w:val="24"/>
        </w:rPr>
        <w:t xml:space="preserve"> posted on Hope Channel’s YouTube channel. Watching this video and a comment they left</w:t>
      </w:r>
      <w:r w:rsidR="006A7515" w:rsidRPr="001E7FC5">
        <w:rPr>
          <w:rFonts w:ascii="Times New Roman" w:hAnsi="Times New Roman" w:cs="Times New Roman"/>
          <w:sz w:val="24"/>
          <w:szCs w:val="24"/>
        </w:rPr>
        <w:t>, “We want to get baptized,</w:t>
      </w:r>
      <w:r w:rsidRPr="001E7FC5">
        <w:rPr>
          <w:rFonts w:ascii="Times New Roman" w:hAnsi="Times New Roman" w:cs="Times New Roman"/>
          <w:i/>
          <w:iCs/>
          <w:sz w:val="24"/>
          <w:szCs w:val="24"/>
        </w:rPr>
        <w:t>”</w:t>
      </w:r>
      <w:r w:rsidRPr="001E7FC5">
        <w:rPr>
          <w:rFonts w:ascii="Times New Roman" w:hAnsi="Times New Roman" w:cs="Times New Roman"/>
          <w:sz w:val="24"/>
          <w:szCs w:val="24"/>
        </w:rPr>
        <w:t xml:space="preserve"> became the start of a life-changing journey.  Someone from Hope Channel International saw the comment and reached out to offer Bible studies. </w:t>
      </w:r>
    </w:p>
    <w:p w14:paraId="3F8A405C" w14:textId="77777777" w:rsidR="0098307C" w:rsidRPr="001E7FC5" w:rsidRDefault="0098307C" w:rsidP="0090686F">
      <w:pPr>
        <w:spacing w:line="240" w:lineRule="auto"/>
        <w:rPr>
          <w:rFonts w:ascii="Times New Roman" w:hAnsi="Times New Roman" w:cs="Times New Roman"/>
          <w:sz w:val="24"/>
          <w:szCs w:val="24"/>
        </w:rPr>
      </w:pPr>
    </w:p>
    <w:p w14:paraId="3497844F" w14:textId="5071460D" w:rsidR="00BC78E8" w:rsidRPr="001E7FC5" w:rsidRDefault="00BC78E8" w:rsidP="0090686F">
      <w:pPr>
        <w:spacing w:after="160" w:line="240" w:lineRule="auto"/>
        <w:rPr>
          <w:rFonts w:ascii="Times New Roman" w:hAnsi="Times New Roman" w:cs="Times New Roman"/>
          <w:sz w:val="24"/>
          <w:szCs w:val="24"/>
        </w:rPr>
      </w:pPr>
      <w:r w:rsidRPr="001E7FC5">
        <w:rPr>
          <w:rFonts w:ascii="Times New Roman" w:hAnsi="Times New Roman" w:cs="Times New Roman"/>
          <w:sz w:val="24"/>
          <w:szCs w:val="24"/>
        </w:rPr>
        <w:t>However, even before the studies began, the Holy Spirit had already been at work. Reflecting on her journey, Jennifer said</w:t>
      </w:r>
      <w:r w:rsidR="001E7BB6" w:rsidRPr="001E7FC5">
        <w:rPr>
          <w:rFonts w:ascii="Times New Roman" w:hAnsi="Times New Roman" w:cs="Times New Roman"/>
          <w:sz w:val="24"/>
          <w:szCs w:val="24"/>
        </w:rPr>
        <w:t>, “I would pray to God,</w:t>
      </w:r>
      <w:r w:rsidRPr="001E7FC5">
        <w:rPr>
          <w:rFonts w:ascii="Times New Roman" w:hAnsi="Times New Roman" w:cs="Times New Roman"/>
          <w:sz w:val="24"/>
          <w:szCs w:val="24"/>
        </w:rPr>
        <w:t xml:space="preserve"> and I would cry to God. I’d say, ‘God, I love You. I want to learn about You—but where do I start?’ He directed me to a website that would speak to me on a very intimate, individual basis.</w:t>
      </w:r>
      <w:r w:rsidR="009E6653">
        <w:rPr>
          <w:rFonts w:ascii="Times New Roman" w:hAnsi="Times New Roman" w:cs="Times New Roman"/>
          <w:sz w:val="24"/>
          <w:szCs w:val="24"/>
        </w:rPr>
        <w:t>”</w:t>
      </w:r>
    </w:p>
    <w:p w14:paraId="33BB9840" w14:textId="16C73FA8" w:rsidR="00BC78E8" w:rsidRPr="001E7FC5" w:rsidRDefault="00BC78E8" w:rsidP="0090686F">
      <w:pPr>
        <w:spacing w:line="240" w:lineRule="auto"/>
        <w:rPr>
          <w:rFonts w:ascii="Times New Roman" w:hAnsi="Times New Roman" w:cs="Times New Roman"/>
          <w:sz w:val="24"/>
          <w:szCs w:val="24"/>
        </w:rPr>
      </w:pPr>
      <w:r w:rsidRPr="001E7FC5">
        <w:rPr>
          <w:rFonts w:ascii="Times New Roman" w:hAnsi="Times New Roman" w:cs="Times New Roman"/>
          <w:sz w:val="24"/>
          <w:szCs w:val="24"/>
        </w:rPr>
        <w:t xml:space="preserve">On May 10, </w:t>
      </w:r>
      <w:r w:rsidR="00953C97" w:rsidRPr="001E7FC5">
        <w:rPr>
          <w:rFonts w:ascii="Times New Roman" w:hAnsi="Times New Roman" w:cs="Times New Roman"/>
          <w:sz w:val="24"/>
          <w:szCs w:val="24"/>
        </w:rPr>
        <w:t>2025,</w:t>
      </w:r>
      <w:r w:rsidRPr="001E7FC5">
        <w:rPr>
          <w:rFonts w:ascii="Times New Roman" w:hAnsi="Times New Roman" w:cs="Times New Roman"/>
          <w:sz w:val="24"/>
          <w:szCs w:val="24"/>
        </w:rPr>
        <w:t xml:space="preserve"> Jennifer and Isabella were baptized</w:t>
      </w:r>
      <w:r w:rsidR="00C23848" w:rsidRPr="001E7FC5">
        <w:rPr>
          <w:rFonts w:ascii="Times New Roman" w:hAnsi="Times New Roman" w:cs="Times New Roman"/>
          <w:sz w:val="24"/>
          <w:szCs w:val="24"/>
        </w:rPr>
        <w:t xml:space="preserve"> and are now </w:t>
      </w:r>
      <w:r w:rsidRPr="001E7FC5">
        <w:rPr>
          <w:rFonts w:ascii="Times New Roman" w:hAnsi="Times New Roman" w:cs="Times New Roman"/>
          <w:sz w:val="24"/>
          <w:szCs w:val="24"/>
        </w:rPr>
        <w:t xml:space="preserve">active members of the West Point Seventh-day Adventist Church in Sydenham, Australia.   </w:t>
      </w:r>
    </w:p>
    <w:p w14:paraId="4286B5FD" w14:textId="77777777" w:rsidR="00BC78E8" w:rsidRPr="001E7FC5" w:rsidRDefault="00BC78E8" w:rsidP="0090686F">
      <w:pPr>
        <w:spacing w:line="240" w:lineRule="auto"/>
        <w:rPr>
          <w:rFonts w:ascii="Times New Roman" w:hAnsi="Times New Roman" w:cs="Times New Roman"/>
          <w:sz w:val="24"/>
          <w:szCs w:val="24"/>
        </w:rPr>
      </w:pPr>
    </w:p>
    <w:p w14:paraId="3ECCA904" w14:textId="77777777" w:rsidR="00BC78E8" w:rsidRPr="001E7FC5" w:rsidRDefault="00BC78E8" w:rsidP="0090686F">
      <w:pPr>
        <w:spacing w:line="240" w:lineRule="auto"/>
        <w:rPr>
          <w:rFonts w:ascii="Times New Roman" w:eastAsia="Segoe UI" w:hAnsi="Times New Roman" w:cs="Times New Roman"/>
          <w:sz w:val="24"/>
          <w:szCs w:val="24"/>
        </w:rPr>
      </w:pPr>
      <w:r w:rsidRPr="001E7FC5">
        <w:rPr>
          <w:rFonts w:ascii="Times New Roman" w:eastAsia="Segoe UI" w:hAnsi="Times New Roman" w:cs="Times New Roman"/>
          <w:sz w:val="24"/>
          <w:szCs w:val="24"/>
        </w:rPr>
        <w:t>Today, your generosity creates space for miracles, broadcasts hope into homes, and helps people discover Jesus, many for the first time.</w:t>
      </w:r>
    </w:p>
    <w:p w14:paraId="598637C4" w14:textId="3D796D4E" w:rsidR="0007337F" w:rsidRPr="001E7FC5" w:rsidRDefault="0007337F" w:rsidP="0090686F">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br w:type="page"/>
      </w:r>
    </w:p>
    <w:p w14:paraId="00000110" w14:textId="638AA91A" w:rsidR="00292613" w:rsidRPr="001E7FC5" w:rsidRDefault="00DA7461" w:rsidP="0090686F">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April 17, 2027</w:t>
      </w:r>
    </w:p>
    <w:p w14:paraId="4ADC9F73" w14:textId="77777777" w:rsidR="00395665" w:rsidRPr="001E7FC5" w:rsidRDefault="00395665" w:rsidP="0090686F">
      <w:pPr>
        <w:spacing w:line="240" w:lineRule="auto"/>
        <w:rPr>
          <w:rFonts w:ascii="Times New Roman" w:eastAsia="Times New Roman" w:hAnsi="Times New Roman" w:cs="Times New Roman"/>
          <w:b/>
          <w:bCs/>
          <w:sz w:val="24"/>
          <w:szCs w:val="24"/>
        </w:rPr>
      </w:pPr>
    </w:p>
    <w:p w14:paraId="00000112" w14:textId="17C1E64C" w:rsidR="00292613" w:rsidRPr="001E7FC5" w:rsidRDefault="00DA7461" w:rsidP="0090686F">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113" w14:textId="77777777" w:rsidR="00292613" w:rsidRPr="001E7FC5" w:rsidRDefault="00292613" w:rsidP="0090686F">
      <w:pPr>
        <w:spacing w:line="240" w:lineRule="auto"/>
        <w:rPr>
          <w:rFonts w:ascii="Times New Roman" w:eastAsia="Times New Roman" w:hAnsi="Times New Roman" w:cs="Times New Roman"/>
          <w:b/>
          <w:bCs/>
          <w:sz w:val="24"/>
          <w:szCs w:val="24"/>
        </w:rPr>
      </w:pPr>
    </w:p>
    <w:p w14:paraId="35C622D8" w14:textId="75CED056" w:rsidR="00F56DA3" w:rsidRPr="001E7FC5" w:rsidRDefault="00F56DA3" w:rsidP="00CF79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No matter how hard you crush a rose, it will never produce a foul odor—only a sweet fragrance. Its very nature causes it to release perfume. Squeeze a honeycomb, and you will not find poison, only rich, golden honey. Why? Because its nature produces what is sweet. But press a lemon, and you will only get something sour. It can never give the sweetness of a mango</w:t>
      </w:r>
      <w:r w:rsidR="00FD3C57" w:rsidRPr="001E7FC5">
        <w:rPr>
          <w:rFonts w:ascii="Times New Roman" w:eastAsia="Times New Roman" w:hAnsi="Times New Roman" w:cs="Times New Roman"/>
          <w:sz w:val="24"/>
          <w:szCs w:val="24"/>
          <w:lang w:val="en-US"/>
        </w:rPr>
        <w:t xml:space="preserve"> or a cantaloupe</w:t>
      </w:r>
      <w:r w:rsidR="00924B0F" w:rsidRPr="001E7FC5">
        <w:rPr>
          <w:rFonts w:ascii="Times New Roman" w:eastAsia="Times New Roman" w:hAnsi="Times New Roman" w:cs="Times New Roman"/>
          <w:sz w:val="24"/>
          <w:szCs w:val="24"/>
          <w:lang w:val="en-US"/>
        </w:rPr>
        <w:t xml:space="preserve"> </w:t>
      </w:r>
      <w:r w:rsidRPr="001E7FC5">
        <w:rPr>
          <w:rFonts w:ascii="Times New Roman" w:eastAsia="Times New Roman" w:hAnsi="Times New Roman" w:cs="Times New Roman"/>
          <w:sz w:val="24"/>
          <w:szCs w:val="24"/>
          <w:lang w:val="en-US"/>
        </w:rPr>
        <w:t>because its nature determines its outcome.</w:t>
      </w:r>
    </w:p>
    <w:p w14:paraId="626BBB8A" w14:textId="77777777" w:rsidR="00924B0F" w:rsidRPr="001E7FC5" w:rsidRDefault="00924B0F" w:rsidP="00CF79B6">
      <w:pPr>
        <w:spacing w:line="240" w:lineRule="auto"/>
        <w:rPr>
          <w:rFonts w:ascii="Times New Roman" w:eastAsia="Times New Roman" w:hAnsi="Times New Roman" w:cs="Times New Roman"/>
          <w:sz w:val="24"/>
          <w:szCs w:val="24"/>
          <w:lang w:val="en-US"/>
        </w:rPr>
      </w:pPr>
    </w:p>
    <w:p w14:paraId="0D339B4D" w14:textId="77777777" w:rsidR="00F56DA3" w:rsidRPr="001E7FC5" w:rsidRDefault="00F56DA3" w:rsidP="00CF79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When Jesus was pressed, beaten, and crucified, not a trace of bitterness came forth—only love, mercy, and forgiveness. Even on the cross, He said, “Father, forgive them.” His nature was, and is, perfectly good.</w:t>
      </w:r>
    </w:p>
    <w:p w14:paraId="3793C136" w14:textId="77777777" w:rsidR="006C39BE" w:rsidRPr="001E7FC5" w:rsidRDefault="006C39BE" w:rsidP="00CF79B6">
      <w:pPr>
        <w:spacing w:line="240" w:lineRule="auto"/>
        <w:rPr>
          <w:rFonts w:ascii="Times New Roman" w:eastAsia="Times New Roman" w:hAnsi="Times New Roman" w:cs="Times New Roman"/>
          <w:sz w:val="24"/>
          <w:szCs w:val="24"/>
          <w:lang w:val="en-US"/>
        </w:rPr>
      </w:pPr>
    </w:p>
    <w:p w14:paraId="0FD9A2DB" w14:textId="347C778F" w:rsidR="00F56DA3" w:rsidRPr="001E7FC5" w:rsidRDefault="00F56DA3" w:rsidP="00CF79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So</w:t>
      </w:r>
      <w:r w:rsidR="003442A3" w:rsidRPr="001E7FC5">
        <w:rPr>
          <w:rFonts w:ascii="Times New Roman" w:eastAsia="Times New Roman" w:hAnsi="Times New Roman" w:cs="Times New Roman"/>
          <w:sz w:val="24"/>
          <w:szCs w:val="24"/>
          <w:lang w:val="en-US"/>
        </w:rPr>
        <w:t>,</w:t>
      </w:r>
      <w:r w:rsidRPr="001E7FC5">
        <w:rPr>
          <w:rFonts w:ascii="Times New Roman" w:eastAsia="Times New Roman" w:hAnsi="Times New Roman" w:cs="Times New Roman"/>
          <w:sz w:val="24"/>
          <w:szCs w:val="24"/>
          <w:lang w:val="en-US"/>
        </w:rPr>
        <w:t xml:space="preserve"> the question for us today is: when we are squeezed, what comes out? Whatever fills our hearts will flow out in moments of pressure. Amy Carmichael wrote, “A cup brimful of sweetness cannot spill even one drop of bitter water, no matter how suddenly it is jarred.”</w:t>
      </w:r>
    </w:p>
    <w:p w14:paraId="4D7AD718" w14:textId="77777777" w:rsidR="00D21F4F" w:rsidRPr="001E7FC5" w:rsidRDefault="00D21F4F" w:rsidP="00CF79B6">
      <w:pPr>
        <w:spacing w:line="240" w:lineRule="auto"/>
        <w:rPr>
          <w:rFonts w:ascii="Times New Roman" w:eastAsia="Times New Roman" w:hAnsi="Times New Roman" w:cs="Times New Roman"/>
          <w:sz w:val="24"/>
          <w:szCs w:val="24"/>
          <w:lang w:val="en-US"/>
        </w:rPr>
      </w:pPr>
    </w:p>
    <w:p w14:paraId="54173D56" w14:textId="77777777" w:rsidR="00D21F4F" w:rsidRPr="001E7FC5" w:rsidRDefault="00F56DA3" w:rsidP="00CF79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And when we are squeezed financially, what comes out? Fear, hesitation—or trust in God?</w:t>
      </w:r>
      <w:r w:rsidR="00D21F4F" w:rsidRPr="001E7FC5">
        <w:rPr>
          <w:rFonts w:ascii="Times New Roman" w:eastAsia="Times New Roman" w:hAnsi="Times New Roman" w:cs="Times New Roman"/>
          <w:sz w:val="24"/>
          <w:szCs w:val="24"/>
          <w:lang w:val="en-US"/>
        </w:rPr>
        <w:t xml:space="preserve"> </w:t>
      </w:r>
    </w:p>
    <w:p w14:paraId="78941038" w14:textId="77777777" w:rsidR="00D21F4F" w:rsidRPr="001E7FC5" w:rsidRDefault="00D21F4F" w:rsidP="00CF79B6">
      <w:pPr>
        <w:spacing w:line="240" w:lineRule="auto"/>
        <w:rPr>
          <w:rFonts w:ascii="Times New Roman" w:eastAsia="Times New Roman" w:hAnsi="Times New Roman" w:cs="Times New Roman"/>
          <w:sz w:val="24"/>
          <w:szCs w:val="24"/>
          <w:lang w:val="en-US"/>
        </w:rPr>
      </w:pPr>
    </w:p>
    <w:p w14:paraId="395F677A" w14:textId="24D2FEB6" w:rsidR="00F56DA3" w:rsidRPr="001E7FC5" w:rsidRDefault="00F56DA3" w:rsidP="00CF79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The good news is found in 2 Corinthians 5:17</w:t>
      </w:r>
      <w:r w:rsidR="009E6653">
        <w:rPr>
          <w:rFonts w:ascii="Times New Roman" w:eastAsia="Times New Roman" w:hAnsi="Times New Roman" w:cs="Times New Roman"/>
          <w:sz w:val="24"/>
          <w:szCs w:val="24"/>
          <w:lang w:val="en-US"/>
        </w:rPr>
        <w:t>,</w:t>
      </w:r>
      <w:r w:rsidRPr="001E7FC5">
        <w:rPr>
          <w:rFonts w:ascii="Times New Roman" w:eastAsia="Times New Roman" w:hAnsi="Times New Roman" w:cs="Times New Roman"/>
          <w:sz w:val="24"/>
          <w:szCs w:val="24"/>
          <w:lang w:val="en-US"/>
        </w:rPr>
        <w:t xml:space="preserve"> “If anyone is in Christ, he is a new creation.” Christ gives us a new heart, a new nature.</w:t>
      </w:r>
    </w:p>
    <w:p w14:paraId="76ADF7B5" w14:textId="77777777" w:rsidR="00D21F4F" w:rsidRPr="001E7FC5" w:rsidRDefault="00D21F4F" w:rsidP="00CF79B6">
      <w:pPr>
        <w:spacing w:line="240" w:lineRule="auto"/>
        <w:rPr>
          <w:rFonts w:ascii="Times New Roman" w:eastAsia="Times New Roman" w:hAnsi="Times New Roman" w:cs="Times New Roman"/>
          <w:sz w:val="24"/>
          <w:szCs w:val="24"/>
          <w:lang w:val="en-US"/>
        </w:rPr>
      </w:pPr>
    </w:p>
    <w:p w14:paraId="1C117E7A" w14:textId="77777777" w:rsidR="00F56DA3" w:rsidRPr="001E7FC5" w:rsidRDefault="00F56DA3" w:rsidP="00CF79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Today, as we give, let our offerings reflect that new nature. Give generously, give sacrificially, and give in faith—because what comes out reveals who we trust.</w:t>
      </w:r>
    </w:p>
    <w:p w14:paraId="73453031" w14:textId="77777777" w:rsidR="00BE6A36" w:rsidRPr="001E7FC5" w:rsidRDefault="00BE6A36" w:rsidP="00CF79B6">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12B" w14:textId="6279BC99" w:rsidR="00292613" w:rsidRPr="001E7FC5" w:rsidRDefault="00DA7461" w:rsidP="00CF79B6">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April 24, 2027</w:t>
      </w:r>
    </w:p>
    <w:p w14:paraId="0000012C" w14:textId="77777777" w:rsidR="00292613" w:rsidRPr="001E7FC5" w:rsidRDefault="00292613" w:rsidP="00CF79B6">
      <w:pPr>
        <w:spacing w:line="240" w:lineRule="auto"/>
        <w:rPr>
          <w:rFonts w:ascii="Times New Roman" w:eastAsia="Times New Roman" w:hAnsi="Times New Roman" w:cs="Times New Roman"/>
          <w:b/>
          <w:bCs/>
          <w:sz w:val="24"/>
          <w:szCs w:val="24"/>
        </w:rPr>
      </w:pPr>
    </w:p>
    <w:p w14:paraId="0000012D" w14:textId="185C9DCF" w:rsidR="00292613" w:rsidRPr="001E7FC5" w:rsidRDefault="00DA7461" w:rsidP="00CF79B6">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Conference Advance</w:t>
      </w:r>
    </w:p>
    <w:p w14:paraId="0000012E" w14:textId="77777777" w:rsidR="00292613" w:rsidRPr="001E7FC5" w:rsidRDefault="00292613" w:rsidP="00CF79B6">
      <w:pPr>
        <w:spacing w:line="240" w:lineRule="auto"/>
        <w:rPr>
          <w:rFonts w:ascii="Times New Roman" w:eastAsia="Times New Roman" w:hAnsi="Times New Roman" w:cs="Times New Roman"/>
          <w:sz w:val="24"/>
          <w:szCs w:val="24"/>
        </w:rPr>
      </w:pPr>
    </w:p>
    <w:p w14:paraId="0566FB17" w14:textId="77777777" w:rsidR="008956FE" w:rsidRPr="001E7FC5" w:rsidRDefault="008956FE" w:rsidP="00CF79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Perhaps you know a single woman who longs for marriage but feels discouraged because she believes “there are no good men left in the church.” Maybe that woman is your daughter, sister, or friend. Perhaps that woman is you. There are also single men who feel unseen, believing they are overlooked or only considered friends. Maybe you’re that man, quietly wondering if God still has someone for you.</w:t>
      </w:r>
    </w:p>
    <w:p w14:paraId="0BBB3C28" w14:textId="77777777" w:rsidR="008956FE" w:rsidRPr="001E7FC5" w:rsidRDefault="008956FE" w:rsidP="00CF79B6">
      <w:pPr>
        <w:spacing w:line="240" w:lineRule="auto"/>
        <w:rPr>
          <w:rFonts w:ascii="Times New Roman" w:eastAsia="Times New Roman" w:hAnsi="Times New Roman" w:cs="Times New Roman"/>
          <w:sz w:val="24"/>
          <w:szCs w:val="24"/>
          <w:lang w:val="en-US"/>
        </w:rPr>
      </w:pPr>
    </w:p>
    <w:p w14:paraId="5ABB6251" w14:textId="408E851B" w:rsidR="008956FE" w:rsidRPr="001E7FC5" w:rsidRDefault="008956FE" w:rsidP="00CF79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In 1 Kings 19, we find Elijah in a similar place of discouragement. He believed he was the only </w:t>
      </w:r>
      <w:r w:rsidR="00BA0157" w:rsidRPr="001E7FC5">
        <w:rPr>
          <w:rFonts w:ascii="Times New Roman" w:eastAsia="Times New Roman" w:hAnsi="Times New Roman" w:cs="Times New Roman"/>
          <w:sz w:val="24"/>
          <w:szCs w:val="24"/>
          <w:lang w:val="en-US"/>
        </w:rPr>
        <w:t>remaining faithful prophet</w:t>
      </w:r>
      <w:r w:rsidRPr="001E7FC5">
        <w:rPr>
          <w:rFonts w:ascii="Times New Roman" w:eastAsia="Times New Roman" w:hAnsi="Times New Roman" w:cs="Times New Roman"/>
          <w:sz w:val="24"/>
          <w:szCs w:val="24"/>
          <w:lang w:val="en-US"/>
        </w:rPr>
        <w:t>. From his perspective, everyone else had fallen away. But God gently reminded him that he was not alone—there were still 7,000 who had remained faithful. Even when Elijah could not see them, God was still at work.</w:t>
      </w:r>
    </w:p>
    <w:p w14:paraId="0F1DC310" w14:textId="77777777" w:rsidR="00CF79B6" w:rsidRPr="001E7FC5" w:rsidRDefault="00CF79B6" w:rsidP="00CF79B6">
      <w:pPr>
        <w:spacing w:line="240" w:lineRule="auto"/>
        <w:rPr>
          <w:rFonts w:ascii="Times New Roman" w:eastAsia="Times New Roman" w:hAnsi="Times New Roman" w:cs="Times New Roman"/>
          <w:sz w:val="24"/>
          <w:szCs w:val="24"/>
          <w:lang w:val="en-US"/>
        </w:rPr>
      </w:pPr>
    </w:p>
    <w:p w14:paraId="61B7A9C5" w14:textId="77777777" w:rsidR="008956FE" w:rsidRPr="001E7FC5" w:rsidRDefault="008956FE" w:rsidP="00CF79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Sometimes, we view life through the lens of scarcity. We feel there isn’t enough—whether it’s relationships, opportunities, or even finances. We look at our resources and wonder how we will make it, how we will provide, how things will work out.</w:t>
      </w:r>
    </w:p>
    <w:p w14:paraId="5F867AC6" w14:textId="77777777" w:rsidR="00D776D1" w:rsidRPr="001E7FC5" w:rsidRDefault="00D776D1" w:rsidP="00CF79B6">
      <w:pPr>
        <w:spacing w:line="240" w:lineRule="auto"/>
        <w:rPr>
          <w:rFonts w:ascii="Times New Roman" w:eastAsia="Times New Roman" w:hAnsi="Times New Roman" w:cs="Times New Roman"/>
          <w:sz w:val="24"/>
          <w:szCs w:val="24"/>
          <w:lang w:val="en-US"/>
        </w:rPr>
      </w:pPr>
    </w:p>
    <w:p w14:paraId="5DF8DD6E" w14:textId="77777777" w:rsidR="008956FE" w:rsidRPr="001E7FC5" w:rsidRDefault="008956FE" w:rsidP="00CF79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But God calls us to see differently—to live by faith, not fear. Just as He had already provided faithful believers in Elijah’s time, He continues to provide for our needs today.</w:t>
      </w:r>
    </w:p>
    <w:p w14:paraId="1C1BA309" w14:textId="77777777" w:rsidR="00D776D1" w:rsidRPr="001E7FC5" w:rsidRDefault="00D776D1" w:rsidP="00CF79B6">
      <w:pPr>
        <w:spacing w:line="240" w:lineRule="auto"/>
        <w:rPr>
          <w:rFonts w:ascii="Times New Roman" w:eastAsia="Times New Roman" w:hAnsi="Times New Roman" w:cs="Times New Roman"/>
          <w:sz w:val="24"/>
          <w:szCs w:val="24"/>
          <w:lang w:val="en-US"/>
        </w:rPr>
      </w:pPr>
    </w:p>
    <w:p w14:paraId="2F53B042" w14:textId="77777777" w:rsidR="008956FE" w:rsidRPr="001E7FC5" w:rsidRDefault="008956FE" w:rsidP="00CF79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As we give our tithes and offerings, we are choosing to trust God beyond what we can see. We are declaring that He is our Provider.</w:t>
      </w:r>
    </w:p>
    <w:p w14:paraId="389DB203" w14:textId="77777777" w:rsidR="008956FE" w:rsidRPr="001E7FC5" w:rsidRDefault="008956FE" w:rsidP="00CF79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Today, let us give in faith, believing that God’s supply is always greater than our scarcity.</w:t>
      </w:r>
    </w:p>
    <w:p w14:paraId="00000143" w14:textId="77777777" w:rsidR="00292613" w:rsidRPr="001E7FC5" w:rsidRDefault="00292613" w:rsidP="00CF79B6">
      <w:pPr>
        <w:spacing w:line="240" w:lineRule="auto"/>
        <w:rPr>
          <w:rFonts w:ascii="Times New Roman" w:eastAsia="Times New Roman" w:hAnsi="Times New Roman" w:cs="Times New Roman"/>
          <w:b/>
          <w:bCs/>
          <w:sz w:val="24"/>
          <w:szCs w:val="24"/>
          <w:lang w:val="en-US"/>
        </w:rPr>
      </w:pPr>
    </w:p>
    <w:p w14:paraId="599A5ED5" w14:textId="77777777" w:rsidR="00BE6A36" w:rsidRPr="001E7FC5" w:rsidRDefault="00BE6A36" w:rsidP="00CF79B6">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144" w14:textId="4056B63F" w:rsidR="00292613" w:rsidRPr="001E7FC5" w:rsidRDefault="00DA7461" w:rsidP="00CF79B6">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May 1, 2027</w:t>
      </w:r>
    </w:p>
    <w:p w14:paraId="00000145" w14:textId="77777777" w:rsidR="00292613" w:rsidRPr="001E7FC5" w:rsidRDefault="00292613" w:rsidP="00CF79B6">
      <w:pPr>
        <w:spacing w:line="240" w:lineRule="auto"/>
        <w:rPr>
          <w:rFonts w:ascii="Times New Roman" w:eastAsia="Times New Roman" w:hAnsi="Times New Roman" w:cs="Times New Roman"/>
          <w:b/>
          <w:bCs/>
          <w:sz w:val="24"/>
          <w:szCs w:val="24"/>
        </w:rPr>
      </w:pPr>
    </w:p>
    <w:p w14:paraId="00000146" w14:textId="2CD956AF" w:rsidR="00292613" w:rsidRPr="001E7FC5" w:rsidRDefault="00DA7461" w:rsidP="00CF79B6">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147" w14:textId="77777777" w:rsidR="00292613" w:rsidRPr="001E7FC5" w:rsidRDefault="00292613" w:rsidP="00CF79B6">
      <w:pPr>
        <w:spacing w:line="240" w:lineRule="auto"/>
        <w:rPr>
          <w:rFonts w:ascii="Times New Roman" w:eastAsia="Times New Roman" w:hAnsi="Times New Roman" w:cs="Times New Roman"/>
          <w:b/>
          <w:bCs/>
          <w:sz w:val="24"/>
          <w:szCs w:val="24"/>
        </w:rPr>
      </w:pPr>
    </w:p>
    <w:p w14:paraId="16922A91" w14:textId="77777777" w:rsidR="00514E43" w:rsidRPr="001E7FC5" w:rsidRDefault="00514E43" w:rsidP="00514E43">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In Matthew 4, Satan took Jesus to the top of the temple to tempt Him. We often imagine that temptation happens in dark or obviously sinful places—somewhere Christians would avoid. But Scripture reminds us that the enemy does not always work in obvious ways.</w:t>
      </w:r>
    </w:p>
    <w:p w14:paraId="3B9A4EEF" w14:textId="77777777" w:rsidR="00514E43" w:rsidRPr="001E7FC5" w:rsidRDefault="00514E43" w:rsidP="00514E43">
      <w:pPr>
        <w:spacing w:line="240" w:lineRule="auto"/>
        <w:rPr>
          <w:rFonts w:ascii="Times New Roman" w:eastAsia="Times New Roman" w:hAnsi="Times New Roman" w:cs="Times New Roman"/>
          <w:sz w:val="24"/>
          <w:szCs w:val="24"/>
          <w:lang w:val="en-US"/>
        </w:rPr>
      </w:pPr>
    </w:p>
    <w:p w14:paraId="0077B480" w14:textId="77777777" w:rsidR="00514E43" w:rsidRPr="001E7FC5" w:rsidRDefault="00514E43" w:rsidP="00514E43">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When Satan seeks to deceive God’s people, he often chooses subtle paths. He may not lead you to a casino or a wild party. Instead, he may meet you in familiar, comfortable places—even at church—where your guard is down. There, temptation may come in quieter forms: a critical spirit toward leaders, gossip about others, or selfish attitudes.</w:t>
      </w:r>
    </w:p>
    <w:p w14:paraId="1B4C73C8" w14:textId="77777777" w:rsidR="00514E43" w:rsidRPr="001E7FC5" w:rsidRDefault="00514E43" w:rsidP="00514E43">
      <w:pPr>
        <w:spacing w:line="240" w:lineRule="auto"/>
        <w:rPr>
          <w:rFonts w:ascii="Times New Roman" w:eastAsia="Times New Roman" w:hAnsi="Times New Roman" w:cs="Times New Roman"/>
          <w:sz w:val="24"/>
          <w:szCs w:val="24"/>
          <w:lang w:val="en-US"/>
        </w:rPr>
      </w:pPr>
    </w:p>
    <w:p w14:paraId="0B545258" w14:textId="07ABFA44" w:rsidR="00514E43" w:rsidRPr="001E7FC5" w:rsidRDefault="00514E43" w:rsidP="00514E43">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He may not tempt you with major crimes, but with something far more subtle</w:t>
      </w:r>
      <w:r w:rsidR="009E6653">
        <w:rPr>
          <w:rFonts w:ascii="Times New Roman" w:eastAsia="Times New Roman" w:hAnsi="Times New Roman" w:cs="Times New Roman"/>
          <w:sz w:val="24"/>
          <w:szCs w:val="24"/>
          <w:lang w:val="en-US"/>
        </w:rPr>
        <w:t xml:space="preserve"> like </w:t>
      </w:r>
      <w:r w:rsidRPr="001E7FC5">
        <w:rPr>
          <w:rFonts w:ascii="Times New Roman" w:eastAsia="Times New Roman" w:hAnsi="Times New Roman" w:cs="Times New Roman"/>
          <w:sz w:val="24"/>
          <w:szCs w:val="24"/>
          <w:lang w:val="en-US"/>
        </w:rPr>
        <w:t>placing your own needs above God. In our finances, this can look like prioritizing ourselves first and giving to God only if there is something left over. Yet this quiet shift reveals where our trust truly lies.</w:t>
      </w:r>
    </w:p>
    <w:p w14:paraId="7EED4FA7" w14:textId="77777777" w:rsidR="00514E43" w:rsidRPr="001E7FC5" w:rsidRDefault="00514E43" w:rsidP="00514E43">
      <w:pPr>
        <w:spacing w:line="240" w:lineRule="auto"/>
        <w:rPr>
          <w:rFonts w:ascii="Times New Roman" w:eastAsia="Times New Roman" w:hAnsi="Times New Roman" w:cs="Times New Roman"/>
          <w:sz w:val="24"/>
          <w:szCs w:val="24"/>
          <w:lang w:val="en-US"/>
        </w:rPr>
      </w:pPr>
    </w:p>
    <w:p w14:paraId="3CE7A428" w14:textId="77777777" w:rsidR="00514E43" w:rsidRPr="001E7FC5" w:rsidRDefault="00514E43" w:rsidP="00514E43">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While the church is a place of worship and fellowship, we must remain spiritually alert. God calls us to be watchful in our thoughts, attitudes, and actions—and that includes how we manage what He has entrusted to us.</w:t>
      </w:r>
    </w:p>
    <w:p w14:paraId="6B1ADFA7" w14:textId="77777777" w:rsidR="00514E43" w:rsidRPr="001E7FC5" w:rsidRDefault="00514E43" w:rsidP="00514E43">
      <w:pPr>
        <w:spacing w:line="240" w:lineRule="auto"/>
        <w:rPr>
          <w:rFonts w:ascii="Times New Roman" w:eastAsia="Times New Roman" w:hAnsi="Times New Roman" w:cs="Times New Roman"/>
          <w:sz w:val="24"/>
          <w:szCs w:val="24"/>
          <w:lang w:val="en-US"/>
        </w:rPr>
      </w:pPr>
    </w:p>
    <w:p w14:paraId="6C74D70C" w14:textId="5EC132C2" w:rsidR="00514E43" w:rsidRPr="001E7FC5" w:rsidRDefault="00514E43" w:rsidP="00514E43">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Today, as we return our tithe and give our offerings, let this be more than a routine. Let it be a moment of surrender. Choose faith over fear, trust over self-reliance.</w:t>
      </w:r>
      <w:r w:rsidR="009E6653">
        <w:rPr>
          <w:rFonts w:ascii="Times New Roman" w:eastAsia="Times New Roman" w:hAnsi="Times New Roman" w:cs="Times New Roman"/>
          <w:sz w:val="24"/>
          <w:szCs w:val="24"/>
          <w:lang w:val="en-US"/>
        </w:rPr>
        <w:t xml:space="preserve"> </w:t>
      </w:r>
      <w:r w:rsidRPr="001E7FC5">
        <w:rPr>
          <w:rFonts w:ascii="Times New Roman" w:eastAsia="Times New Roman" w:hAnsi="Times New Roman" w:cs="Times New Roman"/>
          <w:sz w:val="24"/>
          <w:szCs w:val="24"/>
          <w:lang w:val="en-US"/>
        </w:rPr>
        <w:t>In Christ, we have victory. Let us give with hearts fully committed to Him.</w:t>
      </w:r>
    </w:p>
    <w:p w14:paraId="0000015C" w14:textId="77777777" w:rsidR="00292613" w:rsidRPr="001E7FC5" w:rsidRDefault="00292613" w:rsidP="007049B8">
      <w:pPr>
        <w:spacing w:line="240" w:lineRule="auto"/>
        <w:rPr>
          <w:rFonts w:ascii="Times New Roman" w:eastAsia="Times New Roman" w:hAnsi="Times New Roman" w:cs="Times New Roman"/>
          <w:b/>
          <w:bCs/>
          <w:sz w:val="24"/>
          <w:szCs w:val="24"/>
          <w:lang w:val="en-US"/>
        </w:rPr>
      </w:pPr>
    </w:p>
    <w:p w14:paraId="0000015D" w14:textId="77777777" w:rsidR="00292613" w:rsidRPr="001E7FC5" w:rsidRDefault="00292613" w:rsidP="007049B8">
      <w:pPr>
        <w:spacing w:line="240" w:lineRule="auto"/>
        <w:rPr>
          <w:rFonts w:ascii="Times New Roman" w:eastAsia="Times New Roman" w:hAnsi="Times New Roman" w:cs="Times New Roman"/>
          <w:b/>
          <w:bCs/>
          <w:sz w:val="24"/>
          <w:szCs w:val="24"/>
        </w:rPr>
      </w:pPr>
    </w:p>
    <w:p w14:paraId="17D97F59" w14:textId="77777777" w:rsidR="00BE6A36" w:rsidRPr="001E7FC5" w:rsidRDefault="00BE6A36" w:rsidP="007049B8">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15E" w14:textId="4CD700D0" w:rsidR="00292613" w:rsidRPr="001E7FC5" w:rsidRDefault="00BE6A36" w:rsidP="007049B8">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May 8</w:t>
      </w:r>
      <w:r w:rsidR="00DA7461" w:rsidRPr="001E7FC5">
        <w:rPr>
          <w:rFonts w:ascii="Times New Roman" w:eastAsia="Times New Roman" w:hAnsi="Times New Roman" w:cs="Times New Roman"/>
          <w:sz w:val="24"/>
          <w:szCs w:val="24"/>
        </w:rPr>
        <w:t>, 2027</w:t>
      </w:r>
    </w:p>
    <w:p w14:paraId="0000015F"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160" w14:textId="188B68AC" w:rsidR="00292613" w:rsidRPr="001E7FC5" w:rsidRDefault="0007337F" w:rsidP="00395665">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Disaster and Famine Relief</w:t>
      </w:r>
    </w:p>
    <w:p w14:paraId="75CA4478" w14:textId="694A0A60" w:rsidR="009F3932" w:rsidRPr="001E7FC5" w:rsidRDefault="009F3932" w:rsidP="009F3932">
      <w:pPr>
        <w:pStyle w:val="NormalWeb"/>
      </w:pPr>
      <w:r w:rsidRPr="001E7FC5">
        <w:t>Adventist Community Services (ACS) continues to stand with communities in times of disaster—even when those disasters impact us directly. During some of the most devastating fires in California, our churches opened shelters for those who lost their homes, established distribution centers for essential supplies, and provided emotional and spiritual care to individuals facing unimaginable loss.</w:t>
      </w:r>
    </w:p>
    <w:p w14:paraId="6BB1A288" w14:textId="77777777" w:rsidR="009F3932" w:rsidRPr="001E7FC5" w:rsidRDefault="009F3932" w:rsidP="009F3932">
      <w:pPr>
        <w:pStyle w:val="NormalWeb"/>
      </w:pPr>
      <w:r w:rsidRPr="001E7FC5">
        <w:t>At the same time, some of our own churches were forced to close for months due to smoke and fire conditions that made gathering unsafe. Many of our members were personally affected and displaced. Yet even in the midst of these challenges, ACS continued serving in those very same communities—meeting urgent needs with compassion, resilience, and faith.</w:t>
      </w:r>
    </w:p>
    <w:p w14:paraId="18B52DD3" w14:textId="5FF109A2" w:rsidR="009F3932" w:rsidRPr="001E7FC5" w:rsidRDefault="00B32C53" w:rsidP="009F3932">
      <w:pPr>
        <w:pStyle w:val="NormalWeb"/>
      </w:pPr>
      <w:r w:rsidRPr="001E7FC5">
        <w:t xml:space="preserve">Following Hurricane Helene in North Carolina, ACS established a state warehouse that operated for more than </w:t>
      </w:r>
      <w:r w:rsidR="009E6653">
        <w:t>nine</w:t>
      </w:r>
      <w:r w:rsidR="009F3932" w:rsidRPr="001E7FC5">
        <w:t xml:space="preserve"> months, distributing essential goods to thousands of individuals and families in crisis.</w:t>
      </w:r>
    </w:p>
    <w:p w14:paraId="79ABB936" w14:textId="77777777" w:rsidR="009F3932" w:rsidRPr="001E7FC5" w:rsidRDefault="009F3932" w:rsidP="009F3932">
      <w:pPr>
        <w:pStyle w:val="NormalWeb"/>
      </w:pPr>
      <w:r w:rsidRPr="001E7FC5">
        <w:t>This is the work ACS carries out year-round. From California to Tennessee to New York, we live out Christ’s calling to serve those in need, demonstrating His love to all, regardless of race, gender, or economic status. As Scripture reminds us, “Whatever you did for one of the least of these…you did for me” (Matthew 25:40).</w:t>
      </w:r>
    </w:p>
    <w:p w14:paraId="14DA78BF" w14:textId="4BED4A59" w:rsidR="00BE6A36" w:rsidRPr="001E7FC5" w:rsidRDefault="009F3932" w:rsidP="009F3932">
      <w:pPr>
        <w:spacing w:line="240" w:lineRule="auto"/>
        <w:rPr>
          <w:rFonts w:ascii="Times New Roman" w:eastAsia="Times New Roman" w:hAnsi="Times New Roman" w:cs="Times New Roman"/>
          <w:b/>
          <w:bCs/>
          <w:sz w:val="24"/>
          <w:szCs w:val="24"/>
        </w:rPr>
      </w:pPr>
      <w:r w:rsidRPr="001E7FC5">
        <w:rPr>
          <w:rFonts w:ascii="Times New Roman" w:hAnsi="Times New Roman" w:cs="Times New Roman"/>
          <w:sz w:val="24"/>
          <w:szCs w:val="24"/>
        </w:rPr>
        <w:t>We invite you to partner with us. Your support helps us bring hope, help, and the love of Jesus to those who need it most.</w:t>
      </w:r>
    </w:p>
    <w:p w14:paraId="4EA048CB" w14:textId="77777777" w:rsidR="009F3932" w:rsidRPr="001E7FC5" w:rsidRDefault="009F3932">
      <w:pPr>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br w:type="page"/>
      </w:r>
    </w:p>
    <w:p w14:paraId="00000176" w14:textId="587D011B"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May 15, 2027</w:t>
      </w:r>
    </w:p>
    <w:p w14:paraId="00000177"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178" w14:textId="554C7BC6" w:rsidR="00292613" w:rsidRPr="001E7FC5" w:rsidRDefault="00DA7461" w:rsidP="00C222C0">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894079" w14:textId="77777777" w:rsidR="00C222C0" w:rsidRPr="001E7FC5" w:rsidRDefault="00C222C0" w:rsidP="007D1042">
      <w:pPr>
        <w:spacing w:line="240" w:lineRule="auto"/>
        <w:rPr>
          <w:rFonts w:ascii="Times New Roman" w:eastAsia="Times New Roman" w:hAnsi="Times New Roman" w:cs="Times New Roman"/>
          <w:sz w:val="24"/>
          <w:szCs w:val="24"/>
        </w:rPr>
      </w:pPr>
    </w:p>
    <w:p w14:paraId="51887730" w14:textId="0D63D141" w:rsidR="00D1572E" w:rsidRPr="001E7FC5" w:rsidRDefault="00D1572E" w:rsidP="00D1572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In Scripture, we often see a surprising pattern. </w:t>
      </w:r>
      <w:r w:rsidR="00BB765A" w:rsidRPr="001E7FC5">
        <w:rPr>
          <w:rFonts w:ascii="Times New Roman" w:eastAsia="Times New Roman" w:hAnsi="Times New Roman" w:cs="Times New Roman"/>
          <w:sz w:val="24"/>
          <w:szCs w:val="24"/>
          <w:lang w:val="en-US"/>
        </w:rPr>
        <w:t>In Genesis 20</w:t>
      </w:r>
      <w:r w:rsidR="00A263B5" w:rsidRPr="001E7FC5">
        <w:rPr>
          <w:rFonts w:ascii="Times New Roman" w:eastAsia="Times New Roman" w:hAnsi="Times New Roman" w:cs="Times New Roman"/>
          <w:sz w:val="24"/>
          <w:szCs w:val="24"/>
          <w:lang w:val="en-US"/>
        </w:rPr>
        <w:t>, Abraham prayed for Abimelech’s barren wife and maidservants,</w:t>
      </w:r>
      <w:r w:rsidR="00B33B84" w:rsidRPr="001E7FC5">
        <w:rPr>
          <w:rFonts w:ascii="Times New Roman" w:eastAsia="Times New Roman" w:hAnsi="Times New Roman" w:cs="Times New Roman"/>
          <w:sz w:val="24"/>
          <w:szCs w:val="24"/>
        </w:rPr>
        <w:t xml:space="preserve"> and they </w:t>
      </w:r>
      <w:r w:rsidR="008D20FE" w:rsidRPr="001E7FC5">
        <w:rPr>
          <w:rFonts w:ascii="Times New Roman" w:eastAsia="Times New Roman" w:hAnsi="Times New Roman" w:cs="Times New Roman"/>
          <w:sz w:val="24"/>
          <w:szCs w:val="24"/>
        </w:rPr>
        <w:t>conceived</w:t>
      </w:r>
      <w:r w:rsidR="00B33B84" w:rsidRPr="001E7FC5">
        <w:rPr>
          <w:rFonts w:ascii="Times New Roman" w:eastAsia="Times New Roman" w:hAnsi="Times New Roman" w:cs="Times New Roman"/>
          <w:sz w:val="24"/>
          <w:szCs w:val="24"/>
        </w:rPr>
        <w:t>;</w:t>
      </w:r>
      <w:r w:rsidRPr="001E7FC5">
        <w:rPr>
          <w:rFonts w:ascii="Times New Roman" w:eastAsia="Times New Roman" w:hAnsi="Times New Roman" w:cs="Times New Roman"/>
          <w:sz w:val="24"/>
          <w:szCs w:val="24"/>
          <w:lang w:val="en-US"/>
        </w:rPr>
        <w:t xml:space="preserve"> yet Sarah waited years for her own child. Joseph and Daniel could interpret the dreams of kings, yet the</w:t>
      </w:r>
      <w:r w:rsidR="006B42C4" w:rsidRPr="001E7FC5">
        <w:rPr>
          <w:rFonts w:ascii="Times New Roman" w:eastAsia="Times New Roman" w:hAnsi="Times New Roman" w:cs="Times New Roman"/>
          <w:sz w:val="24"/>
          <w:szCs w:val="24"/>
          <w:lang w:val="en-US"/>
        </w:rPr>
        <w:t xml:space="preserve">y could not interpret </w:t>
      </w:r>
      <w:r w:rsidR="00565A2B" w:rsidRPr="001E7FC5">
        <w:rPr>
          <w:rFonts w:ascii="Times New Roman" w:eastAsia="Times New Roman" w:hAnsi="Times New Roman" w:cs="Times New Roman"/>
          <w:sz w:val="24"/>
          <w:szCs w:val="24"/>
          <w:lang w:val="en-US"/>
        </w:rPr>
        <w:t>their own dreams</w:t>
      </w:r>
      <w:r w:rsidRPr="001E7FC5">
        <w:rPr>
          <w:rFonts w:ascii="Times New Roman" w:eastAsia="Times New Roman" w:hAnsi="Times New Roman" w:cs="Times New Roman"/>
          <w:sz w:val="24"/>
          <w:szCs w:val="24"/>
          <w:lang w:val="en-US"/>
        </w:rPr>
        <w:t xml:space="preserve">. Elisha was </w:t>
      </w:r>
      <w:r w:rsidR="00565A2B" w:rsidRPr="001E7FC5">
        <w:rPr>
          <w:rFonts w:ascii="Times New Roman" w:eastAsia="Times New Roman" w:hAnsi="Times New Roman" w:cs="Times New Roman"/>
          <w:sz w:val="24"/>
          <w:szCs w:val="24"/>
          <w:lang w:val="en-US"/>
        </w:rPr>
        <w:t>able</w:t>
      </w:r>
      <w:r w:rsidRPr="001E7FC5">
        <w:rPr>
          <w:rFonts w:ascii="Times New Roman" w:eastAsia="Times New Roman" w:hAnsi="Times New Roman" w:cs="Times New Roman"/>
          <w:sz w:val="24"/>
          <w:szCs w:val="24"/>
          <w:lang w:val="en-US"/>
        </w:rPr>
        <w:t xml:space="preserve"> to raise the dead, yet he could not prevent his own death.</w:t>
      </w:r>
    </w:p>
    <w:p w14:paraId="14B43F2F" w14:textId="77777777" w:rsidR="00D1572E" w:rsidRPr="001E7FC5" w:rsidRDefault="00D1572E" w:rsidP="00D1572E">
      <w:pPr>
        <w:spacing w:line="240" w:lineRule="auto"/>
        <w:rPr>
          <w:rFonts w:ascii="Times New Roman" w:eastAsia="Times New Roman" w:hAnsi="Times New Roman" w:cs="Times New Roman"/>
          <w:sz w:val="24"/>
          <w:szCs w:val="24"/>
          <w:lang w:val="en-US"/>
        </w:rPr>
      </w:pPr>
    </w:p>
    <w:p w14:paraId="7B5156FB" w14:textId="1C09DCC1" w:rsidR="00D1572E" w:rsidRPr="001E7FC5" w:rsidRDefault="00D1572E" w:rsidP="00D1572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Why would God allow this? Sometimes, He withholds from us </w:t>
      </w:r>
      <w:r w:rsidR="002651D7" w:rsidRPr="001E7FC5">
        <w:rPr>
          <w:rFonts w:ascii="Times New Roman" w:eastAsia="Times New Roman" w:hAnsi="Times New Roman" w:cs="Times New Roman"/>
          <w:sz w:val="24"/>
          <w:szCs w:val="24"/>
          <w:lang w:val="en-US"/>
        </w:rPr>
        <w:t>that</w:t>
      </w:r>
      <w:r w:rsidRPr="001E7FC5">
        <w:rPr>
          <w:rFonts w:ascii="Times New Roman" w:eastAsia="Times New Roman" w:hAnsi="Times New Roman" w:cs="Times New Roman"/>
          <w:sz w:val="24"/>
          <w:szCs w:val="24"/>
          <w:lang w:val="en-US"/>
        </w:rPr>
        <w:t xml:space="preserve"> </w:t>
      </w:r>
      <w:r w:rsidR="002651D7" w:rsidRPr="001E7FC5">
        <w:rPr>
          <w:rFonts w:ascii="Times New Roman" w:eastAsia="Times New Roman" w:hAnsi="Times New Roman" w:cs="Times New Roman"/>
          <w:sz w:val="24"/>
          <w:szCs w:val="24"/>
          <w:lang w:val="en-US"/>
        </w:rPr>
        <w:t xml:space="preserve">which </w:t>
      </w:r>
      <w:r w:rsidRPr="001E7FC5">
        <w:rPr>
          <w:rFonts w:ascii="Times New Roman" w:eastAsia="Times New Roman" w:hAnsi="Times New Roman" w:cs="Times New Roman"/>
          <w:sz w:val="24"/>
          <w:szCs w:val="24"/>
          <w:lang w:val="en-US"/>
        </w:rPr>
        <w:t xml:space="preserve">we </w:t>
      </w:r>
      <w:r w:rsidR="002651D7" w:rsidRPr="001E7FC5">
        <w:rPr>
          <w:rFonts w:ascii="Times New Roman" w:eastAsia="Times New Roman" w:hAnsi="Times New Roman" w:cs="Times New Roman"/>
          <w:sz w:val="24"/>
          <w:szCs w:val="24"/>
          <w:lang w:val="en-US"/>
        </w:rPr>
        <w:t>are able to</w:t>
      </w:r>
      <w:r w:rsidRPr="001E7FC5">
        <w:rPr>
          <w:rFonts w:ascii="Times New Roman" w:eastAsia="Times New Roman" w:hAnsi="Times New Roman" w:cs="Times New Roman"/>
          <w:sz w:val="24"/>
          <w:szCs w:val="24"/>
          <w:lang w:val="en-US"/>
        </w:rPr>
        <w:t xml:space="preserve"> provide for others so that we never confuse the source of the blessing. It reminds us that we are not the providers—God is.</w:t>
      </w:r>
    </w:p>
    <w:p w14:paraId="33A47A3E" w14:textId="77777777" w:rsidR="00D1572E" w:rsidRPr="001E7FC5" w:rsidRDefault="00D1572E" w:rsidP="00D1572E">
      <w:pPr>
        <w:spacing w:line="240" w:lineRule="auto"/>
        <w:rPr>
          <w:rFonts w:ascii="Times New Roman" w:eastAsia="Times New Roman" w:hAnsi="Times New Roman" w:cs="Times New Roman"/>
          <w:sz w:val="24"/>
          <w:szCs w:val="24"/>
          <w:lang w:val="en-US"/>
        </w:rPr>
      </w:pPr>
    </w:p>
    <w:p w14:paraId="7A82E69F" w14:textId="4F531501" w:rsidR="00D1572E" w:rsidRPr="001E7FC5" w:rsidRDefault="00D1572E" w:rsidP="00D1572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Many of us carry quiet burdens. We pray for healing, for family restoration, or for financial breakthrough. We may help others, give counsel, and serve faithfully, yet still struggle in our own lives—especially in our finances. It can feel discouraging when we are faithful</w:t>
      </w:r>
      <w:r w:rsidR="003373F1" w:rsidRPr="001E7FC5">
        <w:rPr>
          <w:rFonts w:ascii="Times New Roman" w:eastAsia="Times New Roman" w:hAnsi="Times New Roman" w:cs="Times New Roman"/>
          <w:sz w:val="24"/>
          <w:szCs w:val="24"/>
          <w:lang w:val="en-US"/>
        </w:rPr>
        <w:t>, yet our situation does not change immediately</w:t>
      </w:r>
      <w:r w:rsidRPr="001E7FC5">
        <w:rPr>
          <w:rFonts w:ascii="Times New Roman" w:eastAsia="Times New Roman" w:hAnsi="Times New Roman" w:cs="Times New Roman"/>
          <w:sz w:val="24"/>
          <w:szCs w:val="24"/>
          <w:lang w:val="en-US"/>
        </w:rPr>
        <w:t>.</w:t>
      </w:r>
    </w:p>
    <w:p w14:paraId="0AD66351" w14:textId="77777777" w:rsidR="00D1572E" w:rsidRPr="001E7FC5" w:rsidRDefault="00D1572E" w:rsidP="00D1572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But here is the twist: giving is not just something we do after the breakthrough—it is part of the breakthrough. When we give in faith, especially in seasons of uncertainty, we are declaring that God is still our Provider.</w:t>
      </w:r>
    </w:p>
    <w:p w14:paraId="394C7B22" w14:textId="77777777" w:rsidR="00D1572E" w:rsidRPr="001E7FC5" w:rsidRDefault="00D1572E" w:rsidP="00D1572E">
      <w:pPr>
        <w:spacing w:line="240" w:lineRule="auto"/>
        <w:rPr>
          <w:rFonts w:ascii="Times New Roman" w:eastAsia="Times New Roman" w:hAnsi="Times New Roman" w:cs="Times New Roman"/>
          <w:sz w:val="24"/>
          <w:szCs w:val="24"/>
          <w:lang w:val="en-US"/>
        </w:rPr>
      </w:pPr>
    </w:p>
    <w:p w14:paraId="5DACD026" w14:textId="77777777" w:rsidR="00D1572E" w:rsidRPr="001E7FC5" w:rsidRDefault="00D1572E" w:rsidP="00D1572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We are choosing to trust Him, not our circumstances.</w:t>
      </w:r>
    </w:p>
    <w:p w14:paraId="51340D10" w14:textId="77777777" w:rsidR="00C85484" w:rsidRPr="001E7FC5" w:rsidRDefault="00C85484" w:rsidP="00D1572E">
      <w:pPr>
        <w:spacing w:line="240" w:lineRule="auto"/>
        <w:rPr>
          <w:rFonts w:ascii="Times New Roman" w:eastAsia="Times New Roman" w:hAnsi="Times New Roman" w:cs="Times New Roman"/>
          <w:sz w:val="24"/>
          <w:szCs w:val="24"/>
          <w:lang w:val="en-US"/>
        </w:rPr>
      </w:pPr>
    </w:p>
    <w:p w14:paraId="49BA24B6" w14:textId="3E3150B0" w:rsidR="00D1572E" w:rsidRPr="001E7FC5" w:rsidRDefault="00D1572E" w:rsidP="00D1572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Today, as you return</w:t>
      </w:r>
      <w:r w:rsidR="00093156" w:rsidRPr="001E7FC5">
        <w:rPr>
          <w:rFonts w:ascii="Times New Roman" w:eastAsia="Times New Roman" w:hAnsi="Times New Roman" w:cs="Times New Roman"/>
          <w:sz w:val="24"/>
          <w:szCs w:val="24"/>
          <w:lang w:val="en-US"/>
        </w:rPr>
        <w:t xml:space="preserve"> </w:t>
      </w:r>
      <w:r w:rsidRPr="001E7FC5">
        <w:rPr>
          <w:rFonts w:ascii="Times New Roman" w:eastAsia="Times New Roman" w:hAnsi="Times New Roman" w:cs="Times New Roman"/>
          <w:sz w:val="24"/>
          <w:szCs w:val="24"/>
          <w:lang w:val="en-US"/>
        </w:rPr>
        <w:t>tithe and give your offering, let this be your statement of faith: “God, You define my situation. My trust is not in what I have, but in who You are.”</w:t>
      </w:r>
    </w:p>
    <w:p w14:paraId="533E2806" w14:textId="77777777" w:rsidR="00D1572E" w:rsidRPr="001E7FC5" w:rsidRDefault="00D1572E" w:rsidP="00D1572E">
      <w:pPr>
        <w:spacing w:line="240" w:lineRule="auto"/>
        <w:rPr>
          <w:rFonts w:ascii="Times New Roman" w:eastAsia="Times New Roman" w:hAnsi="Times New Roman" w:cs="Times New Roman"/>
          <w:sz w:val="24"/>
          <w:szCs w:val="24"/>
          <w:lang w:val="en-US"/>
        </w:rPr>
      </w:pPr>
    </w:p>
    <w:p w14:paraId="051F2AF8" w14:textId="77777777" w:rsidR="00D1572E" w:rsidRPr="001E7FC5" w:rsidRDefault="00D1572E" w:rsidP="00D1572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And that kind of faith changes everything.</w:t>
      </w:r>
    </w:p>
    <w:p w14:paraId="0000018E" w14:textId="77777777" w:rsidR="00292613" w:rsidRPr="001E7FC5" w:rsidRDefault="00292613" w:rsidP="007D1042">
      <w:pPr>
        <w:spacing w:line="240" w:lineRule="auto"/>
        <w:rPr>
          <w:rFonts w:ascii="Times New Roman" w:eastAsia="Times New Roman" w:hAnsi="Times New Roman" w:cs="Times New Roman"/>
          <w:b/>
          <w:bCs/>
          <w:sz w:val="24"/>
          <w:szCs w:val="24"/>
          <w:lang w:val="en-US"/>
        </w:rPr>
      </w:pPr>
    </w:p>
    <w:p w14:paraId="4D20F618" w14:textId="77777777" w:rsidR="00BE6A36" w:rsidRPr="001E7FC5" w:rsidRDefault="00BE6A36" w:rsidP="007D1042">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18F" w14:textId="1C56E878"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May 22, 2027</w:t>
      </w:r>
    </w:p>
    <w:p w14:paraId="00000190"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191" w14:textId="71C03260" w:rsidR="00292613" w:rsidRPr="001E7FC5" w:rsidRDefault="00DA7461" w:rsidP="00C222C0">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Conference Advance</w:t>
      </w:r>
    </w:p>
    <w:p w14:paraId="00000192"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193" w14:textId="3D0B7713"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When I (the author) lived in France, I loved to see people walking from the bakery every morning with freshly baked, delicious baguette</w:t>
      </w:r>
      <w:r w:rsidR="009E6653">
        <w:rPr>
          <w:rFonts w:ascii="Times New Roman" w:eastAsia="Times New Roman" w:hAnsi="Times New Roman" w:cs="Times New Roman"/>
          <w:sz w:val="24"/>
          <w:szCs w:val="24"/>
        </w:rPr>
        <w:t>s</w:t>
      </w:r>
      <w:r w:rsidRPr="001E7FC5">
        <w:rPr>
          <w:rFonts w:ascii="Times New Roman" w:eastAsia="Times New Roman" w:hAnsi="Times New Roman" w:cs="Times New Roman"/>
          <w:sz w:val="24"/>
          <w:szCs w:val="24"/>
        </w:rPr>
        <w:t xml:space="preserve">! But if the bread is so good, why do most people buy </w:t>
      </w:r>
      <w:r w:rsidR="00C11586" w:rsidRPr="001E7FC5">
        <w:rPr>
          <w:rFonts w:ascii="Times New Roman" w:eastAsia="Times New Roman" w:hAnsi="Times New Roman" w:cs="Times New Roman"/>
          <w:sz w:val="24"/>
          <w:szCs w:val="24"/>
        </w:rPr>
        <w:t xml:space="preserve">it </w:t>
      </w:r>
      <w:r w:rsidRPr="001E7FC5">
        <w:rPr>
          <w:rFonts w:ascii="Times New Roman" w:eastAsia="Times New Roman" w:hAnsi="Times New Roman" w:cs="Times New Roman"/>
          <w:sz w:val="24"/>
          <w:szCs w:val="24"/>
        </w:rPr>
        <w:t xml:space="preserve">for just one day? My guess is that the French have no doubt that their little bakery </w:t>
      </w:r>
      <w:r w:rsidR="00154886" w:rsidRPr="001E7FC5">
        <w:rPr>
          <w:rFonts w:ascii="Times New Roman" w:eastAsia="Times New Roman" w:hAnsi="Times New Roman" w:cs="Times New Roman"/>
          <w:sz w:val="24"/>
          <w:szCs w:val="24"/>
        </w:rPr>
        <w:t>will</w:t>
      </w:r>
      <w:r w:rsidRPr="001E7FC5">
        <w:rPr>
          <w:rFonts w:ascii="Times New Roman" w:eastAsia="Times New Roman" w:hAnsi="Times New Roman" w:cs="Times New Roman"/>
          <w:sz w:val="24"/>
          <w:szCs w:val="24"/>
        </w:rPr>
        <w:t xml:space="preserve"> be open the next day. They know the town’s faithful baker will be busy at the oven, ready to supply their need for freshly baked bread. </w:t>
      </w:r>
    </w:p>
    <w:p w14:paraId="00000194" w14:textId="77777777" w:rsidR="00292613" w:rsidRPr="001E7FC5" w:rsidRDefault="00292613" w:rsidP="007D1042">
      <w:pPr>
        <w:spacing w:line="240" w:lineRule="auto"/>
        <w:rPr>
          <w:rFonts w:ascii="Times New Roman" w:eastAsia="Times New Roman" w:hAnsi="Times New Roman" w:cs="Times New Roman"/>
          <w:sz w:val="24"/>
          <w:szCs w:val="24"/>
        </w:rPr>
      </w:pPr>
    </w:p>
    <w:p w14:paraId="65094462" w14:textId="58F0100F" w:rsidR="004A0E6C"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Now</w:t>
      </w:r>
      <w:r w:rsidR="008F1A51" w:rsidRPr="001E7FC5">
        <w:rPr>
          <w:rFonts w:ascii="Times New Roman" w:eastAsia="Times New Roman" w:hAnsi="Times New Roman" w:cs="Times New Roman"/>
          <w:sz w:val="24"/>
          <w:szCs w:val="24"/>
        </w:rPr>
        <w:t>, if they can trust the baker to be there tomorrow, why can’t we trust that Jesus Christ, the Bread of Life,</w:t>
      </w:r>
      <w:r w:rsidRPr="001E7FC5">
        <w:rPr>
          <w:rFonts w:ascii="Times New Roman" w:eastAsia="Times New Roman" w:hAnsi="Times New Roman" w:cs="Times New Roman"/>
          <w:sz w:val="24"/>
          <w:szCs w:val="24"/>
        </w:rPr>
        <w:t xml:space="preserve"> will supply our needs tomorrow? Shouldn’t this faith cause us to rest secure that we have enough for today? Do you need strength for the trial you’re walking through? He gives you strength for today. Do you need provision? He gives what you need for today. Charles Spurgeon wrote, “A traveler needs only one staff. A bundle of staves quickly becomes a burden.” More than what we need can become too heavy. </w:t>
      </w:r>
    </w:p>
    <w:p w14:paraId="7724ADB6" w14:textId="77777777" w:rsidR="004A0E6C" w:rsidRPr="001E7FC5" w:rsidRDefault="004A0E6C" w:rsidP="007D1042">
      <w:pPr>
        <w:spacing w:line="240" w:lineRule="auto"/>
        <w:rPr>
          <w:rFonts w:ascii="Times New Roman" w:eastAsia="Times New Roman" w:hAnsi="Times New Roman" w:cs="Times New Roman"/>
          <w:sz w:val="24"/>
          <w:szCs w:val="24"/>
        </w:rPr>
      </w:pPr>
    </w:p>
    <w:p w14:paraId="00000195" w14:textId="7182F1CC"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Seek the face of Jesus every</w:t>
      </w:r>
      <w:r w:rsidR="00616692" w:rsidRPr="001E7FC5">
        <w:rPr>
          <w:rFonts w:ascii="Times New Roman" w:eastAsia="Times New Roman" w:hAnsi="Times New Roman" w:cs="Times New Roman"/>
          <w:sz w:val="24"/>
          <w:szCs w:val="24"/>
        </w:rPr>
        <w:t xml:space="preserve"> </w:t>
      </w:r>
      <w:r w:rsidRPr="001E7FC5">
        <w:rPr>
          <w:rFonts w:ascii="Times New Roman" w:eastAsia="Times New Roman" w:hAnsi="Times New Roman" w:cs="Times New Roman"/>
          <w:sz w:val="24"/>
          <w:szCs w:val="24"/>
        </w:rPr>
        <w:t xml:space="preserve">day. Trust Him to supply enough strength, grace, and victory for today. Don’t try to stock up on </w:t>
      </w:r>
      <w:r w:rsidR="00616692" w:rsidRPr="001E7FC5">
        <w:rPr>
          <w:rFonts w:ascii="Times New Roman" w:eastAsia="Times New Roman" w:hAnsi="Times New Roman" w:cs="Times New Roman"/>
          <w:sz w:val="24"/>
          <w:szCs w:val="24"/>
        </w:rPr>
        <w:t>g</w:t>
      </w:r>
      <w:r w:rsidRPr="001E7FC5">
        <w:rPr>
          <w:rFonts w:ascii="Times New Roman" w:eastAsia="Times New Roman" w:hAnsi="Times New Roman" w:cs="Times New Roman"/>
          <w:sz w:val="24"/>
          <w:szCs w:val="24"/>
        </w:rPr>
        <w:t>race</w:t>
      </w:r>
      <w:r w:rsidR="00ED0E08" w:rsidRPr="001E7FC5">
        <w:rPr>
          <w:rFonts w:ascii="Times New Roman" w:eastAsia="Times New Roman" w:hAnsi="Times New Roman" w:cs="Times New Roman"/>
          <w:sz w:val="24"/>
          <w:szCs w:val="24"/>
        </w:rPr>
        <w:t>,</w:t>
      </w:r>
      <w:r w:rsidRPr="001E7FC5">
        <w:rPr>
          <w:rFonts w:ascii="Times New Roman" w:eastAsia="Times New Roman" w:hAnsi="Times New Roman" w:cs="Times New Roman"/>
          <w:sz w:val="24"/>
          <w:szCs w:val="24"/>
        </w:rPr>
        <w:t xml:space="preserve"> fearing there won’t be enough for tomorrow. Remember, even angels’ food left for the next day breeds worms and stinks. Lamentations 3:23 reminds us that God renews His mercies every morning. </w:t>
      </w:r>
    </w:p>
    <w:p w14:paraId="00000196" w14:textId="77777777" w:rsidR="00292613" w:rsidRPr="001E7FC5" w:rsidRDefault="00292613" w:rsidP="007D1042">
      <w:pPr>
        <w:spacing w:line="240" w:lineRule="auto"/>
        <w:rPr>
          <w:rFonts w:ascii="Times New Roman" w:eastAsia="Times New Roman" w:hAnsi="Times New Roman" w:cs="Times New Roman"/>
          <w:sz w:val="24"/>
          <w:szCs w:val="24"/>
        </w:rPr>
      </w:pPr>
    </w:p>
    <w:p w14:paraId="00000197" w14:textId="77777777"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Let your giving today be an act of faith that you believe in God’s ability to provide for today and tomorrow. </w:t>
      </w:r>
    </w:p>
    <w:p w14:paraId="00000198"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51F9736D" w14:textId="77777777" w:rsidR="00BE6A36" w:rsidRPr="001E7FC5" w:rsidRDefault="00BE6A36" w:rsidP="007D1042">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1AA" w14:textId="048DE0E5"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May 29, 2027</w:t>
      </w:r>
    </w:p>
    <w:p w14:paraId="000001AB"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1AC" w14:textId="2DEBB75A" w:rsidR="00292613" w:rsidRPr="001E7FC5" w:rsidRDefault="00DA7461" w:rsidP="001C493F">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1AD"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1CB3C1DA" w14:textId="3AA7CEEB" w:rsidR="00E23B90" w:rsidRPr="001E7FC5" w:rsidRDefault="00E23B90" w:rsidP="00E23B90">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At some point in our lives, we all face situations where we fall short of what we need. A weary mother is awake at 2 a.m. with a crying baby and lacks the strength to keep going. A husband looks at his frail wife in a hospital bed and sighs deeply, knowing there isn’t enough money for the treatment she needs. A college student walks across campus</w:t>
      </w:r>
      <w:r w:rsidR="00BD524A" w:rsidRPr="001E7FC5">
        <w:rPr>
          <w:rFonts w:ascii="Times New Roman" w:eastAsia="Times New Roman" w:hAnsi="Times New Roman" w:cs="Times New Roman"/>
          <w:sz w:val="24"/>
          <w:szCs w:val="24"/>
          <w:lang w:val="en-US"/>
        </w:rPr>
        <w:t>,</w:t>
      </w:r>
      <w:r w:rsidRPr="001E7FC5">
        <w:rPr>
          <w:rFonts w:ascii="Times New Roman" w:eastAsia="Times New Roman" w:hAnsi="Times New Roman" w:cs="Times New Roman"/>
          <w:sz w:val="24"/>
          <w:szCs w:val="24"/>
          <w:lang w:val="en-US"/>
        </w:rPr>
        <w:t xml:space="preserve"> discouraged, unsure how to pay for the upcoming semester. A minister enters a board meeting, desperately needing wisdom to address an issue dividing the congregation. An older individual faithfully sends out resumes, yet no job comes.</w:t>
      </w:r>
    </w:p>
    <w:p w14:paraId="02B4939C" w14:textId="77777777" w:rsidR="00E23B90" w:rsidRPr="001E7FC5" w:rsidRDefault="00E23B90" w:rsidP="00E23B90">
      <w:pPr>
        <w:spacing w:line="240" w:lineRule="auto"/>
        <w:rPr>
          <w:rFonts w:ascii="Times New Roman" w:eastAsia="Times New Roman" w:hAnsi="Times New Roman" w:cs="Times New Roman"/>
          <w:sz w:val="24"/>
          <w:szCs w:val="24"/>
          <w:lang w:val="en-US"/>
        </w:rPr>
      </w:pPr>
    </w:p>
    <w:p w14:paraId="37207FB8" w14:textId="7F618665" w:rsidR="00E23B90" w:rsidRPr="001E7FC5" w:rsidRDefault="00E23B90" w:rsidP="00E23B90">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In moments like these, we often turn to Scripture for reassurance that God provides. In Genesis 22:14, Abraham gives God a name filled with hope: Jehovah Jireh, meaning “</w:t>
      </w:r>
      <w:r w:rsidR="00396890" w:rsidRPr="001E7FC5">
        <w:rPr>
          <w:rFonts w:ascii="Times New Roman" w:eastAsia="Times New Roman" w:hAnsi="Times New Roman" w:cs="Times New Roman"/>
          <w:sz w:val="24"/>
          <w:szCs w:val="24"/>
          <w:lang w:val="en-US"/>
        </w:rPr>
        <w:t>Yahweh</w:t>
      </w:r>
      <w:r w:rsidRPr="001E7FC5">
        <w:rPr>
          <w:rFonts w:ascii="Times New Roman" w:eastAsia="Times New Roman" w:hAnsi="Times New Roman" w:cs="Times New Roman"/>
          <w:sz w:val="24"/>
          <w:szCs w:val="24"/>
          <w:lang w:val="en-US"/>
        </w:rPr>
        <w:t xml:space="preserve"> will provide,” or more literally, “The Lord will see to it.” Yes, God provides strength, wisdom, guidance, and resources.</w:t>
      </w:r>
    </w:p>
    <w:p w14:paraId="6FC4AEDB" w14:textId="77777777" w:rsidR="00E23B90" w:rsidRPr="001E7FC5" w:rsidRDefault="00E23B90" w:rsidP="00E23B90">
      <w:pPr>
        <w:spacing w:line="240" w:lineRule="auto"/>
        <w:rPr>
          <w:rFonts w:ascii="Times New Roman" w:eastAsia="Times New Roman" w:hAnsi="Times New Roman" w:cs="Times New Roman"/>
          <w:sz w:val="24"/>
          <w:szCs w:val="24"/>
          <w:lang w:val="en-US"/>
        </w:rPr>
      </w:pPr>
    </w:p>
    <w:p w14:paraId="74D0802B" w14:textId="77777777" w:rsidR="00E23B90" w:rsidRPr="001E7FC5" w:rsidRDefault="00E23B90" w:rsidP="00E23B90">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But we must remember the context. God revealed Himself as Jehovah Jireh when Abraham chose to obey a very difficult command—to sacrifice his son Isaac. It was in that moment of faith and obedience that God provided the ram.</w:t>
      </w:r>
    </w:p>
    <w:p w14:paraId="0D4D9152" w14:textId="77777777" w:rsidR="00E23B90" w:rsidRPr="001E7FC5" w:rsidRDefault="00E23B90" w:rsidP="00E23B90">
      <w:pPr>
        <w:spacing w:line="240" w:lineRule="auto"/>
        <w:rPr>
          <w:rFonts w:ascii="Times New Roman" w:eastAsia="Times New Roman" w:hAnsi="Times New Roman" w:cs="Times New Roman"/>
          <w:sz w:val="24"/>
          <w:szCs w:val="24"/>
          <w:lang w:val="en-US"/>
        </w:rPr>
      </w:pPr>
    </w:p>
    <w:p w14:paraId="7DD1F903" w14:textId="77777777" w:rsidR="00E23B90" w:rsidRPr="001E7FC5" w:rsidRDefault="00E23B90" w:rsidP="00E23B90">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God’s provision often follows our trust in Him.</w:t>
      </w:r>
    </w:p>
    <w:p w14:paraId="0E285ED1" w14:textId="77777777" w:rsidR="00E23B90" w:rsidRPr="001E7FC5" w:rsidRDefault="00E23B90" w:rsidP="00E23B90">
      <w:pPr>
        <w:spacing w:line="240" w:lineRule="auto"/>
        <w:rPr>
          <w:rFonts w:ascii="Times New Roman" w:eastAsia="Times New Roman" w:hAnsi="Times New Roman" w:cs="Times New Roman"/>
          <w:sz w:val="24"/>
          <w:szCs w:val="24"/>
          <w:lang w:val="en-US"/>
        </w:rPr>
      </w:pPr>
    </w:p>
    <w:p w14:paraId="7B4AF0FB" w14:textId="58B742F8" w:rsidR="00E23B90" w:rsidRPr="001E7FC5" w:rsidRDefault="00E23B90" w:rsidP="00E23B90">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Today, as we return our tithe and give our offerings, let us ask the Lord for the strength and grace to obey Him fully, trusting that He will see to our every need.</w:t>
      </w:r>
    </w:p>
    <w:p w14:paraId="09911324" w14:textId="77777777" w:rsidR="00E23B90" w:rsidRPr="001E7FC5" w:rsidRDefault="00E23B90">
      <w:pPr>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br w:type="page"/>
      </w:r>
    </w:p>
    <w:p w14:paraId="12120785" w14:textId="77777777" w:rsidR="00E23B90" w:rsidRPr="001E7FC5" w:rsidRDefault="00E23B90" w:rsidP="00E23B90">
      <w:pPr>
        <w:spacing w:line="240" w:lineRule="auto"/>
        <w:rPr>
          <w:rFonts w:ascii="Times New Roman" w:eastAsia="Times New Roman" w:hAnsi="Times New Roman" w:cs="Times New Roman"/>
          <w:sz w:val="24"/>
          <w:szCs w:val="24"/>
          <w:lang w:val="en-US"/>
        </w:rPr>
      </w:pPr>
    </w:p>
    <w:p w14:paraId="000001BB" w14:textId="69CE0C50"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June 5, 2027</w:t>
      </w:r>
    </w:p>
    <w:p w14:paraId="000001BC"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1BD" w14:textId="2B14601F" w:rsidR="00292613" w:rsidRPr="001E7FC5" w:rsidRDefault="00DA7461" w:rsidP="001C493F">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1BE" w14:textId="77777777" w:rsidR="00292613" w:rsidRPr="001E7FC5" w:rsidRDefault="00292613" w:rsidP="007D1042">
      <w:pPr>
        <w:spacing w:line="240" w:lineRule="auto"/>
        <w:rPr>
          <w:rFonts w:ascii="Times New Roman" w:eastAsia="Times New Roman" w:hAnsi="Times New Roman" w:cs="Times New Roman"/>
          <w:sz w:val="24"/>
          <w:szCs w:val="24"/>
        </w:rPr>
      </w:pPr>
    </w:p>
    <w:p w14:paraId="000001BF" w14:textId="67E70EC1"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John 11:28-29 says, “And when she had said these things, she went her way and secretly called Mary her sister, saying, ‘The Teacher has come and is calling for you.’” As soon as she heard </w:t>
      </w:r>
      <w:r w:rsidRPr="001E7FC5">
        <w:rPr>
          <w:rFonts w:ascii="Times New Roman" w:eastAsia="Times New Roman" w:hAnsi="Times New Roman" w:cs="Times New Roman"/>
          <w:i/>
          <w:iCs/>
          <w:sz w:val="24"/>
          <w:szCs w:val="24"/>
        </w:rPr>
        <w:t>that,</w:t>
      </w:r>
      <w:r w:rsidRPr="001E7FC5">
        <w:rPr>
          <w:rFonts w:ascii="Times New Roman" w:eastAsia="Times New Roman" w:hAnsi="Times New Roman" w:cs="Times New Roman"/>
          <w:sz w:val="24"/>
          <w:szCs w:val="24"/>
        </w:rPr>
        <w:t xml:space="preserve"> she arose quickly and came to Him.”</w:t>
      </w:r>
    </w:p>
    <w:p w14:paraId="0211F494" w14:textId="77777777" w:rsidR="001C493F" w:rsidRPr="001E7FC5" w:rsidRDefault="001C493F" w:rsidP="007D1042">
      <w:pPr>
        <w:spacing w:line="240" w:lineRule="auto"/>
        <w:rPr>
          <w:rFonts w:ascii="Times New Roman" w:eastAsia="Times New Roman" w:hAnsi="Times New Roman" w:cs="Times New Roman"/>
          <w:sz w:val="24"/>
          <w:szCs w:val="24"/>
        </w:rPr>
      </w:pPr>
    </w:p>
    <w:p w14:paraId="000001C0" w14:textId="706B3CBC"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How quickly do you go to Jesus when He calls? You might be on your way </w:t>
      </w:r>
      <w:r w:rsidR="00C1032E" w:rsidRPr="001E7FC5">
        <w:rPr>
          <w:rFonts w:ascii="Times New Roman" w:eastAsia="Times New Roman" w:hAnsi="Times New Roman" w:cs="Times New Roman"/>
          <w:sz w:val="24"/>
          <w:szCs w:val="24"/>
        </w:rPr>
        <w:t>to</w:t>
      </w:r>
      <w:r w:rsidRPr="001E7FC5">
        <w:rPr>
          <w:rFonts w:ascii="Times New Roman" w:eastAsia="Times New Roman" w:hAnsi="Times New Roman" w:cs="Times New Roman"/>
          <w:sz w:val="24"/>
          <w:szCs w:val="24"/>
        </w:rPr>
        <w:t xml:space="preserve"> a meeting and sense a nudge to pray. You might be making dinner, listening to a podcast, and suddenly feel drawn to open Scripture. You might be walking down a grocery aisle and feel prompted to make eye contact and offer a simple hello.</w:t>
      </w:r>
    </w:p>
    <w:p w14:paraId="2A02EEE6" w14:textId="77777777" w:rsidR="00B8198F" w:rsidRPr="001E7FC5" w:rsidRDefault="00B8198F" w:rsidP="007D1042">
      <w:pPr>
        <w:spacing w:line="240" w:lineRule="auto"/>
        <w:rPr>
          <w:rFonts w:ascii="Times New Roman" w:eastAsia="Times New Roman" w:hAnsi="Times New Roman" w:cs="Times New Roman"/>
          <w:sz w:val="24"/>
          <w:szCs w:val="24"/>
        </w:rPr>
      </w:pPr>
    </w:p>
    <w:p w14:paraId="000001C1" w14:textId="4435A485"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If we ignore these seemingly small promptings of the Holy Spirit, we will ignore the larger promptings. Many of us are </w:t>
      </w:r>
      <w:r w:rsidR="00504CF5" w:rsidRPr="001E7FC5">
        <w:rPr>
          <w:rFonts w:ascii="Times New Roman" w:eastAsia="Times New Roman" w:hAnsi="Times New Roman" w:cs="Times New Roman"/>
          <w:sz w:val="24"/>
          <w:szCs w:val="24"/>
        </w:rPr>
        <w:t xml:space="preserve">seeking God’s direction in making major life decisions, and when things are unclear, we say </w:t>
      </w:r>
      <w:r w:rsidRPr="001E7FC5">
        <w:rPr>
          <w:rFonts w:ascii="Times New Roman" w:eastAsia="Times New Roman" w:hAnsi="Times New Roman" w:cs="Times New Roman"/>
          <w:sz w:val="24"/>
          <w:szCs w:val="24"/>
        </w:rPr>
        <w:t xml:space="preserve">God is silent. Unfortunately, </w:t>
      </w:r>
      <w:r w:rsidR="00922929" w:rsidRPr="001E7FC5">
        <w:rPr>
          <w:rFonts w:ascii="Times New Roman" w:eastAsia="Times New Roman" w:hAnsi="Times New Roman" w:cs="Times New Roman"/>
          <w:sz w:val="24"/>
          <w:szCs w:val="24"/>
        </w:rPr>
        <w:t>we have often made ourselves deaf to God’s leading by not moving</w:t>
      </w:r>
      <w:r w:rsidRPr="001E7FC5">
        <w:rPr>
          <w:rFonts w:ascii="Times New Roman" w:eastAsia="Times New Roman" w:hAnsi="Times New Roman" w:cs="Times New Roman"/>
          <w:sz w:val="24"/>
          <w:szCs w:val="24"/>
        </w:rPr>
        <w:t xml:space="preserve"> quickly when He called.</w:t>
      </w:r>
    </w:p>
    <w:p w14:paraId="38F0A3E4" w14:textId="77777777" w:rsidR="00B8198F" w:rsidRPr="001E7FC5" w:rsidRDefault="00B8198F" w:rsidP="007D1042">
      <w:pPr>
        <w:spacing w:line="240" w:lineRule="auto"/>
        <w:rPr>
          <w:rFonts w:ascii="Times New Roman" w:eastAsia="Times New Roman" w:hAnsi="Times New Roman" w:cs="Times New Roman"/>
          <w:sz w:val="24"/>
          <w:szCs w:val="24"/>
        </w:rPr>
      </w:pPr>
    </w:p>
    <w:p w14:paraId="000001C2" w14:textId="2F221E0A"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If we ignore God’s voice on how to spend ten percent of our income, we will ignore His guidance on how to spend the remaining ninety percent</w:t>
      </w:r>
      <w:r w:rsidR="00254A98" w:rsidRPr="001E7FC5">
        <w:rPr>
          <w:rFonts w:ascii="Times New Roman" w:eastAsia="Times New Roman" w:hAnsi="Times New Roman" w:cs="Times New Roman"/>
          <w:sz w:val="24"/>
          <w:szCs w:val="24"/>
        </w:rPr>
        <w:t xml:space="preserve"> starting with the free will offering gift and then everything else</w:t>
      </w:r>
      <w:r w:rsidRPr="001E7FC5">
        <w:rPr>
          <w:rFonts w:ascii="Times New Roman" w:eastAsia="Times New Roman" w:hAnsi="Times New Roman" w:cs="Times New Roman"/>
          <w:sz w:val="24"/>
          <w:szCs w:val="24"/>
        </w:rPr>
        <w:t>. As you give today, ask God to renew in your heart a desire to obey Him promptly and to go to Him quickly when He calls.</w:t>
      </w:r>
    </w:p>
    <w:p w14:paraId="711606FE" w14:textId="77777777" w:rsidR="00BE6A36" w:rsidRPr="001E7FC5" w:rsidRDefault="00BE6A36" w:rsidP="007D1042">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38CDE85A" w14:textId="01C7DA58" w:rsidR="007473BC" w:rsidRPr="001E7FC5" w:rsidRDefault="007473BC" w:rsidP="007473BC">
      <w:pPr>
        <w:rPr>
          <w:rFonts w:ascii="Times New Roman" w:hAnsi="Times New Roman" w:cs="Times New Roman"/>
          <w:bCs/>
          <w:sz w:val="24"/>
          <w:szCs w:val="24"/>
        </w:rPr>
      </w:pPr>
      <w:r w:rsidRPr="001E7FC5">
        <w:rPr>
          <w:rFonts w:ascii="Times New Roman" w:hAnsi="Times New Roman" w:cs="Times New Roman"/>
          <w:bCs/>
          <w:sz w:val="24"/>
          <w:szCs w:val="24"/>
        </w:rPr>
        <w:lastRenderedPageBreak/>
        <w:t xml:space="preserve">June 12, 2027 </w:t>
      </w:r>
    </w:p>
    <w:p w14:paraId="7F31CAC3" w14:textId="77777777" w:rsidR="00FD2BDD" w:rsidRPr="001E7FC5" w:rsidRDefault="00FD2BDD" w:rsidP="007473BC">
      <w:pPr>
        <w:rPr>
          <w:rFonts w:ascii="Times New Roman" w:hAnsi="Times New Roman" w:cs="Times New Roman"/>
          <w:b/>
          <w:sz w:val="24"/>
          <w:szCs w:val="24"/>
        </w:rPr>
      </w:pPr>
    </w:p>
    <w:p w14:paraId="4E579099" w14:textId="77285A40" w:rsidR="007473BC" w:rsidRPr="001E7FC5" w:rsidRDefault="007473BC" w:rsidP="00FD2BDD">
      <w:pPr>
        <w:jc w:val="center"/>
        <w:rPr>
          <w:rFonts w:ascii="Times New Roman" w:hAnsi="Times New Roman" w:cs="Times New Roman"/>
          <w:b/>
          <w:color w:val="FF0000"/>
          <w:sz w:val="24"/>
          <w:szCs w:val="24"/>
        </w:rPr>
      </w:pPr>
      <w:r w:rsidRPr="001E7FC5">
        <w:rPr>
          <w:rFonts w:ascii="Times New Roman" w:hAnsi="Times New Roman" w:cs="Times New Roman"/>
          <w:b/>
          <w:sz w:val="24"/>
          <w:szCs w:val="24"/>
        </w:rPr>
        <w:t>Women’s Ministries Offering</w:t>
      </w:r>
    </w:p>
    <w:p w14:paraId="10531780" w14:textId="50D11A9A" w:rsidR="007473BC" w:rsidRPr="001E7FC5" w:rsidRDefault="007473BC" w:rsidP="007473BC">
      <w:pPr>
        <w:pStyle w:val="NormalWeb"/>
        <w:rPr>
          <w:color w:val="000000"/>
        </w:rPr>
      </w:pPr>
      <w:r w:rsidRPr="001E7FC5">
        <w:rPr>
          <w:color w:val="000000"/>
        </w:rPr>
        <w:t>Galatians 6:9 reminds us,</w:t>
      </w:r>
      <w:r w:rsidRPr="001E7FC5">
        <w:rPr>
          <w:rStyle w:val="apple-converted-space"/>
          <w:color w:val="000000"/>
        </w:rPr>
        <w:t> </w:t>
      </w:r>
      <w:r w:rsidRPr="001E7FC5">
        <w:rPr>
          <w:rStyle w:val="Emphasis"/>
          <w:color w:val="000000"/>
        </w:rPr>
        <w:t>“</w:t>
      </w:r>
      <w:r w:rsidRPr="00E52438">
        <w:rPr>
          <w:rStyle w:val="Emphasis"/>
          <w:i w:val="0"/>
          <w:iCs w:val="0"/>
          <w:color w:val="000000"/>
        </w:rPr>
        <w:t>Let us not grow weary in doing good, for at the proper time we will reap a harvest if we do not give up.”</w:t>
      </w:r>
      <w:r w:rsidRPr="001E7FC5">
        <w:rPr>
          <w:rStyle w:val="apple-converted-space"/>
          <w:color w:val="000000"/>
        </w:rPr>
        <w:t> </w:t>
      </w:r>
      <w:r w:rsidRPr="001E7FC5">
        <w:rPr>
          <w:rStyle w:val="apple-converted-space"/>
          <w:rFonts w:eastAsiaTheme="majorEastAsia"/>
          <w:color w:val="000000"/>
        </w:rPr>
        <w:t xml:space="preserve">All around the North American Division, women are taking this scripture to heart, and the impact of our annual Women’s Ministries Emphasis Day offering reaches far beyond what any of us could do alone. </w:t>
      </w:r>
      <w:r w:rsidRPr="001E7FC5">
        <w:rPr>
          <w:color w:val="000000"/>
        </w:rPr>
        <w:t>These funds help us expand our ability to provide compassionate outreach and evangelistic connections</w:t>
      </w:r>
      <w:r w:rsidR="00F01A33" w:rsidRPr="001E7FC5">
        <w:rPr>
          <w:color w:val="000000"/>
        </w:rPr>
        <w:t>,</w:t>
      </w:r>
      <w:r w:rsidRPr="001E7FC5">
        <w:rPr>
          <w:color w:val="000000"/>
        </w:rPr>
        <w:t xml:space="preserve"> specially planned and carried out by women.</w:t>
      </w:r>
    </w:p>
    <w:p w14:paraId="5EB93BC6" w14:textId="2F080231" w:rsidR="007473BC" w:rsidRPr="001E7FC5" w:rsidRDefault="007473BC" w:rsidP="007473BC">
      <w:pPr>
        <w:pStyle w:val="NormalWeb"/>
        <w:rPr>
          <w:color w:val="000000"/>
        </w:rPr>
      </w:pPr>
      <w:r w:rsidRPr="001E7FC5">
        <w:rPr>
          <w:color w:val="000000"/>
        </w:rPr>
        <w:t>The resources benefit us here in our local conference and beyond. In one church, members responded to a pressing need last winter by opening their doors as a warming center. Women’s Ministries volunteers organized resources, prepared a warm meal, and prayed together before welcoming guests—creating a safe, caring environment for individuals experiencing homelessness. The result</w:t>
      </w:r>
      <w:r w:rsidR="004D2802" w:rsidRPr="001E7FC5">
        <w:rPr>
          <w:color w:val="000000"/>
        </w:rPr>
        <w:t>s</w:t>
      </w:r>
      <w:r w:rsidRPr="001E7FC5">
        <w:rPr>
          <w:color w:val="000000"/>
        </w:rPr>
        <w:t xml:space="preserve"> </w:t>
      </w:r>
      <w:r w:rsidR="000E57DD" w:rsidRPr="001E7FC5">
        <w:rPr>
          <w:color w:val="000000"/>
        </w:rPr>
        <w:t xml:space="preserve">weren’t </w:t>
      </w:r>
      <w:r w:rsidRPr="001E7FC5">
        <w:rPr>
          <w:color w:val="000000"/>
        </w:rPr>
        <w:t>just community outreach</w:t>
      </w:r>
      <w:r w:rsidR="009F252D" w:rsidRPr="001E7FC5">
        <w:rPr>
          <w:color w:val="000000"/>
        </w:rPr>
        <w:t>;</w:t>
      </w:r>
      <w:r w:rsidRPr="001E7FC5">
        <w:rPr>
          <w:color w:val="000000"/>
        </w:rPr>
        <w:t xml:space="preserve"> it also brought multigenerational connection among the women of the church as they served together. Support from this offering helped make that ministry possible.</w:t>
      </w:r>
    </w:p>
    <w:p w14:paraId="03371691" w14:textId="743174DC" w:rsidR="007473BC" w:rsidRPr="001E7FC5" w:rsidRDefault="00D234DB" w:rsidP="007473BC">
      <w:pPr>
        <w:pStyle w:val="NormalWeb"/>
        <w:rPr>
          <w:color w:val="000000"/>
        </w:rPr>
      </w:pPr>
      <w:r w:rsidRPr="001E7FC5">
        <w:rPr>
          <w:color w:val="000000"/>
        </w:rPr>
        <w:t>Additionally</w:t>
      </w:r>
      <w:r w:rsidR="007473BC" w:rsidRPr="001E7FC5">
        <w:rPr>
          <w:color w:val="000000"/>
        </w:rPr>
        <w:t xml:space="preserve">, </w:t>
      </w:r>
      <w:r w:rsidR="000E5AAF" w:rsidRPr="001E7FC5">
        <w:rPr>
          <w:color w:val="000000"/>
        </w:rPr>
        <w:t>this</w:t>
      </w:r>
      <w:r w:rsidR="00116BCB" w:rsidRPr="001E7FC5">
        <w:rPr>
          <w:color w:val="000000"/>
        </w:rPr>
        <w:t xml:space="preserve"> </w:t>
      </w:r>
      <w:r w:rsidR="00975F55" w:rsidRPr="001E7FC5">
        <w:rPr>
          <w:color w:val="000000"/>
        </w:rPr>
        <w:t>offer</w:t>
      </w:r>
      <w:r w:rsidR="00116BCB" w:rsidRPr="001E7FC5">
        <w:rPr>
          <w:color w:val="000000"/>
        </w:rPr>
        <w:t>ing</w:t>
      </w:r>
      <w:r w:rsidR="007473BC" w:rsidRPr="001E7FC5">
        <w:rPr>
          <w:color w:val="000000"/>
        </w:rPr>
        <w:t xml:space="preserve"> </w:t>
      </w:r>
      <w:r w:rsidR="00116BCB" w:rsidRPr="001E7FC5">
        <w:rPr>
          <w:color w:val="000000"/>
        </w:rPr>
        <w:t>helps</w:t>
      </w:r>
      <w:r w:rsidR="00975F55" w:rsidRPr="001E7FC5">
        <w:rPr>
          <w:color w:val="000000"/>
        </w:rPr>
        <w:t xml:space="preserve"> to</w:t>
      </w:r>
      <w:r w:rsidR="007473BC" w:rsidRPr="001E7FC5">
        <w:rPr>
          <w:color w:val="000000"/>
        </w:rPr>
        <w:t xml:space="preserve"> provide resources for a special weekend for teen girls—a time to break down barriers, build friendships, and grow closer to Jesus. </w:t>
      </w:r>
    </w:p>
    <w:p w14:paraId="738C6D04" w14:textId="736960E9" w:rsidR="0007337F" w:rsidRPr="001E7FC5" w:rsidRDefault="007473BC" w:rsidP="007473BC">
      <w:pPr>
        <w:spacing w:line="240" w:lineRule="auto"/>
        <w:rPr>
          <w:rFonts w:ascii="Times New Roman" w:eastAsia="Times New Roman" w:hAnsi="Times New Roman" w:cs="Times New Roman"/>
          <w:sz w:val="24"/>
          <w:szCs w:val="24"/>
        </w:rPr>
      </w:pPr>
      <w:r w:rsidRPr="001E7FC5">
        <w:rPr>
          <w:rFonts w:ascii="Times New Roman" w:hAnsi="Times New Roman" w:cs="Times New Roman"/>
          <w:color w:val="000000"/>
          <w:sz w:val="24"/>
          <w:szCs w:val="24"/>
        </w:rPr>
        <w:t xml:space="preserve">Our Women’s Ministries offering also supports Christ-centered leadership training for women, equipping them to lead, mentor, and serve in their local churches and beyond. </w:t>
      </w:r>
      <w:r w:rsidR="0007337F" w:rsidRPr="001E7FC5">
        <w:rPr>
          <w:rFonts w:ascii="Times New Roman" w:eastAsia="Times New Roman" w:hAnsi="Times New Roman" w:cs="Times New Roman"/>
          <w:sz w:val="24"/>
          <w:szCs w:val="24"/>
        </w:rPr>
        <w:br w:type="page"/>
      </w:r>
    </w:p>
    <w:p w14:paraId="000001D6" w14:textId="0E3071DA"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June 19, 2027</w:t>
      </w:r>
    </w:p>
    <w:p w14:paraId="000001D7"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1D8" w14:textId="1A56493F" w:rsidR="00292613" w:rsidRPr="001E7FC5" w:rsidRDefault="00DA7461" w:rsidP="00B8198F">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1D9"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1DA" w14:textId="77777777"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One of the tactics the enemy uses to keep your mind off God is to relentlessly assault you with painful things you did in the past. The memories constantly flash through your mind, pulling you into darkness. If he is not successful in bringing up the past, he will project onto your mind’s screen all the terrible things that could happen in your future. Like dark, angry storm clouds that block out the sun, these grim possibilities block out the light of God’s gracious dealings with you in the past. </w:t>
      </w:r>
    </w:p>
    <w:p w14:paraId="000001DB" w14:textId="77777777" w:rsidR="00292613" w:rsidRPr="001E7FC5" w:rsidRDefault="00292613" w:rsidP="007D1042">
      <w:pPr>
        <w:spacing w:line="240" w:lineRule="auto"/>
        <w:rPr>
          <w:rFonts w:ascii="Times New Roman" w:eastAsia="Times New Roman" w:hAnsi="Times New Roman" w:cs="Times New Roman"/>
          <w:sz w:val="24"/>
          <w:szCs w:val="24"/>
        </w:rPr>
      </w:pPr>
    </w:p>
    <w:p w14:paraId="000001DC" w14:textId="77777777"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And finally, if he can’t make you worry about tomorrow, he will tempt you to complain about the present moment. He shines a spotlight on all the thorns and covers up the roses in your garden. By all accounts, your life is filled with nothing but thorns and thistles. Saint Augustine of Hippo said, “Trust the past to God’s mercy, the present to God’s love, and the future to God’s providence.” </w:t>
      </w:r>
    </w:p>
    <w:p w14:paraId="000001DD" w14:textId="77777777" w:rsidR="00292613" w:rsidRPr="001E7FC5" w:rsidRDefault="00292613" w:rsidP="007D1042">
      <w:pPr>
        <w:spacing w:line="240" w:lineRule="auto"/>
        <w:rPr>
          <w:rFonts w:ascii="Times New Roman" w:eastAsia="Times New Roman" w:hAnsi="Times New Roman" w:cs="Times New Roman"/>
          <w:sz w:val="24"/>
          <w:szCs w:val="24"/>
        </w:rPr>
      </w:pPr>
    </w:p>
    <w:p w14:paraId="000001DE" w14:textId="77777777"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Despite what you may feel, if you place your confidence in the sacrifice of Jesus, you can believe the past is forgiven. If you know that God is love and His disposition toward you as His child is favorable, you can believe your current and future circumstances will work out for your good and for His glory. </w:t>
      </w:r>
    </w:p>
    <w:p w14:paraId="000001DF" w14:textId="77777777" w:rsidR="00292613" w:rsidRPr="001E7FC5" w:rsidRDefault="00292613" w:rsidP="007D1042">
      <w:pPr>
        <w:spacing w:line="240" w:lineRule="auto"/>
        <w:rPr>
          <w:rFonts w:ascii="Times New Roman" w:eastAsia="Times New Roman" w:hAnsi="Times New Roman" w:cs="Times New Roman"/>
          <w:sz w:val="24"/>
          <w:szCs w:val="24"/>
        </w:rPr>
      </w:pPr>
    </w:p>
    <w:p w14:paraId="000001E0" w14:textId="77777777"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Let this assurance strengthen your hands as you worship through giving today.</w:t>
      </w:r>
    </w:p>
    <w:p w14:paraId="000001E1"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1F1"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16C7AB73" w14:textId="77777777" w:rsidR="00BE6A36" w:rsidRPr="001E7FC5" w:rsidRDefault="00BE6A36" w:rsidP="007D1042">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1F2" w14:textId="751737E1"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June 26, 2027</w:t>
      </w:r>
    </w:p>
    <w:p w14:paraId="000001F3"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1F4" w14:textId="1AAA75DC" w:rsidR="00292613" w:rsidRPr="001E7FC5" w:rsidRDefault="00DA7461" w:rsidP="00B8198F">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Conference Advance</w:t>
      </w:r>
    </w:p>
    <w:p w14:paraId="000001F5"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693F5FFC" w14:textId="77777777" w:rsidR="00832C8E" w:rsidRDefault="00832C8E" w:rsidP="00832C8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Abraham was very wealthy. When Sarah died, the people of the land urged him to choose any burial cave he wished and even offered to give it to him for free. But Abraham refused and insisted on paying the full price (see Genesis 23).</w:t>
      </w:r>
    </w:p>
    <w:p w14:paraId="07AB6959" w14:textId="77777777" w:rsidR="00E52438" w:rsidRPr="001E7FC5" w:rsidRDefault="00E52438" w:rsidP="00832C8E">
      <w:pPr>
        <w:spacing w:line="240" w:lineRule="auto"/>
        <w:rPr>
          <w:rFonts w:ascii="Times New Roman" w:eastAsia="Times New Roman" w:hAnsi="Times New Roman" w:cs="Times New Roman"/>
          <w:sz w:val="24"/>
          <w:szCs w:val="24"/>
          <w:lang w:val="en-US"/>
        </w:rPr>
      </w:pPr>
    </w:p>
    <w:p w14:paraId="3F5243FA" w14:textId="77777777" w:rsidR="00832C8E" w:rsidRPr="001E7FC5" w:rsidRDefault="00832C8E" w:rsidP="00832C8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In 2 Samuel 24, King David was also offered land at no cost so he could build an altar to the Lord. Yet he responded, “No, I insist on paying you for it. I will not sacrifice to the LORD my God burnt offerings that cost me nothing.”</w:t>
      </w:r>
    </w:p>
    <w:p w14:paraId="76B4BCA8" w14:textId="77777777" w:rsidR="001750C2" w:rsidRPr="001E7FC5" w:rsidRDefault="001750C2" w:rsidP="00832C8E">
      <w:pPr>
        <w:spacing w:line="240" w:lineRule="auto"/>
        <w:rPr>
          <w:rFonts w:ascii="Times New Roman" w:eastAsia="Times New Roman" w:hAnsi="Times New Roman" w:cs="Times New Roman"/>
          <w:sz w:val="24"/>
          <w:szCs w:val="24"/>
          <w:lang w:val="en-US"/>
        </w:rPr>
      </w:pPr>
    </w:p>
    <w:p w14:paraId="5206AA35" w14:textId="77777777" w:rsidR="00832C8E" w:rsidRDefault="00832C8E" w:rsidP="00832C8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These examples remind us that true worship often involves sacrifice. As God’s people, when we have been blessed with the ability to pay in full, we should consider doing so. Simply attending the same church as someone who provides a service does not mean their work should come without value.</w:t>
      </w:r>
    </w:p>
    <w:p w14:paraId="3C563E40" w14:textId="77777777" w:rsidR="00E52438" w:rsidRPr="001E7FC5" w:rsidRDefault="00E52438" w:rsidP="00832C8E">
      <w:pPr>
        <w:spacing w:line="240" w:lineRule="auto"/>
        <w:rPr>
          <w:rFonts w:ascii="Times New Roman" w:eastAsia="Times New Roman" w:hAnsi="Times New Roman" w:cs="Times New Roman"/>
          <w:sz w:val="24"/>
          <w:szCs w:val="24"/>
          <w:lang w:val="en-US"/>
        </w:rPr>
      </w:pPr>
    </w:p>
    <w:p w14:paraId="64BC8BAB" w14:textId="77777777" w:rsidR="00832C8E" w:rsidRPr="001E7FC5" w:rsidRDefault="00832C8E" w:rsidP="00832C8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Accepting a discount or a gift is not wrong in itself. What matters is the spirit behind our decision. The web developer in your church has bills to pay. The caterer may be supporting a family. The contractor may be helping a child through college. The photographer may be caring for an aging parent.</w:t>
      </w:r>
    </w:p>
    <w:p w14:paraId="097B22CB" w14:textId="77777777" w:rsidR="001750C2" w:rsidRPr="001E7FC5" w:rsidRDefault="001750C2" w:rsidP="00832C8E">
      <w:pPr>
        <w:spacing w:line="240" w:lineRule="auto"/>
        <w:rPr>
          <w:rFonts w:ascii="Times New Roman" w:eastAsia="Times New Roman" w:hAnsi="Times New Roman" w:cs="Times New Roman"/>
          <w:sz w:val="24"/>
          <w:szCs w:val="24"/>
          <w:lang w:val="en-US"/>
        </w:rPr>
      </w:pPr>
    </w:p>
    <w:p w14:paraId="304705D9" w14:textId="25AED5EC" w:rsidR="00832C8E" w:rsidRPr="001E7FC5" w:rsidRDefault="00832C8E" w:rsidP="00832C8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So</w:t>
      </w:r>
      <w:r w:rsidR="00BB5612" w:rsidRPr="001E7FC5">
        <w:rPr>
          <w:rFonts w:ascii="Times New Roman" w:eastAsia="Times New Roman" w:hAnsi="Times New Roman" w:cs="Times New Roman"/>
          <w:sz w:val="24"/>
          <w:szCs w:val="24"/>
          <w:lang w:val="en-US"/>
        </w:rPr>
        <w:t>,</w:t>
      </w:r>
      <w:r w:rsidRPr="001E7FC5">
        <w:rPr>
          <w:rFonts w:ascii="Times New Roman" w:eastAsia="Times New Roman" w:hAnsi="Times New Roman" w:cs="Times New Roman"/>
          <w:sz w:val="24"/>
          <w:szCs w:val="24"/>
          <w:lang w:val="en-US"/>
        </w:rPr>
        <w:t xml:space="preserve"> the next time you consider asking for a discount—or when someone offers their services freely—pause, pray, and ask God for wisdom.</w:t>
      </w:r>
    </w:p>
    <w:p w14:paraId="15C88C69" w14:textId="77777777" w:rsidR="001750C2" w:rsidRPr="001E7FC5" w:rsidRDefault="001750C2" w:rsidP="00832C8E">
      <w:pPr>
        <w:spacing w:line="240" w:lineRule="auto"/>
        <w:rPr>
          <w:rFonts w:ascii="Times New Roman" w:eastAsia="Times New Roman" w:hAnsi="Times New Roman" w:cs="Times New Roman"/>
          <w:sz w:val="24"/>
          <w:szCs w:val="24"/>
          <w:lang w:val="en-US"/>
        </w:rPr>
      </w:pPr>
    </w:p>
    <w:p w14:paraId="2FB830CC" w14:textId="77777777" w:rsidR="00832C8E" w:rsidRPr="001E7FC5" w:rsidRDefault="00832C8E" w:rsidP="00832C8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With that same spirit of honor and gratitude, let us return our tithes and offerings today, giving in a way that reflects the value we place on God’s blessings.</w:t>
      </w:r>
    </w:p>
    <w:p w14:paraId="000001FA" w14:textId="77777777" w:rsidR="00292613" w:rsidRPr="001E7FC5" w:rsidRDefault="00292613" w:rsidP="007D1042">
      <w:pPr>
        <w:spacing w:line="240" w:lineRule="auto"/>
        <w:rPr>
          <w:rFonts w:ascii="Times New Roman" w:eastAsia="Times New Roman" w:hAnsi="Times New Roman" w:cs="Times New Roman"/>
          <w:sz w:val="24"/>
          <w:szCs w:val="24"/>
          <w:lang w:val="en-US"/>
        </w:rPr>
      </w:pPr>
    </w:p>
    <w:p w14:paraId="0000020B"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4B0C7BE7" w14:textId="77777777" w:rsidR="00BE6A36" w:rsidRPr="001E7FC5" w:rsidRDefault="00BE6A36" w:rsidP="007D1042">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20C" w14:textId="0509263C"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July 3, 2027</w:t>
      </w:r>
    </w:p>
    <w:p w14:paraId="0000020D"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20E" w14:textId="78145816" w:rsidR="00292613" w:rsidRPr="001E7FC5" w:rsidRDefault="00DA7461" w:rsidP="00B8198F">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20F"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1F890194" w14:textId="77777777" w:rsidR="00C92E3E" w:rsidRPr="001E7FC5" w:rsidRDefault="00C92E3E" w:rsidP="00B04E4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Have you noticed in Jacob’s story that, even though God spoke directly to him, He never told Jacob that Joseph was alive? God could have exposed the deception of his sons, but He didn’t. He could have warned Jacob about the coming famine, as He did Pharaoh, but He chose not to. Had God revealed everything, the story might have unfolded very differently.</w:t>
      </w:r>
    </w:p>
    <w:p w14:paraId="07DD4C7E" w14:textId="77777777" w:rsidR="00C92E3E" w:rsidRPr="001E7FC5" w:rsidRDefault="00C92E3E" w:rsidP="00B04E4E">
      <w:pPr>
        <w:spacing w:line="240" w:lineRule="auto"/>
        <w:rPr>
          <w:rFonts w:ascii="Times New Roman" w:eastAsia="Times New Roman" w:hAnsi="Times New Roman" w:cs="Times New Roman"/>
          <w:sz w:val="24"/>
          <w:szCs w:val="24"/>
          <w:lang w:val="en-US"/>
        </w:rPr>
      </w:pPr>
    </w:p>
    <w:p w14:paraId="660E5B63" w14:textId="77777777" w:rsidR="00C92E3E" w:rsidRPr="001E7FC5" w:rsidRDefault="00C92E3E" w:rsidP="00B04E4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This reminds us that God does not always explain His ways or reveal what lies ahead. Even faithful believers experience seasons of uncertainty. Consider Job—described as blameless and upright—yet he was never told why suffering came upon him. From his perspective, heaven was silent, even though God was still present and at work.</w:t>
      </w:r>
    </w:p>
    <w:p w14:paraId="6E7B184D" w14:textId="77777777" w:rsidR="006122ED" w:rsidRPr="001E7FC5" w:rsidRDefault="006122ED" w:rsidP="00B04E4E">
      <w:pPr>
        <w:spacing w:line="240" w:lineRule="auto"/>
        <w:rPr>
          <w:rFonts w:ascii="Times New Roman" w:eastAsia="Times New Roman" w:hAnsi="Times New Roman" w:cs="Times New Roman"/>
          <w:sz w:val="24"/>
          <w:szCs w:val="24"/>
          <w:lang w:val="en-US"/>
        </w:rPr>
      </w:pPr>
    </w:p>
    <w:p w14:paraId="4FD4CFE3" w14:textId="77777777" w:rsidR="00C92E3E" w:rsidRPr="001E7FC5" w:rsidRDefault="00C92E3E" w:rsidP="00B04E4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There are times in our lives when we don’t understand what God is doing—or not doing. We may pray for clarity in our finances, direction in our decisions, or relief from difficult circumstances, yet answers don’t come when we expect them.</w:t>
      </w:r>
    </w:p>
    <w:p w14:paraId="03D4C241" w14:textId="77777777" w:rsidR="00A36962" w:rsidRPr="001E7FC5" w:rsidRDefault="00A36962" w:rsidP="00B04E4E">
      <w:pPr>
        <w:spacing w:line="240" w:lineRule="auto"/>
        <w:rPr>
          <w:rFonts w:ascii="Times New Roman" w:eastAsia="Times New Roman" w:hAnsi="Times New Roman" w:cs="Times New Roman"/>
          <w:sz w:val="24"/>
          <w:szCs w:val="24"/>
          <w:lang w:val="en-US"/>
        </w:rPr>
      </w:pPr>
    </w:p>
    <w:p w14:paraId="32381906" w14:textId="77777777" w:rsidR="00C92E3E" w:rsidRPr="001E7FC5" w:rsidRDefault="00C92E3E" w:rsidP="00B04E4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In those moments, God invites us to trust Him, not because we see the full picture, but because He does.</w:t>
      </w:r>
    </w:p>
    <w:p w14:paraId="19664CFD" w14:textId="77777777" w:rsidR="00A36962" w:rsidRPr="001E7FC5" w:rsidRDefault="00A36962" w:rsidP="00B04E4E">
      <w:pPr>
        <w:spacing w:line="240" w:lineRule="auto"/>
        <w:rPr>
          <w:rFonts w:ascii="Times New Roman" w:eastAsia="Times New Roman" w:hAnsi="Times New Roman" w:cs="Times New Roman"/>
          <w:sz w:val="24"/>
          <w:szCs w:val="24"/>
          <w:lang w:val="en-US"/>
        </w:rPr>
      </w:pPr>
    </w:p>
    <w:p w14:paraId="364F833F" w14:textId="317E71A7" w:rsidR="00B374C2" w:rsidRPr="001E7FC5" w:rsidRDefault="00C92E3E" w:rsidP="00B04E4E">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lang w:val="en-US"/>
        </w:rPr>
        <w:t>Habakkuk expressed this kind of faith</w:t>
      </w:r>
      <w:r w:rsidR="001B01CF">
        <w:rPr>
          <w:rFonts w:ascii="Times New Roman" w:eastAsia="Times New Roman" w:hAnsi="Times New Roman" w:cs="Times New Roman"/>
          <w:sz w:val="24"/>
          <w:szCs w:val="24"/>
          <w:lang w:val="en-US"/>
        </w:rPr>
        <w:t>,</w:t>
      </w:r>
      <w:r w:rsidRPr="001E7FC5">
        <w:rPr>
          <w:rFonts w:ascii="Times New Roman" w:eastAsia="Times New Roman" w:hAnsi="Times New Roman" w:cs="Times New Roman"/>
          <w:sz w:val="24"/>
          <w:szCs w:val="24"/>
          <w:lang w:val="en-US"/>
        </w:rPr>
        <w:t xml:space="preserve"> </w:t>
      </w:r>
      <w:r w:rsidR="00B374C2" w:rsidRPr="001E7FC5">
        <w:rPr>
          <w:rFonts w:ascii="Times New Roman" w:eastAsia="Times New Roman" w:hAnsi="Times New Roman" w:cs="Times New Roman"/>
          <w:sz w:val="24"/>
          <w:szCs w:val="24"/>
        </w:rPr>
        <w:t>“Though the fig tree does not bud and there are no grapes on the vines, though the olive crop fails and the fields produce no food</w:t>
      </w:r>
      <w:r w:rsidR="00B542EE" w:rsidRPr="001E7FC5">
        <w:rPr>
          <w:rFonts w:ascii="Times New Roman" w:eastAsia="Times New Roman" w:hAnsi="Times New Roman" w:cs="Times New Roman"/>
          <w:sz w:val="24"/>
          <w:szCs w:val="24"/>
        </w:rPr>
        <w:t xml:space="preserve">… </w:t>
      </w:r>
      <w:r w:rsidR="00B374C2" w:rsidRPr="001E7FC5">
        <w:rPr>
          <w:rFonts w:ascii="Times New Roman" w:eastAsia="Times New Roman" w:hAnsi="Times New Roman" w:cs="Times New Roman"/>
          <w:sz w:val="24"/>
          <w:szCs w:val="24"/>
        </w:rPr>
        <w:t>yet I will rejoice in the Lord” (Habakkuk 3:17-18)</w:t>
      </w:r>
      <w:r w:rsidR="001B01CF">
        <w:rPr>
          <w:rFonts w:ascii="Times New Roman" w:eastAsia="Times New Roman" w:hAnsi="Times New Roman" w:cs="Times New Roman"/>
          <w:sz w:val="24"/>
          <w:szCs w:val="24"/>
        </w:rPr>
        <w:t>.</w:t>
      </w:r>
    </w:p>
    <w:p w14:paraId="3C115EF6" w14:textId="77777777" w:rsidR="00BA4D6E" w:rsidRPr="001E7FC5" w:rsidRDefault="00BA4D6E" w:rsidP="00B04E4E">
      <w:pPr>
        <w:spacing w:line="240" w:lineRule="auto"/>
        <w:rPr>
          <w:rFonts w:ascii="Times New Roman" w:eastAsia="Times New Roman" w:hAnsi="Times New Roman" w:cs="Times New Roman"/>
          <w:sz w:val="24"/>
          <w:szCs w:val="24"/>
        </w:rPr>
      </w:pPr>
    </w:p>
    <w:p w14:paraId="762753DA" w14:textId="3AB13A2B" w:rsidR="00C92E3E" w:rsidRPr="001E7FC5" w:rsidRDefault="00C92E3E" w:rsidP="00B04E4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Today, as we return our tithe and give our offerings, we do so in that same spirit—trusting the wisdom, timing, and goodness of our God.</w:t>
      </w:r>
    </w:p>
    <w:p w14:paraId="00000226" w14:textId="77777777" w:rsidR="00292613" w:rsidRPr="001E7FC5" w:rsidRDefault="00292613" w:rsidP="00B04E4E">
      <w:pPr>
        <w:spacing w:line="240" w:lineRule="auto"/>
        <w:rPr>
          <w:rFonts w:ascii="Times New Roman" w:eastAsia="Times New Roman" w:hAnsi="Times New Roman" w:cs="Times New Roman"/>
          <w:b/>
          <w:bCs/>
          <w:sz w:val="24"/>
          <w:szCs w:val="24"/>
          <w:lang w:val="en-US"/>
        </w:rPr>
      </w:pPr>
    </w:p>
    <w:p w14:paraId="6D748BC1" w14:textId="77777777" w:rsidR="00BE6A36" w:rsidRPr="001E7FC5" w:rsidRDefault="00BE6A36" w:rsidP="00B04E4E">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40B5A7FC" w14:textId="77777777" w:rsidR="00382A16" w:rsidRPr="001E7FC5" w:rsidRDefault="0007337F" w:rsidP="00B04E4E">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July 10, 2027</w:t>
      </w:r>
    </w:p>
    <w:p w14:paraId="011FCD84" w14:textId="77777777" w:rsidR="00382A16" w:rsidRPr="001E7FC5" w:rsidRDefault="00382A16" w:rsidP="00B04E4E">
      <w:pPr>
        <w:spacing w:line="240" w:lineRule="auto"/>
        <w:rPr>
          <w:rFonts w:ascii="Times New Roman" w:eastAsia="Times New Roman" w:hAnsi="Times New Roman" w:cs="Times New Roman"/>
          <w:sz w:val="24"/>
          <w:szCs w:val="24"/>
        </w:rPr>
      </w:pPr>
    </w:p>
    <w:p w14:paraId="3C1BECDD" w14:textId="050DDC4A" w:rsidR="00382A16" w:rsidRPr="001E7FC5" w:rsidRDefault="00382A16" w:rsidP="00B04E4E">
      <w:pPr>
        <w:spacing w:line="240" w:lineRule="auto"/>
        <w:jc w:val="center"/>
        <w:rPr>
          <w:rFonts w:ascii="Times New Roman" w:hAnsi="Times New Roman" w:cs="Times New Roman"/>
          <w:b/>
          <w:bCs/>
          <w:sz w:val="24"/>
          <w:szCs w:val="24"/>
        </w:rPr>
      </w:pPr>
      <w:r w:rsidRPr="001E7FC5">
        <w:rPr>
          <w:rFonts w:ascii="Times New Roman" w:hAnsi="Times New Roman" w:cs="Times New Roman"/>
          <w:b/>
          <w:bCs/>
          <w:sz w:val="24"/>
          <w:szCs w:val="24"/>
        </w:rPr>
        <w:t>World Budget</w:t>
      </w:r>
    </w:p>
    <w:p w14:paraId="53F442FA" w14:textId="77777777" w:rsidR="00382A16" w:rsidRPr="001E7FC5" w:rsidRDefault="00382A16" w:rsidP="00B04E4E">
      <w:pPr>
        <w:spacing w:line="240" w:lineRule="auto"/>
        <w:jc w:val="center"/>
        <w:rPr>
          <w:rFonts w:ascii="Times New Roman" w:hAnsi="Times New Roman" w:cs="Times New Roman"/>
          <w:sz w:val="24"/>
          <w:szCs w:val="24"/>
        </w:rPr>
      </w:pPr>
    </w:p>
    <w:p w14:paraId="165A9EB3" w14:textId="526CE885" w:rsidR="00382A16" w:rsidRPr="001E7FC5" w:rsidRDefault="00382A16" w:rsidP="00B04E4E">
      <w:pPr>
        <w:spacing w:line="240" w:lineRule="auto"/>
        <w:rPr>
          <w:rFonts w:ascii="Times New Roman" w:hAnsi="Times New Roman" w:cs="Times New Roman"/>
          <w:sz w:val="24"/>
          <w:szCs w:val="24"/>
        </w:rPr>
      </w:pPr>
      <w:r w:rsidRPr="001E7FC5">
        <w:rPr>
          <w:rFonts w:ascii="Times New Roman" w:hAnsi="Times New Roman" w:cs="Times New Roman"/>
          <w:sz w:val="24"/>
          <w:szCs w:val="24"/>
        </w:rPr>
        <w:t xml:space="preserve">Today, we have the privilege of participating in something much bigger than ourselves—the worldwide mission of </w:t>
      </w:r>
      <w:r w:rsidR="006E08ED" w:rsidRPr="001E7FC5">
        <w:rPr>
          <w:rFonts w:ascii="Times New Roman" w:hAnsi="Times New Roman" w:cs="Times New Roman"/>
          <w:sz w:val="24"/>
          <w:szCs w:val="24"/>
        </w:rPr>
        <w:t>the Seventh-day Adventist C</w:t>
      </w:r>
      <w:r w:rsidRPr="001E7FC5">
        <w:rPr>
          <w:rFonts w:ascii="Times New Roman" w:hAnsi="Times New Roman" w:cs="Times New Roman"/>
          <w:sz w:val="24"/>
          <w:szCs w:val="24"/>
        </w:rPr>
        <w:t xml:space="preserve">hurch. The World Budget Offering is not just another line item in </w:t>
      </w:r>
      <w:r w:rsidR="008C1BDB" w:rsidRPr="001E7FC5">
        <w:rPr>
          <w:rFonts w:ascii="Times New Roman" w:hAnsi="Times New Roman" w:cs="Times New Roman"/>
          <w:sz w:val="24"/>
          <w:szCs w:val="24"/>
        </w:rPr>
        <w:t>the local church</w:t>
      </w:r>
      <w:r w:rsidRPr="001E7FC5">
        <w:rPr>
          <w:rFonts w:ascii="Times New Roman" w:hAnsi="Times New Roman" w:cs="Times New Roman"/>
          <w:sz w:val="24"/>
          <w:szCs w:val="24"/>
        </w:rPr>
        <w:t xml:space="preserve"> giving; it is a powerful expression of unity and purpose. Through it, we join hands with believers across continents, languages, and cultures to proclaim the </w:t>
      </w:r>
      <w:r w:rsidR="00483714" w:rsidRPr="001E7FC5">
        <w:rPr>
          <w:rFonts w:ascii="Times New Roman" w:hAnsi="Times New Roman" w:cs="Times New Roman"/>
          <w:sz w:val="24"/>
          <w:szCs w:val="24"/>
        </w:rPr>
        <w:t>E</w:t>
      </w:r>
      <w:r w:rsidRPr="001E7FC5">
        <w:rPr>
          <w:rFonts w:ascii="Times New Roman" w:hAnsi="Times New Roman" w:cs="Times New Roman"/>
          <w:sz w:val="24"/>
          <w:szCs w:val="24"/>
        </w:rPr>
        <w:t xml:space="preserve">verlasting </w:t>
      </w:r>
      <w:r w:rsidR="008D0F01" w:rsidRPr="001E7FC5">
        <w:rPr>
          <w:rFonts w:ascii="Times New Roman" w:hAnsi="Times New Roman" w:cs="Times New Roman"/>
          <w:sz w:val="24"/>
          <w:szCs w:val="24"/>
        </w:rPr>
        <w:t>G</w:t>
      </w:r>
      <w:r w:rsidRPr="001E7FC5">
        <w:rPr>
          <w:rFonts w:ascii="Times New Roman" w:hAnsi="Times New Roman" w:cs="Times New Roman"/>
          <w:sz w:val="24"/>
          <w:szCs w:val="24"/>
        </w:rPr>
        <w:t>ospel.</w:t>
      </w:r>
    </w:p>
    <w:p w14:paraId="716BB3A0" w14:textId="77777777" w:rsidR="00824695" w:rsidRPr="001E7FC5" w:rsidRDefault="00824695" w:rsidP="00B04E4E">
      <w:pPr>
        <w:spacing w:line="240" w:lineRule="auto"/>
        <w:rPr>
          <w:rFonts w:ascii="Times New Roman" w:hAnsi="Times New Roman" w:cs="Times New Roman"/>
          <w:sz w:val="24"/>
          <w:szCs w:val="24"/>
        </w:rPr>
      </w:pPr>
    </w:p>
    <w:p w14:paraId="2D86F1C0" w14:textId="77777777" w:rsidR="00382A16" w:rsidRPr="001E7FC5" w:rsidRDefault="00382A16" w:rsidP="00B04E4E">
      <w:pPr>
        <w:spacing w:line="240" w:lineRule="auto"/>
        <w:rPr>
          <w:rFonts w:ascii="Times New Roman" w:hAnsi="Times New Roman" w:cs="Times New Roman"/>
          <w:sz w:val="24"/>
          <w:szCs w:val="24"/>
        </w:rPr>
      </w:pPr>
      <w:r w:rsidRPr="001E7FC5">
        <w:rPr>
          <w:rFonts w:ascii="Times New Roman" w:hAnsi="Times New Roman" w:cs="Times New Roman"/>
          <w:sz w:val="24"/>
          <w:szCs w:val="24"/>
        </w:rPr>
        <w:t>While we may not all travel as missionaries, our offerings go where we cannot. They support evangelistic efforts in unreached areas, provide resources for growing churches, and sustain global ministries like media outreach, education, and humanitarian work. In places where members have little, this offering becomes a lifeline for mission to continue.</w:t>
      </w:r>
    </w:p>
    <w:p w14:paraId="6098A9C7" w14:textId="77777777" w:rsidR="005A0E2F" w:rsidRPr="001E7FC5" w:rsidRDefault="005A0E2F" w:rsidP="00B04E4E">
      <w:pPr>
        <w:spacing w:line="240" w:lineRule="auto"/>
        <w:rPr>
          <w:rFonts w:ascii="Times New Roman" w:hAnsi="Times New Roman" w:cs="Times New Roman"/>
          <w:sz w:val="24"/>
          <w:szCs w:val="24"/>
        </w:rPr>
      </w:pPr>
    </w:p>
    <w:p w14:paraId="2CF5197C" w14:textId="77777777" w:rsidR="00382A16" w:rsidRPr="001E7FC5" w:rsidRDefault="00382A16" w:rsidP="00B04E4E">
      <w:pPr>
        <w:spacing w:line="240" w:lineRule="auto"/>
        <w:rPr>
          <w:rFonts w:ascii="Times New Roman" w:hAnsi="Times New Roman" w:cs="Times New Roman"/>
          <w:sz w:val="24"/>
          <w:szCs w:val="24"/>
        </w:rPr>
      </w:pPr>
      <w:r w:rsidRPr="001E7FC5">
        <w:rPr>
          <w:rFonts w:ascii="Times New Roman" w:hAnsi="Times New Roman" w:cs="Times New Roman"/>
          <w:sz w:val="24"/>
          <w:szCs w:val="24"/>
        </w:rPr>
        <w:t>The apostle Paul reminds us in 2 Corinthians 9:7 that “God loves a cheerful giver.” Giving is not about obligation—it is about opportunity. It is about trusting God and becoming partners with Him in His work.</w:t>
      </w:r>
    </w:p>
    <w:p w14:paraId="26ED31DB" w14:textId="77777777" w:rsidR="00CC3B73" w:rsidRPr="001E7FC5" w:rsidRDefault="00CC3B73" w:rsidP="00B04E4E">
      <w:pPr>
        <w:spacing w:line="240" w:lineRule="auto"/>
        <w:rPr>
          <w:rFonts w:ascii="Times New Roman" w:hAnsi="Times New Roman" w:cs="Times New Roman"/>
          <w:sz w:val="24"/>
          <w:szCs w:val="24"/>
        </w:rPr>
      </w:pPr>
    </w:p>
    <w:p w14:paraId="03C59051" w14:textId="6DE00D16" w:rsidR="00382A16" w:rsidRPr="001E7FC5" w:rsidRDefault="00382A16" w:rsidP="00B04E4E">
      <w:pPr>
        <w:spacing w:line="240" w:lineRule="auto"/>
        <w:rPr>
          <w:rFonts w:ascii="Times New Roman" w:hAnsi="Times New Roman" w:cs="Times New Roman"/>
          <w:sz w:val="24"/>
          <w:szCs w:val="24"/>
        </w:rPr>
      </w:pPr>
      <w:r w:rsidRPr="001E7FC5">
        <w:rPr>
          <w:rFonts w:ascii="Times New Roman" w:hAnsi="Times New Roman" w:cs="Times New Roman"/>
          <w:sz w:val="24"/>
          <w:szCs w:val="24"/>
        </w:rPr>
        <w:t xml:space="preserve">Let us give generously, faithfully, and with joy, knowing that we are helping </w:t>
      </w:r>
      <w:r w:rsidR="009E3982" w:rsidRPr="001E7FC5">
        <w:rPr>
          <w:rFonts w:ascii="Times New Roman" w:hAnsi="Times New Roman" w:cs="Times New Roman"/>
          <w:sz w:val="24"/>
          <w:szCs w:val="24"/>
        </w:rPr>
        <w:t xml:space="preserve">to proclaim </w:t>
      </w:r>
      <w:r w:rsidR="00C71EBA" w:rsidRPr="001E7FC5">
        <w:rPr>
          <w:rFonts w:ascii="Times New Roman" w:hAnsi="Times New Roman" w:cs="Times New Roman"/>
          <w:sz w:val="24"/>
          <w:szCs w:val="24"/>
        </w:rPr>
        <w:t xml:space="preserve">the everlasting Gospel </w:t>
      </w:r>
      <w:r w:rsidR="009E3982" w:rsidRPr="001E7FC5">
        <w:rPr>
          <w:rFonts w:ascii="Times New Roman" w:hAnsi="Times New Roman" w:cs="Times New Roman"/>
          <w:sz w:val="24"/>
          <w:szCs w:val="24"/>
        </w:rPr>
        <w:t>to those who live on the earth—to every nation, tribe, language</w:t>
      </w:r>
      <w:r w:rsidR="00D41839" w:rsidRPr="001E7FC5">
        <w:rPr>
          <w:rFonts w:ascii="Times New Roman" w:hAnsi="Times New Roman" w:cs="Times New Roman"/>
          <w:sz w:val="24"/>
          <w:szCs w:val="24"/>
        </w:rPr>
        <w:t>,</w:t>
      </w:r>
      <w:r w:rsidR="009E3982" w:rsidRPr="001E7FC5">
        <w:rPr>
          <w:rFonts w:ascii="Times New Roman" w:hAnsi="Times New Roman" w:cs="Times New Roman"/>
          <w:sz w:val="24"/>
          <w:szCs w:val="24"/>
        </w:rPr>
        <w:t xml:space="preserve"> and people.</w:t>
      </w:r>
    </w:p>
    <w:p w14:paraId="4D3E2ED8" w14:textId="77777777" w:rsidR="00382A16" w:rsidRPr="001E7FC5" w:rsidRDefault="00382A16" w:rsidP="00B04E4E">
      <w:pPr>
        <w:spacing w:line="240" w:lineRule="auto"/>
        <w:rPr>
          <w:rFonts w:ascii="Times New Roman" w:hAnsi="Times New Roman" w:cs="Times New Roman"/>
          <w:sz w:val="24"/>
          <w:szCs w:val="24"/>
        </w:rPr>
      </w:pPr>
    </w:p>
    <w:p w14:paraId="05A59636" w14:textId="13FA3715" w:rsidR="0007337F" w:rsidRPr="001E7FC5" w:rsidRDefault="0007337F" w:rsidP="00B04E4E">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br w:type="page"/>
      </w:r>
    </w:p>
    <w:p w14:paraId="00000227" w14:textId="604301B6" w:rsidR="00292613" w:rsidRPr="001E7FC5" w:rsidRDefault="00DA7461" w:rsidP="00B04E4E">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July 17, 2027</w:t>
      </w:r>
    </w:p>
    <w:p w14:paraId="00000228" w14:textId="77777777" w:rsidR="00292613" w:rsidRPr="001E7FC5" w:rsidRDefault="00292613" w:rsidP="00B04E4E">
      <w:pPr>
        <w:spacing w:line="240" w:lineRule="auto"/>
        <w:rPr>
          <w:rFonts w:ascii="Times New Roman" w:eastAsia="Times New Roman" w:hAnsi="Times New Roman" w:cs="Times New Roman"/>
          <w:b/>
          <w:bCs/>
          <w:sz w:val="24"/>
          <w:szCs w:val="24"/>
        </w:rPr>
      </w:pPr>
    </w:p>
    <w:p w14:paraId="00000229" w14:textId="3CDED89B" w:rsidR="00292613" w:rsidRPr="001E7FC5" w:rsidRDefault="00DA7461" w:rsidP="00B04E4E">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22A" w14:textId="77777777" w:rsidR="00292613" w:rsidRPr="001E7FC5" w:rsidRDefault="00292613" w:rsidP="00B04E4E">
      <w:pPr>
        <w:spacing w:line="240" w:lineRule="auto"/>
        <w:rPr>
          <w:rFonts w:ascii="Times New Roman" w:eastAsia="Times New Roman" w:hAnsi="Times New Roman" w:cs="Times New Roman"/>
          <w:b/>
          <w:bCs/>
          <w:sz w:val="24"/>
          <w:szCs w:val="24"/>
        </w:rPr>
      </w:pPr>
    </w:p>
    <w:p w14:paraId="32850238" w14:textId="77777777" w:rsidR="001962E3" w:rsidRPr="001E7FC5" w:rsidRDefault="001962E3" w:rsidP="00B04E4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A prophet once told a man with leprosy that if he wanted to be healed, he needed to wash in the Jordan River. The man, a foreigner, was offended. “The rivers in my country are better than this one!” he protested. Yet when he humbled himself and obeyed, he was healed.</w:t>
      </w:r>
    </w:p>
    <w:p w14:paraId="52FDC3F5" w14:textId="77777777" w:rsidR="00B04E4E" w:rsidRPr="001E7FC5" w:rsidRDefault="00B04E4E" w:rsidP="00B04E4E">
      <w:pPr>
        <w:spacing w:line="240" w:lineRule="auto"/>
        <w:rPr>
          <w:rFonts w:ascii="Times New Roman" w:eastAsia="Times New Roman" w:hAnsi="Times New Roman" w:cs="Times New Roman"/>
          <w:sz w:val="24"/>
          <w:szCs w:val="24"/>
          <w:lang w:val="en-US"/>
        </w:rPr>
      </w:pPr>
    </w:p>
    <w:p w14:paraId="33B2F26A" w14:textId="77777777" w:rsidR="001962E3" w:rsidRPr="001E7FC5" w:rsidRDefault="001962E3" w:rsidP="00B04E4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The Jordan may not have seemed impressive, but it was the place God chose for his healing. In the same way, there are moments when God’s instructions may not align with our preferences or logic, yet they invite us into trust and obedience.</w:t>
      </w:r>
    </w:p>
    <w:p w14:paraId="01AE93F7" w14:textId="77777777" w:rsidR="0022766C" w:rsidRPr="001E7FC5" w:rsidRDefault="0022766C" w:rsidP="00B04E4E">
      <w:pPr>
        <w:spacing w:line="240" w:lineRule="auto"/>
        <w:rPr>
          <w:rFonts w:ascii="Times New Roman" w:eastAsia="Times New Roman" w:hAnsi="Times New Roman" w:cs="Times New Roman"/>
          <w:sz w:val="24"/>
          <w:szCs w:val="24"/>
          <w:lang w:val="en-US"/>
        </w:rPr>
      </w:pPr>
    </w:p>
    <w:p w14:paraId="730A9EB4" w14:textId="069780C3" w:rsidR="001962E3" w:rsidRPr="001E7FC5" w:rsidRDefault="001962E3" w:rsidP="00B04E4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When it comes to our </w:t>
      </w:r>
      <w:r w:rsidR="009866F2" w:rsidRPr="001E7FC5">
        <w:rPr>
          <w:rFonts w:ascii="Times New Roman" w:eastAsia="Times New Roman" w:hAnsi="Times New Roman" w:cs="Times New Roman"/>
          <w:sz w:val="24"/>
          <w:szCs w:val="24"/>
          <w:lang w:val="en-US"/>
        </w:rPr>
        <w:t>financ</w:t>
      </w:r>
      <w:r w:rsidR="0053614D" w:rsidRPr="001E7FC5">
        <w:rPr>
          <w:rFonts w:ascii="Times New Roman" w:eastAsia="Times New Roman" w:hAnsi="Times New Roman" w:cs="Times New Roman"/>
          <w:sz w:val="24"/>
          <w:szCs w:val="24"/>
          <w:lang w:val="en-US"/>
        </w:rPr>
        <w:t>es</w:t>
      </w:r>
      <w:r w:rsidRPr="001E7FC5">
        <w:rPr>
          <w:rFonts w:ascii="Times New Roman" w:eastAsia="Times New Roman" w:hAnsi="Times New Roman" w:cs="Times New Roman"/>
          <w:sz w:val="24"/>
          <w:szCs w:val="24"/>
          <w:lang w:val="en-US"/>
        </w:rPr>
        <w:t xml:space="preserve">, we often feel we know the best path forward. Our plans may seem practical, efficient, even wise. But Scripture reminds us that God sees what we cannot. His guidance is not merely about </w:t>
      </w:r>
      <w:r w:rsidR="009866F2" w:rsidRPr="001E7FC5">
        <w:rPr>
          <w:rFonts w:ascii="Times New Roman" w:eastAsia="Times New Roman" w:hAnsi="Times New Roman" w:cs="Times New Roman"/>
          <w:sz w:val="24"/>
          <w:szCs w:val="24"/>
          <w:lang w:val="en-US"/>
        </w:rPr>
        <w:t>economic</w:t>
      </w:r>
      <w:r w:rsidRPr="001E7FC5">
        <w:rPr>
          <w:rFonts w:ascii="Times New Roman" w:eastAsia="Times New Roman" w:hAnsi="Times New Roman" w:cs="Times New Roman"/>
          <w:sz w:val="24"/>
          <w:szCs w:val="24"/>
          <w:lang w:val="en-US"/>
        </w:rPr>
        <w:t xml:space="preserve"> </w:t>
      </w:r>
      <w:r w:rsidR="0053614D" w:rsidRPr="001E7FC5">
        <w:rPr>
          <w:rFonts w:ascii="Times New Roman" w:eastAsia="Times New Roman" w:hAnsi="Times New Roman" w:cs="Times New Roman"/>
          <w:sz w:val="24"/>
          <w:szCs w:val="24"/>
          <w:lang w:val="en-US"/>
        </w:rPr>
        <w:t>success</w:t>
      </w:r>
      <w:r w:rsidR="008755B5" w:rsidRPr="001E7FC5">
        <w:rPr>
          <w:rFonts w:ascii="Times New Roman" w:eastAsia="Times New Roman" w:hAnsi="Times New Roman" w:cs="Times New Roman"/>
          <w:sz w:val="24"/>
          <w:szCs w:val="24"/>
          <w:lang w:val="en-US"/>
        </w:rPr>
        <w:t xml:space="preserve">; </w:t>
      </w:r>
      <w:r w:rsidRPr="001E7FC5">
        <w:rPr>
          <w:rFonts w:ascii="Times New Roman" w:eastAsia="Times New Roman" w:hAnsi="Times New Roman" w:cs="Times New Roman"/>
          <w:sz w:val="24"/>
          <w:szCs w:val="24"/>
          <w:lang w:val="en-US"/>
        </w:rPr>
        <w:t>it is about shaping our hearts, priorities, and trust in Him.</w:t>
      </w:r>
    </w:p>
    <w:p w14:paraId="40D512AF" w14:textId="77777777" w:rsidR="0022766C" w:rsidRPr="001E7FC5" w:rsidRDefault="0022766C" w:rsidP="00B04E4E">
      <w:pPr>
        <w:spacing w:line="240" w:lineRule="auto"/>
        <w:rPr>
          <w:rFonts w:ascii="Times New Roman" w:eastAsia="Times New Roman" w:hAnsi="Times New Roman" w:cs="Times New Roman"/>
          <w:sz w:val="24"/>
          <w:szCs w:val="24"/>
          <w:lang w:val="en-US"/>
        </w:rPr>
      </w:pPr>
    </w:p>
    <w:p w14:paraId="79774331" w14:textId="7C746A6B" w:rsidR="001962E3" w:rsidRPr="001E7FC5" w:rsidRDefault="001962E3" w:rsidP="00B04E4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Following God’s principles does not guarantee ease or immediate results, but it does lead us into a life that honors Him and reflects faithful </w:t>
      </w:r>
      <w:r w:rsidR="00AB2035" w:rsidRPr="001E7FC5">
        <w:rPr>
          <w:rFonts w:ascii="Times New Roman" w:eastAsia="Times New Roman" w:hAnsi="Times New Roman" w:cs="Times New Roman"/>
          <w:sz w:val="24"/>
          <w:szCs w:val="24"/>
          <w:lang w:val="en-US"/>
        </w:rPr>
        <w:t xml:space="preserve">whole life </w:t>
      </w:r>
      <w:r w:rsidRPr="001E7FC5">
        <w:rPr>
          <w:rFonts w:ascii="Times New Roman" w:eastAsia="Times New Roman" w:hAnsi="Times New Roman" w:cs="Times New Roman"/>
          <w:sz w:val="24"/>
          <w:szCs w:val="24"/>
          <w:lang w:val="en-US"/>
        </w:rPr>
        <w:t>stewardship. It helps us place money in its proper place—not as our security, but as a tool entrusted to us by God.</w:t>
      </w:r>
    </w:p>
    <w:p w14:paraId="695995CE" w14:textId="77777777" w:rsidR="0022766C" w:rsidRPr="001E7FC5" w:rsidRDefault="0022766C" w:rsidP="00B04E4E">
      <w:pPr>
        <w:spacing w:line="240" w:lineRule="auto"/>
        <w:rPr>
          <w:rFonts w:ascii="Times New Roman" w:eastAsia="Times New Roman" w:hAnsi="Times New Roman" w:cs="Times New Roman"/>
          <w:sz w:val="24"/>
          <w:szCs w:val="24"/>
          <w:lang w:val="en-US"/>
        </w:rPr>
      </w:pPr>
    </w:p>
    <w:p w14:paraId="6F59ACE7" w14:textId="77777777" w:rsidR="001962E3" w:rsidRPr="001E7FC5" w:rsidRDefault="001962E3" w:rsidP="00B04E4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We give, not as a strategy to gain more, but as a response to what God has already given to us.</w:t>
      </w:r>
    </w:p>
    <w:p w14:paraId="01A8FA3B" w14:textId="77777777" w:rsidR="0022766C" w:rsidRPr="001E7FC5" w:rsidRDefault="0022766C" w:rsidP="00B04E4E">
      <w:pPr>
        <w:spacing w:line="240" w:lineRule="auto"/>
        <w:rPr>
          <w:rFonts w:ascii="Times New Roman" w:eastAsia="Times New Roman" w:hAnsi="Times New Roman" w:cs="Times New Roman"/>
          <w:sz w:val="24"/>
          <w:szCs w:val="24"/>
          <w:lang w:val="en-US"/>
        </w:rPr>
      </w:pPr>
    </w:p>
    <w:p w14:paraId="5E4B0EBB" w14:textId="55400207" w:rsidR="001962E3" w:rsidRPr="001E7FC5" w:rsidRDefault="001962E3" w:rsidP="00B04E4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Today, as we return our tithes and </w:t>
      </w:r>
      <w:r w:rsidR="00863A43" w:rsidRPr="001E7FC5">
        <w:rPr>
          <w:rFonts w:ascii="Times New Roman" w:eastAsia="Times New Roman" w:hAnsi="Times New Roman" w:cs="Times New Roman"/>
          <w:sz w:val="24"/>
          <w:szCs w:val="24"/>
          <w:lang w:val="en-US"/>
        </w:rPr>
        <w:t xml:space="preserve">give </w:t>
      </w:r>
      <w:r w:rsidRPr="001E7FC5">
        <w:rPr>
          <w:rFonts w:ascii="Times New Roman" w:eastAsia="Times New Roman" w:hAnsi="Times New Roman" w:cs="Times New Roman"/>
          <w:sz w:val="24"/>
          <w:szCs w:val="24"/>
          <w:lang w:val="en-US"/>
        </w:rPr>
        <w:t>offerings, let us choose trust over preference, and faith over control, placing all we have into the Lord’s hands.</w:t>
      </w:r>
    </w:p>
    <w:p w14:paraId="5E378551" w14:textId="77777777" w:rsidR="00BE6A36" w:rsidRPr="001E7FC5" w:rsidRDefault="00BE6A36" w:rsidP="007D1042">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241" w14:textId="2B224ED8"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July 24, 2027</w:t>
      </w:r>
    </w:p>
    <w:p w14:paraId="00000242"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243" w14:textId="42F2C290" w:rsidR="00292613" w:rsidRPr="001E7FC5" w:rsidRDefault="00DA7461" w:rsidP="00DD5512">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Conference Advance</w:t>
      </w:r>
    </w:p>
    <w:p w14:paraId="00000244"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48B66C0C" w14:textId="702840E0" w:rsidR="00046B0F" w:rsidRPr="001E7FC5" w:rsidRDefault="00046B0F" w:rsidP="00046B0F">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God’s miracles are not always evidence that we are walking in His will. In Judges 15, God split a rock and gave Samson water after a battle that began with his own poor choices. In 2 Kings 3, God provided water and granted victory to King Jehoram’s army—even though Jehoram was </w:t>
      </w:r>
      <w:r w:rsidR="007715E1" w:rsidRPr="001E7FC5">
        <w:rPr>
          <w:rFonts w:ascii="Times New Roman" w:eastAsia="Times New Roman" w:hAnsi="Times New Roman" w:cs="Times New Roman"/>
          <w:sz w:val="24"/>
          <w:szCs w:val="24"/>
          <w:lang w:val="en-US"/>
        </w:rPr>
        <w:t>an evil</w:t>
      </w:r>
      <w:r w:rsidRPr="001E7FC5">
        <w:rPr>
          <w:rFonts w:ascii="Times New Roman" w:eastAsia="Times New Roman" w:hAnsi="Times New Roman" w:cs="Times New Roman"/>
          <w:sz w:val="24"/>
          <w:szCs w:val="24"/>
          <w:lang w:val="en-US"/>
        </w:rPr>
        <w:t xml:space="preserve"> king.</w:t>
      </w:r>
    </w:p>
    <w:p w14:paraId="2CA1C3E8" w14:textId="77777777" w:rsidR="00046B0F" w:rsidRPr="001E7FC5" w:rsidRDefault="00046B0F" w:rsidP="00046B0F">
      <w:pPr>
        <w:spacing w:line="240" w:lineRule="auto"/>
        <w:rPr>
          <w:rFonts w:ascii="Times New Roman" w:eastAsia="Times New Roman" w:hAnsi="Times New Roman" w:cs="Times New Roman"/>
          <w:sz w:val="24"/>
          <w:szCs w:val="24"/>
          <w:lang w:val="en-US"/>
        </w:rPr>
      </w:pPr>
    </w:p>
    <w:p w14:paraId="195BEF04" w14:textId="77777777" w:rsidR="00046B0F" w:rsidRPr="001E7FC5" w:rsidRDefault="00046B0F" w:rsidP="00046B0F">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These stories remind us that God, in His mercy, sometimes provides even when our lives are not fully aligned with Him.</w:t>
      </w:r>
    </w:p>
    <w:p w14:paraId="76ED1A15" w14:textId="77777777" w:rsidR="00046B0F" w:rsidRPr="001E7FC5" w:rsidRDefault="00046B0F" w:rsidP="00046B0F">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He may open doors to help pay your tuition, even while you resist His counsel. He may allow a project to succeed that He never led you to begin. In His love, grace, and relentless desire to save us, God may work in unexpected ways—not to affirm our path, but to preserve us, draw us to repentance, and lead us to something better.</w:t>
      </w:r>
    </w:p>
    <w:p w14:paraId="14830FE7" w14:textId="77777777" w:rsidR="0041440B" w:rsidRPr="001E7FC5" w:rsidRDefault="0041440B" w:rsidP="00046B0F">
      <w:pPr>
        <w:spacing w:line="240" w:lineRule="auto"/>
        <w:rPr>
          <w:rFonts w:ascii="Times New Roman" w:eastAsia="Times New Roman" w:hAnsi="Times New Roman" w:cs="Times New Roman"/>
          <w:sz w:val="24"/>
          <w:szCs w:val="24"/>
          <w:lang w:val="en-US"/>
        </w:rPr>
      </w:pPr>
    </w:p>
    <w:p w14:paraId="010E8939" w14:textId="4AC912AB" w:rsidR="00046B0F" w:rsidRPr="001E7FC5" w:rsidRDefault="00046B0F" w:rsidP="00046B0F">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Even in our finances, we may experience </w:t>
      </w:r>
      <w:r w:rsidR="00DC4666" w:rsidRPr="001E7FC5">
        <w:rPr>
          <w:rFonts w:ascii="Times New Roman" w:eastAsia="Times New Roman" w:hAnsi="Times New Roman" w:cs="Times New Roman"/>
          <w:sz w:val="24"/>
          <w:szCs w:val="24"/>
          <w:lang w:val="en-US"/>
        </w:rPr>
        <w:t xml:space="preserve">blessings </w:t>
      </w:r>
      <w:r w:rsidRPr="001E7FC5">
        <w:rPr>
          <w:rFonts w:ascii="Times New Roman" w:eastAsia="Times New Roman" w:hAnsi="Times New Roman" w:cs="Times New Roman"/>
          <w:sz w:val="24"/>
          <w:szCs w:val="24"/>
          <w:lang w:val="en-US"/>
        </w:rPr>
        <w:t>despite unwise or unfaithful decisions. But blessing</w:t>
      </w:r>
      <w:r w:rsidR="00254A98" w:rsidRPr="001E7FC5">
        <w:rPr>
          <w:rFonts w:ascii="Times New Roman" w:eastAsia="Times New Roman" w:hAnsi="Times New Roman" w:cs="Times New Roman"/>
          <w:sz w:val="24"/>
          <w:szCs w:val="24"/>
          <w:lang w:val="en-US"/>
        </w:rPr>
        <w:t>s</w:t>
      </w:r>
      <w:r w:rsidRPr="001E7FC5">
        <w:rPr>
          <w:rFonts w:ascii="Times New Roman" w:eastAsia="Times New Roman" w:hAnsi="Times New Roman" w:cs="Times New Roman"/>
          <w:sz w:val="24"/>
          <w:szCs w:val="24"/>
          <w:lang w:val="en-US"/>
        </w:rPr>
        <w:t xml:space="preserve"> alone </w:t>
      </w:r>
      <w:r w:rsidR="00254A98" w:rsidRPr="001E7FC5">
        <w:rPr>
          <w:rFonts w:ascii="Times New Roman" w:eastAsia="Times New Roman" w:hAnsi="Times New Roman" w:cs="Times New Roman"/>
          <w:sz w:val="24"/>
          <w:szCs w:val="24"/>
          <w:lang w:val="en-US"/>
        </w:rPr>
        <w:t>are</w:t>
      </w:r>
      <w:r w:rsidRPr="001E7FC5">
        <w:rPr>
          <w:rFonts w:ascii="Times New Roman" w:eastAsia="Times New Roman" w:hAnsi="Times New Roman" w:cs="Times New Roman"/>
          <w:sz w:val="24"/>
          <w:szCs w:val="24"/>
          <w:lang w:val="en-US"/>
        </w:rPr>
        <w:t xml:space="preserve"> not proof of God’s approval.</w:t>
      </w:r>
    </w:p>
    <w:p w14:paraId="0F016BBB" w14:textId="77777777" w:rsidR="0041440B" w:rsidRPr="001E7FC5" w:rsidRDefault="0041440B" w:rsidP="00046B0F">
      <w:pPr>
        <w:spacing w:line="240" w:lineRule="auto"/>
        <w:rPr>
          <w:rFonts w:ascii="Times New Roman" w:eastAsia="Times New Roman" w:hAnsi="Times New Roman" w:cs="Times New Roman"/>
          <w:sz w:val="24"/>
          <w:szCs w:val="24"/>
          <w:lang w:val="en-US"/>
        </w:rPr>
      </w:pPr>
    </w:p>
    <w:p w14:paraId="25B31145" w14:textId="1AF90FDC" w:rsidR="00046B0F" w:rsidRPr="001E7FC5" w:rsidRDefault="00046B0F" w:rsidP="00046B0F">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Instead of measuring God’s will by outcomes, we are called to measure our lives by His Word. Romans 2:4 reminds us, “Don’t you see how wonderfully kind, tolerant, and patient God is with you? … His kindness is intended to turn you from your sin”</w:t>
      </w:r>
      <w:r w:rsidR="003671FF" w:rsidRPr="001E7FC5">
        <w:rPr>
          <w:rFonts w:ascii="Times New Roman" w:eastAsia="Times New Roman" w:hAnsi="Times New Roman" w:cs="Times New Roman"/>
          <w:sz w:val="24"/>
          <w:szCs w:val="24"/>
          <w:lang w:val="en-US"/>
        </w:rPr>
        <w:t xml:space="preserve"> (NLT)</w:t>
      </w:r>
      <w:r w:rsidR="001B01CF">
        <w:rPr>
          <w:rFonts w:ascii="Times New Roman" w:eastAsia="Times New Roman" w:hAnsi="Times New Roman" w:cs="Times New Roman"/>
          <w:sz w:val="24"/>
          <w:szCs w:val="24"/>
          <w:lang w:val="en-US"/>
        </w:rPr>
        <w:t>.</w:t>
      </w:r>
    </w:p>
    <w:p w14:paraId="64C830C7" w14:textId="77777777" w:rsidR="00F834C4" w:rsidRPr="001E7FC5" w:rsidRDefault="00F834C4" w:rsidP="00046B0F">
      <w:pPr>
        <w:spacing w:line="240" w:lineRule="auto"/>
        <w:rPr>
          <w:rFonts w:ascii="Times New Roman" w:eastAsia="Times New Roman" w:hAnsi="Times New Roman" w:cs="Times New Roman"/>
          <w:sz w:val="24"/>
          <w:szCs w:val="24"/>
          <w:lang w:val="en-US"/>
        </w:rPr>
      </w:pPr>
    </w:p>
    <w:p w14:paraId="61AA5B6F" w14:textId="77777777" w:rsidR="00046B0F" w:rsidRPr="001E7FC5" w:rsidRDefault="00046B0F" w:rsidP="00046B0F">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Today, as we return our tithe and give our offerings, let us respond to God’s kindness with obedience. May His goodness lead us not just to gratitude, but to deeper faithfulness.</w:t>
      </w:r>
    </w:p>
    <w:p w14:paraId="5A72F905" w14:textId="77777777" w:rsidR="00BE6A36" w:rsidRPr="001E7FC5" w:rsidRDefault="00BE6A36" w:rsidP="007D1042">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25D" w14:textId="13024DE5"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July 31, 2027</w:t>
      </w:r>
    </w:p>
    <w:p w14:paraId="0000025E"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25F" w14:textId="65C240DB" w:rsidR="00292613" w:rsidRPr="001E7FC5" w:rsidRDefault="00DA7461" w:rsidP="00916B6D">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260"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261" w14:textId="2EF6EEAB"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There is a parable about a pumpkin that lamented over the fact that </w:t>
      </w:r>
      <w:r w:rsidR="003B58AC" w:rsidRPr="001E7FC5">
        <w:rPr>
          <w:rFonts w:ascii="Times New Roman" w:eastAsia="Times New Roman" w:hAnsi="Times New Roman" w:cs="Times New Roman"/>
          <w:sz w:val="24"/>
          <w:szCs w:val="24"/>
        </w:rPr>
        <w:t>it spent its</w:t>
      </w:r>
      <w:r w:rsidRPr="001E7FC5">
        <w:rPr>
          <w:rFonts w:ascii="Times New Roman" w:eastAsia="Times New Roman" w:hAnsi="Times New Roman" w:cs="Times New Roman"/>
          <w:sz w:val="24"/>
          <w:szCs w:val="24"/>
        </w:rPr>
        <w:t xml:space="preserve"> life ripening on the ground. </w:t>
      </w:r>
      <w:r w:rsidR="00E47A67" w:rsidRPr="001E7FC5">
        <w:rPr>
          <w:rFonts w:ascii="Times New Roman" w:eastAsia="Times New Roman" w:hAnsi="Times New Roman" w:cs="Times New Roman"/>
          <w:sz w:val="24"/>
          <w:szCs w:val="24"/>
        </w:rPr>
        <w:t>It</w:t>
      </w:r>
      <w:r w:rsidRPr="001E7FC5">
        <w:rPr>
          <w:rFonts w:ascii="Times New Roman" w:eastAsia="Times New Roman" w:hAnsi="Times New Roman" w:cs="Times New Roman"/>
          <w:sz w:val="24"/>
          <w:szCs w:val="24"/>
        </w:rPr>
        <w:t xml:space="preserve"> envied the figs, apples, oranges, and other </w:t>
      </w:r>
      <w:r w:rsidR="00916B6D" w:rsidRPr="001E7FC5">
        <w:rPr>
          <w:rFonts w:ascii="Times New Roman" w:eastAsia="Times New Roman" w:hAnsi="Times New Roman" w:cs="Times New Roman"/>
          <w:sz w:val="24"/>
          <w:szCs w:val="24"/>
        </w:rPr>
        <w:t>fruits</w:t>
      </w:r>
      <w:r w:rsidRPr="001E7FC5">
        <w:rPr>
          <w:rFonts w:ascii="Times New Roman" w:eastAsia="Times New Roman" w:hAnsi="Times New Roman" w:cs="Times New Roman"/>
          <w:sz w:val="24"/>
          <w:szCs w:val="24"/>
        </w:rPr>
        <w:t xml:space="preserve"> that spent their lives seemingly high up in the sky, among the branches of beautiful trees and the fluttering wings of birds.</w:t>
      </w:r>
    </w:p>
    <w:p w14:paraId="5312A01F" w14:textId="77777777" w:rsidR="00916B6D" w:rsidRPr="001E7FC5" w:rsidRDefault="00916B6D" w:rsidP="007D1042">
      <w:pPr>
        <w:spacing w:line="240" w:lineRule="auto"/>
        <w:rPr>
          <w:rFonts w:ascii="Times New Roman" w:eastAsia="Times New Roman" w:hAnsi="Times New Roman" w:cs="Times New Roman"/>
          <w:sz w:val="24"/>
          <w:szCs w:val="24"/>
        </w:rPr>
      </w:pPr>
    </w:p>
    <w:p w14:paraId="61678CBD" w14:textId="77777777" w:rsidR="00916B6D"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“Why must I spend my life on the ground?” he cried. </w:t>
      </w:r>
    </w:p>
    <w:p w14:paraId="78E689E8" w14:textId="77777777" w:rsidR="00916B6D" w:rsidRPr="001E7FC5" w:rsidRDefault="00916B6D" w:rsidP="007D1042">
      <w:pPr>
        <w:spacing w:line="240" w:lineRule="auto"/>
        <w:rPr>
          <w:rFonts w:ascii="Times New Roman" w:eastAsia="Times New Roman" w:hAnsi="Times New Roman" w:cs="Times New Roman"/>
          <w:sz w:val="24"/>
          <w:szCs w:val="24"/>
        </w:rPr>
      </w:pPr>
    </w:p>
    <w:p w14:paraId="00000262" w14:textId="5FE2285D"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The farmer came along one day and noticed the sad pumpkin. After discovering the cause of its despondency, the farmer said, “There’s a reason you don’t grow on a tree! If a ripe fig falls to the ground, it could be crushed by feet. But for you</w:t>
      </w:r>
      <w:r w:rsidR="00233B01" w:rsidRPr="001E7FC5">
        <w:rPr>
          <w:rFonts w:ascii="Times New Roman" w:eastAsia="Times New Roman" w:hAnsi="Times New Roman" w:cs="Times New Roman"/>
          <w:sz w:val="24"/>
          <w:szCs w:val="24"/>
        </w:rPr>
        <w:t>,</w:t>
      </w:r>
      <w:r w:rsidRPr="001E7FC5">
        <w:rPr>
          <w:rFonts w:ascii="Times New Roman" w:eastAsia="Times New Roman" w:hAnsi="Times New Roman" w:cs="Times New Roman"/>
          <w:sz w:val="24"/>
          <w:szCs w:val="24"/>
        </w:rPr>
        <w:t xml:space="preserve"> a pumpkin, on the ground, you cannot be crushed. If you fell from a tree, your weight would not only cause you to dash open</w:t>
      </w:r>
      <w:r w:rsidR="00233B01" w:rsidRPr="001E7FC5">
        <w:rPr>
          <w:rFonts w:ascii="Times New Roman" w:eastAsia="Times New Roman" w:hAnsi="Times New Roman" w:cs="Times New Roman"/>
          <w:sz w:val="24"/>
          <w:szCs w:val="24"/>
        </w:rPr>
        <w:t>,</w:t>
      </w:r>
      <w:r w:rsidRPr="001E7FC5">
        <w:rPr>
          <w:rFonts w:ascii="Times New Roman" w:eastAsia="Times New Roman" w:hAnsi="Times New Roman" w:cs="Times New Roman"/>
          <w:sz w:val="24"/>
          <w:szCs w:val="24"/>
        </w:rPr>
        <w:t xml:space="preserve"> but you could hurt a fruit picker below. Your toughness suits you for the ground, while softer, more tender fruit need</w:t>
      </w:r>
      <w:r w:rsidR="001B01CF">
        <w:rPr>
          <w:rFonts w:ascii="Times New Roman" w:eastAsia="Times New Roman" w:hAnsi="Times New Roman" w:cs="Times New Roman"/>
          <w:sz w:val="24"/>
          <w:szCs w:val="24"/>
        </w:rPr>
        <w:t>s</w:t>
      </w:r>
      <w:r w:rsidRPr="001E7FC5">
        <w:rPr>
          <w:rFonts w:ascii="Times New Roman" w:eastAsia="Times New Roman" w:hAnsi="Times New Roman" w:cs="Times New Roman"/>
          <w:sz w:val="24"/>
          <w:szCs w:val="24"/>
        </w:rPr>
        <w:t xml:space="preserve"> the safety of the branches.”</w:t>
      </w:r>
    </w:p>
    <w:p w14:paraId="5B76D117" w14:textId="77777777" w:rsidR="00916B6D" w:rsidRPr="001E7FC5" w:rsidRDefault="00916B6D" w:rsidP="007D1042">
      <w:pPr>
        <w:spacing w:line="240" w:lineRule="auto"/>
        <w:rPr>
          <w:rFonts w:ascii="Times New Roman" w:eastAsia="Times New Roman" w:hAnsi="Times New Roman" w:cs="Times New Roman"/>
          <w:sz w:val="24"/>
          <w:szCs w:val="24"/>
        </w:rPr>
      </w:pPr>
    </w:p>
    <w:p w14:paraId="00000263" w14:textId="49B900AE"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We may not always see God’s wisdom in keeping us in a low state. We may desire to be placed higher up, in a more prominent position. But in His mercy, He keeps us where our </w:t>
      </w:r>
      <w:r w:rsidR="00422C87" w:rsidRPr="001E7FC5">
        <w:rPr>
          <w:rFonts w:ascii="Times New Roman" w:eastAsia="Times New Roman" w:hAnsi="Times New Roman" w:cs="Times New Roman"/>
          <w:sz w:val="24"/>
          <w:szCs w:val="24"/>
        </w:rPr>
        <w:t xml:space="preserve">souls </w:t>
      </w:r>
      <w:r w:rsidRPr="001E7FC5">
        <w:rPr>
          <w:rFonts w:ascii="Times New Roman" w:eastAsia="Times New Roman" w:hAnsi="Times New Roman" w:cs="Times New Roman"/>
          <w:sz w:val="24"/>
          <w:szCs w:val="24"/>
        </w:rPr>
        <w:t>will be most protected. Whether you are on a mountain top today or in a valley, trust that God has you right where He knows you will grow best.</w:t>
      </w:r>
    </w:p>
    <w:p w14:paraId="54FB6C86" w14:textId="77777777" w:rsidR="00916B6D" w:rsidRPr="001E7FC5" w:rsidRDefault="00916B6D" w:rsidP="007D1042">
      <w:pPr>
        <w:spacing w:line="240" w:lineRule="auto"/>
        <w:rPr>
          <w:rFonts w:ascii="Times New Roman" w:eastAsia="Times New Roman" w:hAnsi="Times New Roman" w:cs="Times New Roman"/>
          <w:sz w:val="24"/>
          <w:szCs w:val="24"/>
        </w:rPr>
      </w:pPr>
    </w:p>
    <w:p w14:paraId="00000264" w14:textId="78404747"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Today, let us give from a heart at peace with being placed low at the foot of the cross.</w:t>
      </w:r>
    </w:p>
    <w:p w14:paraId="00000276"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23EC51EB" w14:textId="77777777" w:rsidR="00BE6A36" w:rsidRPr="001E7FC5" w:rsidRDefault="00BE6A36" w:rsidP="007D1042">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277" w14:textId="07C822D1"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August 7, 2027</w:t>
      </w:r>
    </w:p>
    <w:p w14:paraId="00000278"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279" w14:textId="4DB11BAC" w:rsidR="00292613" w:rsidRPr="001E7FC5" w:rsidRDefault="00DA7461" w:rsidP="00916B6D">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27A"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13E3E1E1" w14:textId="5EA9602E" w:rsidR="00A85076" w:rsidRPr="001E7FC5" w:rsidRDefault="00A85076" w:rsidP="00F0202F">
      <w:pPr>
        <w:spacing w:line="240" w:lineRule="auto"/>
        <w:rPr>
          <w:rFonts w:ascii="Times New Roman" w:hAnsi="Times New Roman" w:cs="Times New Roman"/>
          <w:sz w:val="24"/>
          <w:szCs w:val="24"/>
        </w:rPr>
      </w:pPr>
      <w:r w:rsidRPr="001E7FC5">
        <w:rPr>
          <w:rFonts w:ascii="Times New Roman" w:hAnsi="Times New Roman" w:cs="Times New Roman"/>
          <w:sz w:val="24"/>
          <w:szCs w:val="24"/>
        </w:rPr>
        <w:t>One day</w:t>
      </w:r>
      <w:r w:rsidR="00EB2FAB" w:rsidRPr="001E7FC5">
        <w:rPr>
          <w:rFonts w:ascii="Times New Roman" w:hAnsi="Times New Roman" w:cs="Times New Roman"/>
          <w:sz w:val="24"/>
          <w:szCs w:val="24"/>
        </w:rPr>
        <w:t>,</w:t>
      </w:r>
      <w:r w:rsidRPr="001E7FC5">
        <w:rPr>
          <w:rFonts w:ascii="Times New Roman" w:hAnsi="Times New Roman" w:cs="Times New Roman"/>
          <w:sz w:val="24"/>
          <w:szCs w:val="24"/>
        </w:rPr>
        <w:t xml:space="preserve"> a Bible study leader drew a picture of a house on one side of a sheet of paper and a church building on the other. He handed someone a pair of scissors and asked them to cut up the picture of the house without cutting the church. It was impossible. The moment the house was cut, the church was cut as well.</w:t>
      </w:r>
    </w:p>
    <w:p w14:paraId="285D31CE" w14:textId="77777777" w:rsidR="00A85076" w:rsidRPr="001E7FC5" w:rsidRDefault="00A85076" w:rsidP="00F0202F">
      <w:pPr>
        <w:spacing w:line="240" w:lineRule="auto"/>
        <w:rPr>
          <w:rFonts w:ascii="Times New Roman" w:hAnsi="Times New Roman" w:cs="Times New Roman"/>
          <w:sz w:val="24"/>
          <w:szCs w:val="24"/>
        </w:rPr>
      </w:pPr>
      <w:r w:rsidRPr="001E7FC5">
        <w:rPr>
          <w:rFonts w:ascii="Times New Roman" w:hAnsi="Times New Roman" w:cs="Times New Roman"/>
          <w:sz w:val="24"/>
          <w:szCs w:val="24"/>
        </w:rPr>
        <w:t>That simple illustration reminds us of a powerful truth: what happens in the home affects the church.</w:t>
      </w:r>
    </w:p>
    <w:p w14:paraId="1A4C871A" w14:textId="77777777" w:rsidR="00A85076" w:rsidRPr="001E7FC5" w:rsidRDefault="00A85076" w:rsidP="00F0202F">
      <w:pPr>
        <w:spacing w:line="240" w:lineRule="auto"/>
        <w:rPr>
          <w:rFonts w:ascii="Times New Roman" w:hAnsi="Times New Roman" w:cs="Times New Roman"/>
          <w:sz w:val="24"/>
          <w:szCs w:val="24"/>
        </w:rPr>
      </w:pPr>
    </w:p>
    <w:p w14:paraId="04E7AD11" w14:textId="77777777" w:rsidR="00A85076" w:rsidRPr="001E7FC5" w:rsidRDefault="00A85076" w:rsidP="00F0202F">
      <w:pPr>
        <w:spacing w:line="240" w:lineRule="auto"/>
        <w:rPr>
          <w:rFonts w:ascii="Times New Roman" w:hAnsi="Times New Roman" w:cs="Times New Roman"/>
          <w:sz w:val="24"/>
          <w:szCs w:val="24"/>
        </w:rPr>
      </w:pPr>
      <w:r w:rsidRPr="001E7FC5">
        <w:rPr>
          <w:rFonts w:ascii="Times New Roman" w:hAnsi="Times New Roman" w:cs="Times New Roman"/>
          <w:sz w:val="24"/>
          <w:szCs w:val="24"/>
        </w:rPr>
        <w:t>Today, many homes are under pressure—especially financially. Couples are struggling with rising costs, debt, and difficult decisions. Disagreements over spending, saving, and giving can create tension, distance, and discouragement. And when finances become a source of stress at home, it often carries over into our spiritual lives and our church community.</w:t>
      </w:r>
    </w:p>
    <w:p w14:paraId="46E716A1" w14:textId="77777777" w:rsidR="00A85076" w:rsidRPr="001E7FC5" w:rsidRDefault="00A85076" w:rsidP="00F0202F">
      <w:pPr>
        <w:spacing w:line="240" w:lineRule="auto"/>
        <w:rPr>
          <w:rFonts w:ascii="Times New Roman" w:hAnsi="Times New Roman" w:cs="Times New Roman"/>
          <w:sz w:val="24"/>
          <w:szCs w:val="24"/>
        </w:rPr>
      </w:pPr>
    </w:p>
    <w:p w14:paraId="2A5BF3D5" w14:textId="77777777" w:rsidR="00A85076" w:rsidRPr="001E7FC5" w:rsidRDefault="00A85076" w:rsidP="00F0202F">
      <w:pPr>
        <w:spacing w:line="240" w:lineRule="auto"/>
        <w:rPr>
          <w:rFonts w:ascii="Times New Roman" w:hAnsi="Times New Roman" w:cs="Times New Roman"/>
          <w:sz w:val="24"/>
          <w:szCs w:val="24"/>
        </w:rPr>
      </w:pPr>
      <w:r w:rsidRPr="001E7FC5">
        <w:rPr>
          <w:rFonts w:ascii="Times New Roman" w:hAnsi="Times New Roman" w:cs="Times New Roman"/>
          <w:sz w:val="24"/>
          <w:szCs w:val="24"/>
        </w:rPr>
        <w:t>The Bible says, “Saul…made havoc on the church, entering into every house” (Acts 8:3). One of the enemy’s strategies is to weaken the home—because if the home is strained, the church will feel it too.</w:t>
      </w:r>
    </w:p>
    <w:p w14:paraId="24A607F3" w14:textId="77777777" w:rsidR="00A85076" w:rsidRPr="001E7FC5" w:rsidRDefault="00A85076" w:rsidP="00F0202F">
      <w:pPr>
        <w:spacing w:line="240" w:lineRule="auto"/>
        <w:rPr>
          <w:rFonts w:ascii="Times New Roman" w:hAnsi="Times New Roman" w:cs="Times New Roman"/>
          <w:sz w:val="24"/>
          <w:szCs w:val="24"/>
        </w:rPr>
      </w:pPr>
    </w:p>
    <w:p w14:paraId="108BB964" w14:textId="77777777" w:rsidR="00A85076" w:rsidRPr="001E7FC5" w:rsidRDefault="00A85076" w:rsidP="00F0202F">
      <w:pPr>
        <w:spacing w:line="240" w:lineRule="auto"/>
        <w:rPr>
          <w:rFonts w:ascii="Times New Roman" w:hAnsi="Times New Roman" w:cs="Times New Roman"/>
          <w:sz w:val="24"/>
          <w:szCs w:val="24"/>
        </w:rPr>
      </w:pPr>
      <w:r w:rsidRPr="001E7FC5">
        <w:rPr>
          <w:rFonts w:ascii="Times New Roman" w:hAnsi="Times New Roman" w:cs="Times New Roman"/>
          <w:sz w:val="24"/>
          <w:szCs w:val="24"/>
        </w:rPr>
        <w:t>But there is hope.</w:t>
      </w:r>
    </w:p>
    <w:p w14:paraId="5B53E913" w14:textId="77777777" w:rsidR="00A85076" w:rsidRPr="001E7FC5" w:rsidRDefault="00A85076" w:rsidP="00F0202F">
      <w:pPr>
        <w:spacing w:line="240" w:lineRule="auto"/>
        <w:rPr>
          <w:rFonts w:ascii="Times New Roman" w:hAnsi="Times New Roman" w:cs="Times New Roman"/>
          <w:sz w:val="24"/>
          <w:szCs w:val="24"/>
        </w:rPr>
      </w:pPr>
    </w:p>
    <w:p w14:paraId="3D215D23" w14:textId="77777777" w:rsidR="00A85076" w:rsidRPr="001E7FC5" w:rsidRDefault="00A85076" w:rsidP="00F0202F">
      <w:pPr>
        <w:spacing w:line="240" w:lineRule="auto"/>
        <w:rPr>
          <w:rFonts w:ascii="Times New Roman" w:hAnsi="Times New Roman" w:cs="Times New Roman"/>
          <w:sz w:val="24"/>
          <w:szCs w:val="24"/>
        </w:rPr>
      </w:pPr>
      <w:r w:rsidRPr="001E7FC5">
        <w:rPr>
          <w:rFonts w:ascii="Times New Roman" w:hAnsi="Times New Roman" w:cs="Times New Roman"/>
          <w:sz w:val="24"/>
          <w:szCs w:val="24"/>
        </w:rPr>
        <w:t>When the disciples were gathered in fear and uncertainty, behind closed doors, Jesus came and stood in their midst. And He still does the same today. Even in the middle of financial stress, uncertainty, or disagreement, Christ can bring peace, unity, and direction.</w:t>
      </w:r>
    </w:p>
    <w:p w14:paraId="43FEDC62" w14:textId="77777777" w:rsidR="00A85076" w:rsidRPr="001E7FC5" w:rsidRDefault="00A85076" w:rsidP="00F0202F">
      <w:pPr>
        <w:spacing w:line="240" w:lineRule="auto"/>
        <w:rPr>
          <w:rFonts w:ascii="Times New Roman" w:hAnsi="Times New Roman" w:cs="Times New Roman"/>
          <w:sz w:val="24"/>
          <w:szCs w:val="24"/>
        </w:rPr>
      </w:pPr>
    </w:p>
    <w:p w14:paraId="23597F2F" w14:textId="394AF4E2" w:rsidR="00A85076" w:rsidRPr="001E7FC5" w:rsidRDefault="00A85076" w:rsidP="00F0202F">
      <w:pPr>
        <w:spacing w:line="240" w:lineRule="auto"/>
        <w:rPr>
          <w:rFonts w:ascii="Times New Roman" w:eastAsia="Times New Roman" w:hAnsi="Times New Roman" w:cs="Times New Roman"/>
          <w:b/>
          <w:bCs/>
          <w:sz w:val="24"/>
          <w:szCs w:val="24"/>
        </w:rPr>
      </w:pPr>
      <w:r w:rsidRPr="001E7FC5">
        <w:rPr>
          <w:rFonts w:ascii="Times New Roman" w:hAnsi="Times New Roman" w:cs="Times New Roman"/>
          <w:sz w:val="24"/>
          <w:szCs w:val="24"/>
        </w:rPr>
        <w:t>Giving—especially when finances feel tight—is not easy.  For couples, putting God first in their giving may be difficult</w:t>
      </w:r>
      <w:r w:rsidR="001C2178" w:rsidRPr="001E7FC5">
        <w:rPr>
          <w:rFonts w:ascii="Times New Roman" w:hAnsi="Times New Roman" w:cs="Times New Roman"/>
          <w:sz w:val="24"/>
          <w:szCs w:val="24"/>
        </w:rPr>
        <w:t>,</w:t>
      </w:r>
      <w:r w:rsidRPr="001E7FC5">
        <w:rPr>
          <w:rFonts w:ascii="Times New Roman" w:hAnsi="Times New Roman" w:cs="Times New Roman"/>
          <w:sz w:val="24"/>
          <w:szCs w:val="24"/>
        </w:rPr>
        <w:t xml:space="preserve"> but it can bring them closer together.  </w:t>
      </w:r>
    </w:p>
    <w:p w14:paraId="2D2E4216" w14:textId="77777777" w:rsidR="00A85076" w:rsidRPr="001E7FC5" w:rsidRDefault="00A85076" w:rsidP="00F0202F">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br w:type="page"/>
      </w:r>
    </w:p>
    <w:p w14:paraId="4775031D" w14:textId="3BE3CCA2" w:rsidR="00934C8B" w:rsidRPr="001E7FC5" w:rsidRDefault="0007337F" w:rsidP="00F0202F">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August 14, 2027</w:t>
      </w:r>
    </w:p>
    <w:p w14:paraId="5DC8BB0F" w14:textId="77777777" w:rsidR="005838EA" w:rsidRPr="001E7FC5" w:rsidRDefault="005838EA" w:rsidP="00F0202F">
      <w:pPr>
        <w:spacing w:line="240" w:lineRule="auto"/>
        <w:rPr>
          <w:rFonts w:ascii="Times New Roman" w:eastAsia="Times New Roman" w:hAnsi="Times New Roman" w:cs="Times New Roman"/>
          <w:sz w:val="24"/>
          <w:szCs w:val="24"/>
        </w:rPr>
      </w:pPr>
    </w:p>
    <w:p w14:paraId="3B551D19" w14:textId="6AA2F346" w:rsidR="00934C8B" w:rsidRPr="001E7FC5" w:rsidRDefault="005838EA" w:rsidP="00F0202F">
      <w:pPr>
        <w:spacing w:line="240" w:lineRule="auto"/>
        <w:jc w:val="center"/>
        <w:rPr>
          <w:rFonts w:ascii="Times New Roman" w:eastAsia="Times New Roman" w:hAnsi="Times New Roman" w:cs="Times New Roman"/>
          <w:b/>
          <w:bCs/>
          <w:sz w:val="24"/>
          <w:szCs w:val="24"/>
        </w:rPr>
      </w:pPr>
      <w:r w:rsidRPr="001E7FC5">
        <w:rPr>
          <w:rFonts w:ascii="Times New Roman" w:hAnsi="Times New Roman" w:cs="Times New Roman"/>
          <w:b/>
          <w:bCs/>
          <w:color w:val="000000" w:themeColor="text1"/>
          <w:sz w:val="24"/>
          <w:szCs w:val="24"/>
        </w:rPr>
        <w:t>Christian Record Services</w:t>
      </w:r>
    </w:p>
    <w:p w14:paraId="4B4A0958" w14:textId="77777777" w:rsidR="00934C8B" w:rsidRPr="001E7FC5" w:rsidRDefault="00934C8B" w:rsidP="00F0202F">
      <w:pPr>
        <w:spacing w:before="240" w:after="240" w:line="240" w:lineRule="auto"/>
        <w:rPr>
          <w:rFonts w:ascii="Times New Roman" w:hAnsi="Times New Roman" w:cs="Times New Roman"/>
          <w:sz w:val="24"/>
          <w:szCs w:val="24"/>
        </w:rPr>
      </w:pPr>
      <w:r w:rsidRPr="001E7FC5">
        <w:rPr>
          <w:rFonts w:ascii="Times New Roman" w:eastAsia="Segoe UI" w:hAnsi="Times New Roman" w:cs="Times New Roman"/>
          <w:sz w:val="24"/>
          <w:szCs w:val="24"/>
          <w:lang w:val="en-US"/>
        </w:rPr>
        <w:t xml:space="preserve">Imagine sitting in these very pews. As the service begins, a man looks toward the screen or his bulletin, but the words are a blur. He doesn’t ask for a large-print copy or lean over to a neighbor for help. Instead, he simply bows his head in silence. </w:t>
      </w:r>
    </w:p>
    <w:p w14:paraId="725556D3" w14:textId="6CF6B185" w:rsidR="00934C8B" w:rsidRPr="001E7FC5" w:rsidRDefault="00934C8B" w:rsidP="00F0202F">
      <w:pPr>
        <w:spacing w:before="240" w:after="240" w:line="240" w:lineRule="auto"/>
        <w:rPr>
          <w:rFonts w:ascii="Times New Roman" w:hAnsi="Times New Roman" w:cs="Times New Roman"/>
          <w:sz w:val="24"/>
          <w:szCs w:val="24"/>
        </w:rPr>
      </w:pPr>
      <w:r w:rsidRPr="001E7FC5">
        <w:rPr>
          <w:rFonts w:ascii="Times New Roman" w:eastAsia="Segoe UI" w:hAnsi="Times New Roman" w:cs="Times New Roman"/>
          <w:sz w:val="24"/>
          <w:szCs w:val="24"/>
          <w:lang w:val="en-US"/>
        </w:rPr>
        <w:t xml:space="preserve">He isn't just struggling to see the text—he is struggling with the quiet shame of feeling like he no longer belongs. Due to irreversible vision loss, he is also losing his dignity in the place </w:t>
      </w:r>
      <w:r w:rsidR="00D550FB" w:rsidRPr="001E7FC5">
        <w:rPr>
          <w:rFonts w:ascii="Times New Roman" w:eastAsia="Segoe UI" w:hAnsi="Times New Roman" w:cs="Times New Roman"/>
          <w:sz w:val="24"/>
          <w:szCs w:val="24"/>
          <w:lang w:val="en-US"/>
        </w:rPr>
        <w:t xml:space="preserve">where </w:t>
      </w:r>
      <w:r w:rsidRPr="001E7FC5">
        <w:rPr>
          <w:rFonts w:ascii="Times New Roman" w:eastAsia="Segoe UI" w:hAnsi="Times New Roman" w:cs="Times New Roman"/>
          <w:sz w:val="24"/>
          <w:szCs w:val="24"/>
          <w:lang w:val="en-US"/>
        </w:rPr>
        <w:t>he should feel most at home.</w:t>
      </w:r>
    </w:p>
    <w:p w14:paraId="4EF0BF08" w14:textId="77777777" w:rsidR="00934C8B" w:rsidRPr="001E7FC5" w:rsidRDefault="00934C8B" w:rsidP="00F0202F">
      <w:pPr>
        <w:spacing w:before="240" w:after="240" w:line="240" w:lineRule="auto"/>
        <w:rPr>
          <w:rFonts w:ascii="Times New Roman" w:hAnsi="Times New Roman" w:cs="Times New Roman"/>
          <w:sz w:val="24"/>
          <w:szCs w:val="24"/>
        </w:rPr>
      </w:pPr>
      <w:r w:rsidRPr="001E7FC5">
        <w:rPr>
          <w:rFonts w:ascii="Times New Roman" w:eastAsia="Segoe UI" w:hAnsi="Times New Roman" w:cs="Times New Roman"/>
          <w:sz w:val="24"/>
          <w:szCs w:val="24"/>
          <w:lang w:val="en-US"/>
        </w:rPr>
        <w:t xml:space="preserve">This is the </w:t>
      </w:r>
      <w:r w:rsidRPr="0087577F">
        <w:rPr>
          <w:rFonts w:ascii="Times New Roman" w:eastAsia="Segoe UI" w:hAnsi="Times New Roman" w:cs="Times New Roman"/>
          <w:sz w:val="24"/>
          <w:szCs w:val="24"/>
          <w:lang w:val="en-US"/>
        </w:rPr>
        <w:t>"Quiet Crisis."</w:t>
      </w:r>
      <w:r w:rsidRPr="001E7FC5">
        <w:rPr>
          <w:rFonts w:ascii="Times New Roman" w:eastAsia="Segoe UI" w:hAnsi="Times New Roman" w:cs="Times New Roman"/>
          <w:sz w:val="24"/>
          <w:szCs w:val="24"/>
          <w:lang w:val="en-US"/>
        </w:rPr>
        <w:t xml:space="preserve"> When a doctor says, “There is nothing more we can do,” a patient isn't just losing their sight; they are stepping into a life of isolation and fear. Medical care ends where loneliness begins.</w:t>
      </w:r>
    </w:p>
    <w:p w14:paraId="04DD82C8" w14:textId="77777777" w:rsidR="00934C8B" w:rsidRPr="001E7FC5" w:rsidRDefault="00934C8B" w:rsidP="00F0202F">
      <w:pPr>
        <w:spacing w:before="240" w:after="240" w:line="240" w:lineRule="auto"/>
        <w:rPr>
          <w:rFonts w:ascii="Times New Roman" w:hAnsi="Times New Roman" w:cs="Times New Roman"/>
          <w:sz w:val="24"/>
          <w:szCs w:val="24"/>
        </w:rPr>
      </w:pPr>
      <w:r w:rsidRPr="001E7FC5">
        <w:rPr>
          <w:rFonts w:ascii="Times New Roman" w:eastAsia="Segoe UI" w:hAnsi="Times New Roman" w:cs="Times New Roman"/>
          <w:sz w:val="24"/>
          <w:szCs w:val="24"/>
          <w:lang w:val="en-US"/>
        </w:rPr>
        <w:t>But today, there is a solution.</w:t>
      </w:r>
    </w:p>
    <w:p w14:paraId="40EEE336" w14:textId="77777777" w:rsidR="00934C8B" w:rsidRPr="001E7FC5" w:rsidRDefault="00934C8B" w:rsidP="00F0202F">
      <w:pPr>
        <w:spacing w:before="240" w:after="240" w:line="240" w:lineRule="auto"/>
        <w:rPr>
          <w:rFonts w:ascii="Times New Roman" w:hAnsi="Times New Roman" w:cs="Times New Roman"/>
          <w:sz w:val="24"/>
          <w:szCs w:val="24"/>
        </w:rPr>
      </w:pPr>
      <w:r w:rsidRPr="001E7FC5">
        <w:rPr>
          <w:rFonts w:ascii="Times New Roman" w:eastAsia="Segoe UI" w:hAnsi="Times New Roman" w:cs="Times New Roman"/>
          <w:sz w:val="24"/>
          <w:szCs w:val="24"/>
          <w:lang w:val="en-US"/>
        </w:rPr>
        <w:t xml:space="preserve">When that person leaves the doctor’s office, they can now receive a </w:t>
      </w:r>
      <w:r w:rsidRPr="0087577F">
        <w:rPr>
          <w:rFonts w:ascii="Times New Roman" w:eastAsia="Segoe UI" w:hAnsi="Times New Roman" w:cs="Times New Roman"/>
          <w:sz w:val="24"/>
          <w:szCs w:val="24"/>
          <w:lang w:val="en-US"/>
        </w:rPr>
        <w:t>Lifeline Kit</w:t>
      </w:r>
      <w:r w:rsidRPr="001E7FC5">
        <w:rPr>
          <w:rFonts w:ascii="Times New Roman" w:eastAsia="Segoe UI" w:hAnsi="Times New Roman" w:cs="Times New Roman"/>
          <w:sz w:val="24"/>
          <w:szCs w:val="24"/>
          <w:lang w:val="en-US"/>
        </w:rPr>
        <w:t xml:space="preserve"> from Christian Record Services. Inside is more than information—it is a connection. Through this ministry, they are paired with people who will pray with them and remind them that their life still has profound purpose and value.</w:t>
      </w:r>
    </w:p>
    <w:p w14:paraId="41F235D5" w14:textId="07A25633" w:rsidR="00934C8B" w:rsidRPr="001E7FC5" w:rsidRDefault="00934C8B" w:rsidP="00F0202F">
      <w:pPr>
        <w:spacing w:before="240" w:after="240" w:line="240" w:lineRule="auto"/>
        <w:rPr>
          <w:rFonts w:ascii="Times New Roman" w:eastAsia="Segoe UI" w:hAnsi="Times New Roman" w:cs="Times New Roman"/>
          <w:sz w:val="24"/>
          <w:szCs w:val="24"/>
        </w:rPr>
      </w:pPr>
      <w:r w:rsidRPr="001E7FC5">
        <w:rPr>
          <w:rFonts w:ascii="Times New Roman" w:eastAsia="Segoe UI" w:hAnsi="Times New Roman" w:cs="Times New Roman"/>
          <w:sz w:val="24"/>
          <w:szCs w:val="24"/>
          <w:lang w:val="en-US"/>
        </w:rPr>
        <w:t>This is the bridge between diagnosis and hope. Every kit and every phone call is made possible by you. I invite you to join this mission today. Help us ensure that no one walks into the dark alone. By supporting Christian Record Services, you remind our neighbors that they are not forgotten, they are not alone, and they are deeply loved.</w:t>
      </w:r>
    </w:p>
    <w:p w14:paraId="781EFD93" w14:textId="6F0559DB" w:rsidR="0007337F" w:rsidRPr="001E7FC5" w:rsidRDefault="0007337F" w:rsidP="00F0202F">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br w:type="page"/>
      </w:r>
    </w:p>
    <w:p w14:paraId="00000291" w14:textId="4ADF6B2A" w:rsidR="00292613" w:rsidRPr="001E7FC5" w:rsidRDefault="00DA7461" w:rsidP="00F0202F">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August 21, 2027</w:t>
      </w:r>
    </w:p>
    <w:p w14:paraId="00000292" w14:textId="77777777" w:rsidR="00292613" w:rsidRPr="001E7FC5" w:rsidRDefault="00292613" w:rsidP="00F0202F">
      <w:pPr>
        <w:spacing w:line="240" w:lineRule="auto"/>
        <w:rPr>
          <w:rFonts w:ascii="Times New Roman" w:eastAsia="Times New Roman" w:hAnsi="Times New Roman" w:cs="Times New Roman"/>
          <w:b/>
          <w:bCs/>
          <w:sz w:val="24"/>
          <w:szCs w:val="24"/>
        </w:rPr>
      </w:pPr>
    </w:p>
    <w:p w14:paraId="00000293" w14:textId="23D2E38F" w:rsidR="00292613" w:rsidRPr="001E7FC5" w:rsidRDefault="00DA7461" w:rsidP="00F0202F">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294" w14:textId="77777777" w:rsidR="00292613" w:rsidRPr="001E7FC5" w:rsidRDefault="00292613" w:rsidP="00F0202F">
      <w:pPr>
        <w:spacing w:line="240" w:lineRule="auto"/>
        <w:rPr>
          <w:rFonts w:ascii="Times New Roman" w:eastAsia="Times New Roman" w:hAnsi="Times New Roman" w:cs="Times New Roman"/>
          <w:b/>
          <w:bCs/>
          <w:sz w:val="24"/>
          <w:szCs w:val="24"/>
        </w:rPr>
      </w:pPr>
    </w:p>
    <w:p w14:paraId="0544C4D3" w14:textId="77777777" w:rsidR="00005CF3" w:rsidRPr="001E7FC5" w:rsidRDefault="00005CF3" w:rsidP="00F0202F">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One morning, a new wife cried alone over a difficult situation. She did not want to worry her husband and planned to talk to him later. When he came into the room and saw a wad of used tissues, he gently asked, “Were you crying?”</w:t>
      </w:r>
    </w:p>
    <w:p w14:paraId="2ECDEE80" w14:textId="77777777" w:rsidR="00D46A78" w:rsidRPr="001E7FC5" w:rsidRDefault="00D46A78" w:rsidP="00F0202F">
      <w:pPr>
        <w:spacing w:line="240" w:lineRule="auto"/>
        <w:rPr>
          <w:rFonts w:ascii="Times New Roman" w:eastAsia="Times New Roman" w:hAnsi="Times New Roman" w:cs="Times New Roman"/>
          <w:sz w:val="24"/>
          <w:szCs w:val="24"/>
          <w:lang w:val="en-US"/>
        </w:rPr>
      </w:pPr>
    </w:p>
    <w:p w14:paraId="3A3F865B" w14:textId="77777777" w:rsidR="00005CF3" w:rsidRPr="001E7FC5" w:rsidRDefault="00005CF3" w:rsidP="00F0202F">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“Yes,” she replied.</w:t>
      </w:r>
    </w:p>
    <w:p w14:paraId="7C1B6012" w14:textId="77777777" w:rsidR="00F0202F" w:rsidRPr="001E7FC5" w:rsidRDefault="00F0202F" w:rsidP="00F0202F">
      <w:pPr>
        <w:spacing w:line="240" w:lineRule="auto"/>
        <w:rPr>
          <w:rFonts w:ascii="Times New Roman" w:eastAsia="Times New Roman" w:hAnsi="Times New Roman" w:cs="Times New Roman"/>
          <w:sz w:val="24"/>
          <w:szCs w:val="24"/>
          <w:lang w:val="en-US"/>
        </w:rPr>
      </w:pPr>
    </w:p>
    <w:p w14:paraId="32121146" w14:textId="77777777" w:rsidR="00005CF3" w:rsidRPr="001E7FC5" w:rsidRDefault="00005CF3" w:rsidP="00F0202F">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He responded kindly, “Next time you cry, come to me.”</w:t>
      </w:r>
    </w:p>
    <w:p w14:paraId="0BB2D442" w14:textId="77777777" w:rsidR="00F0202F" w:rsidRPr="001E7FC5" w:rsidRDefault="00F0202F" w:rsidP="00F0202F">
      <w:pPr>
        <w:spacing w:line="240" w:lineRule="auto"/>
        <w:rPr>
          <w:rFonts w:ascii="Times New Roman" w:eastAsia="Times New Roman" w:hAnsi="Times New Roman" w:cs="Times New Roman"/>
          <w:sz w:val="24"/>
          <w:szCs w:val="24"/>
          <w:lang w:val="en-US"/>
        </w:rPr>
      </w:pPr>
    </w:p>
    <w:p w14:paraId="7A2D7774" w14:textId="77777777" w:rsidR="00005CF3" w:rsidRPr="001E7FC5" w:rsidRDefault="00005CF3" w:rsidP="00F0202F">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A Korean proverb says, “Even a sheet of paper is lighter when carried by two people.” In Psalm 56:8, God says that He collects our tears in His bottle. Could it be that one of the ways He does this is through the people He has placed in your life? God often uses friends, relatives, and church members to help carry our burdens and share in our pain.</w:t>
      </w:r>
    </w:p>
    <w:p w14:paraId="2D2B3404" w14:textId="77777777" w:rsidR="00F0202F" w:rsidRPr="001E7FC5" w:rsidRDefault="00F0202F" w:rsidP="00F0202F">
      <w:pPr>
        <w:spacing w:line="240" w:lineRule="auto"/>
        <w:rPr>
          <w:rFonts w:ascii="Times New Roman" w:eastAsia="Times New Roman" w:hAnsi="Times New Roman" w:cs="Times New Roman"/>
          <w:sz w:val="24"/>
          <w:szCs w:val="24"/>
          <w:lang w:val="en-US"/>
        </w:rPr>
      </w:pPr>
    </w:p>
    <w:p w14:paraId="3D4C92DA" w14:textId="24145480" w:rsidR="00005CF3" w:rsidRPr="001E7FC5" w:rsidRDefault="00005CF3" w:rsidP="00F0202F">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When you cry alone because you fear being a burden, you may be missing an opportunity for God to care for you through someone else. This does not mean we should share everything with everyone</w:t>
      </w:r>
      <w:r w:rsidR="004E0A54" w:rsidRPr="001E7FC5">
        <w:rPr>
          <w:rFonts w:ascii="Times New Roman" w:eastAsia="Times New Roman" w:hAnsi="Times New Roman" w:cs="Times New Roman"/>
          <w:sz w:val="24"/>
          <w:szCs w:val="24"/>
          <w:lang w:val="en-US"/>
        </w:rPr>
        <w:t xml:space="preserve">; solitude is sometimes </w:t>
      </w:r>
      <w:r w:rsidRPr="001E7FC5">
        <w:rPr>
          <w:rFonts w:ascii="Times New Roman" w:eastAsia="Times New Roman" w:hAnsi="Times New Roman" w:cs="Times New Roman"/>
          <w:sz w:val="24"/>
          <w:szCs w:val="24"/>
          <w:lang w:val="en-US"/>
        </w:rPr>
        <w:t>necessary. But often, God works through others—offering wisdom, prayer, or simply the quiet comfort of their presence.</w:t>
      </w:r>
    </w:p>
    <w:p w14:paraId="123239E7" w14:textId="77777777" w:rsidR="00F0202F" w:rsidRPr="001E7FC5" w:rsidRDefault="00F0202F" w:rsidP="00F0202F">
      <w:pPr>
        <w:spacing w:line="240" w:lineRule="auto"/>
        <w:rPr>
          <w:rFonts w:ascii="Times New Roman" w:eastAsia="Times New Roman" w:hAnsi="Times New Roman" w:cs="Times New Roman"/>
          <w:sz w:val="24"/>
          <w:szCs w:val="24"/>
          <w:lang w:val="en-US"/>
        </w:rPr>
      </w:pPr>
    </w:p>
    <w:p w14:paraId="41622206" w14:textId="6F9FEFDD" w:rsidR="00305367" w:rsidRPr="001E7FC5" w:rsidRDefault="00305367" w:rsidP="00305367">
      <w:pPr>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Today, as we </w:t>
      </w:r>
      <w:r w:rsidR="007D2ED4" w:rsidRPr="001E7FC5">
        <w:rPr>
          <w:rFonts w:ascii="Times New Roman" w:eastAsia="Times New Roman" w:hAnsi="Times New Roman" w:cs="Times New Roman"/>
          <w:sz w:val="24"/>
          <w:szCs w:val="24"/>
          <w:lang w:val="en-US"/>
        </w:rPr>
        <w:t>return</w:t>
      </w:r>
      <w:r w:rsidRPr="001E7FC5">
        <w:rPr>
          <w:rFonts w:ascii="Times New Roman" w:eastAsia="Times New Roman" w:hAnsi="Times New Roman" w:cs="Times New Roman"/>
          <w:sz w:val="24"/>
          <w:szCs w:val="24"/>
          <w:lang w:val="en-US"/>
        </w:rPr>
        <w:t xml:space="preserve"> our tithes and </w:t>
      </w:r>
      <w:r w:rsidR="007D2ED4" w:rsidRPr="001E7FC5">
        <w:rPr>
          <w:rFonts w:ascii="Times New Roman" w:eastAsia="Times New Roman" w:hAnsi="Times New Roman" w:cs="Times New Roman"/>
          <w:sz w:val="24"/>
          <w:szCs w:val="24"/>
          <w:lang w:val="en-US"/>
        </w:rPr>
        <w:t xml:space="preserve">give </w:t>
      </w:r>
      <w:r w:rsidRPr="001E7FC5">
        <w:rPr>
          <w:rFonts w:ascii="Times New Roman" w:eastAsia="Times New Roman" w:hAnsi="Times New Roman" w:cs="Times New Roman"/>
          <w:sz w:val="24"/>
          <w:szCs w:val="24"/>
          <w:lang w:val="en-US"/>
        </w:rPr>
        <w:t>offerings, we also participate in this ministry of care. Our giving supports the church, allowing it to be a place where burdens are shared and lives are uplifted.</w:t>
      </w:r>
    </w:p>
    <w:p w14:paraId="4D8DD0E0" w14:textId="77777777" w:rsidR="00305367" w:rsidRPr="001E7FC5" w:rsidRDefault="00305367" w:rsidP="00305367">
      <w:pPr>
        <w:rPr>
          <w:rFonts w:ascii="Times New Roman" w:eastAsia="Times New Roman" w:hAnsi="Times New Roman" w:cs="Times New Roman"/>
          <w:sz w:val="24"/>
          <w:szCs w:val="24"/>
          <w:lang w:val="en-US"/>
        </w:rPr>
      </w:pPr>
    </w:p>
    <w:p w14:paraId="6CC01B24" w14:textId="77777777" w:rsidR="00305367" w:rsidRPr="001E7FC5" w:rsidRDefault="00305367" w:rsidP="00305367">
      <w:pPr>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Let us give generously, knowing that our gifts help bring comfort, hope, and God’s love to those who need it most.</w:t>
      </w:r>
    </w:p>
    <w:p w14:paraId="54758CF0" w14:textId="77777777" w:rsidR="00005CF3" w:rsidRPr="001E7FC5" w:rsidRDefault="00005CF3">
      <w:pPr>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br w:type="page"/>
      </w:r>
    </w:p>
    <w:p w14:paraId="4D712E50" w14:textId="77777777" w:rsidR="00005CF3" w:rsidRPr="001E7FC5" w:rsidRDefault="00005CF3" w:rsidP="00005CF3">
      <w:pPr>
        <w:spacing w:line="240" w:lineRule="auto"/>
        <w:rPr>
          <w:rFonts w:ascii="Times New Roman" w:eastAsia="Times New Roman" w:hAnsi="Times New Roman" w:cs="Times New Roman"/>
          <w:sz w:val="24"/>
          <w:szCs w:val="24"/>
          <w:lang w:val="en-US"/>
        </w:rPr>
      </w:pPr>
    </w:p>
    <w:p w14:paraId="000002AA" w14:textId="58902C1D"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August 28, 2027</w:t>
      </w:r>
    </w:p>
    <w:p w14:paraId="000002AB"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2AC" w14:textId="69B7B53F" w:rsidR="00292613" w:rsidRPr="001E7FC5" w:rsidRDefault="00DA7461" w:rsidP="003C3BC0">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Conference Advance</w:t>
      </w:r>
    </w:p>
    <w:p w14:paraId="000002AD"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7C011C1" w14:textId="77777777" w:rsidR="007A375D" w:rsidRPr="001E7FC5" w:rsidRDefault="007A375D" w:rsidP="00776589">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There is a tale about an eagle, an ant, and a whale who were summoned to a cosmic convention. As representatives of Earth, they were asked to describe their world. After hearing their reports, the assembly reached a surprising conclusion: “There must be a mistake. These cannot be from the same planet.” One described vast skies, another endless tunnels of dirt, and the third claimed there was only water.</w:t>
      </w:r>
    </w:p>
    <w:p w14:paraId="795B3338" w14:textId="77777777" w:rsidR="00FD70DD" w:rsidRPr="001E7FC5" w:rsidRDefault="00FD70DD" w:rsidP="00776589">
      <w:pPr>
        <w:spacing w:line="240" w:lineRule="auto"/>
        <w:rPr>
          <w:rFonts w:ascii="Times New Roman" w:eastAsia="Times New Roman" w:hAnsi="Times New Roman" w:cs="Times New Roman"/>
          <w:sz w:val="24"/>
          <w:szCs w:val="24"/>
          <w:lang w:val="en-US"/>
        </w:rPr>
      </w:pPr>
    </w:p>
    <w:p w14:paraId="6E75BFB3" w14:textId="77777777" w:rsidR="007A375D" w:rsidRPr="001E7FC5" w:rsidRDefault="007A375D" w:rsidP="00776589">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One planet—different perspectives. Each view held some truth, but none captured the whole picture.</w:t>
      </w:r>
    </w:p>
    <w:p w14:paraId="49B083A4" w14:textId="77777777" w:rsidR="00FD70DD" w:rsidRPr="001E7FC5" w:rsidRDefault="00FD70DD" w:rsidP="00776589">
      <w:pPr>
        <w:spacing w:line="240" w:lineRule="auto"/>
        <w:rPr>
          <w:rFonts w:ascii="Times New Roman" w:eastAsia="Times New Roman" w:hAnsi="Times New Roman" w:cs="Times New Roman"/>
          <w:sz w:val="24"/>
          <w:szCs w:val="24"/>
          <w:lang w:val="en-US"/>
        </w:rPr>
      </w:pPr>
    </w:p>
    <w:p w14:paraId="364824C6" w14:textId="77777777" w:rsidR="007A375D" w:rsidRPr="001E7FC5" w:rsidRDefault="007A375D" w:rsidP="00776589">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In the same way, consider the situation you are facing today. There are different perspectives. The enemy sees it as an opportunity to discourage or destroy you. The Lord sees it as a chance to shape and sanctify you. You may simply see it as a burden too heavy to carry.</w:t>
      </w:r>
    </w:p>
    <w:p w14:paraId="71B251B3" w14:textId="77777777" w:rsidR="00FD70DD" w:rsidRPr="001E7FC5" w:rsidRDefault="00FD70DD" w:rsidP="00776589">
      <w:pPr>
        <w:spacing w:line="240" w:lineRule="auto"/>
        <w:rPr>
          <w:rFonts w:ascii="Times New Roman" w:eastAsia="Times New Roman" w:hAnsi="Times New Roman" w:cs="Times New Roman"/>
          <w:sz w:val="24"/>
          <w:szCs w:val="24"/>
          <w:lang w:val="en-US"/>
        </w:rPr>
      </w:pPr>
    </w:p>
    <w:p w14:paraId="08B78564" w14:textId="77777777" w:rsidR="007A375D" w:rsidRPr="001E7FC5" w:rsidRDefault="007A375D" w:rsidP="00776589">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One problem—different perspectives. The question is: whose perspective will you choose?</w:t>
      </w:r>
    </w:p>
    <w:p w14:paraId="5FC99079" w14:textId="77777777" w:rsidR="00430CB7" w:rsidRPr="001E7FC5" w:rsidRDefault="00430CB7" w:rsidP="00776589">
      <w:pPr>
        <w:spacing w:line="240" w:lineRule="auto"/>
        <w:rPr>
          <w:rFonts w:ascii="Times New Roman" w:eastAsia="Times New Roman" w:hAnsi="Times New Roman" w:cs="Times New Roman"/>
          <w:sz w:val="24"/>
          <w:szCs w:val="24"/>
          <w:lang w:val="en-US"/>
        </w:rPr>
      </w:pPr>
    </w:p>
    <w:p w14:paraId="03850F6B" w14:textId="77777777" w:rsidR="007A375D" w:rsidRPr="001E7FC5" w:rsidRDefault="007A375D" w:rsidP="00776589">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Scripture reminds us, “The Lord does not see as man sees…” (1 Samuel 16:7). Our vision is limited, but God’s is complete and trustworthy.</w:t>
      </w:r>
    </w:p>
    <w:p w14:paraId="037A2033" w14:textId="77777777" w:rsidR="00430CB7" w:rsidRPr="001E7FC5" w:rsidRDefault="00430CB7" w:rsidP="00776589">
      <w:pPr>
        <w:spacing w:line="240" w:lineRule="auto"/>
        <w:rPr>
          <w:rFonts w:ascii="Times New Roman" w:eastAsia="Times New Roman" w:hAnsi="Times New Roman" w:cs="Times New Roman"/>
          <w:sz w:val="24"/>
          <w:szCs w:val="24"/>
          <w:lang w:val="en-US"/>
        </w:rPr>
      </w:pPr>
    </w:p>
    <w:p w14:paraId="22AD374B" w14:textId="77777777" w:rsidR="007A375D" w:rsidRPr="001E7FC5" w:rsidRDefault="007A375D" w:rsidP="00776589">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That includes how we view giving. We may see it as a loss, a sacrifice, or something we can only do when it’s convenient. But God sees it as trust, worship, and participation in His work.</w:t>
      </w:r>
    </w:p>
    <w:p w14:paraId="3A185AA4" w14:textId="77777777" w:rsidR="00430CB7" w:rsidRPr="001E7FC5" w:rsidRDefault="00430CB7" w:rsidP="00776589">
      <w:pPr>
        <w:spacing w:line="240" w:lineRule="auto"/>
        <w:rPr>
          <w:rFonts w:ascii="Times New Roman" w:eastAsia="Times New Roman" w:hAnsi="Times New Roman" w:cs="Times New Roman"/>
          <w:sz w:val="24"/>
          <w:szCs w:val="24"/>
          <w:lang w:val="en-US"/>
        </w:rPr>
      </w:pPr>
    </w:p>
    <w:p w14:paraId="6A2EED4B" w14:textId="7F31F1DB" w:rsidR="007A375D" w:rsidRPr="001E7FC5" w:rsidRDefault="007A375D" w:rsidP="00776589">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Today, as we return our tithe and give our offerings, let us choose God’s perspective—giving not out of obligation, but in faith, believing He sees what we cannot and provides beyond what we imagine.</w:t>
      </w:r>
    </w:p>
    <w:p w14:paraId="28AFAB34" w14:textId="77777777" w:rsidR="007A375D" w:rsidRPr="001E7FC5" w:rsidRDefault="007A375D" w:rsidP="00776589">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br w:type="page"/>
      </w:r>
    </w:p>
    <w:p w14:paraId="5E4059C4" w14:textId="77777777" w:rsidR="007A375D" w:rsidRPr="001E7FC5" w:rsidRDefault="007A375D" w:rsidP="00776589">
      <w:pPr>
        <w:spacing w:line="240" w:lineRule="auto"/>
        <w:rPr>
          <w:rFonts w:ascii="Times New Roman" w:eastAsia="Times New Roman" w:hAnsi="Times New Roman" w:cs="Times New Roman"/>
          <w:sz w:val="24"/>
          <w:szCs w:val="24"/>
          <w:lang w:val="en-US"/>
        </w:rPr>
      </w:pPr>
    </w:p>
    <w:p w14:paraId="000002C2" w14:textId="0D9C8EC3" w:rsidR="00292613" w:rsidRPr="001E7FC5" w:rsidRDefault="00DA7461" w:rsidP="00776589">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September 4, 2027</w:t>
      </w:r>
    </w:p>
    <w:p w14:paraId="000002C3" w14:textId="77777777" w:rsidR="00292613" w:rsidRPr="001E7FC5" w:rsidRDefault="00292613" w:rsidP="00776589">
      <w:pPr>
        <w:spacing w:line="240" w:lineRule="auto"/>
        <w:rPr>
          <w:rFonts w:ascii="Times New Roman" w:eastAsia="Times New Roman" w:hAnsi="Times New Roman" w:cs="Times New Roman"/>
          <w:b/>
          <w:bCs/>
          <w:sz w:val="24"/>
          <w:szCs w:val="24"/>
        </w:rPr>
      </w:pPr>
    </w:p>
    <w:p w14:paraId="000002C4" w14:textId="090C16AC" w:rsidR="00292613" w:rsidRPr="001E7FC5" w:rsidRDefault="00DA7461" w:rsidP="00776589">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2C5" w14:textId="77777777" w:rsidR="00292613" w:rsidRPr="001E7FC5" w:rsidRDefault="00292613" w:rsidP="00776589">
      <w:pPr>
        <w:spacing w:line="240" w:lineRule="auto"/>
        <w:rPr>
          <w:rFonts w:ascii="Times New Roman" w:eastAsia="Times New Roman" w:hAnsi="Times New Roman" w:cs="Times New Roman"/>
          <w:b/>
          <w:bCs/>
          <w:sz w:val="24"/>
          <w:szCs w:val="24"/>
        </w:rPr>
      </w:pPr>
    </w:p>
    <w:p w14:paraId="5B8992C4" w14:textId="0536F0F3" w:rsidR="007B0183" w:rsidRPr="001E7FC5" w:rsidRDefault="007B0183" w:rsidP="00776589">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One winter, a woman made a simple mistake. She noticed squirrels coming to her back porch and thought she could help them, so she began leaving </w:t>
      </w:r>
      <w:r w:rsidR="0041295C" w:rsidRPr="001E7FC5">
        <w:rPr>
          <w:rFonts w:ascii="Times New Roman" w:eastAsia="Times New Roman" w:hAnsi="Times New Roman" w:cs="Times New Roman"/>
          <w:sz w:val="24"/>
          <w:szCs w:val="24"/>
          <w:lang w:val="en-US"/>
        </w:rPr>
        <w:t>breadcrumbs</w:t>
      </w:r>
      <w:r w:rsidRPr="001E7FC5">
        <w:rPr>
          <w:rFonts w:ascii="Times New Roman" w:eastAsia="Times New Roman" w:hAnsi="Times New Roman" w:cs="Times New Roman"/>
          <w:sz w:val="24"/>
          <w:szCs w:val="24"/>
          <w:lang w:val="en-US"/>
        </w:rPr>
        <w:t>. She overlooked one important truth: when you feed wild animals, they keep coming back.</w:t>
      </w:r>
    </w:p>
    <w:p w14:paraId="6FE08F9B" w14:textId="77777777" w:rsidR="007B0183" w:rsidRPr="001E7FC5" w:rsidRDefault="007B0183" w:rsidP="00776589">
      <w:pPr>
        <w:spacing w:line="240" w:lineRule="auto"/>
        <w:rPr>
          <w:rFonts w:ascii="Times New Roman" w:eastAsia="Times New Roman" w:hAnsi="Times New Roman" w:cs="Times New Roman"/>
          <w:sz w:val="24"/>
          <w:szCs w:val="24"/>
          <w:lang w:val="en-US"/>
        </w:rPr>
      </w:pPr>
    </w:p>
    <w:p w14:paraId="47D061B0" w14:textId="77777777" w:rsidR="007B0183" w:rsidRPr="001E7FC5" w:rsidRDefault="007B0183" w:rsidP="00776589">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When spring arrived, birds began building nests in the nearby shrubs and under the deck. That’s when she discovered something else about squirrels—they raid birds’ nests for their eggs.</w:t>
      </w:r>
    </w:p>
    <w:p w14:paraId="2540F07C" w14:textId="77777777" w:rsidR="007B0183" w:rsidRPr="001E7FC5" w:rsidRDefault="007B0183" w:rsidP="00776589">
      <w:pPr>
        <w:spacing w:line="240" w:lineRule="auto"/>
        <w:rPr>
          <w:rFonts w:ascii="Times New Roman" w:eastAsia="Times New Roman" w:hAnsi="Times New Roman" w:cs="Times New Roman"/>
          <w:sz w:val="24"/>
          <w:szCs w:val="24"/>
          <w:lang w:val="en-US"/>
        </w:rPr>
      </w:pPr>
    </w:p>
    <w:p w14:paraId="204079C7" w14:textId="3C8A4503" w:rsidR="007B0183" w:rsidRPr="001E7FC5" w:rsidRDefault="007B0183" w:rsidP="00776589">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Sin is far more dangerous than any backyard squirrel. Feed it even a little, and it will return with a greater appetite. We may think we are in control or that we won’t go too far, but over time</w:t>
      </w:r>
      <w:r w:rsidR="003F5C04" w:rsidRPr="001E7FC5">
        <w:rPr>
          <w:rFonts w:ascii="Times New Roman" w:eastAsia="Times New Roman" w:hAnsi="Times New Roman" w:cs="Times New Roman"/>
          <w:sz w:val="24"/>
          <w:szCs w:val="24"/>
          <w:lang w:val="en-US"/>
        </w:rPr>
        <w:t>,</w:t>
      </w:r>
      <w:r w:rsidRPr="001E7FC5">
        <w:rPr>
          <w:rFonts w:ascii="Times New Roman" w:eastAsia="Times New Roman" w:hAnsi="Times New Roman" w:cs="Times New Roman"/>
          <w:sz w:val="24"/>
          <w:szCs w:val="24"/>
          <w:lang w:val="en-US"/>
        </w:rPr>
        <w:t xml:space="preserve"> we begin to see how quickly it grows.</w:t>
      </w:r>
    </w:p>
    <w:p w14:paraId="28791145" w14:textId="77777777" w:rsidR="00663C82" w:rsidRPr="001E7FC5" w:rsidRDefault="00663C82" w:rsidP="00776589">
      <w:pPr>
        <w:spacing w:line="240" w:lineRule="auto"/>
        <w:rPr>
          <w:rFonts w:ascii="Times New Roman" w:eastAsia="Times New Roman" w:hAnsi="Times New Roman" w:cs="Times New Roman"/>
          <w:sz w:val="24"/>
          <w:szCs w:val="24"/>
          <w:lang w:val="en-US"/>
        </w:rPr>
      </w:pPr>
    </w:p>
    <w:p w14:paraId="648C7CCA" w14:textId="77777777" w:rsidR="007B0183" w:rsidRPr="001E7FC5" w:rsidRDefault="007B0183" w:rsidP="00776589">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What “squirrels” are being fed in our lives today? An unhealthy relationship? Greed? Gluttony? Lust? The pressure to overwork? The enemy is never satisfied with crumbs—he always wants more.</w:t>
      </w:r>
    </w:p>
    <w:p w14:paraId="041E9A62" w14:textId="77777777" w:rsidR="009778C4" w:rsidRPr="001E7FC5" w:rsidRDefault="009778C4" w:rsidP="00776589">
      <w:pPr>
        <w:spacing w:line="240" w:lineRule="auto"/>
        <w:rPr>
          <w:rFonts w:ascii="Times New Roman" w:eastAsia="Times New Roman" w:hAnsi="Times New Roman" w:cs="Times New Roman"/>
          <w:sz w:val="24"/>
          <w:szCs w:val="24"/>
          <w:lang w:val="en-US"/>
        </w:rPr>
      </w:pPr>
    </w:p>
    <w:p w14:paraId="7C9C45BE" w14:textId="77777777" w:rsidR="007B0183" w:rsidRPr="001E7FC5" w:rsidRDefault="007B0183" w:rsidP="00776589">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But there is hope. One morning, as a squirrel kept returning to threaten a bird’s nest, the woman realized she could not solve the problem alone. She turned to her husband for help. Even though she had created the situation, she needed someone stronger to step in.</w:t>
      </w:r>
    </w:p>
    <w:p w14:paraId="404DBC57" w14:textId="77777777" w:rsidR="009778C4" w:rsidRPr="001E7FC5" w:rsidRDefault="009778C4" w:rsidP="00776589">
      <w:pPr>
        <w:spacing w:line="240" w:lineRule="auto"/>
        <w:rPr>
          <w:rFonts w:ascii="Times New Roman" w:eastAsia="Times New Roman" w:hAnsi="Times New Roman" w:cs="Times New Roman"/>
          <w:sz w:val="24"/>
          <w:szCs w:val="24"/>
          <w:lang w:val="en-US"/>
        </w:rPr>
      </w:pPr>
    </w:p>
    <w:p w14:paraId="122C8D9A" w14:textId="77777777" w:rsidR="007B0183" w:rsidRPr="001E7FC5" w:rsidRDefault="007B0183" w:rsidP="00776589">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In the same way, we can turn to our Savior, who gives victory over sin.</w:t>
      </w:r>
    </w:p>
    <w:p w14:paraId="7053D6DA" w14:textId="77777777" w:rsidR="009778C4" w:rsidRPr="001E7FC5" w:rsidRDefault="009778C4" w:rsidP="00776589">
      <w:pPr>
        <w:spacing w:line="240" w:lineRule="auto"/>
        <w:rPr>
          <w:rFonts w:ascii="Times New Roman" w:eastAsia="Times New Roman" w:hAnsi="Times New Roman" w:cs="Times New Roman"/>
          <w:sz w:val="24"/>
          <w:szCs w:val="24"/>
          <w:lang w:val="en-US"/>
        </w:rPr>
      </w:pPr>
    </w:p>
    <w:p w14:paraId="5240FEEC" w14:textId="49AD82D7" w:rsidR="007B0183" w:rsidRPr="001E7FC5" w:rsidRDefault="007B0183" w:rsidP="00776589">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Today, as we give, let it be an act of surrender</w:t>
      </w:r>
      <w:r w:rsidR="00A067BD" w:rsidRPr="001E7FC5">
        <w:rPr>
          <w:rFonts w:ascii="Times New Roman" w:eastAsia="Times New Roman" w:hAnsi="Times New Roman" w:cs="Times New Roman"/>
          <w:sz w:val="24"/>
          <w:szCs w:val="24"/>
          <w:lang w:val="en-US"/>
        </w:rPr>
        <w:t xml:space="preserve">. </w:t>
      </w:r>
      <w:r w:rsidR="00AB2AAC" w:rsidRPr="001E7FC5">
        <w:rPr>
          <w:rFonts w:ascii="Times New Roman" w:eastAsia="Times New Roman" w:hAnsi="Times New Roman" w:cs="Times New Roman"/>
          <w:sz w:val="24"/>
          <w:szCs w:val="24"/>
          <w:lang w:val="en-US"/>
        </w:rPr>
        <w:t xml:space="preserve"> Surrender </w:t>
      </w:r>
      <w:r w:rsidR="00254A98" w:rsidRPr="001E7FC5">
        <w:rPr>
          <w:rFonts w:ascii="Times New Roman" w:eastAsia="Times New Roman" w:hAnsi="Times New Roman" w:cs="Times New Roman"/>
          <w:sz w:val="24"/>
          <w:szCs w:val="24"/>
          <w:lang w:val="en-US"/>
        </w:rPr>
        <w:t xml:space="preserve">and let the Master help us fight </w:t>
      </w:r>
      <w:r w:rsidR="00AB2AAC" w:rsidRPr="001E7FC5">
        <w:rPr>
          <w:rFonts w:ascii="Times New Roman" w:eastAsia="Times New Roman" w:hAnsi="Times New Roman" w:cs="Times New Roman"/>
          <w:sz w:val="24"/>
          <w:szCs w:val="24"/>
          <w:lang w:val="en-US"/>
        </w:rPr>
        <w:t>our temptation to a materialistic lifestyle</w:t>
      </w:r>
      <w:r w:rsidR="00E10357" w:rsidRPr="001E7FC5">
        <w:rPr>
          <w:rFonts w:ascii="Times New Roman" w:eastAsia="Times New Roman" w:hAnsi="Times New Roman" w:cs="Times New Roman"/>
          <w:sz w:val="24"/>
          <w:szCs w:val="24"/>
          <w:lang w:val="en-US"/>
        </w:rPr>
        <w:t>.</w:t>
      </w:r>
      <w:r w:rsidR="00A067BD" w:rsidRPr="001E7FC5">
        <w:rPr>
          <w:rFonts w:ascii="Times New Roman" w:eastAsia="Times New Roman" w:hAnsi="Times New Roman" w:cs="Times New Roman"/>
          <w:sz w:val="24"/>
          <w:szCs w:val="24"/>
          <w:lang w:val="en-US"/>
        </w:rPr>
        <w:t xml:space="preserve"> </w:t>
      </w:r>
      <w:r w:rsidR="00B07EDE" w:rsidRPr="001E7FC5">
        <w:rPr>
          <w:rFonts w:ascii="Times New Roman" w:eastAsia="Times New Roman" w:hAnsi="Times New Roman" w:cs="Times New Roman"/>
          <w:sz w:val="24"/>
          <w:szCs w:val="24"/>
          <w:lang w:val="en-US"/>
        </w:rPr>
        <w:t>C</w:t>
      </w:r>
      <w:r w:rsidRPr="001E7FC5">
        <w:rPr>
          <w:rFonts w:ascii="Times New Roman" w:eastAsia="Times New Roman" w:hAnsi="Times New Roman" w:cs="Times New Roman"/>
          <w:sz w:val="24"/>
          <w:szCs w:val="24"/>
          <w:lang w:val="en-US"/>
        </w:rPr>
        <w:t xml:space="preserve">hoosing </w:t>
      </w:r>
      <w:r w:rsidR="00902F14" w:rsidRPr="001E7FC5">
        <w:rPr>
          <w:rFonts w:ascii="Times New Roman" w:eastAsia="Times New Roman" w:hAnsi="Times New Roman" w:cs="Times New Roman"/>
          <w:sz w:val="24"/>
          <w:szCs w:val="24"/>
          <w:lang w:val="en-US"/>
        </w:rPr>
        <w:t xml:space="preserve">to </w:t>
      </w:r>
      <w:r w:rsidRPr="001E7FC5">
        <w:rPr>
          <w:rFonts w:ascii="Times New Roman" w:eastAsia="Times New Roman" w:hAnsi="Times New Roman" w:cs="Times New Roman"/>
          <w:sz w:val="24"/>
          <w:szCs w:val="24"/>
          <w:lang w:val="en-US"/>
        </w:rPr>
        <w:t xml:space="preserve">trust in </w:t>
      </w:r>
      <w:r w:rsidR="00902F14" w:rsidRPr="001E7FC5">
        <w:rPr>
          <w:rFonts w:ascii="Times New Roman" w:eastAsia="Times New Roman" w:hAnsi="Times New Roman" w:cs="Times New Roman"/>
          <w:sz w:val="24"/>
          <w:szCs w:val="24"/>
          <w:lang w:val="en-US"/>
        </w:rPr>
        <w:t>Christ’s</w:t>
      </w:r>
      <w:r w:rsidRPr="001E7FC5">
        <w:rPr>
          <w:rFonts w:ascii="Times New Roman" w:eastAsia="Times New Roman" w:hAnsi="Times New Roman" w:cs="Times New Roman"/>
          <w:sz w:val="24"/>
          <w:szCs w:val="24"/>
          <w:lang w:val="en-US"/>
        </w:rPr>
        <w:t xml:space="preserve"> power to lead us to freedom.</w:t>
      </w:r>
    </w:p>
    <w:p w14:paraId="5557ED80" w14:textId="77777777" w:rsidR="00BE6A36" w:rsidRPr="001E7FC5" w:rsidRDefault="00BE6A36" w:rsidP="00776589">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34FCAC48" w14:textId="77777777" w:rsidR="007F1A64" w:rsidRPr="001E7FC5" w:rsidRDefault="0007337F" w:rsidP="00776589">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September 11, 2027</w:t>
      </w:r>
    </w:p>
    <w:p w14:paraId="26849DAB" w14:textId="77777777" w:rsidR="007F1A64" w:rsidRPr="001E7FC5" w:rsidRDefault="007F1A64" w:rsidP="00776589">
      <w:pPr>
        <w:spacing w:line="240" w:lineRule="auto"/>
        <w:rPr>
          <w:rFonts w:ascii="Times New Roman" w:eastAsia="Times New Roman" w:hAnsi="Times New Roman" w:cs="Times New Roman"/>
          <w:sz w:val="24"/>
          <w:szCs w:val="24"/>
        </w:rPr>
      </w:pPr>
    </w:p>
    <w:p w14:paraId="5C6A089E" w14:textId="283316FC" w:rsidR="007F1A64" w:rsidRPr="001E7FC5" w:rsidRDefault="007F1A64" w:rsidP="00776589">
      <w:pPr>
        <w:spacing w:line="240" w:lineRule="auto"/>
        <w:jc w:val="center"/>
        <w:rPr>
          <w:rFonts w:ascii="Times New Roman" w:hAnsi="Times New Roman" w:cs="Times New Roman"/>
          <w:b/>
          <w:bCs/>
          <w:sz w:val="24"/>
          <w:szCs w:val="24"/>
        </w:rPr>
      </w:pPr>
      <w:r w:rsidRPr="001E7FC5">
        <w:rPr>
          <w:rFonts w:ascii="Times New Roman" w:hAnsi="Times New Roman" w:cs="Times New Roman"/>
          <w:b/>
          <w:bCs/>
          <w:sz w:val="24"/>
          <w:szCs w:val="24"/>
        </w:rPr>
        <w:t xml:space="preserve">World Budget </w:t>
      </w:r>
      <w:r w:rsidR="0087577F">
        <w:rPr>
          <w:rFonts w:ascii="Times New Roman" w:hAnsi="Times New Roman" w:cs="Times New Roman"/>
          <w:b/>
          <w:bCs/>
          <w:sz w:val="24"/>
          <w:szCs w:val="24"/>
        </w:rPr>
        <w:t xml:space="preserve">(Emphasis: </w:t>
      </w:r>
      <w:r w:rsidRPr="001E7FC5">
        <w:rPr>
          <w:rFonts w:ascii="Times New Roman" w:hAnsi="Times New Roman" w:cs="Times New Roman"/>
          <w:b/>
          <w:bCs/>
          <w:sz w:val="24"/>
          <w:szCs w:val="24"/>
        </w:rPr>
        <w:t xml:space="preserve">Radio </w:t>
      </w:r>
      <w:r w:rsidR="00A677D1" w:rsidRPr="001E7FC5">
        <w:rPr>
          <w:rFonts w:ascii="Times New Roman" w:hAnsi="Times New Roman" w:cs="Times New Roman"/>
          <w:b/>
          <w:bCs/>
          <w:sz w:val="24"/>
          <w:szCs w:val="24"/>
        </w:rPr>
        <w:t>Ministries</w:t>
      </w:r>
      <w:r w:rsidR="0087577F">
        <w:rPr>
          <w:rFonts w:ascii="Times New Roman" w:hAnsi="Times New Roman" w:cs="Times New Roman"/>
          <w:b/>
          <w:bCs/>
          <w:sz w:val="24"/>
          <w:szCs w:val="24"/>
        </w:rPr>
        <w:t>)</w:t>
      </w:r>
    </w:p>
    <w:p w14:paraId="6AD973A8" w14:textId="77777777" w:rsidR="007F1A64" w:rsidRPr="001E7FC5" w:rsidRDefault="007F1A64" w:rsidP="00776589">
      <w:pPr>
        <w:spacing w:line="240" w:lineRule="auto"/>
        <w:rPr>
          <w:rFonts w:ascii="Times New Roman" w:hAnsi="Times New Roman" w:cs="Times New Roman"/>
          <w:sz w:val="24"/>
          <w:szCs w:val="24"/>
        </w:rPr>
      </w:pPr>
    </w:p>
    <w:p w14:paraId="1DFC6260" w14:textId="66F30C76" w:rsidR="001731AB" w:rsidRPr="001E7FC5" w:rsidRDefault="007F1A64" w:rsidP="00776589">
      <w:pPr>
        <w:spacing w:line="240" w:lineRule="auto"/>
        <w:rPr>
          <w:rFonts w:ascii="Times New Roman" w:hAnsi="Times New Roman" w:cs="Times New Roman"/>
          <w:sz w:val="24"/>
          <w:szCs w:val="24"/>
        </w:rPr>
      </w:pPr>
      <w:r w:rsidRPr="001E7FC5">
        <w:rPr>
          <w:rFonts w:ascii="Times New Roman" w:hAnsi="Times New Roman" w:cs="Times New Roman"/>
          <w:sz w:val="24"/>
          <w:szCs w:val="24"/>
        </w:rPr>
        <w:t xml:space="preserve">Imagine if your outreach methods had no walls, borders, </w:t>
      </w:r>
      <w:r w:rsidR="00C24C31" w:rsidRPr="001E7FC5">
        <w:rPr>
          <w:rFonts w:ascii="Times New Roman" w:hAnsi="Times New Roman" w:cs="Times New Roman"/>
          <w:sz w:val="24"/>
          <w:szCs w:val="24"/>
        </w:rPr>
        <w:t>or fences to keep</w:t>
      </w:r>
      <w:r w:rsidRPr="001E7FC5">
        <w:rPr>
          <w:rFonts w:ascii="Times New Roman" w:hAnsi="Times New Roman" w:cs="Times New Roman"/>
          <w:sz w:val="24"/>
          <w:szCs w:val="24"/>
        </w:rPr>
        <w:t xml:space="preserve"> them from reaching billions of people. Adventist Radio Ministries broadcasts across the airwaves to places where missionaries cannot go, transforming lives for eternity. </w:t>
      </w:r>
    </w:p>
    <w:p w14:paraId="26AFB58E" w14:textId="77777777" w:rsidR="00776589" w:rsidRPr="001E7FC5" w:rsidRDefault="00776589" w:rsidP="00776589">
      <w:pPr>
        <w:spacing w:line="240" w:lineRule="auto"/>
        <w:rPr>
          <w:rFonts w:ascii="Times New Roman" w:hAnsi="Times New Roman" w:cs="Times New Roman"/>
          <w:sz w:val="24"/>
          <w:szCs w:val="24"/>
        </w:rPr>
      </w:pPr>
    </w:p>
    <w:p w14:paraId="5F099F0E" w14:textId="57CEFB12" w:rsidR="00F3573B" w:rsidRPr="001E7FC5" w:rsidRDefault="007F1A64" w:rsidP="00776589">
      <w:pPr>
        <w:spacing w:line="240" w:lineRule="auto"/>
        <w:rPr>
          <w:rFonts w:ascii="Times New Roman" w:hAnsi="Times New Roman" w:cs="Times New Roman"/>
          <w:sz w:val="24"/>
          <w:szCs w:val="24"/>
        </w:rPr>
      </w:pPr>
      <w:r w:rsidRPr="001E7FC5">
        <w:rPr>
          <w:rFonts w:ascii="Times New Roman" w:hAnsi="Times New Roman" w:cs="Times New Roman"/>
          <w:sz w:val="24"/>
          <w:szCs w:val="24"/>
        </w:rPr>
        <w:t xml:space="preserve">Radio overcomes the barriers of government restrictions, cultural opposition, illiteracy, and geography. And radios are one of the cheapest forms of technology, accessible to most of the world’s population. Adventist </w:t>
      </w:r>
      <w:r w:rsidR="00DA1288" w:rsidRPr="001E7FC5">
        <w:rPr>
          <w:rFonts w:ascii="Times New Roman" w:hAnsi="Times New Roman" w:cs="Times New Roman"/>
          <w:sz w:val="24"/>
          <w:szCs w:val="24"/>
        </w:rPr>
        <w:t>R</w:t>
      </w:r>
      <w:r w:rsidRPr="001E7FC5">
        <w:rPr>
          <w:rFonts w:ascii="Times New Roman" w:hAnsi="Times New Roman" w:cs="Times New Roman"/>
          <w:sz w:val="24"/>
          <w:szCs w:val="24"/>
        </w:rPr>
        <w:t xml:space="preserve">adio </w:t>
      </w:r>
      <w:r w:rsidR="00DA1288" w:rsidRPr="001E7FC5">
        <w:rPr>
          <w:rFonts w:ascii="Times New Roman" w:hAnsi="Times New Roman" w:cs="Times New Roman"/>
          <w:sz w:val="24"/>
          <w:szCs w:val="24"/>
        </w:rPr>
        <w:t>M</w:t>
      </w:r>
      <w:r w:rsidRPr="001E7FC5">
        <w:rPr>
          <w:rFonts w:ascii="Times New Roman" w:hAnsi="Times New Roman" w:cs="Times New Roman"/>
          <w:sz w:val="24"/>
          <w:szCs w:val="24"/>
        </w:rPr>
        <w:t>inistries broadcasts the Advent hope of Christ</w:t>
      </w:r>
      <w:r w:rsidR="008C1088" w:rsidRPr="001E7FC5">
        <w:rPr>
          <w:rFonts w:ascii="Times New Roman" w:hAnsi="Times New Roman" w:cs="Times New Roman"/>
          <w:sz w:val="24"/>
          <w:szCs w:val="24"/>
        </w:rPr>
        <w:t>’s</w:t>
      </w:r>
      <w:r w:rsidRPr="001E7FC5">
        <w:rPr>
          <w:rFonts w:ascii="Times New Roman" w:hAnsi="Times New Roman" w:cs="Times New Roman"/>
          <w:sz w:val="24"/>
          <w:szCs w:val="24"/>
        </w:rPr>
        <w:t xml:space="preserve"> soon return to the people of the world in their own languages. Producers in local studios create programs in more than 100 “heart languages”—the mother tongues that touch listeners’ hearts most profoundly. More languages are added as producers and airtime funding </w:t>
      </w:r>
      <w:r w:rsidR="005057FD" w:rsidRPr="001E7FC5">
        <w:rPr>
          <w:rFonts w:ascii="Times New Roman" w:hAnsi="Times New Roman" w:cs="Times New Roman"/>
          <w:sz w:val="24"/>
          <w:szCs w:val="24"/>
        </w:rPr>
        <w:t xml:space="preserve">becomes </w:t>
      </w:r>
      <w:r w:rsidRPr="001E7FC5">
        <w:rPr>
          <w:rFonts w:ascii="Times New Roman" w:hAnsi="Times New Roman" w:cs="Times New Roman"/>
          <w:sz w:val="24"/>
          <w:szCs w:val="24"/>
        </w:rPr>
        <w:t>available. Many studios also operate Bible correspondence schools, through which they can communicate God’s beautiful messages with listeners.</w:t>
      </w:r>
    </w:p>
    <w:p w14:paraId="75CCEF8D" w14:textId="77777777" w:rsidR="00F3573B" w:rsidRPr="001E7FC5" w:rsidRDefault="00F3573B" w:rsidP="00776589">
      <w:pPr>
        <w:spacing w:line="240" w:lineRule="auto"/>
        <w:rPr>
          <w:rFonts w:ascii="Times New Roman" w:hAnsi="Times New Roman" w:cs="Times New Roman"/>
          <w:sz w:val="24"/>
          <w:szCs w:val="24"/>
        </w:rPr>
      </w:pPr>
    </w:p>
    <w:p w14:paraId="08338979" w14:textId="2DB3BB7F" w:rsidR="000A0CDB" w:rsidRPr="001E7FC5" w:rsidRDefault="007F1A64" w:rsidP="00776589">
      <w:pPr>
        <w:spacing w:line="240" w:lineRule="auto"/>
        <w:rPr>
          <w:rFonts w:ascii="Times New Roman" w:hAnsi="Times New Roman" w:cs="Times New Roman"/>
          <w:sz w:val="24"/>
          <w:szCs w:val="24"/>
        </w:rPr>
      </w:pPr>
      <w:r w:rsidRPr="001E7FC5">
        <w:rPr>
          <w:rFonts w:ascii="Times New Roman" w:hAnsi="Times New Roman" w:cs="Times New Roman"/>
          <w:sz w:val="24"/>
          <w:szCs w:val="24"/>
        </w:rPr>
        <w:t xml:space="preserve">These Adventist Radio Ministries </w:t>
      </w:r>
      <w:r w:rsidR="005F7D1A" w:rsidRPr="001E7FC5">
        <w:rPr>
          <w:rFonts w:ascii="Times New Roman" w:hAnsi="Times New Roman" w:cs="Times New Roman"/>
          <w:sz w:val="24"/>
          <w:szCs w:val="24"/>
        </w:rPr>
        <w:t>receive</w:t>
      </w:r>
      <w:r w:rsidRPr="001E7FC5">
        <w:rPr>
          <w:rFonts w:ascii="Times New Roman" w:hAnsi="Times New Roman" w:cs="Times New Roman"/>
          <w:sz w:val="24"/>
          <w:szCs w:val="24"/>
        </w:rPr>
        <w:t xml:space="preserve"> more than 100,000 letters, phone calls, texts, and email messages from listeners yearly. Our goal is to reach every person with the saving message of God’s love through programs </w:t>
      </w:r>
      <w:r w:rsidR="00196C76" w:rsidRPr="001E7FC5">
        <w:rPr>
          <w:rFonts w:ascii="Times New Roman" w:hAnsi="Times New Roman" w:cs="Times New Roman"/>
          <w:sz w:val="24"/>
          <w:szCs w:val="24"/>
        </w:rPr>
        <w:t>broadcast in over 200 critically important languages worldwide</w:t>
      </w:r>
      <w:r w:rsidRPr="001E7FC5">
        <w:rPr>
          <w:rFonts w:ascii="Times New Roman" w:hAnsi="Times New Roman" w:cs="Times New Roman"/>
          <w:sz w:val="24"/>
          <w:szCs w:val="24"/>
        </w:rPr>
        <w:t xml:space="preserve">. This goal can become a reality through your financial partnership.  </w:t>
      </w:r>
    </w:p>
    <w:p w14:paraId="3DF77592" w14:textId="77777777" w:rsidR="000A0CDB" w:rsidRPr="001E7FC5" w:rsidRDefault="000A0CDB" w:rsidP="00776589">
      <w:pPr>
        <w:spacing w:line="240" w:lineRule="auto"/>
        <w:rPr>
          <w:rFonts w:ascii="Times New Roman" w:hAnsi="Times New Roman" w:cs="Times New Roman"/>
          <w:sz w:val="24"/>
          <w:szCs w:val="24"/>
        </w:rPr>
      </w:pPr>
    </w:p>
    <w:p w14:paraId="3336E134" w14:textId="61CB1AA9" w:rsidR="007F1A64" w:rsidRPr="001E7FC5" w:rsidRDefault="007F1A64" w:rsidP="00776589">
      <w:pPr>
        <w:spacing w:line="240" w:lineRule="auto"/>
        <w:rPr>
          <w:rFonts w:ascii="Times New Roman" w:hAnsi="Times New Roman" w:cs="Times New Roman"/>
          <w:sz w:val="24"/>
          <w:szCs w:val="24"/>
        </w:rPr>
      </w:pPr>
      <w:r w:rsidRPr="001E7FC5">
        <w:rPr>
          <w:rFonts w:ascii="Times New Roman" w:hAnsi="Times New Roman" w:cs="Times New Roman"/>
          <w:sz w:val="24"/>
          <w:szCs w:val="24"/>
        </w:rPr>
        <w:t>The hymn Adventists like to sing says: “Lift up the trumpet, and loud let it ring: Jesus is coming again!”</w:t>
      </w:r>
      <w:r w:rsidR="00B21B23" w:rsidRPr="001E7FC5">
        <w:rPr>
          <w:rFonts w:ascii="Times New Roman" w:hAnsi="Times New Roman" w:cs="Times New Roman"/>
          <w:sz w:val="24"/>
          <w:szCs w:val="24"/>
        </w:rPr>
        <w:t xml:space="preserve"> </w:t>
      </w:r>
      <w:r w:rsidR="00503B2B" w:rsidRPr="001E7FC5">
        <w:rPr>
          <w:rFonts w:ascii="Times New Roman" w:hAnsi="Times New Roman" w:cs="Times New Roman"/>
          <w:sz w:val="24"/>
          <w:szCs w:val="24"/>
        </w:rPr>
        <w:t>Like a trumpet, this message is ringing out over radio waves in many places around</w:t>
      </w:r>
      <w:r w:rsidR="00CC6A3D" w:rsidRPr="001E7FC5">
        <w:rPr>
          <w:rFonts w:ascii="Times New Roman" w:hAnsi="Times New Roman" w:cs="Times New Roman"/>
          <w:sz w:val="24"/>
          <w:szCs w:val="24"/>
        </w:rPr>
        <w:t xml:space="preserve"> the world</w:t>
      </w:r>
      <w:r w:rsidR="00957E2F" w:rsidRPr="001E7FC5">
        <w:rPr>
          <w:rFonts w:ascii="Times New Roman" w:hAnsi="Times New Roman" w:cs="Times New Roman"/>
          <w:sz w:val="24"/>
          <w:szCs w:val="24"/>
        </w:rPr>
        <w:t>.</w:t>
      </w:r>
    </w:p>
    <w:p w14:paraId="201AA100" w14:textId="77777777" w:rsidR="00F3573B" w:rsidRPr="001E7FC5" w:rsidRDefault="00F3573B" w:rsidP="00776589">
      <w:pPr>
        <w:spacing w:line="240" w:lineRule="auto"/>
        <w:rPr>
          <w:rFonts w:ascii="Times New Roman" w:hAnsi="Times New Roman" w:cs="Times New Roman"/>
          <w:sz w:val="24"/>
          <w:szCs w:val="24"/>
        </w:rPr>
      </w:pPr>
    </w:p>
    <w:p w14:paraId="5B6A5464" w14:textId="77777777" w:rsidR="007F1A64" w:rsidRPr="001E7FC5" w:rsidRDefault="007F1A64" w:rsidP="00776589">
      <w:pPr>
        <w:spacing w:line="240" w:lineRule="auto"/>
        <w:rPr>
          <w:rFonts w:ascii="Times New Roman" w:hAnsi="Times New Roman" w:cs="Times New Roman"/>
          <w:sz w:val="24"/>
          <w:szCs w:val="24"/>
        </w:rPr>
      </w:pPr>
      <w:r w:rsidRPr="001E7FC5">
        <w:rPr>
          <w:rFonts w:ascii="Times New Roman" w:hAnsi="Times New Roman" w:cs="Times New Roman"/>
          <w:sz w:val="24"/>
          <w:szCs w:val="24"/>
        </w:rPr>
        <w:t xml:space="preserve">Let’s join together and use Adventist Radio Ministries to tell the world that Jesus is coming again.  </w:t>
      </w:r>
    </w:p>
    <w:p w14:paraId="19346BA1" w14:textId="77777777" w:rsidR="007F1A64" w:rsidRPr="001E7FC5" w:rsidRDefault="007F1A64" w:rsidP="00776589">
      <w:pPr>
        <w:spacing w:line="240" w:lineRule="auto"/>
        <w:rPr>
          <w:rFonts w:ascii="Times New Roman" w:hAnsi="Times New Roman" w:cs="Times New Roman"/>
          <w:sz w:val="24"/>
          <w:szCs w:val="24"/>
        </w:rPr>
      </w:pPr>
      <w:r w:rsidRPr="001E7FC5">
        <w:rPr>
          <w:rFonts w:ascii="Times New Roman" w:hAnsi="Times New Roman" w:cs="Times New Roman"/>
          <w:sz w:val="24"/>
          <w:szCs w:val="24"/>
        </w:rPr>
        <w:t xml:space="preserve"> </w:t>
      </w:r>
    </w:p>
    <w:p w14:paraId="67F99DA9" w14:textId="6E14F4B5" w:rsidR="0007337F" w:rsidRPr="001E7FC5" w:rsidRDefault="0007337F" w:rsidP="00776589">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br w:type="page"/>
      </w:r>
    </w:p>
    <w:p w14:paraId="000002D9" w14:textId="6BE5BFBD" w:rsidR="00292613" w:rsidRPr="001E7FC5" w:rsidRDefault="00DA7461" w:rsidP="00776589">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September 18, 2027</w:t>
      </w:r>
    </w:p>
    <w:p w14:paraId="000002DA" w14:textId="77777777" w:rsidR="00292613" w:rsidRPr="001E7FC5" w:rsidRDefault="00292613" w:rsidP="00776589">
      <w:pPr>
        <w:spacing w:line="240" w:lineRule="auto"/>
        <w:rPr>
          <w:rFonts w:ascii="Times New Roman" w:eastAsia="Times New Roman" w:hAnsi="Times New Roman" w:cs="Times New Roman"/>
          <w:b/>
          <w:bCs/>
          <w:sz w:val="24"/>
          <w:szCs w:val="24"/>
        </w:rPr>
      </w:pPr>
    </w:p>
    <w:p w14:paraId="000002DB" w14:textId="403DA2DD" w:rsidR="00292613" w:rsidRPr="001E7FC5" w:rsidRDefault="00DA7461" w:rsidP="00776589">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2DC" w14:textId="77777777" w:rsidR="00292613" w:rsidRPr="001E7FC5" w:rsidRDefault="00292613" w:rsidP="00776589">
      <w:pPr>
        <w:spacing w:line="240" w:lineRule="auto"/>
        <w:rPr>
          <w:rFonts w:ascii="Times New Roman" w:eastAsia="Times New Roman" w:hAnsi="Times New Roman" w:cs="Times New Roman"/>
          <w:b/>
          <w:bCs/>
          <w:sz w:val="24"/>
          <w:szCs w:val="24"/>
        </w:rPr>
      </w:pPr>
    </w:p>
    <w:p w14:paraId="0031985B" w14:textId="77777777" w:rsidR="003F0EB6" w:rsidRPr="001E7FC5" w:rsidRDefault="003F0EB6" w:rsidP="003F0E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How important is your devotional life to you? We understand the value of beginning each day with God through prayer and the study of His Word. Yet many still struggle to maintain a consistent prayer life.</w:t>
      </w:r>
    </w:p>
    <w:p w14:paraId="0962EC10" w14:textId="77777777" w:rsidR="003F0EB6" w:rsidRPr="001E7FC5" w:rsidRDefault="003F0EB6" w:rsidP="003F0EB6">
      <w:pPr>
        <w:spacing w:line="240" w:lineRule="auto"/>
        <w:rPr>
          <w:rFonts w:ascii="Times New Roman" w:eastAsia="Times New Roman" w:hAnsi="Times New Roman" w:cs="Times New Roman"/>
          <w:sz w:val="24"/>
          <w:szCs w:val="24"/>
          <w:lang w:val="en-US"/>
        </w:rPr>
      </w:pPr>
    </w:p>
    <w:p w14:paraId="09AE931C" w14:textId="77777777" w:rsidR="003F0EB6" w:rsidRPr="001E7FC5" w:rsidRDefault="003F0EB6" w:rsidP="003F0E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Now imagine having such a deep commitment to prayer that you would rather face lions than miss time with God. By the time Daniel was thrown into the den, he wasn’t afraid of the lions—they were powerless before a man anchored in prayer. Rather than being overcome by fear, Daniel was sustained by his relationship with God.</w:t>
      </w:r>
    </w:p>
    <w:p w14:paraId="2B19C810" w14:textId="77777777" w:rsidR="003F0EB6" w:rsidRPr="001E7FC5" w:rsidRDefault="003F0EB6" w:rsidP="003F0EB6">
      <w:pPr>
        <w:spacing w:line="240" w:lineRule="auto"/>
        <w:rPr>
          <w:rFonts w:ascii="Times New Roman" w:eastAsia="Times New Roman" w:hAnsi="Times New Roman" w:cs="Times New Roman"/>
          <w:sz w:val="24"/>
          <w:szCs w:val="24"/>
          <w:lang w:val="en-US"/>
        </w:rPr>
      </w:pPr>
    </w:p>
    <w:p w14:paraId="094E478F" w14:textId="3F2BFA0D" w:rsidR="003F0EB6" w:rsidRPr="001E7FC5" w:rsidRDefault="003F0EB6" w:rsidP="003F0E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He would not give up his time with God, even at the risk of his life. Yet many of us miss prayer for far less. We set it aside when we feel pressed for time—busy mornings, </w:t>
      </w:r>
      <w:r w:rsidR="0034660C" w:rsidRPr="001E7FC5">
        <w:rPr>
          <w:rFonts w:ascii="Times New Roman" w:eastAsia="Times New Roman" w:hAnsi="Times New Roman" w:cs="Times New Roman"/>
          <w:sz w:val="24"/>
          <w:szCs w:val="24"/>
          <w:lang w:val="en-US"/>
        </w:rPr>
        <w:t>work responsibilities</w:t>
      </w:r>
      <w:r w:rsidRPr="001E7FC5">
        <w:rPr>
          <w:rFonts w:ascii="Times New Roman" w:eastAsia="Times New Roman" w:hAnsi="Times New Roman" w:cs="Times New Roman"/>
          <w:sz w:val="24"/>
          <w:szCs w:val="24"/>
          <w:lang w:val="en-US"/>
        </w:rPr>
        <w:t>, or school demands can easily crowd out time with God.</w:t>
      </w:r>
    </w:p>
    <w:p w14:paraId="46245A90" w14:textId="77777777" w:rsidR="003F0EB6" w:rsidRPr="001E7FC5" w:rsidRDefault="003F0EB6" w:rsidP="003F0EB6">
      <w:pPr>
        <w:spacing w:line="240" w:lineRule="auto"/>
        <w:rPr>
          <w:rFonts w:ascii="Times New Roman" w:eastAsia="Times New Roman" w:hAnsi="Times New Roman" w:cs="Times New Roman"/>
          <w:sz w:val="24"/>
          <w:szCs w:val="24"/>
          <w:lang w:val="en-US"/>
        </w:rPr>
      </w:pPr>
    </w:p>
    <w:p w14:paraId="1B1BE526" w14:textId="3ED22A2C" w:rsidR="003F0EB6" w:rsidRPr="001E7FC5" w:rsidRDefault="003F0EB6" w:rsidP="003F0E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But this kind of intimacy with Christ is not reserved for a few extraordinary believers. It is available to anyone who chooses to consistently </w:t>
      </w:r>
      <w:r w:rsidR="008C50D7" w:rsidRPr="001E7FC5">
        <w:rPr>
          <w:rFonts w:ascii="Times New Roman" w:eastAsia="Times New Roman" w:hAnsi="Times New Roman" w:cs="Times New Roman"/>
          <w:sz w:val="24"/>
          <w:szCs w:val="24"/>
          <w:lang w:val="en-US"/>
        </w:rPr>
        <w:t xml:space="preserve">seek Him </w:t>
      </w:r>
      <w:r w:rsidRPr="001E7FC5">
        <w:rPr>
          <w:rFonts w:ascii="Times New Roman" w:eastAsia="Times New Roman" w:hAnsi="Times New Roman" w:cs="Times New Roman"/>
          <w:sz w:val="24"/>
          <w:szCs w:val="24"/>
          <w:lang w:val="en-US"/>
        </w:rPr>
        <w:t>and depend on His strength.</w:t>
      </w:r>
    </w:p>
    <w:p w14:paraId="252A246C" w14:textId="77777777" w:rsidR="00DC386F" w:rsidRPr="001E7FC5" w:rsidRDefault="00DC386F" w:rsidP="003F0EB6">
      <w:pPr>
        <w:spacing w:line="240" w:lineRule="auto"/>
        <w:rPr>
          <w:rFonts w:ascii="Times New Roman" w:eastAsia="Times New Roman" w:hAnsi="Times New Roman" w:cs="Times New Roman"/>
          <w:sz w:val="24"/>
          <w:szCs w:val="24"/>
          <w:lang w:val="en-US"/>
        </w:rPr>
      </w:pPr>
    </w:p>
    <w:p w14:paraId="1832B3D5" w14:textId="6807CC61" w:rsidR="003F0EB6" w:rsidRPr="001E7FC5" w:rsidRDefault="003F0EB6" w:rsidP="003F0E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The foundation of our stewardship of treasure is our stewardship of time. When we put God first in our daily lives, it naturally shapes how we prioritize everything else</w:t>
      </w:r>
      <w:r w:rsidR="00DC386F" w:rsidRPr="001E7FC5">
        <w:rPr>
          <w:rFonts w:ascii="Times New Roman" w:eastAsia="Times New Roman" w:hAnsi="Times New Roman" w:cs="Times New Roman"/>
          <w:sz w:val="24"/>
          <w:szCs w:val="24"/>
          <w:lang w:val="en-US"/>
        </w:rPr>
        <w:t xml:space="preserve">, </w:t>
      </w:r>
      <w:r w:rsidRPr="001E7FC5">
        <w:rPr>
          <w:rFonts w:ascii="Times New Roman" w:eastAsia="Times New Roman" w:hAnsi="Times New Roman" w:cs="Times New Roman"/>
          <w:sz w:val="24"/>
          <w:szCs w:val="24"/>
          <w:lang w:val="en-US"/>
        </w:rPr>
        <w:t>including our finances.</w:t>
      </w:r>
    </w:p>
    <w:p w14:paraId="69D2FCA0" w14:textId="77777777" w:rsidR="00DC386F" w:rsidRPr="001E7FC5" w:rsidRDefault="00DC386F" w:rsidP="003F0EB6">
      <w:pPr>
        <w:spacing w:line="240" w:lineRule="auto"/>
        <w:rPr>
          <w:rFonts w:ascii="Times New Roman" w:eastAsia="Times New Roman" w:hAnsi="Times New Roman" w:cs="Times New Roman"/>
          <w:sz w:val="24"/>
          <w:szCs w:val="24"/>
          <w:lang w:val="en-US"/>
        </w:rPr>
      </w:pPr>
    </w:p>
    <w:p w14:paraId="6C29BAD5" w14:textId="77777777" w:rsidR="003F0EB6" w:rsidRPr="001E7FC5" w:rsidRDefault="003F0EB6" w:rsidP="003F0EB6">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Today, as we give, let it be an act of worship. Let it reflect a life where God truly comes first—in our time, our hearts, and our resources.</w:t>
      </w:r>
    </w:p>
    <w:p w14:paraId="000002F6" w14:textId="77777777" w:rsidR="00292613" w:rsidRPr="001E7FC5" w:rsidRDefault="00292613" w:rsidP="00776589">
      <w:pPr>
        <w:spacing w:line="240" w:lineRule="auto"/>
        <w:rPr>
          <w:rFonts w:ascii="Times New Roman" w:eastAsia="Times New Roman" w:hAnsi="Times New Roman" w:cs="Times New Roman"/>
          <w:b/>
          <w:bCs/>
          <w:sz w:val="24"/>
          <w:szCs w:val="24"/>
          <w:lang w:val="en-US"/>
        </w:rPr>
      </w:pPr>
    </w:p>
    <w:p w14:paraId="000002F7" w14:textId="77777777" w:rsidR="00292613" w:rsidRPr="001E7FC5" w:rsidRDefault="00292613" w:rsidP="00663C82">
      <w:pPr>
        <w:spacing w:line="240" w:lineRule="auto"/>
        <w:rPr>
          <w:rFonts w:ascii="Times New Roman" w:eastAsia="Times New Roman" w:hAnsi="Times New Roman" w:cs="Times New Roman"/>
          <w:b/>
          <w:bCs/>
          <w:sz w:val="24"/>
          <w:szCs w:val="24"/>
        </w:rPr>
      </w:pPr>
    </w:p>
    <w:p w14:paraId="78AF1897" w14:textId="77777777" w:rsidR="00BE6A36" w:rsidRPr="001E7FC5" w:rsidRDefault="00BE6A36" w:rsidP="007D1042">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2F8" w14:textId="293F33B3"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September 25, 2027</w:t>
      </w:r>
    </w:p>
    <w:p w14:paraId="000002F9"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2FA" w14:textId="7C887C6A" w:rsidR="00292613" w:rsidRPr="001E7FC5" w:rsidRDefault="00DA7461" w:rsidP="007651F4">
      <w:pPr>
        <w:spacing w:line="240" w:lineRule="auto"/>
        <w:jc w:val="center"/>
        <w:rPr>
          <w:rFonts w:ascii="Times New Roman" w:eastAsia="Times New Roman" w:hAnsi="Times New Roman" w:cs="Times New Roman"/>
          <w:sz w:val="24"/>
          <w:szCs w:val="24"/>
        </w:rPr>
      </w:pPr>
      <w:r w:rsidRPr="001E7FC5">
        <w:rPr>
          <w:rFonts w:ascii="Times New Roman" w:eastAsia="Times New Roman" w:hAnsi="Times New Roman" w:cs="Times New Roman"/>
          <w:b/>
          <w:bCs/>
          <w:sz w:val="24"/>
          <w:szCs w:val="24"/>
        </w:rPr>
        <w:t>Local Conference Advance</w:t>
      </w:r>
    </w:p>
    <w:p w14:paraId="4DADE4DD" w14:textId="77777777" w:rsidR="007651F4" w:rsidRPr="001E7FC5" w:rsidRDefault="007651F4" w:rsidP="007D1042">
      <w:pPr>
        <w:spacing w:line="240" w:lineRule="auto"/>
        <w:rPr>
          <w:rFonts w:ascii="Times New Roman" w:eastAsia="Times New Roman" w:hAnsi="Times New Roman" w:cs="Times New Roman"/>
          <w:sz w:val="24"/>
          <w:szCs w:val="24"/>
        </w:rPr>
      </w:pPr>
    </w:p>
    <w:p w14:paraId="3CB21989" w14:textId="77777777" w:rsidR="0015311B" w:rsidRPr="001E7FC5" w:rsidRDefault="00D14DFD" w:rsidP="007C14A8">
      <w:pPr>
        <w:spacing w:line="240" w:lineRule="auto"/>
        <w:rPr>
          <w:rFonts w:ascii="Times New Roman" w:eastAsia="Times New Roman" w:hAnsi="Times New Roman" w:cs="Times New Roman"/>
          <w:sz w:val="24"/>
          <w:szCs w:val="24"/>
        </w:rPr>
      </w:pPr>
      <w:r w:rsidRPr="0087577F">
        <w:rPr>
          <w:rFonts w:ascii="Times New Roman" w:eastAsia="Times New Roman" w:hAnsi="Times New Roman" w:cs="Times New Roman"/>
          <w:sz w:val="24"/>
          <w:szCs w:val="24"/>
          <w:lang w:val="en-US"/>
        </w:rPr>
        <w:t>Habakkuk 2:4</w:t>
      </w:r>
      <w:r w:rsidRPr="001E7FC5">
        <w:rPr>
          <w:rFonts w:ascii="Times New Roman" w:eastAsia="Times New Roman" w:hAnsi="Times New Roman" w:cs="Times New Roman"/>
          <w:sz w:val="24"/>
          <w:szCs w:val="24"/>
          <w:lang w:val="en-US"/>
        </w:rPr>
        <w:t xml:space="preserve"> says</w:t>
      </w:r>
      <w:r w:rsidR="0015311B" w:rsidRPr="001E7FC5">
        <w:rPr>
          <w:rFonts w:ascii="Times New Roman" w:eastAsia="Times New Roman" w:hAnsi="Times New Roman" w:cs="Times New Roman"/>
          <w:sz w:val="24"/>
          <w:szCs w:val="24"/>
          <w:lang w:val="en-US"/>
        </w:rPr>
        <w:t>:</w:t>
      </w:r>
      <w:r w:rsidRPr="001E7FC5">
        <w:rPr>
          <w:rFonts w:ascii="Times New Roman" w:eastAsia="Times New Roman" w:hAnsi="Times New Roman" w:cs="Times New Roman"/>
          <w:sz w:val="24"/>
          <w:szCs w:val="24"/>
        </w:rPr>
        <w:t xml:space="preserve"> </w:t>
      </w:r>
    </w:p>
    <w:p w14:paraId="368D697E" w14:textId="5826588A" w:rsidR="0015311B" w:rsidRPr="001E7FC5" w:rsidRDefault="00D14DFD" w:rsidP="007C14A8">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rPr>
        <w:t>“Behold the proud,</w:t>
      </w:r>
      <w:r w:rsidRPr="001E7FC5">
        <w:rPr>
          <w:rFonts w:ascii="Times New Roman" w:eastAsia="Times New Roman" w:hAnsi="Times New Roman" w:cs="Times New Roman"/>
          <w:sz w:val="24"/>
          <w:szCs w:val="24"/>
        </w:rPr>
        <w:br/>
        <w:t>His soul is not upright in him;</w:t>
      </w:r>
      <w:r w:rsidRPr="001E7FC5">
        <w:rPr>
          <w:rFonts w:ascii="Times New Roman" w:eastAsia="Times New Roman" w:hAnsi="Times New Roman" w:cs="Times New Roman"/>
          <w:sz w:val="24"/>
          <w:szCs w:val="24"/>
        </w:rPr>
        <w:br/>
        <w:t>But the just shall live by his faith.</w:t>
      </w:r>
      <w:r w:rsidR="00520163" w:rsidRPr="001E7FC5">
        <w:rPr>
          <w:rFonts w:ascii="Times New Roman" w:eastAsia="Times New Roman" w:hAnsi="Times New Roman" w:cs="Times New Roman"/>
          <w:sz w:val="24"/>
          <w:szCs w:val="24"/>
        </w:rPr>
        <w:t>”</w:t>
      </w:r>
      <w:r w:rsidRPr="001E7FC5">
        <w:rPr>
          <w:rFonts w:ascii="Times New Roman" w:eastAsia="Times New Roman" w:hAnsi="Times New Roman" w:cs="Times New Roman"/>
          <w:sz w:val="24"/>
          <w:szCs w:val="24"/>
          <w:lang w:val="en-US"/>
        </w:rPr>
        <w:t xml:space="preserve"> </w:t>
      </w:r>
    </w:p>
    <w:p w14:paraId="1FC50951" w14:textId="0EDA2D79" w:rsidR="00275060" w:rsidRPr="001E7FC5" w:rsidRDefault="00275060" w:rsidP="007C14A8">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 </w:t>
      </w:r>
    </w:p>
    <w:p w14:paraId="6503391F" w14:textId="77777777" w:rsidR="00275060" w:rsidRPr="001E7FC5" w:rsidRDefault="00275060" w:rsidP="007C14A8">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Living by faith requires humility. It means depending on God for our needs and seeking His wisdom in all we do. To ask for help, we must first recognize that we cannot do everything on our own.</w:t>
      </w:r>
    </w:p>
    <w:p w14:paraId="6E5B4CDF" w14:textId="77777777" w:rsidR="009D1DBF" w:rsidRPr="001E7FC5" w:rsidRDefault="009D1DBF" w:rsidP="007C14A8">
      <w:pPr>
        <w:spacing w:line="240" w:lineRule="auto"/>
        <w:rPr>
          <w:rFonts w:ascii="Times New Roman" w:eastAsia="Times New Roman" w:hAnsi="Times New Roman" w:cs="Times New Roman"/>
          <w:sz w:val="24"/>
          <w:szCs w:val="24"/>
          <w:lang w:val="en-US"/>
        </w:rPr>
      </w:pPr>
    </w:p>
    <w:p w14:paraId="47B34C27" w14:textId="77777777" w:rsidR="00275060" w:rsidRPr="001E7FC5" w:rsidRDefault="00275060" w:rsidP="007C14A8">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In our world, dependence can sometimes feel uncomfortable. We are taught to be self-sufficient and to provide for ourselves. But depending on God is different—it does not bring shame; it brings peace and confidence. Our jobs, abilities, and resources are important, but they are not our true source. They are simply tools God uses to provide for us.</w:t>
      </w:r>
    </w:p>
    <w:p w14:paraId="1ACA9257" w14:textId="77777777" w:rsidR="009D1DBF" w:rsidRPr="001E7FC5" w:rsidRDefault="009D1DBF" w:rsidP="007C14A8">
      <w:pPr>
        <w:spacing w:line="240" w:lineRule="auto"/>
        <w:rPr>
          <w:rFonts w:ascii="Times New Roman" w:eastAsia="Times New Roman" w:hAnsi="Times New Roman" w:cs="Times New Roman"/>
          <w:sz w:val="24"/>
          <w:szCs w:val="24"/>
          <w:lang w:val="en-US"/>
        </w:rPr>
      </w:pPr>
    </w:p>
    <w:p w14:paraId="447D519B" w14:textId="1262235F" w:rsidR="00275060" w:rsidRPr="001E7FC5" w:rsidRDefault="00275060" w:rsidP="007C14A8">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Scripture contrasts pride and faith. Pride leads us to rely on ourselves, while faith leads us to trust in God. A life of faith is centered not on self, but on God’s care and </w:t>
      </w:r>
      <w:r w:rsidR="008A30CF" w:rsidRPr="001E7FC5">
        <w:rPr>
          <w:rFonts w:ascii="Times New Roman" w:eastAsia="Times New Roman" w:hAnsi="Times New Roman" w:cs="Times New Roman"/>
          <w:sz w:val="24"/>
          <w:szCs w:val="24"/>
        </w:rPr>
        <w:t>faithfulness</w:t>
      </w:r>
      <w:r w:rsidRPr="001E7FC5">
        <w:rPr>
          <w:rFonts w:ascii="Times New Roman" w:eastAsia="Times New Roman" w:hAnsi="Times New Roman" w:cs="Times New Roman"/>
          <w:sz w:val="24"/>
          <w:szCs w:val="24"/>
          <w:lang w:val="en-US"/>
        </w:rPr>
        <w:t>.</w:t>
      </w:r>
    </w:p>
    <w:p w14:paraId="1362836F" w14:textId="77777777" w:rsidR="005D5DEC" w:rsidRPr="001E7FC5" w:rsidRDefault="005D5DEC" w:rsidP="007C14A8">
      <w:pPr>
        <w:spacing w:line="240" w:lineRule="auto"/>
        <w:rPr>
          <w:rFonts w:ascii="Times New Roman" w:eastAsia="Times New Roman" w:hAnsi="Times New Roman" w:cs="Times New Roman"/>
          <w:sz w:val="24"/>
          <w:szCs w:val="24"/>
          <w:lang w:val="en-US"/>
        </w:rPr>
      </w:pPr>
    </w:p>
    <w:p w14:paraId="16B06E32" w14:textId="77777777" w:rsidR="00275060" w:rsidRPr="001E7FC5" w:rsidRDefault="00275060" w:rsidP="007C14A8">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Giving is one practical way we express that trust. It is a simple but meaningful act that acknowledges God as our Provider. When we give, we choose faith over self-reliance.</w:t>
      </w:r>
    </w:p>
    <w:p w14:paraId="30F0A372" w14:textId="77777777" w:rsidR="00F463E7" w:rsidRPr="001E7FC5" w:rsidRDefault="00F463E7" w:rsidP="007C14A8">
      <w:pPr>
        <w:spacing w:line="240" w:lineRule="auto"/>
        <w:rPr>
          <w:rFonts w:ascii="Times New Roman" w:eastAsia="Times New Roman" w:hAnsi="Times New Roman" w:cs="Times New Roman"/>
          <w:sz w:val="24"/>
          <w:szCs w:val="24"/>
          <w:lang w:val="en-US"/>
        </w:rPr>
      </w:pPr>
    </w:p>
    <w:p w14:paraId="09802133" w14:textId="72CD36DA" w:rsidR="00275060" w:rsidRPr="001E7FC5" w:rsidRDefault="00275060" w:rsidP="007C14A8">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Today, as we return our tithes and </w:t>
      </w:r>
      <w:r w:rsidR="00841D7A" w:rsidRPr="001E7FC5">
        <w:rPr>
          <w:rFonts w:ascii="Times New Roman" w:eastAsia="Times New Roman" w:hAnsi="Times New Roman" w:cs="Times New Roman"/>
          <w:sz w:val="24"/>
          <w:szCs w:val="24"/>
          <w:lang w:val="en-US"/>
        </w:rPr>
        <w:t xml:space="preserve">give </w:t>
      </w:r>
      <w:r w:rsidRPr="001E7FC5">
        <w:rPr>
          <w:rFonts w:ascii="Times New Roman" w:eastAsia="Times New Roman" w:hAnsi="Times New Roman" w:cs="Times New Roman"/>
          <w:sz w:val="24"/>
          <w:szCs w:val="24"/>
          <w:lang w:val="en-US"/>
        </w:rPr>
        <w:t>offerings, let it reflect a humble trust in God—recognizing that everything we have comes from Him, and that He is faithful to provide.</w:t>
      </w:r>
    </w:p>
    <w:p w14:paraId="64D7C62C" w14:textId="77777777" w:rsidR="00275060" w:rsidRPr="001E7FC5" w:rsidRDefault="00275060">
      <w:pPr>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br w:type="page"/>
      </w:r>
    </w:p>
    <w:p w14:paraId="00000313" w14:textId="704F4C64"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October 2, 2027</w:t>
      </w:r>
    </w:p>
    <w:p w14:paraId="00000314"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315" w14:textId="6FB2A0F3" w:rsidR="00292613" w:rsidRPr="001E7FC5" w:rsidRDefault="00DA7461" w:rsidP="005B64E2">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316"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4EDADB6D" w14:textId="77777777" w:rsidR="00CC39D4" w:rsidRPr="001E7FC5" w:rsidRDefault="00CC39D4" w:rsidP="00B630A1">
      <w:pPr>
        <w:spacing w:line="240" w:lineRule="auto"/>
        <w:rPr>
          <w:rFonts w:ascii="Times New Roman" w:hAnsi="Times New Roman" w:cs="Times New Roman"/>
          <w:sz w:val="24"/>
          <w:szCs w:val="24"/>
        </w:rPr>
      </w:pPr>
      <w:r w:rsidRPr="001E7FC5">
        <w:rPr>
          <w:rFonts w:ascii="Times New Roman" w:hAnsi="Times New Roman" w:cs="Times New Roman"/>
          <w:sz w:val="24"/>
          <w:szCs w:val="24"/>
        </w:rPr>
        <w:t>In the story of Jonah, after he preached to the city of Nineveh, the people repented and turned to God. Instead of rejoicing, Jonah became angry. He said, “I knew that You are a merciful and compassionate God… eager to turn back from destroying people.”</w:t>
      </w:r>
    </w:p>
    <w:p w14:paraId="3D20BD2A" w14:textId="0B071E0F" w:rsidR="00CC39D4" w:rsidRPr="001E7FC5" w:rsidRDefault="00CC39D4" w:rsidP="00B630A1">
      <w:pPr>
        <w:spacing w:line="240" w:lineRule="auto"/>
        <w:rPr>
          <w:rFonts w:ascii="Times New Roman" w:hAnsi="Times New Roman" w:cs="Times New Roman"/>
          <w:sz w:val="24"/>
          <w:szCs w:val="24"/>
        </w:rPr>
      </w:pPr>
      <w:r w:rsidRPr="001E7FC5">
        <w:rPr>
          <w:rFonts w:ascii="Times New Roman" w:hAnsi="Times New Roman" w:cs="Times New Roman"/>
          <w:sz w:val="24"/>
          <w:szCs w:val="24"/>
        </w:rPr>
        <w:t>Jonah had a different measure of success than God. To him, success may have looked like judgment</w:t>
      </w:r>
      <w:r w:rsidR="00C033AB" w:rsidRPr="001E7FC5">
        <w:rPr>
          <w:rFonts w:ascii="Times New Roman" w:hAnsi="Times New Roman" w:cs="Times New Roman"/>
          <w:sz w:val="24"/>
          <w:szCs w:val="24"/>
        </w:rPr>
        <w:t>, receiving what they deserved</w:t>
      </w:r>
      <w:r w:rsidR="009354BC" w:rsidRPr="001E7FC5">
        <w:rPr>
          <w:rFonts w:ascii="Times New Roman" w:hAnsi="Times New Roman" w:cs="Times New Roman"/>
          <w:sz w:val="24"/>
          <w:szCs w:val="24"/>
        </w:rPr>
        <w:t>,</w:t>
      </w:r>
      <w:r w:rsidRPr="001E7FC5">
        <w:rPr>
          <w:rFonts w:ascii="Times New Roman" w:hAnsi="Times New Roman" w:cs="Times New Roman"/>
          <w:sz w:val="24"/>
          <w:szCs w:val="24"/>
        </w:rPr>
        <w:t xml:space="preserve"> or being proven right. But to God, success was </w:t>
      </w:r>
      <w:r w:rsidR="00FE7B55" w:rsidRPr="001E7FC5">
        <w:rPr>
          <w:rFonts w:ascii="Times New Roman" w:hAnsi="Times New Roman" w:cs="Times New Roman"/>
          <w:sz w:val="24"/>
          <w:szCs w:val="24"/>
        </w:rPr>
        <w:t xml:space="preserve">mercy, </w:t>
      </w:r>
      <w:r w:rsidRPr="001E7FC5">
        <w:rPr>
          <w:rFonts w:ascii="Times New Roman" w:hAnsi="Times New Roman" w:cs="Times New Roman"/>
          <w:sz w:val="24"/>
          <w:szCs w:val="24"/>
        </w:rPr>
        <w:t>repentance</w:t>
      </w:r>
      <w:r w:rsidR="00E84E1E" w:rsidRPr="001E7FC5">
        <w:rPr>
          <w:rFonts w:ascii="Times New Roman" w:hAnsi="Times New Roman" w:cs="Times New Roman"/>
          <w:sz w:val="24"/>
          <w:szCs w:val="24"/>
        </w:rPr>
        <w:t>,</w:t>
      </w:r>
      <w:r w:rsidRPr="001E7FC5">
        <w:rPr>
          <w:rFonts w:ascii="Times New Roman" w:hAnsi="Times New Roman" w:cs="Times New Roman"/>
          <w:sz w:val="24"/>
          <w:szCs w:val="24"/>
        </w:rPr>
        <w:t xml:space="preserve"> and changed lives.</w:t>
      </w:r>
    </w:p>
    <w:p w14:paraId="24AA66D6" w14:textId="77777777" w:rsidR="00FE7B55" w:rsidRPr="001E7FC5" w:rsidRDefault="00FE7B55" w:rsidP="00B630A1">
      <w:pPr>
        <w:spacing w:line="240" w:lineRule="auto"/>
        <w:rPr>
          <w:rFonts w:ascii="Times New Roman" w:hAnsi="Times New Roman" w:cs="Times New Roman"/>
          <w:sz w:val="24"/>
          <w:szCs w:val="24"/>
        </w:rPr>
      </w:pPr>
    </w:p>
    <w:p w14:paraId="7405BAAB" w14:textId="2DA33F1E" w:rsidR="00CC39D4" w:rsidRPr="001E7FC5" w:rsidRDefault="00CC39D4" w:rsidP="00B630A1">
      <w:pPr>
        <w:spacing w:line="240" w:lineRule="auto"/>
        <w:rPr>
          <w:rFonts w:ascii="Times New Roman" w:hAnsi="Times New Roman" w:cs="Times New Roman"/>
          <w:sz w:val="24"/>
          <w:szCs w:val="24"/>
        </w:rPr>
      </w:pPr>
      <w:r w:rsidRPr="001E7FC5">
        <w:rPr>
          <w:rFonts w:ascii="Times New Roman" w:hAnsi="Times New Roman" w:cs="Times New Roman"/>
          <w:sz w:val="24"/>
          <w:szCs w:val="24"/>
        </w:rPr>
        <w:t xml:space="preserve">This raises an important question for us today: </w:t>
      </w:r>
      <w:r w:rsidRPr="0087577F">
        <w:rPr>
          <w:rFonts w:ascii="Times New Roman" w:hAnsi="Times New Roman" w:cs="Times New Roman"/>
          <w:sz w:val="24"/>
          <w:szCs w:val="24"/>
        </w:rPr>
        <w:t>How do you measure success?</w:t>
      </w:r>
      <w:r w:rsidR="0087577F">
        <w:rPr>
          <w:rFonts w:ascii="Times New Roman" w:hAnsi="Times New Roman" w:cs="Times New Roman"/>
          <w:sz w:val="24"/>
          <w:szCs w:val="24"/>
        </w:rPr>
        <w:t xml:space="preserve"> </w:t>
      </w:r>
      <w:r w:rsidRPr="001E7FC5">
        <w:rPr>
          <w:rFonts w:ascii="Times New Roman" w:hAnsi="Times New Roman" w:cs="Times New Roman"/>
          <w:sz w:val="24"/>
          <w:szCs w:val="24"/>
        </w:rPr>
        <w:t xml:space="preserve">Do we measure it by visible results, financial security, </w:t>
      </w:r>
      <w:r w:rsidR="00167015" w:rsidRPr="001E7FC5">
        <w:rPr>
          <w:rFonts w:ascii="Times New Roman" w:hAnsi="Times New Roman" w:cs="Times New Roman"/>
          <w:sz w:val="24"/>
          <w:szCs w:val="24"/>
        </w:rPr>
        <w:t>a good car</w:t>
      </w:r>
      <w:r w:rsidR="00E84E1E" w:rsidRPr="001E7FC5">
        <w:rPr>
          <w:rFonts w:ascii="Times New Roman" w:hAnsi="Times New Roman" w:cs="Times New Roman"/>
          <w:sz w:val="24"/>
          <w:szCs w:val="24"/>
        </w:rPr>
        <w:t>, a good house,</w:t>
      </w:r>
      <w:r w:rsidR="00FE4687" w:rsidRPr="001E7FC5">
        <w:rPr>
          <w:rFonts w:ascii="Times New Roman" w:hAnsi="Times New Roman" w:cs="Times New Roman"/>
          <w:sz w:val="24"/>
          <w:szCs w:val="24"/>
        </w:rPr>
        <w:t xml:space="preserve"> or nice clothes</w:t>
      </w:r>
      <w:r w:rsidR="00167015" w:rsidRPr="001E7FC5">
        <w:rPr>
          <w:rFonts w:ascii="Times New Roman" w:hAnsi="Times New Roman" w:cs="Times New Roman"/>
          <w:sz w:val="24"/>
          <w:szCs w:val="24"/>
        </w:rPr>
        <w:t>?</w:t>
      </w:r>
      <w:r w:rsidRPr="001E7FC5">
        <w:rPr>
          <w:rFonts w:ascii="Times New Roman" w:hAnsi="Times New Roman" w:cs="Times New Roman"/>
          <w:sz w:val="24"/>
          <w:szCs w:val="24"/>
        </w:rPr>
        <w:t xml:space="preserve"> Or do we measure it by faithfulness to what God asks of us?</w:t>
      </w:r>
    </w:p>
    <w:p w14:paraId="1F78F18F" w14:textId="77777777" w:rsidR="00416F2F" w:rsidRPr="001E7FC5" w:rsidRDefault="00416F2F" w:rsidP="00B630A1">
      <w:pPr>
        <w:spacing w:line="240" w:lineRule="auto"/>
        <w:rPr>
          <w:rFonts w:ascii="Times New Roman" w:hAnsi="Times New Roman" w:cs="Times New Roman"/>
          <w:sz w:val="24"/>
          <w:szCs w:val="24"/>
        </w:rPr>
      </w:pPr>
    </w:p>
    <w:p w14:paraId="1AD72058" w14:textId="77777777" w:rsidR="00CC39D4" w:rsidRPr="001E7FC5" w:rsidRDefault="00CC39D4" w:rsidP="00B630A1">
      <w:pPr>
        <w:spacing w:line="240" w:lineRule="auto"/>
        <w:rPr>
          <w:rFonts w:ascii="Times New Roman" w:hAnsi="Times New Roman" w:cs="Times New Roman"/>
          <w:sz w:val="24"/>
          <w:szCs w:val="24"/>
        </w:rPr>
      </w:pPr>
      <w:r w:rsidRPr="001E7FC5">
        <w:rPr>
          <w:rFonts w:ascii="Times New Roman" w:hAnsi="Times New Roman" w:cs="Times New Roman"/>
          <w:sz w:val="24"/>
          <w:szCs w:val="24"/>
        </w:rPr>
        <w:t>Jonah initially ran from his mission, even though it ultimately succeeded. In the same way, we may hesitate to follow God’s leading—especially when it comes to our finances—because we are unsure of the outcome.</w:t>
      </w:r>
    </w:p>
    <w:p w14:paraId="1EA76D23" w14:textId="77777777" w:rsidR="00F70D46" w:rsidRPr="001E7FC5" w:rsidRDefault="00F70D46" w:rsidP="00B630A1">
      <w:pPr>
        <w:spacing w:line="240" w:lineRule="auto"/>
        <w:rPr>
          <w:rFonts w:ascii="Times New Roman" w:hAnsi="Times New Roman" w:cs="Times New Roman"/>
          <w:sz w:val="24"/>
          <w:szCs w:val="24"/>
        </w:rPr>
      </w:pPr>
    </w:p>
    <w:p w14:paraId="4A008AF0" w14:textId="77777777" w:rsidR="00CC39D4" w:rsidRPr="001E7FC5" w:rsidRDefault="00CC39D4" w:rsidP="00B630A1">
      <w:pPr>
        <w:spacing w:line="240" w:lineRule="auto"/>
        <w:rPr>
          <w:rFonts w:ascii="Times New Roman" w:hAnsi="Times New Roman" w:cs="Times New Roman"/>
          <w:sz w:val="24"/>
          <w:szCs w:val="24"/>
        </w:rPr>
      </w:pPr>
      <w:r w:rsidRPr="001E7FC5">
        <w:rPr>
          <w:rFonts w:ascii="Times New Roman" w:hAnsi="Times New Roman" w:cs="Times New Roman"/>
          <w:sz w:val="24"/>
          <w:szCs w:val="24"/>
        </w:rPr>
        <w:t>But in His mercy, God patiently worked with Jonah. Through every experience, God was not only reaching Nineveh—He was shaping Jonah’s heart.</w:t>
      </w:r>
    </w:p>
    <w:p w14:paraId="1AFCA244" w14:textId="77777777" w:rsidR="00F70D46" w:rsidRPr="001E7FC5" w:rsidRDefault="00F70D46" w:rsidP="00B630A1">
      <w:pPr>
        <w:spacing w:line="240" w:lineRule="auto"/>
        <w:rPr>
          <w:rFonts w:ascii="Times New Roman" w:hAnsi="Times New Roman" w:cs="Times New Roman"/>
          <w:sz w:val="24"/>
          <w:szCs w:val="24"/>
        </w:rPr>
      </w:pPr>
    </w:p>
    <w:p w14:paraId="11DEF128" w14:textId="77777777" w:rsidR="00CC39D4" w:rsidRPr="001E7FC5" w:rsidRDefault="00CC39D4" w:rsidP="00B630A1">
      <w:pPr>
        <w:spacing w:line="240" w:lineRule="auto"/>
        <w:rPr>
          <w:rFonts w:ascii="Times New Roman" w:hAnsi="Times New Roman" w:cs="Times New Roman"/>
          <w:sz w:val="24"/>
          <w:szCs w:val="24"/>
        </w:rPr>
      </w:pPr>
      <w:r w:rsidRPr="001E7FC5">
        <w:rPr>
          <w:rFonts w:ascii="Times New Roman" w:hAnsi="Times New Roman" w:cs="Times New Roman"/>
          <w:sz w:val="24"/>
          <w:szCs w:val="24"/>
        </w:rPr>
        <w:t>Giving works the same way. God does not ask us to give because success is guaranteed in the way we expect. He invites us to give because faithfulness is the true measure of success.</w:t>
      </w:r>
    </w:p>
    <w:p w14:paraId="647C83F7" w14:textId="77777777" w:rsidR="00E57A82" w:rsidRPr="001E7FC5" w:rsidRDefault="00E57A82" w:rsidP="00B630A1">
      <w:pPr>
        <w:spacing w:line="240" w:lineRule="auto"/>
        <w:rPr>
          <w:rFonts w:ascii="Times New Roman" w:hAnsi="Times New Roman" w:cs="Times New Roman"/>
          <w:sz w:val="24"/>
          <w:szCs w:val="24"/>
        </w:rPr>
      </w:pPr>
    </w:p>
    <w:p w14:paraId="30D64873" w14:textId="5633DC3F" w:rsidR="00CC39D4" w:rsidRPr="001E7FC5" w:rsidRDefault="00CC39D4" w:rsidP="00B630A1">
      <w:pPr>
        <w:spacing w:line="240" w:lineRule="auto"/>
        <w:rPr>
          <w:rFonts w:ascii="Times New Roman" w:hAnsi="Times New Roman" w:cs="Times New Roman"/>
          <w:sz w:val="24"/>
          <w:szCs w:val="24"/>
        </w:rPr>
      </w:pPr>
      <w:r w:rsidRPr="001E7FC5">
        <w:rPr>
          <w:rFonts w:ascii="Times New Roman" w:hAnsi="Times New Roman" w:cs="Times New Roman"/>
          <w:sz w:val="24"/>
          <w:szCs w:val="24"/>
        </w:rPr>
        <w:t xml:space="preserve">Today, as we return our tithes and </w:t>
      </w:r>
      <w:r w:rsidR="00613BBB" w:rsidRPr="001E7FC5">
        <w:rPr>
          <w:rFonts w:ascii="Times New Roman" w:hAnsi="Times New Roman" w:cs="Times New Roman"/>
          <w:sz w:val="24"/>
          <w:szCs w:val="24"/>
        </w:rPr>
        <w:t xml:space="preserve">give </w:t>
      </w:r>
      <w:r w:rsidRPr="001E7FC5">
        <w:rPr>
          <w:rFonts w:ascii="Times New Roman" w:hAnsi="Times New Roman" w:cs="Times New Roman"/>
          <w:sz w:val="24"/>
          <w:szCs w:val="24"/>
        </w:rPr>
        <w:t>offerings, let us choose God’s definition of success—trusting Him and responding in faith, regardless of what we see.</w:t>
      </w:r>
    </w:p>
    <w:p w14:paraId="27A6311B" w14:textId="77777777" w:rsidR="00CC39D4" w:rsidRPr="001E7FC5" w:rsidRDefault="00CC39D4" w:rsidP="00B630A1">
      <w:pPr>
        <w:spacing w:line="240" w:lineRule="auto"/>
        <w:rPr>
          <w:rFonts w:ascii="Times New Roman" w:hAnsi="Times New Roman" w:cs="Times New Roman"/>
          <w:sz w:val="24"/>
          <w:szCs w:val="24"/>
        </w:rPr>
      </w:pPr>
    </w:p>
    <w:p w14:paraId="4FD97247" w14:textId="77777777" w:rsidR="00BE6A36" w:rsidRPr="001E7FC5" w:rsidRDefault="00BE6A36" w:rsidP="00B630A1">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1605E28E" w14:textId="77777777" w:rsidR="00721D8F" w:rsidRPr="001E7FC5" w:rsidRDefault="007D1042" w:rsidP="00B630A1">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October 9, 2027</w:t>
      </w:r>
    </w:p>
    <w:p w14:paraId="44BCBA7B" w14:textId="77777777" w:rsidR="00721D8F" w:rsidRPr="001E7FC5" w:rsidRDefault="00721D8F" w:rsidP="00B630A1">
      <w:pPr>
        <w:spacing w:line="240" w:lineRule="auto"/>
        <w:rPr>
          <w:rFonts w:ascii="Times New Roman" w:eastAsia="Times New Roman" w:hAnsi="Times New Roman" w:cs="Times New Roman"/>
          <w:sz w:val="24"/>
          <w:szCs w:val="24"/>
        </w:rPr>
      </w:pPr>
    </w:p>
    <w:p w14:paraId="2E1593B2" w14:textId="60798C8D" w:rsidR="00721D8F" w:rsidRPr="001E7FC5" w:rsidRDefault="00721D8F" w:rsidP="00B630A1">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Union Designated</w:t>
      </w:r>
    </w:p>
    <w:p w14:paraId="20897785" w14:textId="77777777" w:rsidR="00721D8F" w:rsidRPr="001E7FC5" w:rsidRDefault="00721D8F" w:rsidP="00B630A1">
      <w:pPr>
        <w:spacing w:line="240" w:lineRule="auto"/>
        <w:rPr>
          <w:rFonts w:ascii="Times New Roman" w:eastAsia="Times New Roman" w:hAnsi="Times New Roman" w:cs="Times New Roman"/>
          <w:sz w:val="24"/>
          <w:szCs w:val="24"/>
        </w:rPr>
      </w:pPr>
    </w:p>
    <w:p w14:paraId="3C611EA7" w14:textId="77777777" w:rsidR="00DA4ADD" w:rsidRPr="001E7FC5" w:rsidRDefault="00DA4ADD" w:rsidP="00DA4ADD">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There’s a story about a woman named Sunday Wesche and her family, who faced tremendous financial hardship. Her husband, a God-fearing man and retired teacher, made investments with the best of intentions to provide for his family. Sadly, every investment failed. He eventually filed for bankruptcy and lost their home. With two young adult children still living at home, the situation was overwhelming.</w:t>
      </w:r>
    </w:p>
    <w:p w14:paraId="6510AE51" w14:textId="77777777" w:rsidR="00DA4ADD" w:rsidRPr="001E7FC5" w:rsidRDefault="00DA4ADD" w:rsidP="00DA4ADD">
      <w:pPr>
        <w:spacing w:line="240" w:lineRule="auto"/>
        <w:rPr>
          <w:rFonts w:ascii="Times New Roman" w:eastAsia="Times New Roman" w:hAnsi="Times New Roman" w:cs="Times New Roman"/>
          <w:sz w:val="24"/>
          <w:szCs w:val="24"/>
          <w:lang w:val="en-US"/>
        </w:rPr>
      </w:pPr>
    </w:p>
    <w:p w14:paraId="74E1CF7F" w14:textId="77777777" w:rsidR="00DA4ADD" w:rsidRPr="001E7FC5" w:rsidRDefault="00DA4ADD" w:rsidP="00DA4ADD">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Yet Mrs. Wesche told her children, “God is our Provider. His mercy, grace, and provision are not dependent on us never failing. We are going to be a family that prays, believing that God will meet our needs.”</w:t>
      </w:r>
    </w:p>
    <w:p w14:paraId="26361EA5" w14:textId="77777777" w:rsidR="00DA4ADD" w:rsidRPr="001E7FC5" w:rsidRDefault="00DA4ADD" w:rsidP="00DA4ADD">
      <w:pPr>
        <w:spacing w:line="240" w:lineRule="auto"/>
        <w:rPr>
          <w:rFonts w:ascii="Times New Roman" w:eastAsia="Times New Roman" w:hAnsi="Times New Roman" w:cs="Times New Roman"/>
          <w:sz w:val="24"/>
          <w:szCs w:val="24"/>
          <w:lang w:val="en-US"/>
        </w:rPr>
      </w:pPr>
    </w:p>
    <w:p w14:paraId="15E22B62" w14:textId="77777777" w:rsidR="00DA4ADD" w:rsidRPr="001E7FC5" w:rsidRDefault="00DA4ADD" w:rsidP="00DA4ADD">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As the eviction date approached, the family packed their belongings, unsure of where they would go. One morning, Mrs. Wesche received a call from a friend who said God had placed her on his heart. He asked if there was anything he could do. When she hesitated, he gently said, “If you’re not humble and honest, I can’t be faithful to what God is asking me to do.” She shared their need for a place to stay. The man offered them an empty home he owned, where they could live temporarily. Soon, they found themselves moving into a beautiful house in the mountains.</w:t>
      </w:r>
    </w:p>
    <w:p w14:paraId="4147D45A" w14:textId="77777777" w:rsidR="00A97399" w:rsidRPr="001E7FC5" w:rsidRDefault="00A97399" w:rsidP="00DA4ADD">
      <w:pPr>
        <w:spacing w:line="240" w:lineRule="auto"/>
        <w:rPr>
          <w:rFonts w:ascii="Times New Roman" w:eastAsia="Times New Roman" w:hAnsi="Times New Roman" w:cs="Times New Roman"/>
          <w:sz w:val="24"/>
          <w:szCs w:val="24"/>
          <w:lang w:val="en-US"/>
        </w:rPr>
      </w:pPr>
    </w:p>
    <w:p w14:paraId="20A705FA" w14:textId="77777777" w:rsidR="00DA4ADD" w:rsidRPr="001E7FC5" w:rsidRDefault="00DA4ADD" w:rsidP="00DA4ADD">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When we humble ourselves, God often provides in unexpected ways—and He often uses others to do it.</w:t>
      </w:r>
    </w:p>
    <w:p w14:paraId="51742A89" w14:textId="0B74639B" w:rsidR="00A97399" w:rsidRPr="001E7FC5" w:rsidRDefault="00A97399" w:rsidP="00DA4ADD">
      <w:pPr>
        <w:spacing w:line="240" w:lineRule="auto"/>
        <w:rPr>
          <w:rFonts w:ascii="Times New Roman" w:eastAsia="Times New Roman" w:hAnsi="Times New Roman" w:cs="Times New Roman"/>
          <w:sz w:val="24"/>
          <w:szCs w:val="24"/>
          <w:lang w:val="en-US"/>
        </w:rPr>
      </w:pPr>
    </w:p>
    <w:p w14:paraId="429D0436" w14:textId="31912F27" w:rsidR="00DA4ADD" w:rsidRPr="001E7FC5" w:rsidRDefault="00DA4ADD" w:rsidP="00DA4ADD">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Today, as we return our tithes and offerings, we also become part of God’s provision in someone else’s life</w:t>
      </w:r>
      <w:r w:rsidR="001D4E63" w:rsidRPr="001E7FC5">
        <w:rPr>
          <w:rFonts w:ascii="Times New Roman" w:eastAsia="Times New Roman" w:hAnsi="Times New Roman" w:cs="Times New Roman"/>
          <w:sz w:val="24"/>
          <w:szCs w:val="24"/>
          <w:lang w:val="en-US"/>
        </w:rPr>
        <w:t xml:space="preserve"> and for others to hear this Gospel of the Kingdom</w:t>
      </w:r>
      <w:r w:rsidRPr="001E7FC5">
        <w:rPr>
          <w:rFonts w:ascii="Times New Roman" w:eastAsia="Times New Roman" w:hAnsi="Times New Roman" w:cs="Times New Roman"/>
          <w:sz w:val="24"/>
          <w:szCs w:val="24"/>
          <w:lang w:val="en-US"/>
        </w:rPr>
        <w:t>.</w:t>
      </w:r>
    </w:p>
    <w:p w14:paraId="27D1BB69" w14:textId="0CCFF227" w:rsidR="007D1042" w:rsidRPr="001E7FC5" w:rsidRDefault="007D1042" w:rsidP="00B630A1">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br w:type="page"/>
      </w:r>
    </w:p>
    <w:p w14:paraId="0000032B" w14:textId="6C9EEC07" w:rsidR="00292613" w:rsidRPr="001E7FC5" w:rsidRDefault="00DA7461" w:rsidP="00B630A1">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October 16, 2027</w:t>
      </w:r>
    </w:p>
    <w:p w14:paraId="0000032C" w14:textId="77777777" w:rsidR="00292613" w:rsidRPr="001E7FC5" w:rsidRDefault="00292613" w:rsidP="00B630A1">
      <w:pPr>
        <w:spacing w:line="240" w:lineRule="auto"/>
        <w:rPr>
          <w:rFonts w:ascii="Times New Roman" w:eastAsia="Times New Roman" w:hAnsi="Times New Roman" w:cs="Times New Roman"/>
          <w:b/>
          <w:bCs/>
          <w:sz w:val="24"/>
          <w:szCs w:val="24"/>
        </w:rPr>
      </w:pPr>
    </w:p>
    <w:p w14:paraId="0000032D" w14:textId="11C91E7B" w:rsidR="00292613" w:rsidRPr="001E7FC5" w:rsidRDefault="00DA7461" w:rsidP="00B630A1">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32E" w14:textId="77777777" w:rsidR="00292613" w:rsidRPr="001E7FC5" w:rsidRDefault="00292613" w:rsidP="00B630A1">
      <w:pPr>
        <w:spacing w:line="240" w:lineRule="auto"/>
        <w:rPr>
          <w:rFonts w:ascii="Times New Roman" w:eastAsia="Times New Roman" w:hAnsi="Times New Roman" w:cs="Times New Roman"/>
          <w:b/>
          <w:bCs/>
          <w:sz w:val="24"/>
          <w:szCs w:val="24"/>
        </w:rPr>
      </w:pPr>
    </w:p>
    <w:p w14:paraId="0000032F" w14:textId="513AC848" w:rsidR="00292613" w:rsidRPr="001E7FC5" w:rsidRDefault="00DA7461" w:rsidP="00B630A1">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For centuries, God pleaded with His people to place their trust in Him rather than in idols that had no power. When they faced threats from other nations, instead of turning to God in repentance and seeking His help, they sent ambassadors to Egypt, relying on military strength. In Isaiah 31:1 He says, “Woe to those who go down to Egypt for help, who rely on horses, who trust in the multitude of their chariots and in the great strength of their horsemen, but do not…seek help from the LORD.”</w:t>
      </w:r>
    </w:p>
    <w:p w14:paraId="7AFA93E2" w14:textId="77777777" w:rsidR="005B64E2" w:rsidRPr="001E7FC5" w:rsidRDefault="005B64E2" w:rsidP="00B630A1">
      <w:pPr>
        <w:spacing w:line="240" w:lineRule="auto"/>
        <w:rPr>
          <w:rFonts w:ascii="Times New Roman" w:eastAsia="Times New Roman" w:hAnsi="Times New Roman" w:cs="Times New Roman"/>
          <w:sz w:val="24"/>
          <w:szCs w:val="24"/>
        </w:rPr>
      </w:pPr>
    </w:p>
    <w:p w14:paraId="00000330" w14:textId="65AB0622" w:rsidR="00292613" w:rsidRPr="001E7FC5" w:rsidRDefault="00DA7461" w:rsidP="00B630A1">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When you face difficulties, where do you turn? When you are unsure of your direction in life, do you spend time before God or take trips to distract yourself? If your business is not thriving, do you turn to God first or to business gurus? When problems arise in your marriage, do you recommit yourself to obeying God’s Word, or complain to a friend about your spouse? While it is not wrong to travel, seek advice, or talk with others, we should ask whether God is our first or last resort.</w:t>
      </w:r>
    </w:p>
    <w:p w14:paraId="270A791B" w14:textId="77777777" w:rsidR="005B64E2" w:rsidRPr="001E7FC5" w:rsidRDefault="005B64E2" w:rsidP="00B630A1">
      <w:pPr>
        <w:spacing w:line="240" w:lineRule="auto"/>
        <w:rPr>
          <w:rFonts w:ascii="Times New Roman" w:eastAsia="Times New Roman" w:hAnsi="Times New Roman" w:cs="Times New Roman"/>
          <w:sz w:val="24"/>
          <w:szCs w:val="24"/>
        </w:rPr>
      </w:pPr>
    </w:p>
    <w:p w14:paraId="00000331" w14:textId="1A6AB446" w:rsidR="00292613" w:rsidRPr="001E7FC5" w:rsidRDefault="00DA7461" w:rsidP="00B630A1">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In Isaiah 30:15 </w:t>
      </w:r>
      <w:r w:rsidR="005B64E2" w:rsidRPr="001E7FC5">
        <w:rPr>
          <w:rFonts w:ascii="Times New Roman" w:eastAsia="Times New Roman" w:hAnsi="Times New Roman" w:cs="Times New Roman"/>
          <w:sz w:val="24"/>
          <w:szCs w:val="24"/>
        </w:rPr>
        <w:t>(</w:t>
      </w:r>
      <w:r w:rsidRPr="001E7FC5">
        <w:rPr>
          <w:rFonts w:ascii="Times New Roman" w:eastAsia="Times New Roman" w:hAnsi="Times New Roman" w:cs="Times New Roman"/>
          <w:sz w:val="24"/>
          <w:szCs w:val="24"/>
        </w:rPr>
        <w:t>NKJV</w:t>
      </w:r>
      <w:r w:rsidR="005B64E2" w:rsidRPr="001E7FC5">
        <w:rPr>
          <w:rFonts w:ascii="Times New Roman" w:eastAsia="Times New Roman" w:hAnsi="Times New Roman" w:cs="Times New Roman"/>
          <w:sz w:val="24"/>
          <w:szCs w:val="24"/>
        </w:rPr>
        <w:t>)</w:t>
      </w:r>
      <w:r w:rsidRPr="001E7FC5">
        <w:rPr>
          <w:rFonts w:ascii="Times New Roman" w:eastAsia="Times New Roman" w:hAnsi="Times New Roman" w:cs="Times New Roman"/>
          <w:sz w:val="24"/>
          <w:szCs w:val="24"/>
        </w:rPr>
        <w:t>, God says, “In repentance and rest is your salvation, in quietness and trust is your strength, but you would have none of it.” Yet His invitation remains; turn, trust, and find strength in Him alone.</w:t>
      </w:r>
    </w:p>
    <w:p w14:paraId="3769B74B" w14:textId="77777777" w:rsidR="005B64E2" w:rsidRPr="001E7FC5" w:rsidRDefault="005B64E2" w:rsidP="00B630A1">
      <w:pPr>
        <w:spacing w:line="240" w:lineRule="auto"/>
        <w:rPr>
          <w:rFonts w:ascii="Times New Roman" w:eastAsia="Times New Roman" w:hAnsi="Times New Roman" w:cs="Times New Roman"/>
          <w:sz w:val="24"/>
          <w:szCs w:val="24"/>
        </w:rPr>
      </w:pPr>
    </w:p>
    <w:p w14:paraId="00000332" w14:textId="352BDC29" w:rsidR="00292613" w:rsidRPr="001E7FC5" w:rsidRDefault="00DA7461" w:rsidP="00B630A1">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When we </w:t>
      </w:r>
      <w:r w:rsidR="00DA6643" w:rsidRPr="001E7FC5">
        <w:rPr>
          <w:rFonts w:ascii="Times New Roman" w:eastAsia="Times New Roman" w:hAnsi="Times New Roman" w:cs="Times New Roman"/>
          <w:sz w:val="24"/>
          <w:szCs w:val="24"/>
        </w:rPr>
        <w:t xml:space="preserve">return to </w:t>
      </w:r>
      <w:r w:rsidRPr="001E7FC5">
        <w:rPr>
          <w:rFonts w:ascii="Times New Roman" w:eastAsia="Times New Roman" w:hAnsi="Times New Roman" w:cs="Times New Roman"/>
          <w:sz w:val="24"/>
          <w:szCs w:val="24"/>
        </w:rPr>
        <w:t>God the first portion of our income, we affirm that He is our first and main Source of help.</w:t>
      </w:r>
    </w:p>
    <w:p w14:paraId="00000333" w14:textId="77777777" w:rsidR="00292613" w:rsidRPr="001E7FC5" w:rsidRDefault="00292613" w:rsidP="00B630A1">
      <w:pPr>
        <w:spacing w:line="240" w:lineRule="auto"/>
        <w:rPr>
          <w:rFonts w:ascii="Times New Roman" w:eastAsia="Times New Roman" w:hAnsi="Times New Roman" w:cs="Times New Roman"/>
          <w:sz w:val="24"/>
          <w:szCs w:val="24"/>
          <w:highlight w:val="white"/>
        </w:rPr>
      </w:pPr>
    </w:p>
    <w:p w14:paraId="00000342" w14:textId="77777777" w:rsidR="00292613" w:rsidRPr="001E7FC5" w:rsidRDefault="00292613" w:rsidP="00B630A1">
      <w:pPr>
        <w:spacing w:line="240" w:lineRule="auto"/>
        <w:rPr>
          <w:rFonts w:ascii="Times New Roman" w:eastAsia="Times New Roman" w:hAnsi="Times New Roman" w:cs="Times New Roman"/>
          <w:b/>
          <w:bCs/>
          <w:sz w:val="24"/>
          <w:szCs w:val="24"/>
        </w:rPr>
      </w:pPr>
    </w:p>
    <w:p w14:paraId="38763FA5" w14:textId="77777777" w:rsidR="00BE6A36" w:rsidRPr="001E7FC5" w:rsidRDefault="00BE6A36" w:rsidP="00B630A1">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343" w14:textId="6401E9E1" w:rsidR="00292613" w:rsidRPr="001E7FC5" w:rsidRDefault="00DA7461" w:rsidP="00CD64E0">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October 23, 2027</w:t>
      </w:r>
    </w:p>
    <w:p w14:paraId="00000344" w14:textId="77777777" w:rsidR="00292613" w:rsidRPr="001E7FC5" w:rsidRDefault="00292613" w:rsidP="00CD64E0">
      <w:pPr>
        <w:spacing w:line="240" w:lineRule="auto"/>
        <w:rPr>
          <w:rFonts w:ascii="Times New Roman" w:eastAsia="Times New Roman" w:hAnsi="Times New Roman" w:cs="Times New Roman"/>
          <w:b/>
          <w:bCs/>
          <w:sz w:val="24"/>
          <w:szCs w:val="24"/>
        </w:rPr>
      </w:pPr>
    </w:p>
    <w:p w14:paraId="00000345" w14:textId="7D4AAEFE" w:rsidR="00292613" w:rsidRPr="001E7FC5" w:rsidRDefault="00DA7461" w:rsidP="00CD64E0">
      <w:pPr>
        <w:spacing w:line="240" w:lineRule="auto"/>
        <w:jc w:val="center"/>
        <w:rPr>
          <w:rFonts w:ascii="Times New Roman" w:eastAsia="Times New Roman" w:hAnsi="Times New Roman" w:cs="Times New Roman"/>
          <w:sz w:val="24"/>
          <w:szCs w:val="24"/>
        </w:rPr>
      </w:pPr>
      <w:r w:rsidRPr="001E7FC5">
        <w:rPr>
          <w:rFonts w:ascii="Times New Roman" w:eastAsia="Times New Roman" w:hAnsi="Times New Roman" w:cs="Times New Roman"/>
          <w:b/>
          <w:bCs/>
          <w:sz w:val="24"/>
          <w:szCs w:val="24"/>
        </w:rPr>
        <w:t>Local Conference Advance</w:t>
      </w:r>
    </w:p>
    <w:p w14:paraId="63613C72" w14:textId="77777777" w:rsidR="005B64E2" w:rsidRPr="001E7FC5" w:rsidRDefault="005B64E2" w:rsidP="00CD64E0">
      <w:pPr>
        <w:spacing w:line="240" w:lineRule="auto"/>
        <w:rPr>
          <w:rFonts w:ascii="Times New Roman" w:eastAsia="Times New Roman" w:hAnsi="Times New Roman" w:cs="Times New Roman"/>
          <w:sz w:val="24"/>
          <w:szCs w:val="24"/>
        </w:rPr>
      </w:pPr>
    </w:p>
    <w:p w14:paraId="0F188FA3" w14:textId="77777777" w:rsidR="00683A00" w:rsidRPr="001E7FC5" w:rsidRDefault="00683A00" w:rsidP="006628FF">
      <w:pPr>
        <w:spacing w:line="240" w:lineRule="auto"/>
        <w:rPr>
          <w:rFonts w:ascii="Times New Roman" w:hAnsi="Times New Roman" w:cs="Times New Roman"/>
          <w:sz w:val="24"/>
          <w:szCs w:val="24"/>
        </w:rPr>
      </w:pPr>
      <w:r w:rsidRPr="001E7FC5">
        <w:rPr>
          <w:rFonts w:ascii="Times New Roman" w:hAnsi="Times New Roman" w:cs="Times New Roman"/>
          <w:sz w:val="24"/>
          <w:szCs w:val="24"/>
        </w:rPr>
        <w:t>What is the main point of the prophetic books of Daniel and Revelation? Is it simply to help us identify last-day events?</w:t>
      </w:r>
    </w:p>
    <w:p w14:paraId="71B6E95D" w14:textId="77777777" w:rsidR="00683A00" w:rsidRPr="001E7FC5" w:rsidRDefault="00683A00" w:rsidP="006628FF">
      <w:pPr>
        <w:spacing w:line="240" w:lineRule="auto"/>
        <w:rPr>
          <w:rFonts w:ascii="Times New Roman" w:hAnsi="Times New Roman" w:cs="Times New Roman"/>
          <w:sz w:val="24"/>
          <w:szCs w:val="24"/>
        </w:rPr>
      </w:pPr>
    </w:p>
    <w:p w14:paraId="3C4B22C0" w14:textId="7D3AAFA4" w:rsidR="00683A00" w:rsidRPr="001E7FC5" w:rsidRDefault="00683A00" w:rsidP="006628FF">
      <w:pPr>
        <w:spacing w:line="240" w:lineRule="auto"/>
        <w:rPr>
          <w:rFonts w:ascii="Times New Roman" w:hAnsi="Times New Roman" w:cs="Times New Roman"/>
          <w:sz w:val="24"/>
          <w:szCs w:val="24"/>
        </w:rPr>
      </w:pPr>
      <w:r w:rsidRPr="001E7FC5">
        <w:rPr>
          <w:rFonts w:ascii="Times New Roman" w:hAnsi="Times New Roman" w:cs="Times New Roman"/>
          <w:sz w:val="24"/>
          <w:szCs w:val="24"/>
        </w:rPr>
        <w:t xml:space="preserve">Imagine a group of students preparing for a difficult final exam on their large textbook. Partway through, one of the students confidently claims </w:t>
      </w:r>
      <w:r w:rsidR="00394C05" w:rsidRPr="001E7FC5">
        <w:rPr>
          <w:rFonts w:ascii="Times New Roman" w:hAnsi="Times New Roman" w:cs="Times New Roman"/>
          <w:sz w:val="24"/>
          <w:szCs w:val="24"/>
        </w:rPr>
        <w:t xml:space="preserve">that </w:t>
      </w:r>
      <w:r w:rsidRPr="001E7FC5">
        <w:rPr>
          <w:rFonts w:ascii="Times New Roman" w:hAnsi="Times New Roman" w:cs="Times New Roman"/>
          <w:sz w:val="24"/>
          <w:szCs w:val="24"/>
        </w:rPr>
        <w:t>the test will only cover one chapter, Chapter 15. The others panic and focus all their attention there, assuming that will guarantee success. In doing so, they miss something important—they never stop to ask, “How do you know?”</w:t>
      </w:r>
    </w:p>
    <w:p w14:paraId="208A9E46" w14:textId="77777777" w:rsidR="008E41BB" w:rsidRPr="001E7FC5" w:rsidRDefault="008E41BB" w:rsidP="006628FF">
      <w:pPr>
        <w:spacing w:line="240" w:lineRule="auto"/>
        <w:rPr>
          <w:rFonts w:ascii="Times New Roman" w:hAnsi="Times New Roman" w:cs="Times New Roman"/>
          <w:sz w:val="24"/>
          <w:szCs w:val="24"/>
        </w:rPr>
      </w:pPr>
    </w:p>
    <w:p w14:paraId="298104FB" w14:textId="77777777" w:rsidR="00683A00" w:rsidRPr="001E7FC5" w:rsidRDefault="00683A00" w:rsidP="006628FF">
      <w:pPr>
        <w:spacing w:line="240" w:lineRule="auto"/>
        <w:rPr>
          <w:rFonts w:ascii="Times New Roman" w:hAnsi="Times New Roman" w:cs="Times New Roman"/>
          <w:sz w:val="24"/>
          <w:szCs w:val="24"/>
        </w:rPr>
      </w:pPr>
      <w:r w:rsidRPr="001E7FC5">
        <w:rPr>
          <w:rFonts w:ascii="Times New Roman" w:hAnsi="Times New Roman" w:cs="Times New Roman"/>
          <w:sz w:val="24"/>
          <w:szCs w:val="24"/>
        </w:rPr>
        <w:t>In a similar way, when we study prophecy, it is easy to focus only on details and timelines. But the greater purpose is to lead us to the One who reveals these things. Prophecy points us to God’s sovereignty, His faithfulness, and His control over all things.</w:t>
      </w:r>
    </w:p>
    <w:p w14:paraId="2BEFB4A8" w14:textId="77777777" w:rsidR="008E41BB" w:rsidRPr="001E7FC5" w:rsidRDefault="008E41BB" w:rsidP="006628FF">
      <w:pPr>
        <w:spacing w:line="240" w:lineRule="auto"/>
        <w:rPr>
          <w:rFonts w:ascii="Times New Roman" w:hAnsi="Times New Roman" w:cs="Times New Roman"/>
          <w:sz w:val="24"/>
          <w:szCs w:val="24"/>
        </w:rPr>
      </w:pPr>
    </w:p>
    <w:p w14:paraId="55A8D3DE" w14:textId="6C82879C" w:rsidR="00683A00" w:rsidRPr="001E7FC5" w:rsidRDefault="00683A00" w:rsidP="006628FF">
      <w:pPr>
        <w:spacing w:line="240" w:lineRule="auto"/>
        <w:rPr>
          <w:rFonts w:ascii="Times New Roman" w:hAnsi="Times New Roman" w:cs="Times New Roman"/>
          <w:sz w:val="24"/>
          <w:szCs w:val="24"/>
        </w:rPr>
      </w:pPr>
      <w:r w:rsidRPr="001E7FC5">
        <w:rPr>
          <w:rFonts w:ascii="Times New Roman" w:hAnsi="Times New Roman" w:cs="Times New Roman"/>
          <w:sz w:val="24"/>
          <w:szCs w:val="24"/>
        </w:rPr>
        <w:t>When we truly understand that God is in control, it changes how we live—and how we handle our finances. Our confidence is not in what we have or what we can calculate, but in Who we trust.</w:t>
      </w:r>
    </w:p>
    <w:p w14:paraId="48D4DED0" w14:textId="77777777" w:rsidR="00683A00" w:rsidRPr="001E7FC5" w:rsidRDefault="00683A00" w:rsidP="006628FF">
      <w:pPr>
        <w:spacing w:line="240" w:lineRule="auto"/>
        <w:rPr>
          <w:rFonts w:ascii="Times New Roman" w:hAnsi="Times New Roman" w:cs="Times New Roman"/>
          <w:sz w:val="24"/>
          <w:szCs w:val="24"/>
        </w:rPr>
      </w:pPr>
      <w:r w:rsidRPr="001E7FC5">
        <w:rPr>
          <w:rFonts w:ascii="Times New Roman" w:hAnsi="Times New Roman" w:cs="Times New Roman"/>
          <w:sz w:val="24"/>
          <w:szCs w:val="24"/>
        </w:rPr>
        <w:t>Giving, then, is not just about percentages or amounts. It is about recognizing God as our Provider and responding to Him in faith. It reflects a heart that trusts Him with both the present and the future.</w:t>
      </w:r>
    </w:p>
    <w:p w14:paraId="5FEF4AB3" w14:textId="77777777" w:rsidR="008E41BB" w:rsidRPr="001E7FC5" w:rsidRDefault="008E41BB" w:rsidP="006628FF">
      <w:pPr>
        <w:spacing w:line="240" w:lineRule="auto"/>
        <w:rPr>
          <w:rFonts w:ascii="Times New Roman" w:hAnsi="Times New Roman" w:cs="Times New Roman"/>
          <w:sz w:val="24"/>
          <w:szCs w:val="24"/>
        </w:rPr>
      </w:pPr>
    </w:p>
    <w:p w14:paraId="2974B25F" w14:textId="77777777" w:rsidR="00683A00" w:rsidRPr="001E7FC5" w:rsidRDefault="00683A00" w:rsidP="006628FF">
      <w:pPr>
        <w:spacing w:line="240" w:lineRule="auto"/>
        <w:rPr>
          <w:rFonts w:ascii="Times New Roman" w:hAnsi="Times New Roman" w:cs="Times New Roman"/>
          <w:sz w:val="24"/>
          <w:szCs w:val="24"/>
        </w:rPr>
      </w:pPr>
      <w:r w:rsidRPr="001E7FC5">
        <w:rPr>
          <w:rFonts w:ascii="Times New Roman" w:hAnsi="Times New Roman" w:cs="Times New Roman"/>
          <w:sz w:val="24"/>
          <w:szCs w:val="24"/>
        </w:rPr>
        <w:t>Today, as we return our tithes and offerings, let us shift our focus from numbers to relationship—giving not out of obligation, but as an expression of trust in the God who holds everything in His hands.</w:t>
      </w:r>
    </w:p>
    <w:p w14:paraId="7CEBB40F" w14:textId="77777777" w:rsidR="00683A00" w:rsidRPr="001E7FC5" w:rsidRDefault="00683A00" w:rsidP="006628FF">
      <w:pPr>
        <w:spacing w:line="240" w:lineRule="auto"/>
        <w:rPr>
          <w:rFonts w:ascii="Times New Roman" w:hAnsi="Times New Roman" w:cs="Times New Roman"/>
          <w:sz w:val="24"/>
          <w:szCs w:val="24"/>
        </w:rPr>
      </w:pPr>
    </w:p>
    <w:p w14:paraId="00000359" w14:textId="77777777" w:rsidR="00292613" w:rsidRPr="001E7FC5" w:rsidRDefault="00292613" w:rsidP="006628FF">
      <w:pPr>
        <w:spacing w:line="240" w:lineRule="auto"/>
        <w:rPr>
          <w:rFonts w:ascii="Times New Roman" w:eastAsia="Times New Roman" w:hAnsi="Times New Roman" w:cs="Times New Roman"/>
          <w:sz w:val="24"/>
          <w:szCs w:val="24"/>
        </w:rPr>
      </w:pPr>
    </w:p>
    <w:p w14:paraId="2CA4B7D9" w14:textId="77777777" w:rsidR="00BE6A36" w:rsidRPr="001E7FC5" w:rsidRDefault="00BE6A36" w:rsidP="006628FF">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2CCCFD17" w14:textId="77777777" w:rsidR="00E16E48" w:rsidRPr="001E7FC5" w:rsidRDefault="007D1042" w:rsidP="006628FF">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October 30, 2027</w:t>
      </w:r>
    </w:p>
    <w:p w14:paraId="1D4C4728" w14:textId="77777777" w:rsidR="00E16E48" w:rsidRPr="001E7FC5" w:rsidRDefault="00E16E48" w:rsidP="006628FF">
      <w:pPr>
        <w:spacing w:line="240" w:lineRule="auto"/>
        <w:rPr>
          <w:rFonts w:ascii="Times New Roman" w:eastAsia="Times New Roman" w:hAnsi="Times New Roman" w:cs="Times New Roman"/>
          <w:sz w:val="24"/>
          <w:szCs w:val="24"/>
        </w:rPr>
      </w:pPr>
    </w:p>
    <w:p w14:paraId="07368D99" w14:textId="77777777" w:rsidR="00E16E48" w:rsidRPr="001E7FC5" w:rsidRDefault="00E16E48" w:rsidP="006628FF">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Union Designated</w:t>
      </w:r>
    </w:p>
    <w:p w14:paraId="666C453F" w14:textId="77777777" w:rsidR="00E16E48" w:rsidRPr="001E7FC5" w:rsidRDefault="00E16E48" w:rsidP="006628FF">
      <w:pPr>
        <w:spacing w:line="240" w:lineRule="auto"/>
        <w:rPr>
          <w:rFonts w:ascii="Times New Roman" w:eastAsia="Times New Roman" w:hAnsi="Times New Roman" w:cs="Times New Roman"/>
          <w:sz w:val="24"/>
          <w:szCs w:val="24"/>
        </w:rPr>
      </w:pPr>
    </w:p>
    <w:p w14:paraId="7B19D4FA" w14:textId="49C3A61A" w:rsidR="00837F94" w:rsidRPr="001E7FC5" w:rsidRDefault="0076237D" w:rsidP="006628FF">
      <w:pPr>
        <w:spacing w:line="240" w:lineRule="auto"/>
        <w:rPr>
          <w:rFonts w:ascii="Times New Roman" w:eastAsia="Times New Roman" w:hAnsi="Times New Roman" w:cs="Times New Roman"/>
          <w:sz w:val="24"/>
          <w:szCs w:val="24"/>
        </w:rPr>
      </w:pPr>
      <w:r w:rsidRPr="00AF2592">
        <w:rPr>
          <w:rFonts w:ascii="Times New Roman" w:eastAsia="Times New Roman" w:hAnsi="Times New Roman" w:cs="Times New Roman"/>
          <w:sz w:val="24"/>
          <w:szCs w:val="24"/>
        </w:rPr>
        <w:t>Isaiah 49:15-16</w:t>
      </w:r>
      <w:r w:rsidRPr="001E7FC5">
        <w:rPr>
          <w:rFonts w:ascii="Times New Roman" w:eastAsia="Times New Roman" w:hAnsi="Times New Roman" w:cs="Times New Roman"/>
          <w:sz w:val="24"/>
          <w:szCs w:val="24"/>
        </w:rPr>
        <w:t xml:space="preserve"> says</w:t>
      </w:r>
      <w:r w:rsidR="00AF2592">
        <w:rPr>
          <w:rFonts w:ascii="Times New Roman" w:eastAsia="Times New Roman" w:hAnsi="Times New Roman" w:cs="Times New Roman"/>
          <w:sz w:val="24"/>
          <w:szCs w:val="24"/>
        </w:rPr>
        <w:t>,</w:t>
      </w:r>
      <w:r w:rsidRPr="001E7FC5">
        <w:rPr>
          <w:rFonts w:ascii="Times New Roman" w:eastAsia="Times New Roman" w:hAnsi="Times New Roman" w:cs="Times New Roman"/>
          <w:sz w:val="24"/>
          <w:szCs w:val="24"/>
        </w:rPr>
        <w:t xml:space="preserve"> </w:t>
      </w:r>
      <w:r w:rsidR="00837F94" w:rsidRPr="001E7FC5">
        <w:rPr>
          <w:rFonts w:ascii="Times New Roman" w:eastAsia="Times New Roman" w:hAnsi="Times New Roman" w:cs="Times New Roman"/>
          <w:sz w:val="24"/>
          <w:szCs w:val="24"/>
        </w:rPr>
        <w:t>“Can a woman forget her nursing child, and not have compassion on the son of her womb?</w:t>
      </w:r>
      <w:r w:rsidRPr="001E7FC5">
        <w:rPr>
          <w:rFonts w:ascii="Times New Roman" w:eastAsia="Times New Roman" w:hAnsi="Times New Roman" w:cs="Times New Roman"/>
          <w:sz w:val="24"/>
          <w:szCs w:val="24"/>
        </w:rPr>
        <w:t xml:space="preserve"> </w:t>
      </w:r>
      <w:r w:rsidR="00837F94" w:rsidRPr="001E7FC5">
        <w:rPr>
          <w:rFonts w:ascii="Times New Roman" w:eastAsia="Times New Roman" w:hAnsi="Times New Roman" w:cs="Times New Roman"/>
          <w:sz w:val="24"/>
          <w:szCs w:val="24"/>
        </w:rPr>
        <w:t>Surely</w:t>
      </w:r>
      <w:r w:rsidR="004D216E" w:rsidRPr="001E7FC5">
        <w:rPr>
          <w:rFonts w:ascii="Times New Roman" w:eastAsia="Times New Roman" w:hAnsi="Times New Roman" w:cs="Times New Roman"/>
          <w:sz w:val="24"/>
          <w:szCs w:val="24"/>
        </w:rPr>
        <w:t>,</w:t>
      </w:r>
      <w:r w:rsidR="00837F94" w:rsidRPr="001E7FC5">
        <w:rPr>
          <w:rFonts w:ascii="Times New Roman" w:eastAsia="Times New Roman" w:hAnsi="Times New Roman" w:cs="Times New Roman"/>
          <w:sz w:val="24"/>
          <w:szCs w:val="24"/>
        </w:rPr>
        <w:t xml:space="preserve"> they may forget, yet I will not forget you. See, I have inscribed you on the palms of My hands.</w:t>
      </w:r>
      <w:r w:rsidR="00AF2592">
        <w:rPr>
          <w:rFonts w:ascii="Times New Roman" w:eastAsia="Times New Roman" w:hAnsi="Times New Roman" w:cs="Times New Roman"/>
          <w:sz w:val="24"/>
          <w:szCs w:val="24"/>
        </w:rPr>
        <w:t>”</w:t>
      </w:r>
    </w:p>
    <w:p w14:paraId="7231E60C" w14:textId="77777777" w:rsidR="00433FFE" w:rsidRPr="001E7FC5" w:rsidRDefault="00433FFE" w:rsidP="006628FF">
      <w:pPr>
        <w:spacing w:line="240" w:lineRule="auto"/>
        <w:rPr>
          <w:rFonts w:ascii="Times New Roman" w:eastAsia="Times New Roman" w:hAnsi="Times New Roman" w:cs="Times New Roman"/>
          <w:sz w:val="24"/>
          <w:szCs w:val="24"/>
        </w:rPr>
      </w:pPr>
    </w:p>
    <w:p w14:paraId="76592A62" w14:textId="77777777" w:rsidR="00433FFE" w:rsidRPr="001E7FC5" w:rsidRDefault="00433FFE" w:rsidP="006628FF">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When we place our complete trust in God, nothing can remove us from where He has placed us. First, we are secure in His hands. Our salvation is sure, and He has engraved our names on the palms of His hands. In Him, we are safe.</w:t>
      </w:r>
    </w:p>
    <w:p w14:paraId="39CF0E9E" w14:textId="77777777" w:rsidR="00433FFE" w:rsidRPr="001E7FC5" w:rsidRDefault="00433FFE" w:rsidP="006628FF">
      <w:pPr>
        <w:spacing w:line="240" w:lineRule="auto"/>
        <w:rPr>
          <w:rFonts w:ascii="Times New Roman" w:eastAsia="Times New Roman" w:hAnsi="Times New Roman" w:cs="Times New Roman"/>
          <w:sz w:val="24"/>
          <w:szCs w:val="24"/>
          <w:lang w:val="en-US"/>
        </w:rPr>
      </w:pPr>
    </w:p>
    <w:p w14:paraId="55BBDED9" w14:textId="7D1E78A3" w:rsidR="00433FFE" w:rsidRPr="001E7FC5" w:rsidRDefault="00433FFE" w:rsidP="006628FF">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Because of this, our hearts do not have to be shaken. No matter what we face, we can remain confident in God’s promises</w:t>
      </w:r>
      <w:r w:rsidR="006628FF" w:rsidRPr="001E7FC5">
        <w:rPr>
          <w:rFonts w:ascii="Times New Roman" w:eastAsia="Times New Roman" w:hAnsi="Times New Roman" w:cs="Times New Roman"/>
          <w:sz w:val="24"/>
          <w:szCs w:val="24"/>
          <w:lang w:val="en-US"/>
        </w:rPr>
        <w:t xml:space="preserve">; </w:t>
      </w:r>
      <w:r w:rsidRPr="001E7FC5">
        <w:rPr>
          <w:rFonts w:ascii="Times New Roman" w:eastAsia="Times New Roman" w:hAnsi="Times New Roman" w:cs="Times New Roman"/>
          <w:sz w:val="24"/>
          <w:szCs w:val="24"/>
          <w:lang w:val="en-US"/>
        </w:rPr>
        <w:t>that He will never leave us, that He will provide for our needs, and that He will guide us in every situation.</w:t>
      </w:r>
    </w:p>
    <w:p w14:paraId="57374F38" w14:textId="77777777" w:rsidR="00EE7A38" w:rsidRPr="001E7FC5" w:rsidRDefault="00EE7A38" w:rsidP="006628FF">
      <w:pPr>
        <w:spacing w:line="240" w:lineRule="auto"/>
        <w:rPr>
          <w:rFonts w:ascii="Times New Roman" w:eastAsia="Times New Roman" w:hAnsi="Times New Roman" w:cs="Times New Roman"/>
          <w:sz w:val="24"/>
          <w:szCs w:val="24"/>
          <w:lang w:val="en-US"/>
        </w:rPr>
      </w:pPr>
    </w:p>
    <w:p w14:paraId="2360FE61" w14:textId="77777777" w:rsidR="00433FFE" w:rsidRPr="001E7FC5" w:rsidRDefault="00433FFE" w:rsidP="006628FF">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This same trust calls us into God’s mission. The church has been given the responsibility to share the gospel with the world—to proclaim hope, truth, and salvation in Jesus Christ. Even when challenges arise, God continues to move His mission forward, often using ordinary people like us.</w:t>
      </w:r>
    </w:p>
    <w:p w14:paraId="00B07D46" w14:textId="77777777" w:rsidR="00A75FA7" w:rsidRPr="001E7FC5" w:rsidRDefault="00A75FA7" w:rsidP="006628FF">
      <w:pPr>
        <w:spacing w:line="240" w:lineRule="auto"/>
        <w:rPr>
          <w:rFonts w:ascii="Times New Roman" w:eastAsia="Times New Roman" w:hAnsi="Times New Roman" w:cs="Times New Roman"/>
          <w:sz w:val="24"/>
          <w:szCs w:val="24"/>
          <w:lang w:val="en-US"/>
        </w:rPr>
      </w:pPr>
    </w:p>
    <w:p w14:paraId="5B0B9705" w14:textId="77777777" w:rsidR="00433FFE" w:rsidRPr="001E7FC5" w:rsidRDefault="00433FFE" w:rsidP="006628FF">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Through our giving, we become part of that mission. Our tithes and offerings help carry the message of the gospel beyond our immediate reach—into communities, cities, and countries we may never personally visit.</w:t>
      </w:r>
    </w:p>
    <w:p w14:paraId="7D6EECC3" w14:textId="77777777" w:rsidR="00A75FA7" w:rsidRPr="001E7FC5" w:rsidRDefault="00A75FA7" w:rsidP="006628FF">
      <w:pPr>
        <w:spacing w:line="240" w:lineRule="auto"/>
        <w:rPr>
          <w:rFonts w:ascii="Times New Roman" w:eastAsia="Times New Roman" w:hAnsi="Times New Roman" w:cs="Times New Roman"/>
          <w:sz w:val="24"/>
          <w:szCs w:val="24"/>
          <w:lang w:val="en-US"/>
        </w:rPr>
      </w:pPr>
    </w:p>
    <w:p w14:paraId="277261EE" w14:textId="13A56EA7" w:rsidR="00433FFE" w:rsidRPr="001E7FC5" w:rsidRDefault="00433FFE" w:rsidP="006628FF">
      <w:pPr>
        <w:spacing w:line="240" w:lineRule="auto"/>
        <w:rPr>
          <w:rFonts w:ascii="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Today, as we give, let it be an act of trust and participation. We are not just giving </w:t>
      </w:r>
      <w:r w:rsidR="006628FF" w:rsidRPr="001E7FC5">
        <w:rPr>
          <w:rFonts w:ascii="Times New Roman" w:eastAsia="Times New Roman" w:hAnsi="Times New Roman" w:cs="Times New Roman"/>
          <w:sz w:val="24"/>
          <w:szCs w:val="24"/>
          <w:lang w:val="en-US"/>
        </w:rPr>
        <w:t>resources;</w:t>
      </w:r>
      <w:r w:rsidRPr="001E7FC5">
        <w:rPr>
          <w:rFonts w:ascii="Times New Roman" w:eastAsia="Times New Roman" w:hAnsi="Times New Roman" w:cs="Times New Roman"/>
          <w:sz w:val="24"/>
          <w:szCs w:val="24"/>
          <w:lang w:val="en-US"/>
        </w:rPr>
        <w:t xml:space="preserve"> we are helping to share the good news of Jesus with a world in need.</w:t>
      </w:r>
    </w:p>
    <w:p w14:paraId="6637E7A1" w14:textId="7AEB1EB8" w:rsidR="007D1042" w:rsidRPr="001E7FC5" w:rsidRDefault="007D1042" w:rsidP="006628FF">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br w:type="page"/>
      </w:r>
    </w:p>
    <w:p w14:paraId="0000035A" w14:textId="6308DDF5" w:rsidR="00292613" w:rsidRPr="001E7FC5" w:rsidRDefault="00DA7461" w:rsidP="00A133F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November 6, 2027</w:t>
      </w:r>
    </w:p>
    <w:p w14:paraId="0000035B" w14:textId="77777777" w:rsidR="00292613" w:rsidRPr="001E7FC5" w:rsidRDefault="00292613" w:rsidP="00A133F2">
      <w:pPr>
        <w:spacing w:line="240" w:lineRule="auto"/>
        <w:rPr>
          <w:rFonts w:ascii="Times New Roman" w:eastAsia="Times New Roman" w:hAnsi="Times New Roman" w:cs="Times New Roman"/>
          <w:b/>
          <w:bCs/>
          <w:sz w:val="24"/>
          <w:szCs w:val="24"/>
        </w:rPr>
      </w:pPr>
    </w:p>
    <w:p w14:paraId="0000035C" w14:textId="78C2E437" w:rsidR="00292613" w:rsidRPr="001E7FC5" w:rsidRDefault="00DA7461" w:rsidP="00A133F2">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35D" w14:textId="77777777" w:rsidR="00292613" w:rsidRPr="001E7FC5" w:rsidRDefault="00292613" w:rsidP="00A133F2">
      <w:pPr>
        <w:spacing w:line="240" w:lineRule="auto"/>
        <w:rPr>
          <w:rFonts w:ascii="Times New Roman" w:eastAsia="Times New Roman" w:hAnsi="Times New Roman" w:cs="Times New Roman"/>
          <w:sz w:val="24"/>
          <w:szCs w:val="24"/>
        </w:rPr>
      </w:pPr>
    </w:p>
    <w:p w14:paraId="57B0B212" w14:textId="212C3F54" w:rsidR="00651F33" w:rsidRPr="001E7FC5" w:rsidRDefault="00651F33" w:rsidP="00A133F2">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Amy Carmichael</w:t>
      </w:r>
      <w:r w:rsidR="00B27AEB" w:rsidRPr="001E7FC5">
        <w:rPr>
          <w:rFonts w:ascii="Times New Roman" w:eastAsia="Times New Roman" w:hAnsi="Times New Roman" w:cs="Times New Roman"/>
          <w:sz w:val="24"/>
          <w:szCs w:val="24"/>
          <w:lang w:val="en-US"/>
        </w:rPr>
        <w:t>, born in Ireland,</w:t>
      </w:r>
      <w:r w:rsidRPr="001E7FC5">
        <w:rPr>
          <w:rFonts w:ascii="Times New Roman" w:eastAsia="Times New Roman" w:hAnsi="Times New Roman" w:cs="Times New Roman"/>
          <w:sz w:val="24"/>
          <w:szCs w:val="24"/>
          <w:lang w:val="en-US"/>
        </w:rPr>
        <w:t xml:space="preserve"> knew God had called her to be a missionary. In 1895, she arrived in India, where she would serve faithfully for the next 55 years</w:t>
      </w:r>
      <w:r w:rsidR="009318C0" w:rsidRPr="001E7FC5">
        <w:rPr>
          <w:rFonts w:ascii="Times New Roman" w:eastAsia="Times New Roman" w:hAnsi="Times New Roman" w:cs="Times New Roman"/>
          <w:sz w:val="24"/>
          <w:szCs w:val="24"/>
          <w:lang w:val="en-US"/>
        </w:rPr>
        <w:t>,</w:t>
      </w:r>
      <w:r w:rsidR="004F7CF4" w:rsidRPr="001E7FC5">
        <w:rPr>
          <w:rFonts w:ascii="Times New Roman" w:eastAsia="Times New Roman" w:hAnsi="Times New Roman" w:cs="Times New Roman"/>
          <w:sz w:val="24"/>
          <w:szCs w:val="24"/>
          <w:lang w:val="en-US"/>
        </w:rPr>
        <w:t xml:space="preserve"> preaching the gospel</w:t>
      </w:r>
      <w:r w:rsidRPr="001E7FC5">
        <w:rPr>
          <w:rFonts w:ascii="Times New Roman" w:eastAsia="Times New Roman" w:hAnsi="Times New Roman" w:cs="Times New Roman"/>
          <w:sz w:val="24"/>
          <w:szCs w:val="24"/>
          <w:lang w:val="en-US"/>
        </w:rPr>
        <w:t>.</w:t>
      </w:r>
    </w:p>
    <w:p w14:paraId="46C2857A" w14:textId="77777777" w:rsidR="003B25A1" w:rsidRPr="001E7FC5" w:rsidRDefault="003B25A1" w:rsidP="00A133F2">
      <w:pPr>
        <w:spacing w:line="240" w:lineRule="auto"/>
        <w:rPr>
          <w:rFonts w:ascii="Times New Roman" w:eastAsia="Times New Roman" w:hAnsi="Times New Roman" w:cs="Times New Roman"/>
          <w:sz w:val="24"/>
          <w:szCs w:val="24"/>
          <w:lang w:val="en-US"/>
        </w:rPr>
      </w:pPr>
    </w:p>
    <w:p w14:paraId="30AC4870" w14:textId="511D4FF0" w:rsidR="00651F33" w:rsidRPr="001E7FC5" w:rsidRDefault="00651F33" w:rsidP="00A133F2">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But her journey to the mission field did not begin smoothly. Before reaching India, she first </w:t>
      </w:r>
      <w:r w:rsidR="007B331A" w:rsidRPr="001E7FC5">
        <w:rPr>
          <w:rFonts w:ascii="Times New Roman" w:eastAsia="Times New Roman" w:hAnsi="Times New Roman" w:cs="Times New Roman"/>
          <w:sz w:val="24"/>
          <w:szCs w:val="24"/>
          <w:lang w:val="en-US"/>
        </w:rPr>
        <w:t xml:space="preserve">sailed to </w:t>
      </w:r>
      <w:r w:rsidRPr="001E7FC5">
        <w:rPr>
          <w:rFonts w:ascii="Times New Roman" w:eastAsia="Times New Roman" w:hAnsi="Times New Roman" w:cs="Times New Roman"/>
          <w:sz w:val="24"/>
          <w:szCs w:val="24"/>
          <w:lang w:val="en-US"/>
        </w:rPr>
        <w:t xml:space="preserve">Japan. During the voyage, the ship was caught in a violent storm and could not reach port. In the midst of the chaos, Amy and the other passengers had to be lowered into small tugboats using nets to </w:t>
      </w:r>
      <w:r w:rsidR="00196C2C" w:rsidRPr="001E7FC5">
        <w:rPr>
          <w:rFonts w:ascii="Times New Roman" w:eastAsia="Times New Roman" w:hAnsi="Times New Roman" w:cs="Times New Roman"/>
          <w:sz w:val="24"/>
          <w:szCs w:val="24"/>
          <w:lang w:val="en-US"/>
        </w:rPr>
        <w:t>reach shore safely</w:t>
      </w:r>
      <w:r w:rsidRPr="001E7FC5">
        <w:rPr>
          <w:rFonts w:ascii="Times New Roman" w:eastAsia="Times New Roman" w:hAnsi="Times New Roman" w:cs="Times New Roman"/>
          <w:sz w:val="24"/>
          <w:szCs w:val="24"/>
          <w:lang w:val="en-US"/>
        </w:rPr>
        <w:t>.</w:t>
      </w:r>
    </w:p>
    <w:p w14:paraId="5FC453F0" w14:textId="77777777" w:rsidR="009F7737" w:rsidRPr="001E7FC5" w:rsidRDefault="009F7737" w:rsidP="00A133F2">
      <w:pPr>
        <w:spacing w:line="240" w:lineRule="auto"/>
        <w:rPr>
          <w:rFonts w:ascii="Times New Roman" w:eastAsia="Times New Roman" w:hAnsi="Times New Roman" w:cs="Times New Roman"/>
          <w:sz w:val="24"/>
          <w:szCs w:val="24"/>
          <w:lang w:val="en-US"/>
        </w:rPr>
      </w:pPr>
    </w:p>
    <w:p w14:paraId="5698929F" w14:textId="70D416FF" w:rsidR="006C63F4" w:rsidRPr="001E7FC5" w:rsidRDefault="00651F33" w:rsidP="00A133F2">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When she arrived, she was soaked, exhausted, and alone. No one came to meet her. She found herself in a foreign land, unable to communicate, cold</w:t>
      </w:r>
      <w:r w:rsidR="007A077D" w:rsidRPr="001E7FC5">
        <w:rPr>
          <w:rFonts w:ascii="Times New Roman" w:eastAsia="Times New Roman" w:hAnsi="Times New Roman" w:cs="Times New Roman"/>
          <w:sz w:val="24"/>
          <w:szCs w:val="24"/>
          <w:lang w:val="en-US"/>
        </w:rPr>
        <w:t>,</w:t>
      </w:r>
      <w:r w:rsidRPr="001E7FC5">
        <w:rPr>
          <w:rFonts w:ascii="Times New Roman" w:eastAsia="Times New Roman" w:hAnsi="Times New Roman" w:cs="Times New Roman"/>
          <w:sz w:val="24"/>
          <w:szCs w:val="24"/>
          <w:lang w:val="en-US"/>
        </w:rPr>
        <w:t xml:space="preserve"> and uncertain of what would happen next. </w:t>
      </w:r>
    </w:p>
    <w:p w14:paraId="77C7EB7A" w14:textId="77777777" w:rsidR="006C63F4" w:rsidRPr="001E7FC5" w:rsidRDefault="006C63F4" w:rsidP="00A133F2">
      <w:pPr>
        <w:spacing w:line="240" w:lineRule="auto"/>
        <w:rPr>
          <w:rFonts w:ascii="Times New Roman" w:eastAsia="Times New Roman" w:hAnsi="Times New Roman" w:cs="Times New Roman"/>
          <w:sz w:val="24"/>
          <w:szCs w:val="24"/>
          <w:lang w:val="en-US"/>
        </w:rPr>
      </w:pPr>
    </w:p>
    <w:p w14:paraId="5C63B9BE" w14:textId="4A519A41" w:rsidR="00651F33" w:rsidRPr="001E7FC5" w:rsidRDefault="00651F33" w:rsidP="00A133F2">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Reflecting on the experience, she later wrote, “All this was part of the going forth unto a land I knew not…</w:t>
      </w:r>
      <w:r w:rsidR="00323E68" w:rsidRPr="001E7FC5">
        <w:rPr>
          <w:rFonts w:ascii="Times New Roman" w:eastAsia="Times New Roman" w:hAnsi="Times New Roman" w:cs="Times New Roman"/>
          <w:sz w:val="24"/>
          <w:szCs w:val="24"/>
          <w:lang w:val="en-US"/>
        </w:rPr>
        <w:t xml:space="preserve"> </w:t>
      </w:r>
      <w:r w:rsidR="00171256" w:rsidRPr="001E7FC5">
        <w:rPr>
          <w:rFonts w:ascii="Times New Roman" w:eastAsia="Times New Roman" w:hAnsi="Times New Roman" w:cs="Times New Roman"/>
          <w:sz w:val="24"/>
          <w:szCs w:val="24"/>
          <w:lang w:val="en-US"/>
        </w:rPr>
        <w:t>a</w:t>
      </w:r>
      <w:r w:rsidR="008B3561" w:rsidRPr="001E7FC5">
        <w:rPr>
          <w:rFonts w:ascii="Times New Roman" w:eastAsia="Times New Roman" w:hAnsi="Times New Roman" w:cs="Times New Roman"/>
          <w:sz w:val="24"/>
          <w:szCs w:val="24"/>
          <w:lang w:val="en-US"/>
        </w:rPr>
        <w:t>nd</w:t>
      </w:r>
      <w:r w:rsidR="00171256" w:rsidRPr="001E7FC5">
        <w:rPr>
          <w:rFonts w:ascii="Times New Roman" w:eastAsia="Times New Roman" w:hAnsi="Times New Roman" w:cs="Times New Roman"/>
          <w:sz w:val="24"/>
          <w:szCs w:val="24"/>
        </w:rPr>
        <w:t xml:space="preserve"> if things went </w:t>
      </w:r>
      <w:r w:rsidR="006C63F4" w:rsidRPr="001E7FC5">
        <w:rPr>
          <w:rFonts w:ascii="Times New Roman" w:eastAsia="Times New Roman" w:hAnsi="Times New Roman" w:cs="Times New Roman"/>
          <w:sz w:val="24"/>
          <w:szCs w:val="24"/>
        </w:rPr>
        <w:t>wrong,</w:t>
      </w:r>
      <w:r w:rsidR="00171256" w:rsidRPr="001E7FC5">
        <w:rPr>
          <w:rFonts w:ascii="Times New Roman" w:eastAsia="Times New Roman" w:hAnsi="Times New Roman" w:cs="Times New Roman"/>
          <w:sz w:val="24"/>
          <w:szCs w:val="24"/>
        </w:rPr>
        <w:t xml:space="preserve"> it was so much more the fun. I knew they would come right in the end. And they always did…</w:t>
      </w:r>
      <w:r w:rsidR="00323E68" w:rsidRPr="001E7FC5">
        <w:rPr>
          <w:rFonts w:ascii="Times New Roman" w:eastAsia="Times New Roman" w:hAnsi="Times New Roman" w:cs="Times New Roman"/>
          <w:sz w:val="24"/>
          <w:szCs w:val="24"/>
        </w:rPr>
        <w:t xml:space="preserve"> </w:t>
      </w:r>
      <w:r w:rsidRPr="001E7FC5">
        <w:rPr>
          <w:rFonts w:ascii="Times New Roman" w:eastAsia="Times New Roman" w:hAnsi="Times New Roman" w:cs="Times New Roman"/>
          <w:sz w:val="24"/>
          <w:szCs w:val="24"/>
          <w:lang w:val="en-US"/>
        </w:rPr>
        <w:t>I sat down tranquilly on the mats and waited to see what the angels would do.”</w:t>
      </w:r>
    </w:p>
    <w:p w14:paraId="4E219A8D" w14:textId="77777777" w:rsidR="008B3561" w:rsidRPr="001E7FC5" w:rsidRDefault="008B3561" w:rsidP="00A133F2">
      <w:pPr>
        <w:spacing w:line="240" w:lineRule="auto"/>
        <w:rPr>
          <w:rFonts w:ascii="Times New Roman" w:eastAsia="Times New Roman" w:hAnsi="Times New Roman" w:cs="Times New Roman"/>
          <w:sz w:val="24"/>
          <w:szCs w:val="24"/>
          <w:lang w:val="en-US"/>
        </w:rPr>
      </w:pPr>
    </w:p>
    <w:p w14:paraId="78D98BAE" w14:textId="2A65FA28" w:rsidR="00651F33" w:rsidRPr="001E7FC5" w:rsidRDefault="00651F33" w:rsidP="00A133F2">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That kind of peace in </w:t>
      </w:r>
      <w:r w:rsidR="00BC691F" w:rsidRPr="001E7FC5">
        <w:rPr>
          <w:rFonts w:ascii="Times New Roman" w:eastAsia="Times New Roman" w:hAnsi="Times New Roman" w:cs="Times New Roman"/>
          <w:sz w:val="24"/>
          <w:szCs w:val="24"/>
          <w:lang w:val="en-US"/>
        </w:rPr>
        <w:t xml:space="preserve">the face of </w:t>
      </w:r>
      <w:r w:rsidRPr="001E7FC5">
        <w:rPr>
          <w:rFonts w:ascii="Times New Roman" w:eastAsia="Times New Roman" w:hAnsi="Times New Roman" w:cs="Times New Roman"/>
          <w:sz w:val="24"/>
          <w:szCs w:val="24"/>
          <w:lang w:val="en-US"/>
        </w:rPr>
        <w:t>uncertainty comes from deep trust in God.</w:t>
      </w:r>
    </w:p>
    <w:p w14:paraId="124C3B48" w14:textId="77777777" w:rsidR="00D17769" w:rsidRPr="001E7FC5" w:rsidRDefault="00D17769" w:rsidP="00A133F2">
      <w:pPr>
        <w:spacing w:line="240" w:lineRule="auto"/>
        <w:rPr>
          <w:rFonts w:ascii="Times New Roman" w:eastAsia="Times New Roman" w:hAnsi="Times New Roman" w:cs="Times New Roman"/>
          <w:sz w:val="24"/>
          <w:szCs w:val="24"/>
          <w:lang w:val="en-US"/>
        </w:rPr>
      </w:pPr>
    </w:p>
    <w:p w14:paraId="4CD0945C" w14:textId="7E4AA28E" w:rsidR="00651F33" w:rsidRPr="001E7FC5" w:rsidRDefault="00651F33" w:rsidP="00A133F2">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What need is pressing on you today</w:t>
      </w:r>
      <w:r w:rsidR="00BC691F" w:rsidRPr="001E7FC5">
        <w:rPr>
          <w:rFonts w:ascii="Times New Roman" w:eastAsia="Times New Roman" w:hAnsi="Times New Roman" w:cs="Times New Roman"/>
          <w:sz w:val="24"/>
          <w:szCs w:val="24"/>
          <w:lang w:val="en-US"/>
        </w:rPr>
        <w:t xml:space="preserve">, </w:t>
      </w:r>
      <w:r w:rsidRPr="001E7FC5">
        <w:rPr>
          <w:rFonts w:ascii="Times New Roman" w:eastAsia="Times New Roman" w:hAnsi="Times New Roman" w:cs="Times New Roman"/>
          <w:sz w:val="24"/>
          <w:szCs w:val="24"/>
          <w:lang w:val="en-US"/>
        </w:rPr>
        <w:t>especially in your finances? Are you worried about how things will work out?</w:t>
      </w:r>
    </w:p>
    <w:p w14:paraId="74B71B20" w14:textId="77777777" w:rsidR="00D17769" w:rsidRPr="001E7FC5" w:rsidRDefault="00D17769" w:rsidP="00A133F2">
      <w:pPr>
        <w:spacing w:line="240" w:lineRule="auto"/>
        <w:rPr>
          <w:rFonts w:ascii="Times New Roman" w:eastAsia="Times New Roman" w:hAnsi="Times New Roman" w:cs="Times New Roman"/>
          <w:sz w:val="24"/>
          <w:szCs w:val="24"/>
          <w:lang w:val="en-US"/>
        </w:rPr>
      </w:pPr>
    </w:p>
    <w:p w14:paraId="23EF6521" w14:textId="2BC3DB05" w:rsidR="00651F33" w:rsidRPr="001E7FC5" w:rsidRDefault="00651F33" w:rsidP="00A133F2">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Every need is an opportunity for God to provide.</w:t>
      </w:r>
      <w:r w:rsidR="00EB02A1">
        <w:rPr>
          <w:rFonts w:ascii="Times New Roman" w:eastAsia="Times New Roman" w:hAnsi="Times New Roman" w:cs="Times New Roman"/>
          <w:sz w:val="24"/>
          <w:szCs w:val="24"/>
          <w:lang w:val="en-US"/>
        </w:rPr>
        <w:t xml:space="preserve"> </w:t>
      </w:r>
      <w:r w:rsidRPr="001E7FC5">
        <w:rPr>
          <w:rFonts w:ascii="Times New Roman" w:eastAsia="Times New Roman" w:hAnsi="Times New Roman" w:cs="Times New Roman"/>
          <w:sz w:val="24"/>
          <w:szCs w:val="24"/>
          <w:lang w:val="en-US"/>
        </w:rPr>
        <w:t>As you worship through giving today, trust Him with your resources, and watch how He works in ways you may not expect.</w:t>
      </w:r>
    </w:p>
    <w:p w14:paraId="00000366" w14:textId="77777777" w:rsidR="00292613" w:rsidRPr="001E7FC5" w:rsidRDefault="00292613" w:rsidP="00A133F2">
      <w:pPr>
        <w:spacing w:line="240" w:lineRule="auto"/>
        <w:rPr>
          <w:rFonts w:ascii="Times New Roman" w:eastAsia="Times New Roman" w:hAnsi="Times New Roman" w:cs="Times New Roman"/>
          <w:sz w:val="24"/>
          <w:szCs w:val="24"/>
          <w:lang w:val="en-US"/>
        </w:rPr>
      </w:pPr>
    </w:p>
    <w:p w14:paraId="00000367" w14:textId="77777777" w:rsidR="00292613" w:rsidRPr="001E7FC5" w:rsidRDefault="00292613" w:rsidP="00A133F2">
      <w:pPr>
        <w:spacing w:line="240" w:lineRule="auto"/>
        <w:rPr>
          <w:rFonts w:ascii="Times New Roman" w:eastAsia="Times New Roman" w:hAnsi="Times New Roman" w:cs="Times New Roman"/>
          <w:sz w:val="24"/>
          <w:szCs w:val="24"/>
        </w:rPr>
      </w:pPr>
    </w:p>
    <w:p w14:paraId="00000368" w14:textId="77777777" w:rsidR="00292613" w:rsidRPr="001E7FC5" w:rsidRDefault="00292613" w:rsidP="00A133F2">
      <w:pPr>
        <w:spacing w:line="240" w:lineRule="auto"/>
        <w:rPr>
          <w:rFonts w:ascii="Times New Roman" w:eastAsia="Times New Roman" w:hAnsi="Times New Roman" w:cs="Times New Roman"/>
          <w:sz w:val="24"/>
          <w:szCs w:val="24"/>
        </w:rPr>
      </w:pPr>
    </w:p>
    <w:p w14:paraId="6752352C" w14:textId="77777777" w:rsidR="00BE6A36" w:rsidRPr="001E7FC5" w:rsidRDefault="00BE6A36" w:rsidP="00A133F2">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3BFF54EC" w14:textId="08678B1A" w:rsidR="00126005" w:rsidRPr="001E7FC5" w:rsidRDefault="00126005" w:rsidP="00215B1C">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November 13, 2027</w:t>
      </w:r>
    </w:p>
    <w:p w14:paraId="6D3C5D56" w14:textId="77777777" w:rsidR="00126005" w:rsidRPr="001E7FC5" w:rsidRDefault="00126005" w:rsidP="00215B1C">
      <w:pPr>
        <w:spacing w:line="240" w:lineRule="auto"/>
        <w:rPr>
          <w:rFonts w:ascii="Times New Roman" w:eastAsia="Times New Roman" w:hAnsi="Times New Roman" w:cs="Times New Roman"/>
          <w:sz w:val="24"/>
          <w:szCs w:val="24"/>
        </w:rPr>
      </w:pPr>
    </w:p>
    <w:p w14:paraId="60930AC8" w14:textId="4D00506C" w:rsidR="00B5588F" w:rsidRPr="001E7FC5" w:rsidRDefault="00B5588F" w:rsidP="00215B1C">
      <w:pPr>
        <w:spacing w:line="240" w:lineRule="auto"/>
        <w:jc w:val="center"/>
        <w:rPr>
          <w:rFonts w:ascii="Times New Roman" w:hAnsi="Times New Roman" w:cs="Times New Roman"/>
          <w:b/>
          <w:bCs/>
          <w:sz w:val="24"/>
          <w:szCs w:val="24"/>
        </w:rPr>
      </w:pPr>
      <w:r w:rsidRPr="001E7FC5">
        <w:rPr>
          <w:rFonts w:ascii="Times New Roman" w:hAnsi="Times New Roman" w:cs="Times New Roman"/>
          <w:b/>
          <w:bCs/>
          <w:sz w:val="24"/>
          <w:szCs w:val="24"/>
        </w:rPr>
        <w:t>Annual Sacrifice</w:t>
      </w:r>
      <w:r w:rsidR="005217CF" w:rsidRPr="001E7FC5">
        <w:rPr>
          <w:rFonts w:ascii="Times New Roman" w:hAnsi="Times New Roman" w:cs="Times New Roman"/>
          <w:b/>
          <w:bCs/>
          <w:sz w:val="24"/>
          <w:szCs w:val="24"/>
        </w:rPr>
        <w:t xml:space="preserve"> for Global Mission</w:t>
      </w:r>
      <w:r w:rsidR="003901F9" w:rsidRPr="001E7FC5">
        <w:rPr>
          <w:rFonts w:ascii="Times New Roman" w:hAnsi="Times New Roman" w:cs="Times New Roman"/>
          <w:b/>
          <w:bCs/>
          <w:sz w:val="24"/>
          <w:szCs w:val="24"/>
        </w:rPr>
        <w:t xml:space="preserve"> </w:t>
      </w:r>
    </w:p>
    <w:p w14:paraId="2FE9CF13" w14:textId="77777777" w:rsidR="005217CF" w:rsidRPr="001E7FC5" w:rsidRDefault="005217CF" w:rsidP="00215B1C">
      <w:pPr>
        <w:spacing w:line="240" w:lineRule="auto"/>
        <w:rPr>
          <w:rFonts w:ascii="Times New Roman" w:hAnsi="Times New Roman" w:cs="Times New Roman"/>
          <w:sz w:val="24"/>
          <w:szCs w:val="24"/>
        </w:rPr>
      </w:pPr>
    </w:p>
    <w:p w14:paraId="041178B2" w14:textId="1CBCE4DA" w:rsidR="00B5588F" w:rsidRPr="001E7FC5" w:rsidRDefault="00B5588F" w:rsidP="00215B1C">
      <w:pPr>
        <w:spacing w:line="240" w:lineRule="auto"/>
        <w:rPr>
          <w:rFonts w:ascii="Times New Roman" w:hAnsi="Times New Roman" w:cs="Times New Roman"/>
          <w:sz w:val="24"/>
          <w:szCs w:val="24"/>
        </w:rPr>
      </w:pPr>
      <w:r w:rsidRPr="00EB02A1">
        <w:rPr>
          <w:rFonts w:ascii="Times New Roman" w:hAnsi="Times New Roman" w:cs="Times New Roman"/>
          <w:sz w:val="24"/>
          <w:szCs w:val="24"/>
        </w:rPr>
        <w:t>Psalm 50:5</w:t>
      </w:r>
      <w:r w:rsidR="00EB02A1">
        <w:rPr>
          <w:rFonts w:ascii="Times New Roman" w:hAnsi="Times New Roman" w:cs="Times New Roman"/>
          <w:sz w:val="24"/>
          <w:szCs w:val="24"/>
        </w:rPr>
        <w:t xml:space="preserve"> says, </w:t>
      </w:r>
      <w:r w:rsidRPr="001E7FC5">
        <w:rPr>
          <w:rFonts w:ascii="Times New Roman" w:hAnsi="Times New Roman" w:cs="Times New Roman"/>
          <w:sz w:val="24"/>
          <w:szCs w:val="24"/>
        </w:rPr>
        <w:t>“Gather My saints together to Me, those who have made a covenant with Me by sacrifice.”</w:t>
      </w:r>
    </w:p>
    <w:p w14:paraId="2D4FF691" w14:textId="77777777" w:rsidR="00B5588F" w:rsidRPr="001E7FC5" w:rsidRDefault="00B5588F" w:rsidP="00215B1C">
      <w:pPr>
        <w:spacing w:line="240" w:lineRule="auto"/>
        <w:rPr>
          <w:rFonts w:ascii="Times New Roman" w:hAnsi="Times New Roman" w:cs="Times New Roman"/>
          <w:sz w:val="24"/>
          <w:szCs w:val="24"/>
        </w:rPr>
      </w:pPr>
    </w:p>
    <w:p w14:paraId="3EE64570" w14:textId="47F84A90" w:rsidR="00B5588F" w:rsidRPr="001E7FC5" w:rsidRDefault="00B5588F" w:rsidP="00215B1C">
      <w:pPr>
        <w:spacing w:line="240" w:lineRule="auto"/>
        <w:rPr>
          <w:rFonts w:ascii="Times New Roman" w:hAnsi="Times New Roman" w:cs="Times New Roman"/>
          <w:sz w:val="24"/>
          <w:szCs w:val="24"/>
        </w:rPr>
      </w:pPr>
      <w:r w:rsidRPr="001E7FC5">
        <w:rPr>
          <w:rFonts w:ascii="Times New Roman" w:hAnsi="Times New Roman" w:cs="Times New Roman"/>
          <w:sz w:val="24"/>
          <w:szCs w:val="24"/>
        </w:rPr>
        <w:t>In recent years, millions of people in urban centers, rural areas and also in some of the most challenging regions of the world have found salvation in Jesus and joined the Seventh-day Adventist Church. Studies indicate that every 22 seconds someone becomes an Adventist</w:t>
      </w:r>
      <w:r w:rsidR="00CF6E9B" w:rsidRPr="001E7FC5">
        <w:rPr>
          <w:rFonts w:ascii="Times New Roman" w:hAnsi="Times New Roman" w:cs="Times New Roman"/>
          <w:sz w:val="24"/>
          <w:szCs w:val="24"/>
        </w:rPr>
        <w:t xml:space="preserve"> and that every </w:t>
      </w:r>
      <w:r w:rsidR="00EB02A1">
        <w:rPr>
          <w:rFonts w:ascii="Times New Roman" w:hAnsi="Times New Roman" w:cs="Times New Roman"/>
          <w:sz w:val="24"/>
          <w:szCs w:val="24"/>
        </w:rPr>
        <w:t>four</w:t>
      </w:r>
      <w:r w:rsidRPr="001E7FC5">
        <w:rPr>
          <w:rFonts w:ascii="Times New Roman" w:hAnsi="Times New Roman" w:cs="Times New Roman"/>
          <w:sz w:val="24"/>
          <w:szCs w:val="24"/>
        </w:rPr>
        <w:t xml:space="preserve"> hours a new congregation is established. This remarkable growth is a testimony to God’s power—and to your faithful support.</w:t>
      </w:r>
      <w:r w:rsidR="000E5DEE" w:rsidRPr="001E7FC5">
        <w:rPr>
          <w:rFonts w:ascii="Times New Roman" w:hAnsi="Times New Roman" w:cs="Times New Roman"/>
          <w:sz w:val="24"/>
          <w:szCs w:val="24"/>
        </w:rPr>
        <w:t xml:space="preserve"> </w:t>
      </w:r>
      <w:r w:rsidRPr="001E7FC5">
        <w:rPr>
          <w:rFonts w:ascii="Times New Roman" w:hAnsi="Times New Roman" w:cs="Times New Roman"/>
          <w:sz w:val="24"/>
          <w:szCs w:val="24"/>
        </w:rPr>
        <w:t>Through your offerings and the focus on Global Mission, thousands of new congregations have been planted among previously unreached people groups. But the work does not end at baptism. These new believers need nurturing, discipleship, and encouragement as they grow in their faith and learn to share it within their communities.</w:t>
      </w:r>
    </w:p>
    <w:p w14:paraId="4C1A3B5D" w14:textId="77777777" w:rsidR="007F026E" w:rsidRPr="001E7FC5" w:rsidRDefault="007F026E" w:rsidP="00215B1C">
      <w:pPr>
        <w:spacing w:line="240" w:lineRule="auto"/>
        <w:rPr>
          <w:rFonts w:ascii="Times New Roman" w:hAnsi="Times New Roman" w:cs="Times New Roman"/>
          <w:sz w:val="24"/>
          <w:szCs w:val="24"/>
        </w:rPr>
      </w:pPr>
    </w:p>
    <w:p w14:paraId="2302A00C" w14:textId="77777777" w:rsidR="00B5588F" w:rsidRPr="001E7FC5" w:rsidRDefault="00B5588F" w:rsidP="00215B1C">
      <w:pPr>
        <w:spacing w:line="240" w:lineRule="auto"/>
        <w:rPr>
          <w:rFonts w:ascii="Times New Roman" w:hAnsi="Times New Roman" w:cs="Times New Roman"/>
          <w:sz w:val="24"/>
          <w:szCs w:val="24"/>
        </w:rPr>
      </w:pPr>
      <w:r w:rsidRPr="001E7FC5">
        <w:rPr>
          <w:rFonts w:ascii="Times New Roman" w:hAnsi="Times New Roman" w:cs="Times New Roman"/>
          <w:sz w:val="24"/>
          <w:szCs w:val="24"/>
        </w:rPr>
        <w:t>Your sacrificial offerings are part of a life-giving river that sustains mission work locally, regionally, and around the world. They help provide resources, training, and support so that new members can become strong disciples of Jesus.</w:t>
      </w:r>
    </w:p>
    <w:p w14:paraId="2E9C001C" w14:textId="77777777" w:rsidR="007F026E" w:rsidRPr="001E7FC5" w:rsidRDefault="007F026E" w:rsidP="00215B1C">
      <w:pPr>
        <w:spacing w:line="240" w:lineRule="auto"/>
        <w:rPr>
          <w:rFonts w:ascii="Times New Roman" w:hAnsi="Times New Roman" w:cs="Times New Roman"/>
          <w:sz w:val="24"/>
          <w:szCs w:val="24"/>
        </w:rPr>
      </w:pPr>
    </w:p>
    <w:p w14:paraId="36C2B557" w14:textId="5A30A282" w:rsidR="00B5588F" w:rsidRPr="001E7FC5" w:rsidRDefault="00B5588F" w:rsidP="00215B1C">
      <w:pPr>
        <w:spacing w:line="240" w:lineRule="auto"/>
        <w:rPr>
          <w:rFonts w:ascii="Times New Roman" w:hAnsi="Times New Roman" w:cs="Times New Roman"/>
          <w:sz w:val="24"/>
          <w:szCs w:val="24"/>
        </w:rPr>
      </w:pPr>
      <w:r w:rsidRPr="001E7FC5">
        <w:rPr>
          <w:rFonts w:ascii="Times New Roman" w:hAnsi="Times New Roman" w:cs="Times New Roman"/>
          <w:sz w:val="24"/>
          <w:szCs w:val="24"/>
        </w:rPr>
        <w:t>Just as drops of rain form streams, and streams grow into rivers, each gift you bring today joins with millions of others. Together, the 23+ million members of the Adventist Church have a Global Mission</w:t>
      </w:r>
      <w:r w:rsidR="007B5FEB" w:rsidRPr="001E7FC5">
        <w:rPr>
          <w:rFonts w:ascii="Times New Roman" w:hAnsi="Times New Roman" w:cs="Times New Roman"/>
          <w:sz w:val="24"/>
          <w:szCs w:val="24"/>
        </w:rPr>
        <w:t xml:space="preserve"> to baptize </w:t>
      </w:r>
      <w:r w:rsidR="007752C3" w:rsidRPr="001E7FC5">
        <w:rPr>
          <w:rFonts w:ascii="Times New Roman" w:hAnsi="Times New Roman" w:cs="Times New Roman"/>
          <w:sz w:val="24"/>
          <w:szCs w:val="24"/>
        </w:rPr>
        <w:t xml:space="preserve">and make disciples </w:t>
      </w:r>
      <w:r w:rsidR="009E402B" w:rsidRPr="001E7FC5">
        <w:rPr>
          <w:rFonts w:ascii="Times New Roman" w:hAnsi="Times New Roman" w:cs="Times New Roman"/>
          <w:sz w:val="24"/>
          <w:szCs w:val="24"/>
        </w:rPr>
        <w:t>worldwide</w:t>
      </w:r>
      <w:r w:rsidRPr="001E7FC5">
        <w:rPr>
          <w:rFonts w:ascii="Times New Roman" w:hAnsi="Times New Roman" w:cs="Times New Roman"/>
          <w:sz w:val="24"/>
          <w:szCs w:val="24"/>
        </w:rPr>
        <w:t>.</w:t>
      </w:r>
    </w:p>
    <w:p w14:paraId="140A9F33" w14:textId="77777777" w:rsidR="007F026E" w:rsidRPr="001E7FC5" w:rsidRDefault="007F026E" w:rsidP="00215B1C">
      <w:pPr>
        <w:spacing w:line="240" w:lineRule="auto"/>
        <w:rPr>
          <w:rFonts w:ascii="Times New Roman" w:hAnsi="Times New Roman" w:cs="Times New Roman"/>
          <w:sz w:val="24"/>
          <w:szCs w:val="24"/>
        </w:rPr>
      </w:pPr>
    </w:p>
    <w:p w14:paraId="03AFBE4E" w14:textId="144F490E" w:rsidR="00126005" w:rsidRPr="001E7FC5" w:rsidRDefault="00B5588F" w:rsidP="00215B1C">
      <w:pPr>
        <w:spacing w:line="240" w:lineRule="auto"/>
        <w:rPr>
          <w:rFonts w:ascii="Times New Roman" w:eastAsia="Times New Roman" w:hAnsi="Times New Roman" w:cs="Times New Roman"/>
          <w:sz w:val="24"/>
          <w:szCs w:val="24"/>
        </w:rPr>
      </w:pPr>
      <w:r w:rsidRPr="001E7FC5">
        <w:rPr>
          <w:rFonts w:ascii="Times New Roman" w:hAnsi="Times New Roman" w:cs="Times New Roman"/>
          <w:sz w:val="24"/>
          <w:szCs w:val="24"/>
        </w:rPr>
        <w:t>Today, we invite you to give sacrificially by placing your offerings at the feet of Jesus. Keep this river of mission flowing through your generosity and your prayers.</w:t>
      </w:r>
      <w:r w:rsidR="00126005" w:rsidRPr="001E7FC5">
        <w:rPr>
          <w:rFonts w:ascii="Times New Roman" w:eastAsia="Times New Roman" w:hAnsi="Times New Roman" w:cs="Times New Roman"/>
          <w:sz w:val="24"/>
          <w:szCs w:val="24"/>
        </w:rPr>
        <w:br w:type="page"/>
      </w:r>
    </w:p>
    <w:p w14:paraId="00000369" w14:textId="3FD5AF38" w:rsidR="00292613" w:rsidRPr="001E7FC5" w:rsidRDefault="00DA7461" w:rsidP="00A133F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November 20, 2027</w:t>
      </w:r>
    </w:p>
    <w:p w14:paraId="0000036A" w14:textId="77777777" w:rsidR="00292613" w:rsidRPr="001E7FC5" w:rsidRDefault="00292613" w:rsidP="00A133F2">
      <w:pPr>
        <w:spacing w:line="240" w:lineRule="auto"/>
        <w:rPr>
          <w:rFonts w:ascii="Times New Roman" w:eastAsia="Times New Roman" w:hAnsi="Times New Roman" w:cs="Times New Roman"/>
          <w:b/>
          <w:bCs/>
          <w:sz w:val="24"/>
          <w:szCs w:val="24"/>
        </w:rPr>
      </w:pPr>
    </w:p>
    <w:p w14:paraId="0000036B" w14:textId="76532172" w:rsidR="00292613" w:rsidRPr="001E7FC5" w:rsidRDefault="00DA7461" w:rsidP="00A133F2">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36C" w14:textId="77777777" w:rsidR="00292613" w:rsidRPr="001E7FC5" w:rsidRDefault="00292613" w:rsidP="00A133F2">
      <w:pPr>
        <w:spacing w:line="240" w:lineRule="auto"/>
        <w:rPr>
          <w:rFonts w:ascii="Times New Roman" w:eastAsia="Times New Roman" w:hAnsi="Times New Roman" w:cs="Times New Roman"/>
          <w:b/>
          <w:bCs/>
          <w:sz w:val="24"/>
          <w:szCs w:val="24"/>
        </w:rPr>
      </w:pPr>
    </w:p>
    <w:p w14:paraId="0000036D" w14:textId="0593EA23" w:rsidR="00292613" w:rsidRPr="001E7FC5" w:rsidRDefault="00DA7461" w:rsidP="0030185E">
      <w:pPr>
        <w:spacing w:line="240" w:lineRule="auto"/>
        <w:rPr>
          <w:rFonts w:ascii="Times New Roman" w:eastAsia="Times New Roman" w:hAnsi="Times New Roman" w:cs="Times New Roman"/>
          <w:sz w:val="24"/>
          <w:szCs w:val="24"/>
          <w:highlight w:val="white"/>
        </w:rPr>
      </w:pPr>
      <w:r w:rsidRPr="001E7FC5">
        <w:rPr>
          <w:rFonts w:ascii="Times New Roman" w:eastAsia="Times New Roman" w:hAnsi="Times New Roman" w:cs="Times New Roman"/>
          <w:sz w:val="24"/>
          <w:szCs w:val="24"/>
        </w:rPr>
        <w:t>Most of us are familiar with Mal</w:t>
      </w:r>
      <w:r w:rsidR="002E2375" w:rsidRPr="001E7FC5">
        <w:rPr>
          <w:rFonts w:ascii="Times New Roman" w:eastAsia="Times New Roman" w:hAnsi="Times New Roman" w:cs="Times New Roman"/>
          <w:sz w:val="24"/>
          <w:szCs w:val="24"/>
        </w:rPr>
        <w:t>a</w:t>
      </w:r>
      <w:r w:rsidRPr="001E7FC5">
        <w:rPr>
          <w:rFonts w:ascii="Times New Roman" w:eastAsia="Times New Roman" w:hAnsi="Times New Roman" w:cs="Times New Roman"/>
          <w:sz w:val="24"/>
          <w:szCs w:val="24"/>
        </w:rPr>
        <w:t>chi 3:10 that says, “</w:t>
      </w:r>
      <w:r w:rsidR="002E2375" w:rsidRPr="001E7FC5">
        <w:rPr>
          <w:rFonts w:ascii="Times New Roman" w:eastAsia="Times New Roman" w:hAnsi="Times New Roman" w:cs="Times New Roman"/>
          <w:sz w:val="24"/>
          <w:szCs w:val="24"/>
        </w:rPr>
        <w:t>‘</w:t>
      </w:r>
      <w:r w:rsidRPr="001E7FC5">
        <w:rPr>
          <w:rFonts w:ascii="Times New Roman" w:eastAsia="Times New Roman" w:hAnsi="Times New Roman" w:cs="Times New Roman"/>
          <w:sz w:val="24"/>
          <w:szCs w:val="24"/>
          <w:highlight w:val="white"/>
        </w:rPr>
        <w:t>Bring the whole tithe into the storehouse, that there may be food in my house. Test me in this,</w:t>
      </w:r>
      <w:r w:rsidR="002E2375" w:rsidRPr="001E7FC5">
        <w:rPr>
          <w:rFonts w:ascii="Times New Roman" w:eastAsia="Times New Roman" w:hAnsi="Times New Roman" w:cs="Times New Roman"/>
          <w:sz w:val="24"/>
          <w:szCs w:val="24"/>
          <w:highlight w:val="white"/>
        </w:rPr>
        <w:t>’</w:t>
      </w:r>
      <w:r w:rsidRPr="001E7FC5">
        <w:rPr>
          <w:rFonts w:ascii="Times New Roman" w:eastAsia="Times New Roman" w:hAnsi="Times New Roman" w:cs="Times New Roman"/>
          <w:sz w:val="24"/>
          <w:szCs w:val="24"/>
          <w:highlight w:val="white"/>
        </w:rPr>
        <w:t xml:space="preserve"> says the </w:t>
      </w:r>
      <w:r w:rsidRPr="001E7FC5">
        <w:rPr>
          <w:rFonts w:ascii="Times New Roman" w:eastAsia="Times New Roman" w:hAnsi="Times New Roman" w:cs="Times New Roman"/>
          <w:smallCaps/>
          <w:sz w:val="24"/>
          <w:szCs w:val="24"/>
          <w:highlight w:val="white"/>
        </w:rPr>
        <w:t>Lord</w:t>
      </w:r>
      <w:r w:rsidRPr="001E7FC5">
        <w:rPr>
          <w:rFonts w:ascii="Times New Roman" w:eastAsia="Times New Roman" w:hAnsi="Times New Roman" w:cs="Times New Roman"/>
          <w:sz w:val="24"/>
          <w:szCs w:val="24"/>
          <w:highlight w:val="white"/>
        </w:rPr>
        <w:t xml:space="preserve"> Almighty, </w:t>
      </w:r>
      <w:r w:rsidR="002E2375" w:rsidRPr="001E7FC5">
        <w:rPr>
          <w:rFonts w:ascii="Times New Roman" w:eastAsia="Times New Roman" w:hAnsi="Times New Roman" w:cs="Times New Roman"/>
          <w:sz w:val="24"/>
          <w:szCs w:val="24"/>
          <w:highlight w:val="white"/>
        </w:rPr>
        <w:t>‘</w:t>
      </w:r>
      <w:r w:rsidRPr="001E7FC5">
        <w:rPr>
          <w:rFonts w:ascii="Times New Roman" w:eastAsia="Times New Roman" w:hAnsi="Times New Roman" w:cs="Times New Roman"/>
          <w:sz w:val="24"/>
          <w:szCs w:val="24"/>
          <w:highlight w:val="white"/>
        </w:rPr>
        <w:t>and see if I will not throw open the floodgates of heaven and pour out so much blessing that there will not be room enough to store it.</w:t>
      </w:r>
      <w:r w:rsidR="002E2375" w:rsidRPr="001E7FC5">
        <w:rPr>
          <w:rFonts w:ascii="Times New Roman" w:eastAsia="Times New Roman" w:hAnsi="Times New Roman" w:cs="Times New Roman"/>
          <w:sz w:val="24"/>
          <w:szCs w:val="24"/>
          <w:highlight w:val="white"/>
        </w:rPr>
        <w:t>’</w:t>
      </w:r>
      <w:r w:rsidRPr="001E7FC5">
        <w:rPr>
          <w:rFonts w:ascii="Times New Roman" w:eastAsia="Times New Roman" w:hAnsi="Times New Roman" w:cs="Times New Roman"/>
          <w:sz w:val="24"/>
          <w:szCs w:val="24"/>
          <w:highlight w:val="white"/>
        </w:rPr>
        <w:t>”</w:t>
      </w:r>
    </w:p>
    <w:p w14:paraId="0000036E" w14:textId="77777777" w:rsidR="00292613" w:rsidRPr="001E7FC5" w:rsidRDefault="00292613" w:rsidP="0030185E">
      <w:pPr>
        <w:spacing w:line="240" w:lineRule="auto"/>
        <w:rPr>
          <w:rFonts w:ascii="Times New Roman" w:eastAsia="Times New Roman" w:hAnsi="Times New Roman" w:cs="Times New Roman"/>
          <w:sz w:val="24"/>
          <w:szCs w:val="24"/>
          <w:highlight w:val="white"/>
        </w:rPr>
      </w:pPr>
    </w:p>
    <w:p w14:paraId="0000036F" w14:textId="1482642B" w:rsidR="00292613" w:rsidRPr="001E7FC5" w:rsidRDefault="00DA7461" w:rsidP="0030185E">
      <w:pPr>
        <w:spacing w:line="240" w:lineRule="auto"/>
        <w:rPr>
          <w:rFonts w:ascii="Times New Roman" w:eastAsia="Times New Roman" w:hAnsi="Times New Roman" w:cs="Times New Roman"/>
          <w:sz w:val="24"/>
          <w:szCs w:val="24"/>
          <w:highlight w:val="white"/>
        </w:rPr>
      </w:pPr>
      <w:r w:rsidRPr="001E7FC5">
        <w:rPr>
          <w:rFonts w:ascii="Times New Roman" w:eastAsia="Times New Roman" w:hAnsi="Times New Roman" w:cs="Times New Roman"/>
          <w:sz w:val="24"/>
          <w:szCs w:val="24"/>
          <w:highlight w:val="white"/>
        </w:rPr>
        <w:t>Unfortunately, this passage could easily be misunderstood. Many of us believe that if we faithfully return tithes and give a generous offering</w:t>
      </w:r>
      <w:r w:rsidR="00987C55" w:rsidRPr="001E7FC5">
        <w:rPr>
          <w:rFonts w:ascii="Times New Roman" w:eastAsia="Times New Roman" w:hAnsi="Times New Roman" w:cs="Times New Roman"/>
          <w:sz w:val="24"/>
          <w:szCs w:val="24"/>
          <w:highlight w:val="white"/>
        </w:rPr>
        <w:t>,</w:t>
      </w:r>
      <w:r w:rsidRPr="001E7FC5">
        <w:rPr>
          <w:rFonts w:ascii="Times New Roman" w:eastAsia="Times New Roman" w:hAnsi="Times New Roman" w:cs="Times New Roman"/>
          <w:sz w:val="24"/>
          <w:szCs w:val="24"/>
          <w:highlight w:val="white"/>
        </w:rPr>
        <w:t xml:space="preserve"> then we can be sure that sooner or later, God will bring the financial relief we need. Some think serving God faithfully means they can count on getting physical healing or restoration of a broken relationship.</w:t>
      </w:r>
    </w:p>
    <w:p w14:paraId="00000370" w14:textId="77777777" w:rsidR="00292613" w:rsidRPr="001E7FC5" w:rsidRDefault="00292613" w:rsidP="0030185E">
      <w:pPr>
        <w:spacing w:line="240" w:lineRule="auto"/>
        <w:rPr>
          <w:rFonts w:ascii="Times New Roman" w:eastAsia="Times New Roman" w:hAnsi="Times New Roman" w:cs="Times New Roman"/>
          <w:sz w:val="24"/>
          <w:szCs w:val="24"/>
        </w:rPr>
      </w:pPr>
    </w:p>
    <w:p w14:paraId="00000371" w14:textId="04E2456D" w:rsidR="00292613" w:rsidRPr="001E7FC5" w:rsidRDefault="00DA7461" w:rsidP="0030185E">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But trusting in Jesus does not mean that your situation will always work out. John the Baptist trusted in Jesus</w:t>
      </w:r>
      <w:r w:rsidR="00D339DE" w:rsidRPr="001E7FC5">
        <w:rPr>
          <w:rFonts w:ascii="Times New Roman" w:eastAsia="Times New Roman" w:hAnsi="Times New Roman" w:cs="Times New Roman"/>
          <w:sz w:val="24"/>
          <w:szCs w:val="24"/>
        </w:rPr>
        <w:t>,</w:t>
      </w:r>
      <w:r w:rsidRPr="001E7FC5">
        <w:rPr>
          <w:rFonts w:ascii="Times New Roman" w:eastAsia="Times New Roman" w:hAnsi="Times New Roman" w:cs="Times New Roman"/>
          <w:sz w:val="24"/>
          <w:szCs w:val="24"/>
        </w:rPr>
        <w:t xml:space="preserve"> but he died a violent death. James trusted in Jesus</w:t>
      </w:r>
      <w:r w:rsidR="00D339DE" w:rsidRPr="001E7FC5">
        <w:rPr>
          <w:rFonts w:ascii="Times New Roman" w:eastAsia="Times New Roman" w:hAnsi="Times New Roman" w:cs="Times New Roman"/>
          <w:sz w:val="24"/>
          <w:szCs w:val="24"/>
        </w:rPr>
        <w:t>,</w:t>
      </w:r>
      <w:r w:rsidRPr="001E7FC5">
        <w:rPr>
          <w:rFonts w:ascii="Times New Roman" w:eastAsia="Times New Roman" w:hAnsi="Times New Roman" w:cs="Times New Roman"/>
          <w:sz w:val="24"/>
          <w:szCs w:val="24"/>
        </w:rPr>
        <w:t xml:space="preserve"> but he was killed with a sword. Christians in Rome trusted in Christ but were thrown to </w:t>
      </w:r>
      <w:r w:rsidR="008C1EEC" w:rsidRPr="001E7FC5">
        <w:rPr>
          <w:rFonts w:ascii="Times New Roman" w:eastAsia="Times New Roman" w:hAnsi="Times New Roman" w:cs="Times New Roman"/>
          <w:sz w:val="24"/>
          <w:szCs w:val="24"/>
        </w:rPr>
        <w:t xml:space="preserve">the </w:t>
      </w:r>
      <w:r w:rsidRPr="001E7FC5">
        <w:rPr>
          <w:rFonts w:ascii="Times New Roman" w:eastAsia="Times New Roman" w:hAnsi="Times New Roman" w:cs="Times New Roman"/>
          <w:sz w:val="24"/>
          <w:szCs w:val="24"/>
        </w:rPr>
        <w:t xml:space="preserve">lions. </w:t>
      </w:r>
    </w:p>
    <w:p w14:paraId="00000372" w14:textId="77777777" w:rsidR="00292613" w:rsidRPr="001E7FC5" w:rsidRDefault="00292613" w:rsidP="0030185E">
      <w:pPr>
        <w:spacing w:line="240" w:lineRule="auto"/>
        <w:rPr>
          <w:rFonts w:ascii="Times New Roman" w:eastAsia="Times New Roman" w:hAnsi="Times New Roman" w:cs="Times New Roman"/>
          <w:sz w:val="24"/>
          <w:szCs w:val="24"/>
        </w:rPr>
      </w:pPr>
    </w:p>
    <w:p w14:paraId="3F929C93" w14:textId="4146776E" w:rsidR="00CA626F" w:rsidRPr="001E7FC5" w:rsidRDefault="00DA7461" w:rsidP="0030185E">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So why do we trust Jesus? Because He is good. Even if your situation does not work out the way you </w:t>
      </w:r>
      <w:r w:rsidR="00B559C5">
        <w:rPr>
          <w:rFonts w:ascii="Times New Roman" w:eastAsia="Times New Roman" w:hAnsi="Times New Roman" w:cs="Times New Roman"/>
          <w:sz w:val="24"/>
          <w:szCs w:val="24"/>
        </w:rPr>
        <w:t>envisioned</w:t>
      </w:r>
      <w:r w:rsidRPr="001E7FC5">
        <w:rPr>
          <w:rFonts w:ascii="Times New Roman" w:eastAsia="Times New Roman" w:hAnsi="Times New Roman" w:cs="Times New Roman"/>
          <w:sz w:val="24"/>
          <w:szCs w:val="24"/>
        </w:rPr>
        <w:t xml:space="preserve">, </w:t>
      </w:r>
      <w:r w:rsidR="00B559C5">
        <w:rPr>
          <w:rFonts w:ascii="Times New Roman" w:eastAsia="Times New Roman" w:hAnsi="Times New Roman" w:cs="Times New Roman"/>
          <w:sz w:val="24"/>
          <w:szCs w:val="24"/>
        </w:rPr>
        <w:t>God loves you and will provide you with the blessings you need in your particular circumstances. Y</w:t>
      </w:r>
      <w:r w:rsidRPr="001E7FC5">
        <w:rPr>
          <w:rFonts w:ascii="Times New Roman" w:eastAsia="Times New Roman" w:hAnsi="Times New Roman" w:cs="Times New Roman"/>
          <w:sz w:val="24"/>
          <w:szCs w:val="24"/>
        </w:rPr>
        <w:t>ou can trust His wisdom.</w:t>
      </w:r>
    </w:p>
    <w:p w14:paraId="0E92BFB3" w14:textId="77777777" w:rsidR="00AD7AF3" w:rsidRPr="001E7FC5" w:rsidRDefault="00AD7AF3" w:rsidP="0030185E">
      <w:pPr>
        <w:spacing w:line="240" w:lineRule="auto"/>
        <w:rPr>
          <w:rFonts w:ascii="Times New Roman" w:eastAsia="Times New Roman" w:hAnsi="Times New Roman" w:cs="Times New Roman"/>
          <w:sz w:val="24"/>
          <w:szCs w:val="24"/>
        </w:rPr>
      </w:pPr>
    </w:p>
    <w:p w14:paraId="00000373" w14:textId="428DC11B" w:rsidR="00292613" w:rsidRPr="001E7FC5" w:rsidRDefault="00B559C5" w:rsidP="0030185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Are you ready to take God’s challenge and put Him to the test? </w:t>
      </w:r>
      <w:r w:rsidR="00AD7AF3" w:rsidRPr="001E7FC5">
        <w:rPr>
          <w:rFonts w:ascii="Times New Roman" w:eastAsia="Times New Roman" w:hAnsi="Times New Roman" w:cs="Times New Roman"/>
          <w:sz w:val="24"/>
          <w:szCs w:val="24"/>
        </w:rPr>
        <w:t xml:space="preserve">As you return tithe and give your offering today, remember that </w:t>
      </w:r>
      <w:r w:rsidR="00035973" w:rsidRPr="001E7FC5">
        <w:rPr>
          <w:rFonts w:ascii="Times New Roman" w:eastAsia="Times New Roman" w:hAnsi="Times New Roman" w:cs="Times New Roman"/>
          <w:sz w:val="24"/>
          <w:szCs w:val="24"/>
        </w:rPr>
        <w:t>a thankful heart always finds a way to give</w:t>
      </w:r>
      <w:r w:rsidR="00AD7AF3" w:rsidRPr="001E7FC5">
        <w:rPr>
          <w:rFonts w:ascii="Times New Roman" w:eastAsia="Times New Roman" w:hAnsi="Times New Roman" w:cs="Times New Roman"/>
          <w:sz w:val="24"/>
          <w:szCs w:val="24"/>
        </w:rPr>
        <w:t>.</w:t>
      </w:r>
      <w:r w:rsidR="00DA7461" w:rsidRPr="001E7FC5">
        <w:rPr>
          <w:rFonts w:ascii="Times New Roman" w:eastAsia="Times New Roman" w:hAnsi="Times New Roman" w:cs="Times New Roman"/>
          <w:sz w:val="24"/>
          <w:szCs w:val="24"/>
        </w:rPr>
        <w:t xml:space="preserve"> </w:t>
      </w:r>
    </w:p>
    <w:p w14:paraId="33696F64" w14:textId="77777777" w:rsidR="00BE6A36" w:rsidRPr="001E7FC5" w:rsidRDefault="00BE6A36" w:rsidP="0030185E">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00000384" w14:textId="57CECBB3" w:rsidR="00292613" w:rsidRPr="001E7FC5" w:rsidRDefault="00DA7461" w:rsidP="0030185E">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November 27, 2027</w:t>
      </w:r>
    </w:p>
    <w:p w14:paraId="00000385" w14:textId="77777777" w:rsidR="00292613" w:rsidRPr="001E7FC5" w:rsidRDefault="00292613" w:rsidP="0030185E">
      <w:pPr>
        <w:spacing w:line="240" w:lineRule="auto"/>
        <w:rPr>
          <w:rFonts w:ascii="Times New Roman" w:eastAsia="Times New Roman" w:hAnsi="Times New Roman" w:cs="Times New Roman"/>
          <w:b/>
          <w:bCs/>
          <w:sz w:val="24"/>
          <w:szCs w:val="24"/>
        </w:rPr>
      </w:pPr>
    </w:p>
    <w:p w14:paraId="00000386" w14:textId="0026EEC7" w:rsidR="00292613" w:rsidRPr="001E7FC5" w:rsidRDefault="00DA7461" w:rsidP="0030185E">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Conference Advance</w:t>
      </w:r>
    </w:p>
    <w:p w14:paraId="00000387" w14:textId="77777777" w:rsidR="00292613" w:rsidRPr="001E7FC5" w:rsidRDefault="00292613" w:rsidP="0030185E">
      <w:pPr>
        <w:spacing w:line="240" w:lineRule="auto"/>
        <w:rPr>
          <w:rFonts w:ascii="Times New Roman" w:eastAsia="Times New Roman" w:hAnsi="Times New Roman" w:cs="Times New Roman"/>
          <w:b/>
          <w:bCs/>
          <w:sz w:val="24"/>
          <w:szCs w:val="24"/>
        </w:rPr>
      </w:pPr>
    </w:p>
    <w:p w14:paraId="108CBC3A" w14:textId="77777777" w:rsidR="0030185E" w:rsidRPr="001E7FC5" w:rsidRDefault="0030185E" w:rsidP="0030185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In February 2013, while walking their dog on their property, a couple noticed a partially buried, rust-covered metal can. Curious, they dug it up and discovered over 1,400 gold coins. The coins had an original face value of about $28,000, but after careful evaluation, they were found to date back to the 1800s and were worth nearly $10 million.</w:t>
      </w:r>
    </w:p>
    <w:p w14:paraId="23A528FD" w14:textId="77777777" w:rsidR="0030185E" w:rsidRPr="001E7FC5" w:rsidRDefault="0030185E" w:rsidP="0030185E">
      <w:pPr>
        <w:spacing w:line="240" w:lineRule="auto"/>
        <w:rPr>
          <w:rFonts w:ascii="Times New Roman" w:eastAsia="Times New Roman" w:hAnsi="Times New Roman" w:cs="Times New Roman"/>
          <w:sz w:val="24"/>
          <w:szCs w:val="24"/>
          <w:lang w:val="en-US"/>
        </w:rPr>
      </w:pPr>
    </w:p>
    <w:p w14:paraId="4B2418D6" w14:textId="72309AAD" w:rsidR="0030185E" w:rsidRPr="001E7FC5" w:rsidRDefault="0030185E" w:rsidP="0030185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Most of us can only imagine finding such treasure in our backyard. We might think about paying off debt, buying a home, supporting missions, or even taking a long-awaited vacation.</w:t>
      </w:r>
      <w:r w:rsidR="005C58C4">
        <w:rPr>
          <w:rFonts w:ascii="Times New Roman" w:eastAsia="Times New Roman" w:hAnsi="Times New Roman" w:cs="Times New Roman"/>
          <w:sz w:val="24"/>
          <w:szCs w:val="24"/>
          <w:lang w:val="en-US"/>
        </w:rPr>
        <w:t xml:space="preserve"> </w:t>
      </w:r>
      <w:r w:rsidRPr="001E7FC5">
        <w:rPr>
          <w:rFonts w:ascii="Times New Roman" w:eastAsia="Times New Roman" w:hAnsi="Times New Roman" w:cs="Times New Roman"/>
          <w:sz w:val="24"/>
          <w:szCs w:val="24"/>
          <w:lang w:val="en-US"/>
        </w:rPr>
        <w:t>But what if we truly believed that treasure is all around us? How differently would we live?</w:t>
      </w:r>
    </w:p>
    <w:p w14:paraId="481CFDCB" w14:textId="77777777" w:rsidR="0030185E" w:rsidRPr="001E7FC5" w:rsidRDefault="0030185E" w:rsidP="0030185E">
      <w:pPr>
        <w:spacing w:line="240" w:lineRule="auto"/>
        <w:rPr>
          <w:rFonts w:ascii="Times New Roman" w:eastAsia="Times New Roman" w:hAnsi="Times New Roman" w:cs="Times New Roman"/>
          <w:sz w:val="24"/>
          <w:szCs w:val="24"/>
          <w:lang w:val="en-US"/>
        </w:rPr>
      </w:pPr>
    </w:p>
    <w:p w14:paraId="42D9B09F" w14:textId="77777777" w:rsidR="0030185E" w:rsidRPr="001E7FC5" w:rsidRDefault="0030185E" w:rsidP="0030185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The reality is that the people around us are far more valuable than gold. When we take time to ask meaningful questions and truly listen, we begin to see the richness God has placed in each person—whether in our church, at work, or in our community.</w:t>
      </w:r>
    </w:p>
    <w:p w14:paraId="03808AE4" w14:textId="77777777" w:rsidR="00963B26" w:rsidRPr="001E7FC5" w:rsidRDefault="00963B26" w:rsidP="0030185E">
      <w:pPr>
        <w:spacing w:line="240" w:lineRule="auto"/>
        <w:rPr>
          <w:rFonts w:ascii="Times New Roman" w:eastAsia="Times New Roman" w:hAnsi="Times New Roman" w:cs="Times New Roman"/>
          <w:sz w:val="24"/>
          <w:szCs w:val="24"/>
          <w:lang w:val="en-US"/>
        </w:rPr>
      </w:pPr>
    </w:p>
    <w:p w14:paraId="34599D4D" w14:textId="77777777" w:rsidR="0030185E" w:rsidRPr="001E7FC5" w:rsidRDefault="0030185E" w:rsidP="0030185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As we give financially today, let us remember that giving is not limited to money. Our offerings support the mission of reaching people—sharing hope, meeting needs, and reflecting God’s love. At the same time, we are called to invest personally in the lives around us.</w:t>
      </w:r>
    </w:p>
    <w:p w14:paraId="0C5FFC52" w14:textId="77777777" w:rsidR="00963B26" w:rsidRPr="001E7FC5" w:rsidRDefault="00963B26" w:rsidP="0030185E">
      <w:pPr>
        <w:spacing w:line="240" w:lineRule="auto"/>
        <w:rPr>
          <w:rFonts w:ascii="Times New Roman" w:eastAsia="Times New Roman" w:hAnsi="Times New Roman" w:cs="Times New Roman"/>
          <w:sz w:val="24"/>
          <w:szCs w:val="24"/>
          <w:lang w:val="en-US"/>
        </w:rPr>
      </w:pPr>
    </w:p>
    <w:p w14:paraId="6CF46F22" w14:textId="77777777" w:rsidR="0030185E" w:rsidRPr="001E7FC5" w:rsidRDefault="0030185E" w:rsidP="0030185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When we learn to see others as God sees them, we discover a greater kind of wealth—one measured not in gold, but in love, compassion, and eternal impact.</w:t>
      </w:r>
    </w:p>
    <w:p w14:paraId="526778E0" w14:textId="215906F4" w:rsidR="0030185E" w:rsidRPr="001E7FC5" w:rsidRDefault="0030185E" w:rsidP="0030185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br w:type="page"/>
      </w:r>
    </w:p>
    <w:p w14:paraId="0000039D" w14:textId="70A2F2B4"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December 4, 2027</w:t>
      </w:r>
    </w:p>
    <w:p w14:paraId="0000039E"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39F" w14:textId="14AB64B8" w:rsidR="00292613" w:rsidRPr="001E7FC5" w:rsidRDefault="00DA7461" w:rsidP="00F00F4F">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3A0"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46ADBF48" w14:textId="77777777" w:rsidR="00C6761F" w:rsidRPr="001E7FC5" w:rsidRDefault="00C6761F" w:rsidP="00C6761F">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A man named Richard owned a vast orchard. Every summer, people in the town enjoyed picking apples, peaches, and pears. At the end of the season, however, much of the fruit still remained on the trees.</w:t>
      </w:r>
    </w:p>
    <w:p w14:paraId="12900C51" w14:textId="77777777" w:rsidR="00C6761F" w:rsidRPr="001E7FC5" w:rsidRDefault="00C6761F" w:rsidP="00C6761F">
      <w:pPr>
        <w:spacing w:line="240" w:lineRule="auto"/>
        <w:rPr>
          <w:rFonts w:ascii="Times New Roman" w:eastAsia="Times New Roman" w:hAnsi="Times New Roman" w:cs="Times New Roman"/>
          <w:sz w:val="24"/>
          <w:szCs w:val="24"/>
        </w:rPr>
      </w:pPr>
    </w:p>
    <w:p w14:paraId="3B354D21" w14:textId="77777777" w:rsidR="00C6761F" w:rsidRPr="001E7FC5" w:rsidRDefault="00C6761F" w:rsidP="00C6761F">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Neighbors were welcome to come anytime and pick fruit at no cost. One spring, a couple moved into the area. For years, Richard invited them to enjoy the orchard. Yet each season came and went, and they never came to pick fruit. Instead, they continued buying fruit from their local grocery store.</w:t>
      </w:r>
    </w:p>
    <w:p w14:paraId="06DCAC54" w14:textId="77777777" w:rsidR="00C6761F" w:rsidRPr="001E7FC5" w:rsidRDefault="00C6761F" w:rsidP="00C6761F">
      <w:pPr>
        <w:spacing w:line="240" w:lineRule="auto"/>
        <w:rPr>
          <w:rFonts w:ascii="Times New Roman" w:eastAsia="Times New Roman" w:hAnsi="Times New Roman" w:cs="Times New Roman"/>
          <w:sz w:val="24"/>
          <w:szCs w:val="24"/>
        </w:rPr>
      </w:pPr>
    </w:p>
    <w:p w14:paraId="5ACBD4FA" w14:textId="77777777" w:rsidR="00C6761F" w:rsidRPr="001E7FC5" w:rsidRDefault="00C6761F" w:rsidP="00C6761F">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One fall, while visiting another neighbor, they noticed bags and bags of apples. “They’re from Richard’s orchard,” the neighbor said. “There’s still so much left. It’s all going to waste, and the animals are getting to it.”</w:t>
      </w:r>
    </w:p>
    <w:p w14:paraId="58B65914" w14:textId="77777777" w:rsidR="00C6761F" w:rsidRPr="001E7FC5" w:rsidRDefault="00C6761F" w:rsidP="00C6761F">
      <w:pPr>
        <w:spacing w:line="240" w:lineRule="auto"/>
        <w:rPr>
          <w:rFonts w:ascii="Times New Roman" w:eastAsia="Times New Roman" w:hAnsi="Times New Roman" w:cs="Times New Roman"/>
          <w:sz w:val="24"/>
          <w:szCs w:val="24"/>
        </w:rPr>
      </w:pPr>
    </w:p>
    <w:p w14:paraId="79C266DC" w14:textId="12970D2E" w:rsidR="00C6761F" w:rsidRPr="001E7FC5" w:rsidRDefault="00C6761F" w:rsidP="00C6761F">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That afternoon, the couple finally went to the orchard. When Richard asked them why they had never come before, their answer left him incredulous, “We were too shy to come. We were afraid you were just being polite and weren’t serious about the invitation.”</w:t>
      </w:r>
    </w:p>
    <w:p w14:paraId="31F10E84" w14:textId="77777777" w:rsidR="00C6761F" w:rsidRPr="001E7FC5" w:rsidRDefault="00C6761F" w:rsidP="00C6761F">
      <w:pPr>
        <w:spacing w:line="240" w:lineRule="auto"/>
        <w:rPr>
          <w:rFonts w:ascii="Times New Roman" w:eastAsia="Times New Roman" w:hAnsi="Times New Roman" w:cs="Times New Roman"/>
          <w:sz w:val="24"/>
          <w:szCs w:val="24"/>
        </w:rPr>
      </w:pPr>
    </w:p>
    <w:p w14:paraId="07C6BCE4" w14:textId="3812674D" w:rsidR="00C6761F" w:rsidRPr="001E7FC5" w:rsidRDefault="00C6761F" w:rsidP="00C6761F">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How many of us hesitate to go to God for the blessings He promises? Is it guilt or shame </w:t>
      </w:r>
      <w:r w:rsidR="00205CE1" w:rsidRPr="001E7FC5">
        <w:rPr>
          <w:rFonts w:ascii="Times New Roman" w:eastAsia="Times New Roman" w:hAnsi="Times New Roman" w:cs="Times New Roman"/>
          <w:sz w:val="24"/>
          <w:szCs w:val="24"/>
        </w:rPr>
        <w:t xml:space="preserve">that </w:t>
      </w:r>
      <w:r w:rsidRPr="001E7FC5">
        <w:rPr>
          <w:rFonts w:ascii="Times New Roman" w:eastAsia="Times New Roman" w:hAnsi="Times New Roman" w:cs="Times New Roman"/>
          <w:sz w:val="24"/>
          <w:szCs w:val="24"/>
        </w:rPr>
        <w:t>holds us back? Are we afraid God isn’t serious about the blessings He offers us?</w:t>
      </w:r>
    </w:p>
    <w:p w14:paraId="6E492F9F" w14:textId="77777777" w:rsidR="00C6761F" w:rsidRPr="001E7FC5" w:rsidRDefault="00C6761F" w:rsidP="00C6761F">
      <w:pPr>
        <w:spacing w:line="240" w:lineRule="auto"/>
        <w:rPr>
          <w:rFonts w:ascii="Times New Roman" w:eastAsia="Times New Roman" w:hAnsi="Times New Roman" w:cs="Times New Roman"/>
          <w:sz w:val="24"/>
          <w:szCs w:val="24"/>
        </w:rPr>
      </w:pPr>
    </w:p>
    <w:p w14:paraId="08B4DAD4" w14:textId="566F7274" w:rsidR="00C6761F" w:rsidRPr="001E7FC5" w:rsidRDefault="00C6761F" w:rsidP="00C6761F">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t xml:space="preserve">As you </w:t>
      </w:r>
      <w:r w:rsidR="00205CE1" w:rsidRPr="001E7FC5">
        <w:rPr>
          <w:rFonts w:ascii="Times New Roman" w:eastAsia="Times New Roman" w:hAnsi="Times New Roman" w:cs="Times New Roman"/>
          <w:sz w:val="24"/>
          <w:szCs w:val="24"/>
        </w:rPr>
        <w:t xml:space="preserve">return tithe and </w:t>
      </w:r>
      <w:r w:rsidRPr="001E7FC5">
        <w:rPr>
          <w:rFonts w:ascii="Times New Roman" w:eastAsia="Times New Roman" w:hAnsi="Times New Roman" w:cs="Times New Roman"/>
          <w:sz w:val="24"/>
          <w:szCs w:val="24"/>
        </w:rPr>
        <w:t>give</w:t>
      </w:r>
      <w:r w:rsidR="00205CE1" w:rsidRPr="001E7FC5">
        <w:rPr>
          <w:rFonts w:ascii="Times New Roman" w:eastAsia="Times New Roman" w:hAnsi="Times New Roman" w:cs="Times New Roman"/>
          <w:sz w:val="24"/>
          <w:szCs w:val="24"/>
        </w:rPr>
        <w:t xml:space="preserve"> your offering</w:t>
      </w:r>
      <w:r w:rsidRPr="001E7FC5">
        <w:rPr>
          <w:rFonts w:ascii="Times New Roman" w:eastAsia="Times New Roman" w:hAnsi="Times New Roman" w:cs="Times New Roman"/>
          <w:sz w:val="24"/>
          <w:szCs w:val="24"/>
        </w:rPr>
        <w:t xml:space="preserve"> today, remember that you have a generous Father who invites you freely. He desires not only to bless you, but for you to receive and enjoy all that He provides.</w:t>
      </w:r>
    </w:p>
    <w:p w14:paraId="000003A8" w14:textId="77777777" w:rsidR="00292613" w:rsidRPr="001E7FC5" w:rsidRDefault="00292613" w:rsidP="00071076">
      <w:pPr>
        <w:spacing w:line="240" w:lineRule="auto"/>
        <w:rPr>
          <w:rFonts w:ascii="Times New Roman" w:eastAsia="Times New Roman" w:hAnsi="Times New Roman" w:cs="Times New Roman"/>
          <w:sz w:val="24"/>
          <w:szCs w:val="24"/>
        </w:rPr>
      </w:pPr>
    </w:p>
    <w:p w14:paraId="45576A42" w14:textId="77777777" w:rsidR="00F00F4F" w:rsidRPr="001E7FC5" w:rsidRDefault="00F00F4F" w:rsidP="00071076">
      <w:pPr>
        <w:spacing w:line="240" w:lineRule="auto"/>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br w:type="page"/>
      </w:r>
    </w:p>
    <w:p w14:paraId="30C919AC" w14:textId="77777777" w:rsidR="009A2F1F" w:rsidRPr="001E7FC5" w:rsidRDefault="007D1042" w:rsidP="00071076">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December 11, 2027</w:t>
      </w:r>
    </w:p>
    <w:p w14:paraId="1ED3B2FE" w14:textId="77777777" w:rsidR="009A2F1F" w:rsidRPr="001E7FC5" w:rsidRDefault="009A2F1F" w:rsidP="00071076">
      <w:pPr>
        <w:spacing w:line="240" w:lineRule="auto"/>
        <w:rPr>
          <w:rFonts w:ascii="Times New Roman" w:eastAsia="Times New Roman" w:hAnsi="Times New Roman" w:cs="Times New Roman"/>
          <w:sz w:val="24"/>
          <w:szCs w:val="24"/>
        </w:rPr>
      </w:pPr>
    </w:p>
    <w:p w14:paraId="5499FFDD" w14:textId="570DA707" w:rsidR="00646E41" w:rsidRPr="001E7FC5" w:rsidRDefault="00646E41" w:rsidP="00071076">
      <w:pPr>
        <w:spacing w:line="240" w:lineRule="auto"/>
        <w:jc w:val="center"/>
        <w:rPr>
          <w:rFonts w:ascii="Times New Roman" w:hAnsi="Times New Roman" w:cs="Times New Roman"/>
          <w:b/>
          <w:bCs/>
          <w:color w:val="000000" w:themeColor="text1"/>
          <w:sz w:val="24"/>
          <w:szCs w:val="24"/>
        </w:rPr>
      </w:pPr>
      <w:r w:rsidRPr="001E7FC5">
        <w:rPr>
          <w:rFonts w:ascii="Times New Roman" w:hAnsi="Times New Roman" w:cs="Times New Roman"/>
          <w:b/>
          <w:bCs/>
          <w:color w:val="000000" w:themeColor="text1"/>
          <w:sz w:val="24"/>
          <w:szCs w:val="24"/>
        </w:rPr>
        <w:t>Adventist Community Services (NAD)</w:t>
      </w:r>
    </w:p>
    <w:p w14:paraId="3CC0CE63" w14:textId="77777777" w:rsidR="00A66BF9" w:rsidRPr="001E7FC5" w:rsidRDefault="00A66BF9" w:rsidP="00071076">
      <w:pPr>
        <w:spacing w:line="240" w:lineRule="auto"/>
        <w:jc w:val="center"/>
        <w:rPr>
          <w:rFonts w:ascii="Times New Roman" w:eastAsia="Times New Roman" w:hAnsi="Times New Roman" w:cs="Times New Roman"/>
          <w:b/>
          <w:bCs/>
          <w:sz w:val="24"/>
          <w:szCs w:val="24"/>
        </w:rPr>
      </w:pPr>
    </w:p>
    <w:p w14:paraId="3A867DB6" w14:textId="77777777" w:rsidR="009A2F1F" w:rsidRPr="001E7FC5" w:rsidRDefault="009A2F1F" w:rsidP="00071076">
      <w:pPr>
        <w:spacing w:line="240" w:lineRule="auto"/>
        <w:rPr>
          <w:rFonts w:ascii="Times New Roman" w:hAnsi="Times New Roman" w:cs="Times New Roman"/>
          <w:sz w:val="24"/>
          <w:szCs w:val="24"/>
        </w:rPr>
      </w:pPr>
      <w:r w:rsidRPr="001E7FC5">
        <w:rPr>
          <w:rFonts w:ascii="Times New Roman" w:hAnsi="Times New Roman" w:cs="Times New Roman"/>
          <w:sz w:val="24"/>
          <w:szCs w:val="24"/>
        </w:rPr>
        <w:t>All around us, needs are growing faster than many can keep up. Families are making impossible choices, communities are feeling the strain, and too many people are slipping through the cracks. In times like these, the call to serve isn’t optional. Adventist Community Services takes the church to the community, ensuring that every person knows they are remembered, valued, and loved.</w:t>
      </w:r>
    </w:p>
    <w:p w14:paraId="549174E0" w14:textId="77777777" w:rsidR="009A2F1F" w:rsidRPr="001E7FC5" w:rsidRDefault="009A2F1F" w:rsidP="00071076">
      <w:pPr>
        <w:spacing w:line="240" w:lineRule="auto"/>
        <w:rPr>
          <w:rFonts w:ascii="Times New Roman" w:hAnsi="Times New Roman" w:cs="Times New Roman"/>
          <w:sz w:val="24"/>
          <w:szCs w:val="24"/>
        </w:rPr>
      </w:pPr>
      <w:r w:rsidRPr="001E7FC5">
        <w:rPr>
          <w:rFonts w:ascii="Times New Roman" w:hAnsi="Times New Roman" w:cs="Times New Roman"/>
          <w:sz w:val="24"/>
          <w:szCs w:val="24"/>
        </w:rPr>
        <w:t>Across our communities, ACS teams provide tangible relief for today’s challenges. They follow in the footsteps of Jesus—feeding the hungry, clothing those in need, visiting the lonely, and reaching out to those others may overlook.</w:t>
      </w:r>
    </w:p>
    <w:p w14:paraId="15D4CCB9" w14:textId="77777777" w:rsidR="00843D12" w:rsidRPr="001E7FC5" w:rsidRDefault="00843D12" w:rsidP="00071076">
      <w:pPr>
        <w:spacing w:line="240" w:lineRule="auto"/>
        <w:rPr>
          <w:rFonts w:ascii="Times New Roman" w:hAnsi="Times New Roman" w:cs="Times New Roman"/>
          <w:sz w:val="24"/>
          <w:szCs w:val="24"/>
        </w:rPr>
      </w:pPr>
    </w:p>
    <w:p w14:paraId="344A1B8A" w14:textId="38419B96" w:rsidR="009A2F1F" w:rsidRPr="001E7FC5" w:rsidRDefault="009A2F1F" w:rsidP="00071076">
      <w:pPr>
        <w:spacing w:line="240" w:lineRule="auto"/>
        <w:rPr>
          <w:rFonts w:ascii="Times New Roman" w:hAnsi="Times New Roman" w:cs="Times New Roman"/>
          <w:sz w:val="24"/>
          <w:szCs w:val="24"/>
        </w:rPr>
      </w:pPr>
      <w:r w:rsidRPr="001E7FC5">
        <w:rPr>
          <w:rFonts w:ascii="Times New Roman" w:hAnsi="Times New Roman" w:cs="Times New Roman"/>
          <w:sz w:val="24"/>
          <w:szCs w:val="24"/>
        </w:rPr>
        <w:t>One Sabbath, Sarah felt impressed to check on a mother and her three children who had been visiting the local food pantry. When she arrived, the house was dark and still. Though hesitant, she knocked. The door slowly opened, and the mother shared their reality: they had completely run out of food and would not have any for three more days. The children were lying quietly in bed, trying to conserve their energy as they waited.</w:t>
      </w:r>
      <w:r w:rsidR="00195B84" w:rsidRPr="001E7FC5">
        <w:rPr>
          <w:rFonts w:ascii="Times New Roman" w:hAnsi="Times New Roman" w:cs="Times New Roman"/>
          <w:sz w:val="24"/>
          <w:szCs w:val="24"/>
        </w:rPr>
        <w:t xml:space="preserve"> </w:t>
      </w:r>
      <w:r w:rsidRPr="001E7FC5">
        <w:rPr>
          <w:rFonts w:ascii="Times New Roman" w:hAnsi="Times New Roman" w:cs="Times New Roman"/>
          <w:sz w:val="24"/>
          <w:szCs w:val="24"/>
        </w:rPr>
        <w:t xml:space="preserve">Moved with compassion, Sarah was grateful she had listened to the Holy Spirit’s prompting. That day, she </w:t>
      </w:r>
      <w:r w:rsidR="00641D02" w:rsidRPr="001E7FC5">
        <w:rPr>
          <w:rFonts w:ascii="Times New Roman" w:hAnsi="Times New Roman" w:cs="Times New Roman"/>
          <w:sz w:val="24"/>
          <w:szCs w:val="24"/>
        </w:rPr>
        <w:t>brought</w:t>
      </w:r>
      <w:r w:rsidRPr="001E7FC5">
        <w:rPr>
          <w:rFonts w:ascii="Times New Roman" w:hAnsi="Times New Roman" w:cs="Times New Roman"/>
          <w:sz w:val="24"/>
          <w:szCs w:val="24"/>
        </w:rPr>
        <w:t xml:space="preserve"> groceries and hope to a family in desperate need.</w:t>
      </w:r>
    </w:p>
    <w:p w14:paraId="5E81FE30" w14:textId="77777777" w:rsidR="00195B84" w:rsidRPr="001E7FC5" w:rsidRDefault="00195B84" w:rsidP="00071076">
      <w:pPr>
        <w:spacing w:line="240" w:lineRule="auto"/>
        <w:rPr>
          <w:rFonts w:ascii="Times New Roman" w:hAnsi="Times New Roman" w:cs="Times New Roman"/>
          <w:sz w:val="24"/>
          <w:szCs w:val="24"/>
        </w:rPr>
      </w:pPr>
    </w:p>
    <w:p w14:paraId="1A0F5A1F" w14:textId="77777777" w:rsidR="009A2F1F" w:rsidRPr="001E7FC5" w:rsidRDefault="009A2F1F" w:rsidP="00071076">
      <w:pPr>
        <w:spacing w:line="240" w:lineRule="auto"/>
        <w:rPr>
          <w:rFonts w:ascii="Times New Roman" w:hAnsi="Times New Roman" w:cs="Times New Roman"/>
          <w:sz w:val="24"/>
          <w:szCs w:val="24"/>
        </w:rPr>
      </w:pPr>
      <w:r w:rsidRPr="001E7FC5">
        <w:rPr>
          <w:rFonts w:ascii="Times New Roman" w:hAnsi="Times New Roman" w:cs="Times New Roman"/>
          <w:sz w:val="24"/>
          <w:szCs w:val="24"/>
        </w:rPr>
        <w:t>Adventist Community Services is active in cities and towns across the North American Division. Today, you are invited to be part of this ministry. Through your offering, you can help bring relief, dignity, and Christ’s love to those who need it most.</w:t>
      </w:r>
    </w:p>
    <w:p w14:paraId="5A011AB2" w14:textId="77777777" w:rsidR="009A2F1F" w:rsidRPr="001E7FC5" w:rsidRDefault="009A2F1F" w:rsidP="00071076">
      <w:pPr>
        <w:spacing w:line="240" w:lineRule="auto"/>
        <w:rPr>
          <w:rFonts w:ascii="Times New Roman" w:hAnsi="Times New Roman" w:cs="Times New Roman"/>
          <w:sz w:val="24"/>
          <w:szCs w:val="24"/>
        </w:rPr>
      </w:pPr>
    </w:p>
    <w:p w14:paraId="60C56CAF" w14:textId="2DEAABF5" w:rsidR="007D1042" w:rsidRPr="001E7FC5" w:rsidRDefault="007D1042" w:rsidP="00071076">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br w:type="page"/>
      </w:r>
    </w:p>
    <w:p w14:paraId="000003B5" w14:textId="2544F05A"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December 18, 2027</w:t>
      </w:r>
    </w:p>
    <w:p w14:paraId="000003B6"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3B7" w14:textId="2939CE58" w:rsidR="00292613" w:rsidRPr="001E7FC5" w:rsidRDefault="00DA7461" w:rsidP="00F00F4F">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Church Budget</w:t>
      </w:r>
    </w:p>
    <w:p w14:paraId="000003B8" w14:textId="77777777" w:rsidR="00292613" w:rsidRPr="001E7FC5" w:rsidRDefault="00292613" w:rsidP="007D1042">
      <w:pPr>
        <w:spacing w:line="240" w:lineRule="auto"/>
        <w:rPr>
          <w:rFonts w:ascii="Times New Roman" w:eastAsia="Times New Roman" w:hAnsi="Times New Roman" w:cs="Times New Roman"/>
          <w:sz w:val="24"/>
          <w:szCs w:val="24"/>
        </w:rPr>
      </w:pPr>
    </w:p>
    <w:p w14:paraId="4FBD0162" w14:textId="77777777" w:rsidR="006F1004" w:rsidRPr="001E7FC5" w:rsidRDefault="006F1004" w:rsidP="006F1004">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In 2007, a New York family purchased a small white bowl for just $2 and placed it on their mantle. For years, it sat there unnoticed until curiosity led them to have it evaluated. To their surprise, it was a rare 10th-century Chinese bowl, initially valued at $200,000 and later sold at auction for $2.2 million.</w:t>
      </w:r>
    </w:p>
    <w:p w14:paraId="5E9FD525" w14:textId="77777777" w:rsidR="000B5178" w:rsidRPr="001E7FC5" w:rsidRDefault="000B5178" w:rsidP="006F1004">
      <w:pPr>
        <w:spacing w:line="240" w:lineRule="auto"/>
        <w:rPr>
          <w:rFonts w:ascii="Times New Roman" w:eastAsia="Times New Roman" w:hAnsi="Times New Roman" w:cs="Times New Roman"/>
          <w:sz w:val="24"/>
          <w:szCs w:val="24"/>
          <w:lang w:val="en-US"/>
        </w:rPr>
      </w:pPr>
    </w:p>
    <w:p w14:paraId="20EAF3EF" w14:textId="77777777" w:rsidR="006F1004" w:rsidRPr="001E7FC5" w:rsidRDefault="006F1004" w:rsidP="006F1004">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Then, in 2020, a man bought a blue-and-white bowl at a yard sale for $35. After sending photos to experts, he discovered it was a rare 15th-century piece worth more than $700,000.</w:t>
      </w:r>
    </w:p>
    <w:p w14:paraId="66ED3700" w14:textId="77777777" w:rsidR="000B5178" w:rsidRPr="001E7FC5" w:rsidRDefault="000B5178" w:rsidP="006F1004">
      <w:pPr>
        <w:spacing w:line="240" w:lineRule="auto"/>
        <w:rPr>
          <w:rFonts w:ascii="Times New Roman" w:eastAsia="Times New Roman" w:hAnsi="Times New Roman" w:cs="Times New Roman"/>
          <w:sz w:val="24"/>
          <w:szCs w:val="24"/>
          <w:lang w:val="en-US"/>
        </w:rPr>
      </w:pPr>
    </w:p>
    <w:p w14:paraId="709CCE72" w14:textId="77777777" w:rsidR="006F1004" w:rsidRPr="001E7FC5" w:rsidRDefault="006F1004" w:rsidP="006F1004">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Though incredibly valuable, both items were treated as ordinary for years. Their true worth wasn’t recognized until someone took a closer look.</w:t>
      </w:r>
    </w:p>
    <w:p w14:paraId="56587AB1" w14:textId="77777777" w:rsidR="000B5178" w:rsidRPr="001E7FC5" w:rsidRDefault="000B5178" w:rsidP="006F1004">
      <w:pPr>
        <w:spacing w:line="240" w:lineRule="auto"/>
        <w:rPr>
          <w:rFonts w:ascii="Times New Roman" w:eastAsia="Times New Roman" w:hAnsi="Times New Roman" w:cs="Times New Roman"/>
          <w:sz w:val="24"/>
          <w:szCs w:val="24"/>
          <w:lang w:val="en-US"/>
        </w:rPr>
      </w:pPr>
    </w:p>
    <w:p w14:paraId="4AA8D536" w14:textId="7580ACFC" w:rsidR="006F1004" w:rsidRPr="001E7FC5" w:rsidRDefault="006F1004" w:rsidP="006F1004">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In the same way, many priceless gifts in our lives can be overlooked. The Bible is one of them. Readily available to many of us, it can easily be taken for granted. Yet in other parts of the world, believers risk everything just </w:t>
      </w:r>
      <w:r w:rsidR="00630C71" w:rsidRPr="001E7FC5">
        <w:rPr>
          <w:rFonts w:ascii="Times New Roman" w:eastAsia="Times New Roman" w:hAnsi="Times New Roman" w:cs="Times New Roman"/>
          <w:sz w:val="24"/>
          <w:szCs w:val="24"/>
          <w:lang w:val="en-US"/>
        </w:rPr>
        <w:t>by owning</w:t>
      </w:r>
      <w:r w:rsidRPr="001E7FC5">
        <w:rPr>
          <w:rFonts w:ascii="Times New Roman" w:eastAsia="Times New Roman" w:hAnsi="Times New Roman" w:cs="Times New Roman"/>
          <w:sz w:val="24"/>
          <w:szCs w:val="24"/>
          <w:lang w:val="en-US"/>
        </w:rPr>
        <w:t xml:space="preserve"> a copy. What we often leave unopened on a shelf is treasured beyond measure by others.</w:t>
      </w:r>
    </w:p>
    <w:p w14:paraId="775D1BE4" w14:textId="77777777" w:rsidR="000B5178" w:rsidRPr="001E7FC5" w:rsidRDefault="000B5178" w:rsidP="006F1004">
      <w:pPr>
        <w:spacing w:line="240" w:lineRule="auto"/>
        <w:rPr>
          <w:rFonts w:ascii="Times New Roman" w:eastAsia="Times New Roman" w:hAnsi="Times New Roman" w:cs="Times New Roman"/>
          <w:sz w:val="24"/>
          <w:szCs w:val="24"/>
          <w:lang w:val="en-US"/>
        </w:rPr>
      </w:pPr>
    </w:p>
    <w:p w14:paraId="704F0AE5" w14:textId="3487E712" w:rsidR="009959E8" w:rsidRPr="001E7FC5" w:rsidRDefault="009959E8" w:rsidP="009959E8">
      <w:pPr>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Today, </w:t>
      </w:r>
      <w:r w:rsidR="005F40BB" w:rsidRPr="001E7FC5">
        <w:rPr>
          <w:rFonts w:ascii="Times New Roman" w:eastAsia="Times New Roman" w:hAnsi="Times New Roman" w:cs="Times New Roman"/>
          <w:sz w:val="24"/>
          <w:szCs w:val="24"/>
          <w:lang w:val="en-US"/>
        </w:rPr>
        <w:t>your offering supports the ministry of our local church,</w:t>
      </w:r>
      <w:r w:rsidRPr="001E7FC5">
        <w:rPr>
          <w:rFonts w:ascii="Times New Roman" w:eastAsia="Times New Roman" w:hAnsi="Times New Roman" w:cs="Times New Roman"/>
          <w:sz w:val="24"/>
          <w:szCs w:val="24"/>
          <w:lang w:val="en-US"/>
        </w:rPr>
        <w:t xml:space="preserve"> making it possible to preach God’s Word, nurture spiritual growth, and serve those in our community. Through our Sabbath School classes, Bible studies, outreach efforts, and acts of care, lives are touched</w:t>
      </w:r>
      <w:r w:rsidR="0016632E" w:rsidRPr="001E7FC5">
        <w:rPr>
          <w:rFonts w:ascii="Times New Roman" w:eastAsia="Times New Roman" w:hAnsi="Times New Roman" w:cs="Times New Roman"/>
          <w:sz w:val="24"/>
          <w:szCs w:val="24"/>
          <w:lang w:val="en-US"/>
        </w:rPr>
        <w:t>,</w:t>
      </w:r>
      <w:r w:rsidRPr="001E7FC5">
        <w:rPr>
          <w:rFonts w:ascii="Times New Roman" w:eastAsia="Times New Roman" w:hAnsi="Times New Roman" w:cs="Times New Roman"/>
          <w:sz w:val="24"/>
          <w:szCs w:val="24"/>
          <w:lang w:val="en-US"/>
        </w:rPr>
        <w:t xml:space="preserve"> and hearts are drawn closer to Christ.  Let us recognize the value of what God has entrusted to us and invest in His work right here in our church. </w:t>
      </w:r>
    </w:p>
    <w:p w14:paraId="188AAF7C" w14:textId="77777777" w:rsidR="006F1004" w:rsidRPr="001E7FC5" w:rsidRDefault="006F1004">
      <w:pPr>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br w:type="page"/>
      </w:r>
    </w:p>
    <w:p w14:paraId="000003CF" w14:textId="6EE30F3D" w:rsidR="00292613" w:rsidRPr="001E7FC5" w:rsidRDefault="00DA7461" w:rsidP="007D1042">
      <w:pPr>
        <w:spacing w:line="240" w:lineRule="auto"/>
        <w:rPr>
          <w:rFonts w:ascii="Times New Roman" w:eastAsia="Times New Roman" w:hAnsi="Times New Roman" w:cs="Times New Roman"/>
          <w:sz w:val="24"/>
          <w:szCs w:val="24"/>
        </w:rPr>
      </w:pPr>
      <w:r w:rsidRPr="001E7FC5">
        <w:rPr>
          <w:rFonts w:ascii="Times New Roman" w:eastAsia="Times New Roman" w:hAnsi="Times New Roman" w:cs="Times New Roman"/>
          <w:sz w:val="24"/>
          <w:szCs w:val="24"/>
        </w:rPr>
        <w:lastRenderedPageBreak/>
        <w:t>December 25, 2027</w:t>
      </w:r>
    </w:p>
    <w:p w14:paraId="000003D0" w14:textId="77777777" w:rsidR="00292613" w:rsidRPr="001E7FC5" w:rsidRDefault="00292613" w:rsidP="007D1042">
      <w:pPr>
        <w:spacing w:line="240" w:lineRule="auto"/>
        <w:rPr>
          <w:rFonts w:ascii="Times New Roman" w:eastAsia="Times New Roman" w:hAnsi="Times New Roman" w:cs="Times New Roman"/>
          <w:b/>
          <w:bCs/>
          <w:sz w:val="24"/>
          <w:szCs w:val="24"/>
        </w:rPr>
      </w:pPr>
    </w:p>
    <w:p w14:paraId="000003D1" w14:textId="2CBE1800" w:rsidR="00292613" w:rsidRPr="001E7FC5" w:rsidRDefault="00DA7461" w:rsidP="000E201F">
      <w:pPr>
        <w:spacing w:line="240" w:lineRule="auto"/>
        <w:jc w:val="center"/>
        <w:rPr>
          <w:rFonts w:ascii="Times New Roman" w:eastAsia="Times New Roman" w:hAnsi="Times New Roman" w:cs="Times New Roman"/>
          <w:b/>
          <w:bCs/>
          <w:sz w:val="24"/>
          <w:szCs w:val="24"/>
        </w:rPr>
      </w:pPr>
      <w:r w:rsidRPr="001E7FC5">
        <w:rPr>
          <w:rFonts w:ascii="Times New Roman" w:eastAsia="Times New Roman" w:hAnsi="Times New Roman" w:cs="Times New Roman"/>
          <w:b/>
          <w:bCs/>
          <w:sz w:val="24"/>
          <w:szCs w:val="24"/>
        </w:rPr>
        <w:t>Local Conference Advance</w:t>
      </w:r>
    </w:p>
    <w:p w14:paraId="000003D2" w14:textId="77777777" w:rsidR="00292613" w:rsidRPr="001E7FC5" w:rsidRDefault="00292613" w:rsidP="007D1042">
      <w:pPr>
        <w:spacing w:line="240" w:lineRule="auto"/>
        <w:rPr>
          <w:rFonts w:ascii="Times New Roman" w:eastAsia="Times New Roman" w:hAnsi="Times New Roman" w:cs="Times New Roman"/>
          <w:sz w:val="24"/>
          <w:szCs w:val="24"/>
        </w:rPr>
      </w:pPr>
    </w:p>
    <w:p w14:paraId="15E1B61F" w14:textId="77777777" w:rsidR="00926585" w:rsidRPr="001E7FC5" w:rsidRDefault="00926585" w:rsidP="00926585">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Do you ever find the Bible hard to read or difficult to stay engaged with? If so, you’re not alone. Many Christians, young and old, struggle to study God’s Word consistently. Especially in today’s fast-paced world, it can sometimes feel distant or unexciting.</w:t>
      </w:r>
    </w:p>
    <w:p w14:paraId="41B86CEE" w14:textId="77777777" w:rsidR="00906C2D" w:rsidRPr="001E7FC5" w:rsidRDefault="00906C2D" w:rsidP="00926585">
      <w:pPr>
        <w:spacing w:line="240" w:lineRule="auto"/>
        <w:rPr>
          <w:rFonts w:ascii="Times New Roman" w:eastAsia="Times New Roman" w:hAnsi="Times New Roman" w:cs="Times New Roman"/>
          <w:sz w:val="24"/>
          <w:szCs w:val="24"/>
          <w:lang w:val="en-US"/>
        </w:rPr>
      </w:pPr>
    </w:p>
    <w:p w14:paraId="0F147DEF" w14:textId="77777777" w:rsidR="00926585" w:rsidRPr="001E7FC5" w:rsidRDefault="00926585" w:rsidP="00926585">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 xml:space="preserve">As we celebrate the birth of Jesus—the Word made flesh, we may miss the reason for the season. In the busyness of the season, with lights, music, shopping, and gatherings, we can miss the deeper meaning. It’s a bit like trying </w:t>
      </w:r>
      <w:r w:rsidRPr="001E7FC5">
        <w:rPr>
          <w:rFonts w:ascii="Times New Roman" w:eastAsia="Times New Roman" w:hAnsi="Times New Roman" w:cs="Times New Roman"/>
          <w:sz w:val="24"/>
          <w:szCs w:val="24"/>
        </w:rPr>
        <w:t xml:space="preserve">to see the Milky Way while standing in Times Square in New York City. </w:t>
      </w:r>
      <w:r w:rsidRPr="001E7FC5">
        <w:rPr>
          <w:rFonts w:ascii="Times New Roman" w:eastAsia="Times New Roman" w:hAnsi="Times New Roman" w:cs="Times New Roman"/>
          <w:sz w:val="24"/>
          <w:szCs w:val="24"/>
          <w:lang w:val="en-US"/>
        </w:rPr>
        <w:t>The Milky Way is there, but the surrounding lights would make it hard to notice.</w:t>
      </w:r>
    </w:p>
    <w:p w14:paraId="254D53A1" w14:textId="77777777" w:rsidR="009C6185" w:rsidRPr="001E7FC5" w:rsidRDefault="009C6185" w:rsidP="00926585">
      <w:pPr>
        <w:spacing w:line="240" w:lineRule="auto"/>
        <w:rPr>
          <w:rFonts w:ascii="Times New Roman" w:eastAsia="Times New Roman" w:hAnsi="Times New Roman" w:cs="Times New Roman"/>
          <w:sz w:val="24"/>
          <w:szCs w:val="24"/>
          <w:lang w:val="en-US"/>
        </w:rPr>
      </w:pPr>
    </w:p>
    <w:p w14:paraId="202FF5EB" w14:textId="77777777" w:rsidR="00926585" w:rsidRPr="001E7FC5" w:rsidRDefault="00926585" w:rsidP="00926585">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In the same way, God’s Word is full of wonder, truth, and life. The challenge is not that it lacks meaning, but that our lives are often too crowded to fully experience it. The celebration of the birth of Jesus invites us to slow down and refocus—to remember that Jesus came to bring light into our darkness.</w:t>
      </w:r>
    </w:p>
    <w:p w14:paraId="40AFF00D" w14:textId="77777777" w:rsidR="009C6185" w:rsidRPr="001E7FC5" w:rsidRDefault="009C6185" w:rsidP="00926585">
      <w:pPr>
        <w:spacing w:line="240" w:lineRule="auto"/>
        <w:rPr>
          <w:rFonts w:ascii="Times New Roman" w:eastAsia="Times New Roman" w:hAnsi="Times New Roman" w:cs="Times New Roman"/>
          <w:sz w:val="24"/>
          <w:szCs w:val="24"/>
          <w:lang w:val="en-US"/>
        </w:rPr>
      </w:pPr>
    </w:p>
    <w:p w14:paraId="6AFA05C5" w14:textId="77777777" w:rsidR="00926585" w:rsidRPr="001E7FC5" w:rsidRDefault="00926585" w:rsidP="00926585">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Just as Christ entered our world in humility, God invites us to make space for Him in our hearts. When we do, His Word becomes alive and meaningful in new ways.</w:t>
      </w:r>
    </w:p>
    <w:p w14:paraId="45D179D8" w14:textId="77777777" w:rsidR="002D6304" w:rsidRPr="001E7FC5" w:rsidRDefault="002D6304" w:rsidP="00926585">
      <w:pPr>
        <w:spacing w:line="240" w:lineRule="auto"/>
        <w:rPr>
          <w:rFonts w:ascii="Times New Roman" w:eastAsia="Times New Roman" w:hAnsi="Times New Roman" w:cs="Times New Roman"/>
          <w:sz w:val="24"/>
          <w:szCs w:val="24"/>
          <w:lang w:val="en-US"/>
        </w:rPr>
      </w:pPr>
    </w:p>
    <w:p w14:paraId="14BC48C3" w14:textId="60EEE4E1" w:rsidR="00926585" w:rsidRPr="001E7FC5" w:rsidRDefault="00926585" w:rsidP="00926585">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Today, as we give our tithes and offerings, we respond to the greatest gift ever given</w:t>
      </w:r>
      <w:r w:rsidR="002D6304" w:rsidRPr="001E7FC5">
        <w:rPr>
          <w:rFonts w:ascii="Times New Roman" w:eastAsia="Times New Roman" w:hAnsi="Times New Roman" w:cs="Times New Roman"/>
          <w:sz w:val="24"/>
          <w:szCs w:val="24"/>
          <w:lang w:val="en-US"/>
        </w:rPr>
        <w:t xml:space="preserve">, </w:t>
      </w:r>
      <w:r w:rsidRPr="001E7FC5">
        <w:rPr>
          <w:rFonts w:ascii="Times New Roman" w:eastAsia="Times New Roman" w:hAnsi="Times New Roman" w:cs="Times New Roman"/>
          <w:sz w:val="24"/>
          <w:szCs w:val="24"/>
          <w:lang w:val="en-US"/>
        </w:rPr>
        <w:t>Jesus Christ. Our giving supports the work of sharing His message of hope with others.</w:t>
      </w:r>
    </w:p>
    <w:p w14:paraId="7A9B2EE2" w14:textId="77777777" w:rsidR="002D6304" w:rsidRPr="001E7FC5" w:rsidRDefault="002D6304" w:rsidP="00926585">
      <w:pPr>
        <w:spacing w:line="240" w:lineRule="auto"/>
        <w:rPr>
          <w:rFonts w:ascii="Times New Roman" w:eastAsia="Times New Roman" w:hAnsi="Times New Roman" w:cs="Times New Roman"/>
          <w:sz w:val="24"/>
          <w:szCs w:val="24"/>
          <w:lang w:val="en-US"/>
        </w:rPr>
      </w:pPr>
    </w:p>
    <w:p w14:paraId="722C0FA3" w14:textId="5CD63F90" w:rsidR="00634ACE" w:rsidRPr="001E7FC5" w:rsidRDefault="00634ACE" w:rsidP="00634ACE">
      <w:pPr>
        <w:spacing w:line="240" w:lineRule="auto"/>
        <w:rPr>
          <w:rFonts w:ascii="Times New Roman" w:eastAsia="Times New Roman" w:hAnsi="Times New Roman" w:cs="Times New Roman"/>
          <w:sz w:val="24"/>
          <w:szCs w:val="24"/>
          <w:lang w:val="en-US"/>
        </w:rPr>
      </w:pPr>
      <w:r w:rsidRPr="001E7FC5">
        <w:rPr>
          <w:rFonts w:ascii="Times New Roman" w:eastAsia="Times New Roman" w:hAnsi="Times New Roman" w:cs="Times New Roman"/>
          <w:sz w:val="24"/>
          <w:szCs w:val="24"/>
          <w:lang w:val="en-US"/>
        </w:rPr>
        <w:t>This season</w:t>
      </w:r>
      <w:r w:rsidR="0016632E" w:rsidRPr="001E7FC5">
        <w:rPr>
          <w:rFonts w:ascii="Times New Roman" w:eastAsia="Times New Roman" w:hAnsi="Times New Roman" w:cs="Times New Roman"/>
          <w:sz w:val="24"/>
          <w:szCs w:val="24"/>
          <w:lang w:val="en-US"/>
        </w:rPr>
        <w:t>, let’s not only celebrate the greatest Gift of Jesus, but also share it</w:t>
      </w:r>
      <w:r w:rsidR="006964CC" w:rsidRPr="001E7FC5">
        <w:rPr>
          <w:rFonts w:ascii="Times New Roman" w:eastAsia="Times New Roman" w:hAnsi="Times New Roman" w:cs="Times New Roman"/>
          <w:sz w:val="24"/>
          <w:szCs w:val="24"/>
          <w:lang w:val="en-US"/>
        </w:rPr>
        <w:t xml:space="preserve"> </w:t>
      </w:r>
      <w:r w:rsidRPr="001E7FC5">
        <w:rPr>
          <w:rFonts w:ascii="Times New Roman" w:eastAsia="Times New Roman" w:hAnsi="Times New Roman" w:cs="Times New Roman"/>
          <w:sz w:val="24"/>
          <w:szCs w:val="24"/>
          <w:lang w:val="en-US"/>
        </w:rPr>
        <w:t>through our generosity and our renewed commitment to His Word.</w:t>
      </w:r>
    </w:p>
    <w:p w14:paraId="000003D8" w14:textId="77777777" w:rsidR="00292613" w:rsidRPr="001E7FC5" w:rsidRDefault="00292613" w:rsidP="00926585">
      <w:pPr>
        <w:spacing w:line="240" w:lineRule="auto"/>
        <w:rPr>
          <w:rFonts w:ascii="Times New Roman" w:eastAsia="Times New Roman" w:hAnsi="Times New Roman" w:cs="Times New Roman"/>
          <w:sz w:val="24"/>
          <w:szCs w:val="24"/>
          <w:lang w:val="en-US"/>
        </w:rPr>
      </w:pPr>
    </w:p>
    <w:sectPr w:rsidR="00292613" w:rsidRPr="001E7FC5" w:rsidSect="00CA64D0">
      <w:pgSz w:w="7920" w:h="12240" w:code="6"/>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embedBold r:id="rId1" w:fontKey="{30B6C744-566D-467F-B2BE-F4397681D591}"/>
    <w:embedItalic r:id="rId2" w:fontKey="{8E9BD3F4-06C7-484F-8418-0BB134EDA2D6}"/>
  </w:font>
  <w:font w:name="Cambria">
    <w:panose1 w:val="02040503050406030204"/>
    <w:charset w:val="00"/>
    <w:family w:val="roman"/>
    <w:pitch w:val="variable"/>
    <w:sig w:usb0="E00006FF" w:usb1="420024FF" w:usb2="02000000" w:usb3="00000000" w:csb0="0000019F" w:csb1="00000000"/>
    <w:embedRegular r:id="rId3" w:fontKey="{A00B80F4-D4CE-4B25-8E03-0890574889DD}"/>
    <w:embedBold r:id="rId4" w:fontKey="{D56C78F7-12C7-48B6-9D8E-E10D391D53AE}"/>
    <w:embedItalic r:id="rId5" w:fontKey="{69A69BE9-C681-4CAE-B271-188326BBC847}"/>
    <w:embedBoldItalic r:id="rId6" w:fontKey="{FABF6D96-3FB0-4CE4-8383-DB173546543F}"/>
  </w:font>
  <w:font w:name="Noto Sans">
    <w:panose1 w:val="020B0502040504020204"/>
    <w:charset w:val="00"/>
    <w:family w:val="swiss"/>
    <w:pitch w:val="variable"/>
    <w:sig w:usb0="E00002FF" w:usb1="4000201F" w:usb2="08000029" w:usb3="00000000" w:csb0="0000019F" w:csb1="00000000"/>
    <w:embedRegular r:id="rId7" w:fontKey="{B869FE8C-C851-417D-BB49-CD55DB6A36FF}"/>
    <w:embedItalic r:id="rId8" w:fontKey="{7BAD23F4-A568-4F17-86CF-394BF9DAD1D4}"/>
  </w:font>
  <w:font w:name="Adobe Garamond Pro">
    <w:altName w:val="Segoe Print"/>
    <w:panose1 w:val="00000000000000000000"/>
    <w:charset w:val="00"/>
    <w:family w:val="roman"/>
    <w:notTrueType/>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embedRegular r:id="rId9" w:fontKey="{8FD5ED03-9AA0-4212-8FAB-A97617D967A6}"/>
  </w:font>
  <w:font w:name="Calibri">
    <w:panose1 w:val="020F0502020204030204"/>
    <w:charset w:val="00"/>
    <w:family w:val="swiss"/>
    <w:pitch w:val="variable"/>
    <w:sig w:usb0="E4002EFF" w:usb1="C200247B" w:usb2="00000009" w:usb3="00000000" w:csb0="000001FF" w:csb1="00000000"/>
    <w:embedRegular r:id="rId10" w:fontKey="{EC9251A3-B1F0-4487-9733-36342357476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C74BF"/>
    <w:multiLevelType w:val="hybridMultilevel"/>
    <w:tmpl w:val="3DE29B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3855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613"/>
    <w:rsid w:val="0000584F"/>
    <w:rsid w:val="00005CF3"/>
    <w:rsid w:val="0001749C"/>
    <w:rsid w:val="00024D14"/>
    <w:rsid w:val="00030109"/>
    <w:rsid w:val="00032CB7"/>
    <w:rsid w:val="00032FBB"/>
    <w:rsid w:val="00033C92"/>
    <w:rsid w:val="000347C0"/>
    <w:rsid w:val="00035973"/>
    <w:rsid w:val="00035CFB"/>
    <w:rsid w:val="00037191"/>
    <w:rsid w:val="000412E7"/>
    <w:rsid w:val="0004633A"/>
    <w:rsid w:val="00046B0F"/>
    <w:rsid w:val="00046D75"/>
    <w:rsid w:val="00065055"/>
    <w:rsid w:val="00071076"/>
    <w:rsid w:val="0007337F"/>
    <w:rsid w:val="000773A1"/>
    <w:rsid w:val="00093156"/>
    <w:rsid w:val="0009509D"/>
    <w:rsid w:val="000A0309"/>
    <w:rsid w:val="000A0CDB"/>
    <w:rsid w:val="000B38B7"/>
    <w:rsid w:val="000B5178"/>
    <w:rsid w:val="000C4072"/>
    <w:rsid w:val="000E201F"/>
    <w:rsid w:val="000E2D5C"/>
    <w:rsid w:val="000E542D"/>
    <w:rsid w:val="000E57DD"/>
    <w:rsid w:val="000E5AAF"/>
    <w:rsid w:val="000E5DEE"/>
    <w:rsid w:val="000F0B49"/>
    <w:rsid w:val="00107C4A"/>
    <w:rsid w:val="00114E1E"/>
    <w:rsid w:val="00116BCB"/>
    <w:rsid w:val="00126005"/>
    <w:rsid w:val="00131002"/>
    <w:rsid w:val="001337A5"/>
    <w:rsid w:val="00133A50"/>
    <w:rsid w:val="00134B48"/>
    <w:rsid w:val="0013722B"/>
    <w:rsid w:val="0015311B"/>
    <w:rsid w:val="00154886"/>
    <w:rsid w:val="00157614"/>
    <w:rsid w:val="001621C9"/>
    <w:rsid w:val="00163F64"/>
    <w:rsid w:val="0016632E"/>
    <w:rsid w:val="00167015"/>
    <w:rsid w:val="00171256"/>
    <w:rsid w:val="001731AB"/>
    <w:rsid w:val="001750C2"/>
    <w:rsid w:val="00180F49"/>
    <w:rsid w:val="0018766C"/>
    <w:rsid w:val="00191398"/>
    <w:rsid w:val="00195A62"/>
    <w:rsid w:val="00195B84"/>
    <w:rsid w:val="001962E3"/>
    <w:rsid w:val="00196C2C"/>
    <w:rsid w:val="00196C76"/>
    <w:rsid w:val="001A52BE"/>
    <w:rsid w:val="001A6F58"/>
    <w:rsid w:val="001B01CF"/>
    <w:rsid w:val="001B09DC"/>
    <w:rsid w:val="001C2178"/>
    <w:rsid w:val="001C227C"/>
    <w:rsid w:val="001C493F"/>
    <w:rsid w:val="001D4E63"/>
    <w:rsid w:val="001D5059"/>
    <w:rsid w:val="001E7BB6"/>
    <w:rsid w:val="001E7FC5"/>
    <w:rsid w:val="001F692A"/>
    <w:rsid w:val="00205CE1"/>
    <w:rsid w:val="0020773E"/>
    <w:rsid w:val="0021186B"/>
    <w:rsid w:val="00214B50"/>
    <w:rsid w:val="00215B1C"/>
    <w:rsid w:val="00217A26"/>
    <w:rsid w:val="0022422E"/>
    <w:rsid w:val="0022766C"/>
    <w:rsid w:val="00233B01"/>
    <w:rsid w:val="00252ED1"/>
    <w:rsid w:val="00254A98"/>
    <w:rsid w:val="002651D7"/>
    <w:rsid w:val="00275060"/>
    <w:rsid w:val="0028085F"/>
    <w:rsid w:val="002819EE"/>
    <w:rsid w:val="002827B9"/>
    <w:rsid w:val="00285307"/>
    <w:rsid w:val="00292613"/>
    <w:rsid w:val="00292D32"/>
    <w:rsid w:val="00294EB0"/>
    <w:rsid w:val="002B346C"/>
    <w:rsid w:val="002C3786"/>
    <w:rsid w:val="002C3FEF"/>
    <w:rsid w:val="002D6304"/>
    <w:rsid w:val="002E2375"/>
    <w:rsid w:val="002E6AF2"/>
    <w:rsid w:val="002F7F84"/>
    <w:rsid w:val="00300E63"/>
    <w:rsid w:val="0030185E"/>
    <w:rsid w:val="00305367"/>
    <w:rsid w:val="00323E68"/>
    <w:rsid w:val="00324CEE"/>
    <w:rsid w:val="00325AF5"/>
    <w:rsid w:val="003373F1"/>
    <w:rsid w:val="003375DD"/>
    <w:rsid w:val="003442A3"/>
    <w:rsid w:val="0034660C"/>
    <w:rsid w:val="00354305"/>
    <w:rsid w:val="003671FF"/>
    <w:rsid w:val="003734FB"/>
    <w:rsid w:val="003817FD"/>
    <w:rsid w:val="00382A16"/>
    <w:rsid w:val="003901F9"/>
    <w:rsid w:val="00390EB7"/>
    <w:rsid w:val="003925EE"/>
    <w:rsid w:val="00394C05"/>
    <w:rsid w:val="00395665"/>
    <w:rsid w:val="00396890"/>
    <w:rsid w:val="003A13E0"/>
    <w:rsid w:val="003A6703"/>
    <w:rsid w:val="003B25A1"/>
    <w:rsid w:val="003B58AC"/>
    <w:rsid w:val="003C3AF9"/>
    <w:rsid w:val="003C3BC0"/>
    <w:rsid w:val="003C56F4"/>
    <w:rsid w:val="003D1422"/>
    <w:rsid w:val="003D7F0C"/>
    <w:rsid w:val="003E424A"/>
    <w:rsid w:val="003E721C"/>
    <w:rsid w:val="003F0EB6"/>
    <w:rsid w:val="003F10AC"/>
    <w:rsid w:val="003F5C04"/>
    <w:rsid w:val="004039F6"/>
    <w:rsid w:val="0041295C"/>
    <w:rsid w:val="0041440B"/>
    <w:rsid w:val="00416F2F"/>
    <w:rsid w:val="00417B34"/>
    <w:rsid w:val="00422C87"/>
    <w:rsid w:val="004307C2"/>
    <w:rsid w:val="00430CB7"/>
    <w:rsid w:val="00433FFE"/>
    <w:rsid w:val="004371F6"/>
    <w:rsid w:val="00443CFA"/>
    <w:rsid w:val="0045256C"/>
    <w:rsid w:val="00452FB8"/>
    <w:rsid w:val="00454E64"/>
    <w:rsid w:val="00471B55"/>
    <w:rsid w:val="00472362"/>
    <w:rsid w:val="00475124"/>
    <w:rsid w:val="00483714"/>
    <w:rsid w:val="00487F95"/>
    <w:rsid w:val="00497196"/>
    <w:rsid w:val="004A0E6C"/>
    <w:rsid w:val="004A384E"/>
    <w:rsid w:val="004C4060"/>
    <w:rsid w:val="004C49ED"/>
    <w:rsid w:val="004D216E"/>
    <w:rsid w:val="004D2802"/>
    <w:rsid w:val="004E0723"/>
    <w:rsid w:val="004E0A54"/>
    <w:rsid w:val="004E1863"/>
    <w:rsid w:val="004E3FC0"/>
    <w:rsid w:val="004E5EDE"/>
    <w:rsid w:val="004E60A5"/>
    <w:rsid w:val="004E6DF7"/>
    <w:rsid w:val="004F7CF4"/>
    <w:rsid w:val="00503B2B"/>
    <w:rsid w:val="00504CF5"/>
    <w:rsid w:val="005057FD"/>
    <w:rsid w:val="00507572"/>
    <w:rsid w:val="00510858"/>
    <w:rsid w:val="00512621"/>
    <w:rsid w:val="00514AD8"/>
    <w:rsid w:val="00514E43"/>
    <w:rsid w:val="0051658B"/>
    <w:rsid w:val="00520163"/>
    <w:rsid w:val="005217CF"/>
    <w:rsid w:val="0052486E"/>
    <w:rsid w:val="0053614D"/>
    <w:rsid w:val="0054095C"/>
    <w:rsid w:val="005442D2"/>
    <w:rsid w:val="005507DB"/>
    <w:rsid w:val="005626DF"/>
    <w:rsid w:val="00564C55"/>
    <w:rsid w:val="00565A2B"/>
    <w:rsid w:val="0056612F"/>
    <w:rsid w:val="005670F4"/>
    <w:rsid w:val="00567800"/>
    <w:rsid w:val="005756C7"/>
    <w:rsid w:val="0058079F"/>
    <w:rsid w:val="005838EA"/>
    <w:rsid w:val="0058464C"/>
    <w:rsid w:val="00585BD8"/>
    <w:rsid w:val="00586513"/>
    <w:rsid w:val="00594AA3"/>
    <w:rsid w:val="005966BE"/>
    <w:rsid w:val="00596BF6"/>
    <w:rsid w:val="005975A7"/>
    <w:rsid w:val="005A0E2F"/>
    <w:rsid w:val="005A23E2"/>
    <w:rsid w:val="005B3A20"/>
    <w:rsid w:val="005B4BC6"/>
    <w:rsid w:val="005B64E2"/>
    <w:rsid w:val="005C58C4"/>
    <w:rsid w:val="005C6E93"/>
    <w:rsid w:val="005D5DEC"/>
    <w:rsid w:val="005E112E"/>
    <w:rsid w:val="005E3FB6"/>
    <w:rsid w:val="005E7902"/>
    <w:rsid w:val="005F11EA"/>
    <w:rsid w:val="005F40BB"/>
    <w:rsid w:val="005F61DD"/>
    <w:rsid w:val="005F7D1A"/>
    <w:rsid w:val="006122ED"/>
    <w:rsid w:val="00613BBB"/>
    <w:rsid w:val="00616692"/>
    <w:rsid w:val="00621C66"/>
    <w:rsid w:val="00622A4F"/>
    <w:rsid w:val="00626A98"/>
    <w:rsid w:val="00630C71"/>
    <w:rsid w:val="00634ACE"/>
    <w:rsid w:val="00637114"/>
    <w:rsid w:val="00637446"/>
    <w:rsid w:val="00641D02"/>
    <w:rsid w:val="00645B7A"/>
    <w:rsid w:val="00646E41"/>
    <w:rsid w:val="006516DB"/>
    <w:rsid w:val="00651F33"/>
    <w:rsid w:val="00652E5A"/>
    <w:rsid w:val="006543F6"/>
    <w:rsid w:val="00654C4C"/>
    <w:rsid w:val="006628FF"/>
    <w:rsid w:val="00663C82"/>
    <w:rsid w:val="00680303"/>
    <w:rsid w:val="0068257B"/>
    <w:rsid w:val="00683A00"/>
    <w:rsid w:val="00690C02"/>
    <w:rsid w:val="006948F2"/>
    <w:rsid w:val="006964CC"/>
    <w:rsid w:val="006A11B1"/>
    <w:rsid w:val="006A7515"/>
    <w:rsid w:val="006B42C4"/>
    <w:rsid w:val="006B670A"/>
    <w:rsid w:val="006C39BE"/>
    <w:rsid w:val="006C63F4"/>
    <w:rsid w:val="006D2A17"/>
    <w:rsid w:val="006D78BF"/>
    <w:rsid w:val="006E08EB"/>
    <w:rsid w:val="006E08ED"/>
    <w:rsid w:val="006F1004"/>
    <w:rsid w:val="006F5555"/>
    <w:rsid w:val="007008FC"/>
    <w:rsid w:val="007049B8"/>
    <w:rsid w:val="007138B9"/>
    <w:rsid w:val="007161CD"/>
    <w:rsid w:val="00721D8F"/>
    <w:rsid w:val="00723011"/>
    <w:rsid w:val="00723286"/>
    <w:rsid w:val="00725558"/>
    <w:rsid w:val="007302C5"/>
    <w:rsid w:val="007473BC"/>
    <w:rsid w:val="0075234E"/>
    <w:rsid w:val="00754302"/>
    <w:rsid w:val="0075673A"/>
    <w:rsid w:val="0076237D"/>
    <w:rsid w:val="007651F4"/>
    <w:rsid w:val="007715E1"/>
    <w:rsid w:val="007752C3"/>
    <w:rsid w:val="00775B79"/>
    <w:rsid w:val="00776589"/>
    <w:rsid w:val="00780AEE"/>
    <w:rsid w:val="00781597"/>
    <w:rsid w:val="0078340E"/>
    <w:rsid w:val="007A077D"/>
    <w:rsid w:val="007A1A46"/>
    <w:rsid w:val="007A375D"/>
    <w:rsid w:val="007B0183"/>
    <w:rsid w:val="007B331A"/>
    <w:rsid w:val="007B5FEB"/>
    <w:rsid w:val="007C14A8"/>
    <w:rsid w:val="007D1042"/>
    <w:rsid w:val="007D22B8"/>
    <w:rsid w:val="007D2ED4"/>
    <w:rsid w:val="007D6000"/>
    <w:rsid w:val="007D6FBF"/>
    <w:rsid w:val="007E6087"/>
    <w:rsid w:val="007F026E"/>
    <w:rsid w:val="007F180F"/>
    <w:rsid w:val="007F19E0"/>
    <w:rsid w:val="007F1A64"/>
    <w:rsid w:val="007F2BDD"/>
    <w:rsid w:val="00810B2E"/>
    <w:rsid w:val="00817715"/>
    <w:rsid w:val="00822B6C"/>
    <w:rsid w:val="00824695"/>
    <w:rsid w:val="00826745"/>
    <w:rsid w:val="008305BD"/>
    <w:rsid w:val="00832C8E"/>
    <w:rsid w:val="00835213"/>
    <w:rsid w:val="00837F94"/>
    <w:rsid w:val="00841D7A"/>
    <w:rsid w:val="00843593"/>
    <w:rsid w:val="00843D12"/>
    <w:rsid w:val="00861338"/>
    <w:rsid w:val="00862CA3"/>
    <w:rsid w:val="00863A43"/>
    <w:rsid w:val="00863CEC"/>
    <w:rsid w:val="008755B5"/>
    <w:rsid w:val="0087577F"/>
    <w:rsid w:val="00881FB9"/>
    <w:rsid w:val="008821DB"/>
    <w:rsid w:val="0088532C"/>
    <w:rsid w:val="0088586F"/>
    <w:rsid w:val="008934D6"/>
    <w:rsid w:val="008956FE"/>
    <w:rsid w:val="00896289"/>
    <w:rsid w:val="008A30CF"/>
    <w:rsid w:val="008B3561"/>
    <w:rsid w:val="008B41F0"/>
    <w:rsid w:val="008B6D9E"/>
    <w:rsid w:val="008C1088"/>
    <w:rsid w:val="008C1BDB"/>
    <w:rsid w:val="008C1EEC"/>
    <w:rsid w:val="008C50D7"/>
    <w:rsid w:val="008D0F01"/>
    <w:rsid w:val="008D20FE"/>
    <w:rsid w:val="008D21F2"/>
    <w:rsid w:val="008D2CA8"/>
    <w:rsid w:val="008D4C12"/>
    <w:rsid w:val="008E41BB"/>
    <w:rsid w:val="008E51B3"/>
    <w:rsid w:val="008F1A51"/>
    <w:rsid w:val="00902F14"/>
    <w:rsid w:val="00906746"/>
    <w:rsid w:val="0090686F"/>
    <w:rsid w:val="009068E0"/>
    <w:rsid w:val="00906C2D"/>
    <w:rsid w:val="009105BD"/>
    <w:rsid w:val="00910F98"/>
    <w:rsid w:val="00916B6D"/>
    <w:rsid w:val="0092092F"/>
    <w:rsid w:val="00922312"/>
    <w:rsid w:val="00922929"/>
    <w:rsid w:val="00924B0F"/>
    <w:rsid w:val="00926585"/>
    <w:rsid w:val="009318C0"/>
    <w:rsid w:val="00934C8B"/>
    <w:rsid w:val="00934F5F"/>
    <w:rsid w:val="009354BC"/>
    <w:rsid w:val="00947538"/>
    <w:rsid w:val="00953C97"/>
    <w:rsid w:val="00957E2F"/>
    <w:rsid w:val="00963B26"/>
    <w:rsid w:val="009700A0"/>
    <w:rsid w:val="00975F55"/>
    <w:rsid w:val="009778C4"/>
    <w:rsid w:val="0098307C"/>
    <w:rsid w:val="009866F2"/>
    <w:rsid w:val="00987A31"/>
    <w:rsid w:val="00987C55"/>
    <w:rsid w:val="00992C23"/>
    <w:rsid w:val="00995595"/>
    <w:rsid w:val="009959E8"/>
    <w:rsid w:val="009A0F81"/>
    <w:rsid w:val="009A2F1F"/>
    <w:rsid w:val="009B14CD"/>
    <w:rsid w:val="009B2E2C"/>
    <w:rsid w:val="009B75B5"/>
    <w:rsid w:val="009C6185"/>
    <w:rsid w:val="009D1DBF"/>
    <w:rsid w:val="009D5324"/>
    <w:rsid w:val="009E0C0F"/>
    <w:rsid w:val="009E3982"/>
    <w:rsid w:val="009E402B"/>
    <w:rsid w:val="009E6653"/>
    <w:rsid w:val="009F05DC"/>
    <w:rsid w:val="009F252D"/>
    <w:rsid w:val="009F273A"/>
    <w:rsid w:val="009F2EBB"/>
    <w:rsid w:val="009F3932"/>
    <w:rsid w:val="009F42BC"/>
    <w:rsid w:val="009F6085"/>
    <w:rsid w:val="009F72D7"/>
    <w:rsid w:val="009F7737"/>
    <w:rsid w:val="00A002E7"/>
    <w:rsid w:val="00A067BD"/>
    <w:rsid w:val="00A11179"/>
    <w:rsid w:val="00A133F2"/>
    <w:rsid w:val="00A13794"/>
    <w:rsid w:val="00A13A74"/>
    <w:rsid w:val="00A230CE"/>
    <w:rsid w:val="00A263B5"/>
    <w:rsid w:val="00A33A29"/>
    <w:rsid w:val="00A36962"/>
    <w:rsid w:val="00A56CE2"/>
    <w:rsid w:val="00A60A88"/>
    <w:rsid w:val="00A66BF9"/>
    <w:rsid w:val="00A677D1"/>
    <w:rsid w:val="00A6790E"/>
    <w:rsid w:val="00A75FA7"/>
    <w:rsid w:val="00A85076"/>
    <w:rsid w:val="00A86C81"/>
    <w:rsid w:val="00A96FE0"/>
    <w:rsid w:val="00A97399"/>
    <w:rsid w:val="00A9786A"/>
    <w:rsid w:val="00AA0809"/>
    <w:rsid w:val="00AA363F"/>
    <w:rsid w:val="00AB2035"/>
    <w:rsid w:val="00AB2AAC"/>
    <w:rsid w:val="00AD4CB4"/>
    <w:rsid w:val="00AD7AF3"/>
    <w:rsid w:val="00AF03A8"/>
    <w:rsid w:val="00AF0A2E"/>
    <w:rsid w:val="00AF116B"/>
    <w:rsid w:val="00AF18DE"/>
    <w:rsid w:val="00AF2592"/>
    <w:rsid w:val="00AF448E"/>
    <w:rsid w:val="00B02D3F"/>
    <w:rsid w:val="00B04E4E"/>
    <w:rsid w:val="00B07EDE"/>
    <w:rsid w:val="00B21B23"/>
    <w:rsid w:val="00B22A9B"/>
    <w:rsid w:val="00B27AEB"/>
    <w:rsid w:val="00B3297A"/>
    <w:rsid w:val="00B32C53"/>
    <w:rsid w:val="00B33B84"/>
    <w:rsid w:val="00B35E4F"/>
    <w:rsid w:val="00B374C2"/>
    <w:rsid w:val="00B542EE"/>
    <w:rsid w:val="00B5588F"/>
    <w:rsid w:val="00B559C5"/>
    <w:rsid w:val="00B55F85"/>
    <w:rsid w:val="00B6131D"/>
    <w:rsid w:val="00B630A1"/>
    <w:rsid w:val="00B73C04"/>
    <w:rsid w:val="00B8198F"/>
    <w:rsid w:val="00B91751"/>
    <w:rsid w:val="00B91957"/>
    <w:rsid w:val="00B92B30"/>
    <w:rsid w:val="00BA0157"/>
    <w:rsid w:val="00BA4D6E"/>
    <w:rsid w:val="00BB5612"/>
    <w:rsid w:val="00BB765A"/>
    <w:rsid w:val="00BC52D3"/>
    <w:rsid w:val="00BC691F"/>
    <w:rsid w:val="00BC78E8"/>
    <w:rsid w:val="00BD524A"/>
    <w:rsid w:val="00BD773D"/>
    <w:rsid w:val="00BE1457"/>
    <w:rsid w:val="00BE64EF"/>
    <w:rsid w:val="00BE65EF"/>
    <w:rsid w:val="00BE6A36"/>
    <w:rsid w:val="00BF38C1"/>
    <w:rsid w:val="00C033AB"/>
    <w:rsid w:val="00C05812"/>
    <w:rsid w:val="00C05D75"/>
    <w:rsid w:val="00C1032E"/>
    <w:rsid w:val="00C11586"/>
    <w:rsid w:val="00C17BC3"/>
    <w:rsid w:val="00C20673"/>
    <w:rsid w:val="00C222C0"/>
    <w:rsid w:val="00C23848"/>
    <w:rsid w:val="00C24C31"/>
    <w:rsid w:val="00C3789F"/>
    <w:rsid w:val="00C40694"/>
    <w:rsid w:val="00C43716"/>
    <w:rsid w:val="00C665E8"/>
    <w:rsid w:val="00C6761F"/>
    <w:rsid w:val="00C71EBA"/>
    <w:rsid w:val="00C83FAB"/>
    <w:rsid w:val="00C85484"/>
    <w:rsid w:val="00C867FC"/>
    <w:rsid w:val="00C92E3E"/>
    <w:rsid w:val="00CA17D4"/>
    <w:rsid w:val="00CA626F"/>
    <w:rsid w:val="00CA64D0"/>
    <w:rsid w:val="00CC1E1C"/>
    <w:rsid w:val="00CC39D4"/>
    <w:rsid w:val="00CC3B73"/>
    <w:rsid w:val="00CC6A3D"/>
    <w:rsid w:val="00CD64E0"/>
    <w:rsid w:val="00CE21CE"/>
    <w:rsid w:val="00CE3AFF"/>
    <w:rsid w:val="00CF5CC0"/>
    <w:rsid w:val="00CF6E9B"/>
    <w:rsid w:val="00CF79B6"/>
    <w:rsid w:val="00D01461"/>
    <w:rsid w:val="00D026A9"/>
    <w:rsid w:val="00D03BF6"/>
    <w:rsid w:val="00D04F7D"/>
    <w:rsid w:val="00D1173E"/>
    <w:rsid w:val="00D14DFD"/>
    <w:rsid w:val="00D1572E"/>
    <w:rsid w:val="00D17769"/>
    <w:rsid w:val="00D21F4F"/>
    <w:rsid w:val="00D234DB"/>
    <w:rsid w:val="00D2365A"/>
    <w:rsid w:val="00D3213F"/>
    <w:rsid w:val="00D339DE"/>
    <w:rsid w:val="00D36F5A"/>
    <w:rsid w:val="00D40591"/>
    <w:rsid w:val="00D41839"/>
    <w:rsid w:val="00D46A78"/>
    <w:rsid w:val="00D50E01"/>
    <w:rsid w:val="00D550FB"/>
    <w:rsid w:val="00D56F4F"/>
    <w:rsid w:val="00D776D1"/>
    <w:rsid w:val="00D85847"/>
    <w:rsid w:val="00D95A31"/>
    <w:rsid w:val="00DA0012"/>
    <w:rsid w:val="00DA1288"/>
    <w:rsid w:val="00DA4ADD"/>
    <w:rsid w:val="00DA6643"/>
    <w:rsid w:val="00DA7461"/>
    <w:rsid w:val="00DB5906"/>
    <w:rsid w:val="00DB59A5"/>
    <w:rsid w:val="00DB7268"/>
    <w:rsid w:val="00DC1165"/>
    <w:rsid w:val="00DC386F"/>
    <w:rsid w:val="00DC4666"/>
    <w:rsid w:val="00DD5512"/>
    <w:rsid w:val="00DD70F3"/>
    <w:rsid w:val="00E002BE"/>
    <w:rsid w:val="00E10357"/>
    <w:rsid w:val="00E16E48"/>
    <w:rsid w:val="00E23B90"/>
    <w:rsid w:val="00E30C74"/>
    <w:rsid w:val="00E33DF1"/>
    <w:rsid w:val="00E34F90"/>
    <w:rsid w:val="00E36414"/>
    <w:rsid w:val="00E454D4"/>
    <w:rsid w:val="00E45734"/>
    <w:rsid w:val="00E47A67"/>
    <w:rsid w:val="00E47C59"/>
    <w:rsid w:val="00E50FFD"/>
    <w:rsid w:val="00E52438"/>
    <w:rsid w:val="00E52E39"/>
    <w:rsid w:val="00E54476"/>
    <w:rsid w:val="00E57A82"/>
    <w:rsid w:val="00E84E1E"/>
    <w:rsid w:val="00E85068"/>
    <w:rsid w:val="00E86FBC"/>
    <w:rsid w:val="00E9516B"/>
    <w:rsid w:val="00EB02A1"/>
    <w:rsid w:val="00EB2FAB"/>
    <w:rsid w:val="00EB5FB4"/>
    <w:rsid w:val="00ED0E08"/>
    <w:rsid w:val="00ED21CD"/>
    <w:rsid w:val="00ED7EE6"/>
    <w:rsid w:val="00EE09EB"/>
    <w:rsid w:val="00EE38D0"/>
    <w:rsid w:val="00EE4FCF"/>
    <w:rsid w:val="00EE7A38"/>
    <w:rsid w:val="00EF50DB"/>
    <w:rsid w:val="00F00F4F"/>
    <w:rsid w:val="00F01A33"/>
    <w:rsid w:val="00F0202F"/>
    <w:rsid w:val="00F26C91"/>
    <w:rsid w:val="00F312C0"/>
    <w:rsid w:val="00F334A7"/>
    <w:rsid w:val="00F3573B"/>
    <w:rsid w:val="00F463E7"/>
    <w:rsid w:val="00F519BD"/>
    <w:rsid w:val="00F563CA"/>
    <w:rsid w:val="00F56DA3"/>
    <w:rsid w:val="00F70D46"/>
    <w:rsid w:val="00F737B6"/>
    <w:rsid w:val="00F77DE7"/>
    <w:rsid w:val="00F8077C"/>
    <w:rsid w:val="00F82144"/>
    <w:rsid w:val="00F834C4"/>
    <w:rsid w:val="00F83995"/>
    <w:rsid w:val="00F97D52"/>
    <w:rsid w:val="00FA20F5"/>
    <w:rsid w:val="00FA2471"/>
    <w:rsid w:val="00FA3575"/>
    <w:rsid w:val="00FA5296"/>
    <w:rsid w:val="00FB68F3"/>
    <w:rsid w:val="00FC3209"/>
    <w:rsid w:val="00FC5BA2"/>
    <w:rsid w:val="00FD2BDD"/>
    <w:rsid w:val="00FD3C57"/>
    <w:rsid w:val="00FD609E"/>
    <w:rsid w:val="00FD691F"/>
    <w:rsid w:val="00FD70DD"/>
    <w:rsid w:val="00FE2F81"/>
    <w:rsid w:val="00FE3436"/>
    <w:rsid w:val="00FE392B"/>
    <w:rsid w:val="00FE4687"/>
    <w:rsid w:val="00FE538D"/>
    <w:rsid w:val="00FE57B9"/>
    <w:rsid w:val="00FE7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321B3"/>
  <w15:docId w15:val="{1B7612E1-2362-4E21-8DAE-2D5C78C11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9F393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32CB7"/>
    <w:rPr>
      <w:strike w:val="0"/>
      <w:dstrike w:val="0"/>
      <w:color w:val="259FF5"/>
      <w:u w:val="none"/>
      <w:effect w:val="none"/>
    </w:rPr>
  </w:style>
  <w:style w:type="paragraph" w:customStyle="1" w:styleId="IntroHeading">
    <w:name w:val="Intro Heading"/>
    <w:basedOn w:val="Normal"/>
    <w:qFormat/>
    <w:rsid w:val="00032CB7"/>
    <w:pPr>
      <w:spacing w:after="160" w:line="259" w:lineRule="auto"/>
    </w:pPr>
    <w:rPr>
      <w:rFonts w:ascii="Noto Serif" w:eastAsiaTheme="minorHAnsi" w:hAnsi="Noto Serif" w:cstheme="minorBidi"/>
      <w:b/>
      <w:lang w:val="en-US"/>
    </w:rPr>
  </w:style>
  <w:style w:type="paragraph" w:customStyle="1" w:styleId="Intro-offeringheading">
    <w:name w:val="Intro - offering heading"/>
    <w:basedOn w:val="Normal"/>
    <w:qFormat/>
    <w:rsid w:val="00032CB7"/>
    <w:pPr>
      <w:spacing w:after="160" w:line="259" w:lineRule="auto"/>
    </w:pPr>
    <w:rPr>
      <w:rFonts w:ascii="Noto Serif" w:eastAsiaTheme="minorHAnsi" w:hAnsi="Noto Serif" w:cs="Noto Sans"/>
      <w:i/>
      <w:szCs w:val="20"/>
      <w:lang w:val="en-US"/>
    </w:rPr>
  </w:style>
  <w:style w:type="paragraph" w:customStyle="1" w:styleId="intro-paragraphs">
    <w:name w:val="intro - paragraphs"/>
    <w:basedOn w:val="Intro-offeringheading"/>
    <w:qFormat/>
    <w:rsid w:val="00032CB7"/>
    <w:rPr>
      <w:rFonts w:ascii="Adobe Garamond Pro" w:hAnsi="Adobe Garamond Pro"/>
      <w:i w:val="0"/>
      <w:iCs/>
    </w:rPr>
  </w:style>
  <w:style w:type="character" w:styleId="UnresolvedMention">
    <w:name w:val="Unresolved Mention"/>
    <w:basedOn w:val="DefaultParagraphFont"/>
    <w:uiPriority w:val="99"/>
    <w:semiHidden/>
    <w:unhideWhenUsed/>
    <w:rsid w:val="0000584F"/>
    <w:rPr>
      <w:color w:val="605E5C"/>
      <w:shd w:val="clear" w:color="auto" w:fill="E1DFDD"/>
    </w:rPr>
  </w:style>
  <w:style w:type="character" w:customStyle="1" w:styleId="apple-converted-space">
    <w:name w:val="apple-converted-space"/>
    <w:basedOn w:val="DefaultParagraphFont"/>
    <w:rsid w:val="007473BC"/>
  </w:style>
  <w:style w:type="character" w:styleId="Emphasis">
    <w:name w:val="Emphasis"/>
    <w:basedOn w:val="DefaultParagraphFont"/>
    <w:uiPriority w:val="20"/>
    <w:qFormat/>
    <w:rsid w:val="007473BC"/>
    <w:rPr>
      <w:i/>
      <w:iCs/>
    </w:rPr>
  </w:style>
  <w:style w:type="paragraph" w:styleId="Revision">
    <w:name w:val="Revision"/>
    <w:hidden/>
    <w:uiPriority w:val="99"/>
    <w:semiHidden/>
    <w:rsid w:val="003375DD"/>
    <w:pPr>
      <w:spacing w:line="240" w:lineRule="auto"/>
    </w:pPr>
  </w:style>
  <w:style w:type="paragraph" w:styleId="ListParagraph">
    <w:name w:val="List Paragraph"/>
    <w:basedOn w:val="Normal"/>
    <w:uiPriority w:val="34"/>
    <w:qFormat/>
    <w:rsid w:val="00E54476"/>
    <w:pPr>
      <w:ind w:left="720"/>
      <w:contextualSpacing/>
    </w:pPr>
  </w:style>
  <w:style w:type="character" w:styleId="CommentReference">
    <w:name w:val="annotation reference"/>
    <w:basedOn w:val="DefaultParagraphFont"/>
    <w:uiPriority w:val="99"/>
    <w:semiHidden/>
    <w:unhideWhenUsed/>
    <w:rsid w:val="00594AA3"/>
    <w:rPr>
      <w:sz w:val="16"/>
      <w:szCs w:val="16"/>
    </w:rPr>
  </w:style>
  <w:style w:type="paragraph" w:styleId="CommentText">
    <w:name w:val="annotation text"/>
    <w:basedOn w:val="Normal"/>
    <w:link w:val="CommentTextChar"/>
    <w:uiPriority w:val="99"/>
    <w:semiHidden/>
    <w:unhideWhenUsed/>
    <w:rsid w:val="00594AA3"/>
    <w:pPr>
      <w:spacing w:line="240" w:lineRule="auto"/>
    </w:pPr>
    <w:rPr>
      <w:sz w:val="20"/>
      <w:szCs w:val="20"/>
    </w:rPr>
  </w:style>
  <w:style w:type="character" w:customStyle="1" w:styleId="CommentTextChar">
    <w:name w:val="Comment Text Char"/>
    <w:basedOn w:val="DefaultParagraphFont"/>
    <w:link w:val="CommentText"/>
    <w:uiPriority w:val="99"/>
    <w:semiHidden/>
    <w:rsid w:val="00594AA3"/>
    <w:rPr>
      <w:sz w:val="20"/>
      <w:szCs w:val="20"/>
    </w:rPr>
  </w:style>
  <w:style w:type="paragraph" w:styleId="CommentSubject">
    <w:name w:val="annotation subject"/>
    <w:basedOn w:val="CommentText"/>
    <w:next w:val="CommentText"/>
    <w:link w:val="CommentSubjectChar"/>
    <w:uiPriority w:val="99"/>
    <w:semiHidden/>
    <w:unhideWhenUsed/>
    <w:rsid w:val="00594AA3"/>
    <w:rPr>
      <w:b/>
      <w:bCs/>
    </w:rPr>
  </w:style>
  <w:style w:type="character" w:customStyle="1" w:styleId="CommentSubjectChar">
    <w:name w:val="Comment Subject Char"/>
    <w:basedOn w:val="CommentTextChar"/>
    <w:link w:val="CommentSubject"/>
    <w:uiPriority w:val="99"/>
    <w:semiHidden/>
    <w:rsid w:val="00594AA3"/>
    <w:rPr>
      <w:b/>
      <w:bCs/>
      <w:sz w:val="20"/>
      <w:szCs w:val="20"/>
    </w:rPr>
  </w:style>
  <w:style w:type="character" w:styleId="Strong">
    <w:name w:val="Strong"/>
    <w:basedOn w:val="DefaultParagraphFont"/>
    <w:uiPriority w:val="22"/>
    <w:qFormat/>
    <w:rsid w:val="00E454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adstewardship.org/tithes-offerings/offering-call-video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adstewardship.org/videos" TargetMode="External"/><Relationship Id="rId12" Type="http://schemas.openxmlformats.org/officeDocument/2006/relationships/hyperlink" Target="http://biblehub.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adadventist.org/allthingsnew" TargetMode="External"/><Relationship Id="rId11" Type="http://schemas.openxmlformats.org/officeDocument/2006/relationships/hyperlink" Target="https://www.personalgivingplan.com"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82ECE-F103-4A6B-8842-F64E9F402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66</Pages>
  <Words>15212</Words>
  <Characters>76672</Characters>
  <Application>Microsoft Office Word</Application>
  <DocSecurity>0</DocSecurity>
  <Lines>2072</Lines>
  <Paragraphs>481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Rudy Salazar</dc:creator>
  <cp:lastModifiedBy>Lisa Rasmussen</cp:lastModifiedBy>
  <cp:revision>11</cp:revision>
  <dcterms:created xsi:type="dcterms:W3CDTF">2026-05-27T19:33:00Z</dcterms:created>
  <dcterms:modified xsi:type="dcterms:W3CDTF">2026-10-06T13:48:00Z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d9ed80a3-bfe1-4ac1-a3cf-1cefe94e9a43</vt:lpwstr>
  </property>
</Properties>
</file>